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6CFF" w:rsidRDefault="003D5447" w:rsidP="00A24697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ราย</w:t>
      </w:r>
      <w:r w:rsidRPr="009955FD">
        <w:rPr>
          <w:rFonts w:ascii="TH SarabunPSK" w:hAnsi="TH SarabunPSK" w:cs="TH SarabunPSK" w:hint="cs"/>
          <w:b/>
          <w:bCs/>
          <w:sz w:val="32"/>
          <w:szCs w:val="32"/>
          <w:cs/>
        </w:rPr>
        <w:t>ละเอียดของโครงการ/กิจกรร</w:t>
      </w:r>
      <w:r w:rsidR="006C1948">
        <w:rPr>
          <w:rFonts w:ascii="TH SarabunPSK" w:hAnsi="TH SarabunPSK" w:cs="TH SarabunPSK" w:hint="cs"/>
          <w:b/>
          <w:bCs/>
          <w:sz w:val="32"/>
          <w:szCs w:val="32"/>
          <w:cs/>
        </w:rPr>
        <w:t>มที่จะดำเนินการในปีงบประมาณ ๒๕๖๓</w:t>
      </w:r>
    </w:p>
    <w:p w:rsidR="006C1948" w:rsidRPr="003D5447" w:rsidRDefault="006C1948" w:rsidP="006C1948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ยุทธศาสตร์ที่ ๑ วางระบบรากฐานการเสริมสร้างคุณธรรมในสังคมไทย </w:t>
      </w:r>
    </w:p>
    <w:tbl>
      <w:tblPr>
        <w:tblStyle w:val="a3"/>
        <w:tblW w:w="1573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843"/>
        <w:gridCol w:w="2127"/>
        <w:gridCol w:w="1417"/>
        <w:gridCol w:w="1559"/>
        <w:gridCol w:w="1701"/>
        <w:gridCol w:w="1276"/>
        <w:gridCol w:w="1134"/>
        <w:gridCol w:w="1134"/>
        <w:gridCol w:w="1276"/>
        <w:gridCol w:w="1134"/>
        <w:gridCol w:w="1134"/>
      </w:tblGrid>
      <w:tr w:rsidR="003D5447" w:rsidRPr="00F901E4" w:rsidTr="00C039E8">
        <w:tc>
          <w:tcPr>
            <w:tcW w:w="1843" w:type="dxa"/>
            <w:vMerge w:val="restart"/>
          </w:tcPr>
          <w:p w:rsidR="003D5447" w:rsidRDefault="003D5447" w:rsidP="00C039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2127" w:type="dxa"/>
            <w:vMerge w:val="restart"/>
          </w:tcPr>
          <w:p w:rsidR="003D5447" w:rsidRDefault="003D5447" w:rsidP="00C039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417" w:type="dxa"/>
            <w:vMerge w:val="restart"/>
          </w:tcPr>
          <w:p w:rsidR="003D5447" w:rsidRDefault="003D5447" w:rsidP="00C039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หน่วยงานที่รับผิดชอบ</w:t>
            </w:r>
          </w:p>
        </w:tc>
        <w:tc>
          <w:tcPr>
            <w:tcW w:w="3260" w:type="dxa"/>
            <w:gridSpan w:val="2"/>
          </w:tcPr>
          <w:p w:rsidR="003D5447" w:rsidRDefault="003D5447" w:rsidP="00C039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</w:tcPr>
          <w:p w:rsidR="003D5447" w:rsidRDefault="003D5447" w:rsidP="008743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678" w:type="dxa"/>
            <w:gridSpan w:val="4"/>
          </w:tcPr>
          <w:p w:rsidR="003D5447" w:rsidRDefault="006C1948" w:rsidP="000928E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ปีงบประมาณ ๒๕๖๓</w:t>
            </w:r>
          </w:p>
        </w:tc>
        <w:tc>
          <w:tcPr>
            <w:tcW w:w="1134" w:type="dxa"/>
            <w:vMerge w:val="restart"/>
          </w:tcPr>
          <w:p w:rsidR="003D5447" w:rsidRDefault="003D5447" w:rsidP="008743D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หมายเหตุ</w:t>
            </w:r>
          </w:p>
        </w:tc>
      </w:tr>
      <w:tr w:rsidR="003D5447" w:rsidRPr="00F901E4" w:rsidTr="00C039E8">
        <w:tc>
          <w:tcPr>
            <w:tcW w:w="1843" w:type="dxa"/>
            <w:vMerge/>
          </w:tcPr>
          <w:p w:rsidR="003D5447" w:rsidRDefault="003D5447" w:rsidP="00C039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7" w:type="dxa"/>
            <w:vMerge/>
          </w:tcPr>
          <w:p w:rsidR="003D5447" w:rsidRDefault="003D5447" w:rsidP="00C039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3D5447" w:rsidRDefault="003D5447" w:rsidP="00C039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3D5447" w:rsidRDefault="003D5447" w:rsidP="00C039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ผลลัพธ์เชิงปริมาณ</w:t>
            </w:r>
          </w:p>
        </w:tc>
        <w:tc>
          <w:tcPr>
            <w:tcW w:w="1701" w:type="dxa"/>
          </w:tcPr>
          <w:p w:rsidR="003D5447" w:rsidRDefault="003D5447" w:rsidP="00C039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</w:tcPr>
          <w:p w:rsidR="003D5447" w:rsidRDefault="003D5447" w:rsidP="008743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3D5447" w:rsidRPr="009955FD" w:rsidRDefault="003D5447" w:rsidP="008743D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955FD">
              <w:rPr>
                <w:rFonts w:ascii="TH SarabunPSK" w:hAnsi="TH SarabunPSK" w:cs="TH SarabunPSK" w:hint="cs"/>
                <w:sz w:val="24"/>
                <w:szCs w:val="24"/>
                <w:cs/>
              </w:rPr>
              <w:t>ไตรมาส ๑</w:t>
            </w:r>
          </w:p>
          <w:p w:rsidR="003D5447" w:rsidRPr="009955FD" w:rsidRDefault="003D5447" w:rsidP="006C194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955FD">
              <w:rPr>
                <w:rFonts w:ascii="TH SarabunPSK" w:hAnsi="TH SarabunPSK" w:cs="TH SarabunPSK" w:hint="cs"/>
                <w:sz w:val="24"/>
                <w:szCs w:val="24"/>
                <w:cs/>
              </w:rPr>
              <w:t>(ต.ค.-ธ.ค.๖๒)</w:t>
            </w:r>
          </w:p>
        </w:tc>
        <w:tc>
          <w:tcPr>
            <w:tcW w:w="1134" w:type="dxa"/>
          </w:tcPr>
          <w:p w:rsidR="003D5447" w:rsidRPr="009955FD" w:rsidRDefault="003D5447" w:rsidP="008743D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955FD">
              <w:rPr>
                <w:rFonts w:ascii="TH SarabunPSK" w:hAnsi="TH SarabunPSK" w:cs="TH SarabunPSK" w:hint="cs"/>
                <w:sz w:val="24"/>
                <w:szCs w:val="24"/>
                <w:cs/>
              </w:rPr>
              <w:t>ไตรมาส ๑</w:t>
            </w:r>
          </w:p>
          <w:p w:rsidR="003D5447" w:rsidRPr="009955FD" w:rsidRDefault="004804FE" w:rsidP="008743D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(ม.ค.-มี.ค.๖๓</w:t>
            </w:r>
            <w:r w:rsidR="003D5447" w:rsidRPr="009955FD">
              <w:rPr>
                <w:rFonts w:ascii="TH SarabunPSK" w:hAnsi="TH SarabunPSK" w:cs="TH SarabunPSK" w:hint="cs"/>
                <w:sz w:val="24"/>
                <w:szCs w:val="24"/>
                <w:cs/>
              </w:rPr>
              <w:t>)</w:t>
            </w:r>
          </w:p>
        </w:tc>
        <w:tc>
          <w:tcPr>
            <w:tcW w:w="1276" w:type="dxa"/>
          </w:tcPr>
          <w:p w:rsidR="003D5447" w:rsidRPr="009955FD" w:rsidRDefault="003D5447" w:rsidP="008743D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955FD">
              <w:rPr>
                <w:rFonts w:ascii="TH SarabunPSK" w:hAnsi="TH SarabunPSK" w:cs="TH SarabunPSK" w:hint="cs"/>
                <w:sz w:val="24"/>
                <w:szCs w:val="24"/>
                <w:cs/>
              </w:rPr>
              <w:t>ไตรมาส ๑</w:t>
            </w:r>
          </w:p>
          <w:p w:rsidR="003D5447" w:rsidRPr="009955FD" w:rsidRDefault="004804FE" w:rsidP="008743D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(เม.ย.-มิ.ย.๖๓</w:t>
            </w:r>
            <w:r w:rsidR="003D5447" w:rsidRPr="009955FD">
              <w:rPr>
                <w:rFonts w:ascii="TH SarabunPSK" w:hAnsi="TH SarabunPSK" w:cs="TH SarabunPSK" w:hint="cs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:rsidR="003D5447" w:rsidRPr="009955FD" w:rsidRDefault="003D5447" w:rsidP="008743D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955FD">
              <w:rPr>
                <w:rFonts w:ascii="TH SarabunPSK" w:hAnsi="TH SarabunPSK" w:cs="TH SarabunPSK" w:hint="cs"/>
                <w:sz w:val="24"/>
                <w:szCs w:val="24"/>
                <w:cs/>
              </w:rPr>
              <w:t>ไตรมาส ๑</w:t>
            </w:r>
          </w:p>
          <w:p w:rsidR="003D5447" w:rsidRPr="009955FD" w:rsidRDefault="004804FE" w:rsidP="008743D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(ก.ค.-ก.ย.๖๓</w:t>
            </w:r>
            <w:r w:rsidR="003D5447" w:rsidRPr="009955FD">
              <w:rPr>
                <w:rFonts w:ascii="TH SarabunPSK" w:hAnsi="TH SarabunPSK" w:cs="TH SarabunPSK" w:hint="cs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vMerge/>
          </w:tcPr>
          <w:p w:rsidR="003D5447" w:rsidRDefault="003D5447" w:rsidP="008743D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3D5447" w:rsidRPr="00F901E4" w:rsidTr="00C039E8">
        <w:tc>
          <w:tcPr>
            <w:tcW w:w="1843" w:type="dxa"/>
          </w:tcPr>
          <w:p w:rsidR="003D5447" w:rsidRDefault="003D5447" w:rsidP="003D544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กลยุทธ์ที่ ๓</w:t>
            </w:r>
          </w:p>
          <w:p w:rsidR="000D77E9" w:rsidRDefault="00A07BBA" w:rsidP="003D544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</w:t>
            </w:r>
            <w:r w:rsidR="003D5447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</w:t>
            </w:r>
          </w:p>
          <w:p w:rsidR="003D5447" w:rsidRDefault="003D5447" w:rsidP="003D544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ศูนย์ศึกษาพระพุทธศาสนา</w:t>
            </w:r>
          </w:p>
          <w:p w:rsidR="003D5447" w:rsidRDefault="003D5447" w:rsidP="003D544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วันอาทิตย์</w:t>
            </w:r>
          </w:p>
          <w:p w:rsidR="003D5447" w:rsidRDefault="003D5447" w:rsidP="003D544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7" w:type="dxa"/>
          </w:tcPr>
          <w:p w:rsidR="003D5447" w:rsidRDefault="003D5447" w:rsidP="008743D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เพื่อส่งเสริมให้เด็ก เยาวชน มีความรู้ความเข้าใจในหลักคำสอนทางศาสนาสามารถนำปรับใช้ในชีวิตประจำวันอย่างมีความสุข</w:t>
            </w:r>
          </w:p>
        </w:tc>
        <w:tc>
          <w:tcPr>
            <w:tcW w:w="1417" w:type="dxa"/>
          </w:tcPr>
          <w:p w:rsidR="003D5447" w:rsidRDefault="003D5447" w:rsidP="008743D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สำนักงานวัฒนธรรมจังหวัดสมุทรสาคร</w:t>
            </w:r>
          </w:p>
        </w:tc>
        <w:tc>
          <w:tcPr>
            <w:tcW w:w="1559" w:type="dxa"/>
          </w:tcPr>
          <w:p w:rsidR="003D385E" w:rsidRDefault="003D5447" w:rsidP="008743D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ศาสน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สถาน</w:t>
            </w:r>
          </w:p>
          <w:p w:rsidR="003D5447" w:rsidRDefault="003D5447" w:rsidP="008743D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ในจังหวัดสมุทรสาคร จำนวน 24  แห่ง</w:t>
            </w:r>
          </w:p>
          <w:p w:rsidR="003D5447" w:rsidRDefault="003D5447" w:rsidP="008743D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-เด็ก เยาวชน</w:t>
            </w:r>
          </w:p>
          <w:p w:rsidR="003D5447" w:rsidRDefault="003D5447" w:rsidP="008743D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๗,๒๓๗ คน</w:t>
            </w:r>
          </w:p>
        </w:tc>
        <w:tc>
          <w:tcPr>
            <w:tcW w:w="1701" w:type="dxa"/>
          </w:tcPr>
          <w:p w:rsidR="003D5447" w:rsidRDefault="003D5447" w:rsidP="003D544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เด็ก เยาวชน มีความรู้ความเข้าใจในหลักคำสอนทางศาสนาสามารถนำปรับใช้ในชีวิตประจำวันอย่างมีความสุข</w:t>
            </w:r>
          </w:p>
        </w:tc>
        <w:tc>
          <w:tcPr>
            <w:tcW w:w="1276" w:type="dxa"/>
          </w:tcPr>
          <w:p w:rsidR="003D5447" w:rsidRDefault="003D5447" w:rsidP="008743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521,600 </w:t>
            </w:r>
          </w:p>
        </w:tc>
        <w:tc>
          <w:tcPr>
            <w:tcW w:w="1134" w:type="dxa"/>
          </w:tcPr>
          <w:p w:rsidR="003D5447" w:rsidRDefault="003D5447" w:rsidP="003D544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134" w:type="dxa"/>
          </w:tcPr>
          <w:p w:rsidR="003D5447" w:rsidRDefault="003D5447" w:rsidP="003D544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276" w:type="dxa"/>
          </w:tcPr>
          <w:p w:rsidR="003D5447" w:rsidRDefault="003D5447" w:rsidP="003D544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134" w:type="dxa"/>
          </w:tcPr>
          <w:p w:rsidR="003D5447" w:rsidRDefault="003D5447" w:rsidP="003D544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134" w:type="dxa"/>
          </w:tcPr>
          <w:p w:rsidR="003D5447" w:rsidRDefault="003D5447" w:rsidP="003D544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3D5447" w:rsidRPr="00F901E4" w:rsidTr="00C039E8">
        <w:tc>
          <w:tcPr>
            <w:tcW w:w="1843" w:type="dxa"/>
          </w:tcPr>
          <w:p w:rsidR="003D5447" w:rsidRDefault="003D5447" w:rsidP="003D544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กลยุทธ์ที่ ๓</w:t>
            </w:r>
          </w:p>
          <w:p w:rsidR="003D5447" w:rsidRDefault="00A07BBA" w:rsidP="003D544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</w:t>
            </w:r>
            <w:r w:rsidR="003D5447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</w:t>
            </w:r>
          </w:p>
          <w:p w:rsidR="003D5447" w:rsidRDefault="003D5447" w:rsidP="003D544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ลานธรรม </w:t>
            </w:r>
          </w:p>
          <w:p w:rsidR="003D5447" w:rsidRDefault="003D5447" w:rsidP="003D544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ลานวิถีไทย</w:t>
            </w:r>
          </w:p>
        </w:tc>
        <w:tc>
          <w:tcPr>
            <w:tcW w:w="2127" w:type="dxa"/>
          </w:tcPr>
          <w:p w:rsidR="003D5447" w:rsidRDefault="003D5447" w:rsidP="008743D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เพื่อส่งเสริมให้เด็ก เยาวชน มีความรู้ความเข้าใจในหลักคำสอนทางศาสนาสามารถนำปรับใช้ในชีวิตประจำวันอย่างมีความสุข</w:t>
            </w:r>
          </w:p>
        </w:tc>
        <w:tc>
          <w:tcPr>
            <w:tcW w:w="1417" w:type="dxa"/>
          </w:tcPr>
          <w:p w:rsidR="003D5447" w:rsidRDefault="003D5447" w:rsidP="008743D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สำนักงานวัฒนธรรมจังหวัดสมุทรสาคร</w:t>
            </w:r>
          </w:p>
        </w:tc>
        <w:tc>
          <w:tcPr>
            <w:tcW w:w="1559" w:type="dxa"/>
          </w:tcPr>
          <w:p w:rsidR="003D5447" w:rsidRDefault="002E2451" w:rsidP="008743D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proofErr w:type="spellStart"/>
            <w:r w:rsidR="003D54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ศาสน</w:t>
            </w:r>
            <w:proofErr w:type="spellEnd"/>
            <w:r w:rsidR="003D54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สถานในจังหวัดสมุทรสาคร จำนวน 13  แห่ง</w:t>
            </w:r>
          </w:p>
          <w:p w:rsidR="002E2451" w:rsidRDefault="002E2451" w:rsidP="002E245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-เด็ก เยาวชน</w:t>
            </w:r>
          </w:p>
          <w:p w:rsidR="002E2451" w:rsidRDefault="002E2451" w:rsidP="002E245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๕๒๓,๙๐๐ คน</w:t>
            </w:r>
          </w:p>
        </w:tc>
        <w:tc>
          <w:tcPr>
            <w:tcW w:w="1701" w:type="dxa"/>
          </w:tcPr>
          <w:p w:rsidR="003D5447" w:rsidRDefault="003D5447" w:rsidP="003D544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เด็ก เยาวชน มีความรู้ความเข้าใจในหลักคำสอนทางศาสนาสามารถนำปรับใช้ในชีวิตประจำวันอย่างมีความสุข</w:t>
            </w:r>
          </w:p>
        </w:tc>
        <w:tc>
          <w:tcPr>
            <w:tcW w:w="1276" w:type="dxa"/>
          </w:tcPr>
          <w:p w:rsidR="003D5447" w:rsidRDefault="003D5447" w:rsidP="008743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๔๐,000 </w:t>
            </w:r>
          </w:p>
        </w:tc>
        <w:tc>
          <w:tcPr>
            <w:tcW w:w="1134" w:type="dxa"/>
          </w:tcPr>
          <w:p w:rsidR="003D5447" w:rsidRDefault="003D5447" w:rsidP="008743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134" w:type="dxa"/>
          </w:tcPr>
          <w:p w:rsidR="003D5447" w:rsidRDefault="003D5447" w:rsidP="008743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276" w:type="dxa"/>
          </w:tcPr>
          <w:p w:rsidR="003D5447" w:rsidRDefault="003D5447" w:rsidP="008743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134" w:type="dxa"/>
          </w:tcPr>
          <w:p w:rsidR="003D5447" w:rsidRDefault="003D5447" w:rsidP="008743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134" w:type="dxa"/>
          </w:tcPr>
          <w:p w:rsidR="003D5447" w:rsidRDefault="003D5447" w:rsidP="008743D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C039E8" w:rsidRDefault="00C039E8" w:rsidP="003D544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C039E8" w:rsidRDefault="00C039E8" w:rsidP="003D544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C039E8" w:rsidRDefault="00C039E8" w:rsidP="003D544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EA2CED" w:rsidRDefault="00EA2CED" w:rsidP="003D544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CC2495" w:rsidRDefault="00CC2495" w:rsidP="003D544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3"/>
        <w:tblW w:w="1573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843"/>
        <w:gridCol w:w="2127"/>
        <w:gridCol w:w="1417"/>
        <w:gridCol w:w="1559"/>
        <w:gridCol w:w="1701"/>
        <w:gridCol w:w="1276"/>
        <w:gridCol w:w="1134"/>
        <w:gridCol w:w="1134"/>
        <w:gridCol w:w="1276"/>
        <w:gridCol w:w="1134"/>
        <w:gridCol w:w="1134"/>
      </w:tblGrid>
      <w:tr w:rsidR="00C039E8" w:rsidRPr="00F901E4" w:rsidTr="008743D8">
        <w:tc>
          <w:tcPr>
            <w:tcW w:w="1843" w:type="dxa"/>
            <w:vMerge w:val="restart"/>
          </w:tcPr>
          <w:p w:rsidR="00C039E8" w:rsidRDefault="00C039E8" w:rsidP="008743D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2127" w:type="dxa"/>
            <w:vMerge w:val="restart"/>
          </w:tcPr>
          <w:p w:rsidR="00C039E8" w:rsidRDefault="00C039E8" w:rsidP="008743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417" w:type="dxa"/>
            <w:vMerge w:val="restart"/>
          </w:tcPr>
          <w:p w:rsidR="00C039E8" w:rsidRDefault="00C039E8" w:rsidP="008743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หน่วยงานที่รับผิดชอบ</w:t>
            </w:r>
          </w:p>
        </w:tc>
        <w:tc>
          <w:tcPr>
            <w:tcW w:w="3260" w:type="dxa"/>
            <w:gridSpan w:val="2"/>
          </w:tcPr>
          <w:p w:rsidR="00C039E8" w:rsidRDefault="00C039E8" w:rsidP="008743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</w:tcPr>
          <w:p w:rsidR="00C039E8" w:rsidRDefault="00C039E8" w:rsidP="008743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678" w:type="dxa"/>
            <w:gridSpan w:val="4"/>
          </w:tcPr>
          <w:p w:rsidR="00C039E8" w:rsidRDefault="004804FE" w:rsidP="004804F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ปีงบประมาณ ๒๕๖๓</w:t>
            </w:r>
          </w:p>
        </w:tc>
        <w:tc>
          <w:tcPr>
            <w:tcW w:w="1134" w:type="dxa"/>
            <w:vMerge w:val="restart"/>
          </w:tcPr>
          <w:p w:rsidR="00C039E8" w:rsidRDefault="00C039E8" w:rsidP="008743D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หมายเหตุ</w:t>
            </w:r>
          </w:p>
        </w:tc>
      </w:tr>
      <w:tr w:rsidR="00C039E8" w:rsidRPr="00F901E4" w:rsidTr="008743D8">
        <w:tc>
          <w:tcPr>
            <w:tcW w:w="1843" w:type="dxa"/>
            <w:vMerge/>
          </w:tcPr>
          <w:p w:rsidR="00C039E8" w:rsidRDefault="00C039E8" w:rsidP="008743D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7" w:type="dxa"/>
            <w:vMerge/>
          </w:tcPr>
          <w:p w:rsidR="00C039E8" w:rsidRDefault="00C039E8" w:rsidP="008743D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C039E8" w:rsidRDefault="00C039E8" w:rsidP="008743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C039E8" w:rsidRDefault="00C039E8" w:rsidP="008743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ผลลัพธ์เชิงปริมาณ</w:t>
            </w:r>
          </w:p>
        </w:tc>
        <w:tc>
          <w:tcPr>
            <w:tcW w:w="1701" w:type="dxa"/>
          </w:tcPr>
          <w:p w:rsidR="00C039E8" w:rsidRDefault="00C039E8" w:rsidP="008743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</w:tcPr>
          <w:p w:rsidR="00C039E8" w:rsidRDefault="00C039E8" w:rsidP="008743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C039E8" w:rsidRPr="009955FD" w:rsidRDefault="00C039E8" w:rsidP="008743D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955FD">
              <w:rPr>
                <w:rFonts w:ascii="TH SarabunPSK" w:hAnsi="TH SarabunPSK" w:cs="TH SarabunPSK" w:hint="cs"/>
                <w:sz w:val="24"/>
                <w:szCs w:val="24"/>
                <w:cs/>
              </w:rPr>
              <w:t>ไตรมาส ๑</w:t>
            </w:r>
          </w:p>
          <w:p w:rsidR="00C039E8" w:rsidRPr="009955FD" w:rsidRDefault="00C039E8" w:rsidP="008743D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955FD">
              <w:rPr>
                <w:rFonts w:ascii="TH SarabunPSK" w:hAnsi="TH SarabunPSK" w:cs="TH SarabunPSK" w:hint="cs"/>
                <w:sz w:val="24"/>
                <w:szCs w:val="24"/>
                <w:cs/>
              </w:rPr>
              <w:t>(ต.ค.-ธ.ค.๖๒)</w:t>
            </w:r>
          </w:p>
        </w:tc>
        <w:tc>
          <w:tcPr>
            <w:tcW w:w="1134" w:type="dxa"/>
          </w:tcPr>
          <w:p w:rsidR="00C039E8" w:rsidRPr="009955FD" w:rsidRDefault="00C039E8" w:rsidP="008743D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955FD">
              <w:rPr>
                <w:rFonts w:ascii="TH SarabunPSK" w:hAnsi="TH SarabunPSK" w:cs="TH SarabunPSK" w:hint="cs"/>
                <w:sz w:val="24"/>
                <w:szCs w:val="24"/>
                <w:cs/>
              </w:rPr>
              <w:t>ไตรมาส ๑</w:t>
            </w:r>
          </w:p>
          <w:p w:rsidR="00C039E8" w:rsidRPr="009955FD" w:rsidRDefault="00C039E8" w:rsidP="008743D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955FD">
              <w:rPr>
                <w:rFonts w:ascii="TH SarabunPSK" w:hAnsi="TH SarabunPSK" w:cs="TH SarabunPSK" w:hint="cs"/>
                <w:sz w:val="24"/>
                <w:szCs w:val="24"/>
                <w:cs/>
              </w:rPr>
              <w:t>(ม.ค.-มี.ค.๖๒)</w:t>
            </w:r>
          </w:p>
        </w:tc>
        <w:tc>
          <w:tcPr>
            <w:tcW w:w="1276" w:type="dxa"/>
          </w:tcPr>
          <w:p w:rsidR="00C039E8" w:rsidRPr="009955FD" w:rsidRDefault="00C039E8" w:rsidP="008743D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955FD">
              <w:rPr>
                <w:rFonts w:ascii="TH SarabunPSK" w:hAnsi="TH SarabunPSK" w:cs="TH SarabunPSK" w:hint="cs"/>
                <w:sz w:val="24"/>
                <w:szCs w:val="24"/>
                <w:cs/>
              </w:rPr>
              <w:t>ไตรมาส ๑</w:t>
            </w:r>
          </w:p>
          <w:p w:rsidR="00C039E8" w:rsidRPr="009955FD" w:rsidRDefault="004804FE" w:rsidP="008743D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(เม.ย.-มิ.ย.๖๓</w:t>
            </w:r>
            <w:r w:rsidR="00C039E8" w:rsidRPr="009955FD">
              <w:rPr>
                <w:rFonts w:ascii="TH SarabunPSK" w:hAnsi="TH SarabunPSK" w:cs="TH SarabunPSK" w:hint="cs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:rsidR="00C039E8" w:rsidRPr="009955FD" w:rsidRDefault="00C039E8" w:rsidP="008743D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955FD">
              <w:rPr>
                <w:rFonts w:ascii="TH SarabunPSK" w:hAnsi="TH SarabunPSK" w:cs="TH SarabunPSK" w:hint="cs"/>
                <w:sz w:val="24"/>
                <w:szCs w:val="24"/>
                <w:cs/>
              </w:rPr>
              <w:t>ไตรมาส ๑</w:t>
            </w:r>
          </w:p>
          <w:p w:rsidR="00C039E8" w:rsidRPr="009955FD" w:rsidRDefault="004804FE" w:rsidP="008743D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(ก.ค.-ก.ย.๖๓</w:t>
            </w:r>
            <w:r w:rsidR="00C039E8" w:rsidRPr="009955FD">
              <w:rPr>
                <w:rFonts w:ascii="TH SarabunPSK" w:hAnsi="TH SarabunPSK" w:cs="TH SarabunPSK" w:hint="cs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vMerge/>
          </w:tcPr>
          <w:p w:rsidR="00C039E8" w:rsidRDefault="00C039E8" w:rsidP="008743D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C039E8" w:rsidRPr="00F901E4" w:rsidTr="008743D8">
        <w:tc>
          <w:tcPr>
            <w:tcW w:w="1843" w:type="dxa"/>
          </w:tcPr>
          <w:p w:rsidR="00C039E8" w:rsidRDefault="00C039E8" w:rsidP="00C039E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กลยุทธ์ที่ ๓</w:t>
            </w:r>
          </w:p>
          <w:p w:rsidR="000D77E9" w:rsidRDefault="00A07BBA" w:rsidP="00C039E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๓.</w:t>
            </w:r>
            <w:r w:rsidR="00C039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โครงการส่งท้ายปีเก่าวิถีไทย ต้อนรับปีใหม่</w:t>
            </w:r>
          </w:p>
          <w:p w:rsidR="00C039E8" w:rsidRDefault="00C039E8" w:rsidP="00C039E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วิถีพุทธ</w:t>
            </w:r>
          </w:p>
        </w:tc>
        <w:tc>
          <w:tcPr>
            <w:tcW w:w="2127" w:type="dxa"/>
          </w:tcPr>
          <w:p w:rsidR="003D385E" w:rsidRDefault="00C039E8" w:rsidP="00C039E8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เพื่ออนุรักษ์สืบสานขนบธรรมเนียม ประเพณีและวัฒนธรรมไทยประชาชนมีจิตสำนึกและพฤติกรรมการนิยมความเป็นไทย</w:t>
            </w:r>
          </w:p>
          <w:p w:rsidR="003D385E" w:rsidRDefault="00C039E8" w:rsidP="00C039E8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ในชีวิตประจำวัน</w:t>
            </w:r>
          </w:p>
          <w:p w:rsidR="00C039E8" w:rsidRDefault="00C039E8" w:rsidP="00C039E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เพิ่มมากขึ้น</w:t>
            </w:r>
          </w:p>
        </w:tc>
        <w:tc>
          <w:tcPr>
            <w:tcW w:w="1417" w:type="dxa"/>
          </w:tcPr>
          <w:p w:rsidR="00C039E8" w:rsidRDefault="00C039E8" w:rsidP="008743D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สำนักงานวัฒนธรรมจังหวัดสมุทรสาคร</w:t>
            </w:r>
          </w:p>
        </w:tc>
        <w:tc>
          <w:tcPr>
            <w:tcW w:w="1559" w:type="dxa"/>
          </w:tcPr>
          <w:p w:rsidR="00C039E8" w:rsidRDefault="00C039E8" w:rsidP="008743D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4804F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๘๐,๐๐๐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คน</w:t>
            </w:r>
          </w:p>
          <w:p w:rsidR="00C039E8" w:rsidRDefault="00C039E8" w:rsidP="008743D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C039E8" w:rsidRDefault="00C039E8" w:rsidP="008743D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ประชาชนมีจิตสำนึกและพฤติกรรมการนิยมความเป็นไทยในชีวิตประจำวันเพิ่มมากขึ้น</w:t>
            </w:r>
          </w:p>
        </w:tc>
        <w:tc>
          <w:tcPr>
            <w:tcW w:w="1276" w:type="dxa"/>
          </w:tcPr>
          <w:p w:rsidR="00C039E8" w:rsidRDefault="00C039E8" w:rsidP="008743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๒๗,๐๐๐</w:t>
            </w:r>
          </w:p>
        </w:tc>
        <w:tc>
          <w:tcPr>
            <w:tcW w:w="1134" w:type="dxa"/>
          </w:tcPr>
          <w:p w:rsidR="00C039E8" w:rsidRDefault="00C039E8" w:rsidP="008743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134" w:type="dxa"/>
          </w:tcPr>
          <w:p w:rsidR="00C039E8" w:rsidRDefault="00C039E8" w:rsidP="008743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276" w:type="dxa"/>
          </w:tcPr>
          <w:p w:rsidR="00C039E8" w:rsidRDefault="00C039E8" w:rsidP="008743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C039E8" w:rsidRDefault="00C039E8" w:rsidP="008743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C039E8" w:rsidRDefault="00C039E8" w:rsidP="008743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C039E8" w:rsidRPr="00F901E4" w:rsidTr="008743D8">
        <w:tc>
          <w:tcPr>
            <w:tcW w:w="1843" w:type="dxa"/>
          </w:tcPr>
          <w:p w:rsidR="00C039E8" w:rsidRDefault="00C039E8" w:rsidP="00C039E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กลยุทธ์ที่ ๓</w:t>
            </w:r>
          </w:p>
          <w:p w:rsidR="003D385E" w:rsidRDefault="00A07BBA" w:rsidP="00C039E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๔.</w:t>
            </w:r>
            <w:r w:rsidR="00C039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โครงการเข้าวัดปฏิบัติธรรม</w:t>
            </w:r>
          </w:p>
          <w:p w:rsidR="00C039E8" w:rsidRDefault="00C039E8" w:rsidP="00C039E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วันธรรมสวนะ</w:t>
            </w:r>
          </w:p>
          <w:p w:rsidR="00C039E8" w:rsidRDefault="00C039E8" w:rsidP="008743D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7" w:type="dxa"/>
          </w:tcPr>
          <w:p w:rsidR="00C039E8" w:rsidRDefault="00C039E8" w:rsidP="00C039E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เพื่อส่งเสริมให้เด็ก เยาวชน และประชาชน สืบสานประเพณีการเข้าวัดปฏิบัติธรรมวันธรรมสวนะเพิ่มขึ้น</w:t>
            </w:r>
          </w:p>
          <w:p w:rsidR="00C039E8" w:rsidRDefault="00C039E8" w:rsidP="008743D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C039E8" w:rsidRDefault="00C039E8" w:rsidP="008743D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สำนักงานวัฒนธรรมจังหวัดสมุทรสาคร</w:t>
            </w:r>
          </w:p>
        </w:tc>
        <w:tc>
          <w:tcPr>
            <w:tcW w:w="1559" w:type="dxa"/>
          </w:tcPr>
          <w:p w:rsidR="00C039E8" w:rsidRDefault="00C039E8" w:rsidP="00C039E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๕,๐๐๐ คน</w:t>
            </w:r>
          </w:p>
          <w:p w:rsidR="00C039E8" w:rsidRDefault="00C039E8" w:rsidP="008743D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C039E8" w:rsidRDefault="00C039E8" w:rsidP="008743D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เด็ก เยาวชน และประชาชน สืบสานประเพณีการเข้าวัดปฏิบัติธรรมวันธรรมสวนะเพิ่มขึ้น</w:t>
            </w:r>
          </w:p>
        </w:tc>
        <w:tc>
          <w:tcPr>
            <w:tcW w:w="1276" w:type="dxa"/>
          </w:tcPr>
          <w:p w:rsidR="00C039E8" w:rsidRDefault="00C039E8" w:rsidP="008743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๑๐,๐๐๐</w:t>
            </w:r>
          </w:p>
        </w:tc>
        <w:tc>
          <w:tcPr>
            <w:tcW w:w="1134" w:type="dxa"/>
          </w:tcPr>
          <w:p w:rsidR="00C039E8" w:rsidRDefault="00C039E8" w:rsidP="008743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134" w:type="dxa"/>
          </w:tcPr>
          <w:p w:rsidR="00C039E8" w:rsidRDefault="00C039E8" w:rsidP="008743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276" w:type="dxa"/>
          </w:tcPr>
          <w:p w:rsidR="00C039E8" w:rsidRDefault="00C039E8" w:rsidP="008743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134" w:type="dxa"/>
          </w:tcPr>
          <w:p w:rsidR="00C039E8" w:rsidRDefault="00C039E8" w:rsidP="008743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134" w:type="dxa"/>
          </w:tcPr>
          <w:p w:rsidR="00C039E8" w:rsidRDefault="00C039E8" w:rsidP="008743D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3D5447" w:rsidRDefault="003D5447"/>
    <w:p w:rsidR="00C039E8" w:rsidRDefault="00C039E8"/>
    <w:p w:rsidR="00C039E8" w:rsidRDefault="00C039E8"/>
    <w:p w:rsidR="00A07BBA" w:rsidRDefault="00A07BBA"/>
    <w:tbl>
      <w:tblPr>
        <w:tblStyle w:val="a3"/>
        <w:tblW w:w="1573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843"/>
        <w:gridCol w:w="2127"/>
        <w:gridCol w:w="1417"/>
        <w:gridCol w:w="1559"/>
        <w:gridCol w:w="1701"/>
        <w:gridCol w:w="1276"/>
        <w:gridCol w:w="1134"/>
        <w:gridCol w:w="1134"/>
        <w:gridCol w:w="1276"/>
        <w:gridCol w:w="1134"/>
        <w:gridCol w:w="1134"/>
      </w:tblGrid>
      <w:tr w:rsidR="00C039E8" w:rsidRPr="00F901E4" w:rsidTr="008743D8">
        <w:tc>
          <w:tcPr>
            <w:tcW w:w="1843" w:type="dxa"/>
            <w:vMerge w:val="restart"/>
          </w:tcPr>
          <w:p w:rsidR="00C039E8" w:rsidRDefault="00C039E8" w:rsidP="008743D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2127" w:type="dxa"/>
            <w:vMerge w:val="restart"/>
          </w:tcPr>
          <w:p w:rsidR="00C039E8" w:rsidRDefault="00C039E8" w:rsidP="008743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417" w:type="dxa"/>
            <w:vMerge w:val="restart"/>
          </w:tcPr>
          <w:p w:rsidR="00C039E8" w:rsidRDefault="00C039E8" w:rsidP="008743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หน่วยงานที่รับผิดชอบ</w:t>
            </w:r>
          </w:p>
        </w:tc>
        <w:tc>
          <w:tcPr>
            <w:tcW w:w="3260" w:type="dxa"/>
            <w:gridSpan w:val="2"/>
          </w:tcPr>
          <w:p w:rsidR="00C039E8" w:rsidRDefault="00C039E8" w:rsidP="008743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</w:tcPr>
          <w:p w:rsidR="00C039E8" w:rsidRDefault="00C039E8" w:rsidP="008743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678" w:type="dxa"/>
            <w:gridSpan w:val="4"/>
          </w:tcPr>
          <w:p w:rsidR="00C039E8" w:rsidRDefault="004804FE" w:rsidP="004804F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ปีงบประมาณ ๒๕๖๓</w:t>
            </w:r>
          </w:p>
        </w:tc>
        <w:tc>
          <w:tcPr>
            <w:tcW w:w="1134" w:type="dxa"/>
            <w:vMerge w:val="restart"/>
          </w:tcPr>
          <w:p w:rsidR="00C039E8" w:rsidRDefault="00C039E8" w:rsidP="008743D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หมายเหตุ</w:t>
            </w:r>
          </w:p>
        </w:tc>
      </w:tr>
      <w:tr w:rsidR="00C039E8" w:rsidRPr="00F901E4" w:rsidTr="008743D8">
        <w:tc>
          <w:tcPr>
            <w:tcW w:w="1843" w:type="dxa"/>
            <w:vMerge/>
          </w:tcPr>
          <w:p w:rsidR="00C039E8" w:rsidRDefault="00C039E8" w:rsidP="008743D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7" w:type="dxa"/>
            <w:vMerge/>
          </w:tcPr>
          <w:p w:rsidR="00C039E8" w:rsidRDefault="00C039E8" w:rsidP="008743D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C039E8" w:rsidRDefault="00C039E8" w:rsidP="008743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C039E8" w:rsidRDefault="00C039E8" w:rsidP="008743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ผลลัพธ์เชิงปริมาณ</w:t>
            </w:r>
          </w:p>
        </w:tc>
        <w:tc>
          <w:tcPr>
            <w:tcW w:w="1701" w:type="dxa"/>
          </w:tcPr>
          <w:p w:rsidR="00C039E8" w:rsidRDefault="00C039E8" w:rsidP="008743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</w:tcPr>
          <w:p w:rsidR="00C039E8" w:rsidRDefault="00C039E8" w:rsidP="008743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C039E8" w:rsidRPr="009955FD" w:rsidRDefault="00C039E8" w:rsidP="008743D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955FD">
              <w:rPr>
                <w:rFonts w:ascii="TH SarabunPSK" w:hAnsi="TH SarabunPSK" w:cs="TH SarabunPSK" w:hint="cs"/>
                <w:sz w:val="24"/>
                <w:szCs w:val="24"/>
                <w:cs/>
              </w:rPr>
              <w:t>ไตรมาส ๑</w:t>
            </w:r>
          </w:p>
          <w:p w:rsidR="00C039E8" w:rsidRPr="009955FD" w:rsidRDefault="00C039E8" w:rsidP="008743D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955FD">
              <w:rPr>
                <w:rFonts w:ascii="TH SarabunPSK" w:hAnsi="TH SarabunPSK" w:cs="TH SarabunPSK" w:hint="cs"/>
                <w:sz w:val="24"/>
                <w:szCs w:val="24"/>
                <w:cs/>
              </w:rPr>
              <w:t>(ต.ค.-ธ.ค.๖๒)</w:t>
            </w:r>
          </w:p>
        </w:tc>
        <w:tc>
          <w:tcPr>
            <w:tcW w:w="1134" w:type="dxa"/>
          </w:tcPr>
          <w:p w:rsidR="00C039E8" w:rsidRPr="009955FD" w:rsidRDefault="00C039E8" w:rsidP="008743D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955FD">
              <w:rPr>
                <w:rFonts w:ascii="TH SarabunPSK" w:hAnsi="TH SarabunPSK" w:cs="TH SarabunPSK" w:hint="cs"/>
                <w:sz w:val="24"/>
                <w:szCs w:val="24"/>
                <w:cs/>
              </w:rPr>
              <w:t>ไตรมาส ๑</w:t>
            </w:r>
          </w:p>
          <w:p w:rsidR="00C039E8" w:rsidRPr="009955FD" w:rsidRDefault="004804FE" w:rsidP="008743D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(ม.ค.-มี.ค.๖๓</w:t>
            </w:r>
            <w:r w:rsidR="00C039E8" w:rsidRPr="009955FD">
              <w:rPr>
                <w:rFonts w:ascii="TH SarabunPSK" w:hAnsi="TH SarabunPSK" w:cs="TH SarabunPSK" w:hint="cs"/>
                <w:sz w:val="24"/>
                <w:szCs w:val="24"/>
                <w:cs/>
              </w:rPr>
              <w:t>)</w:t>
            </w:r>
          </w:p>
        </w:tc>
        <w:tc>
          <w:tcPr>
            <w:tcW w:w="1276" w:type="dxa"/>
          </w:tcPr>
          <w:p w:rsidR="00C039E8" w:rsidRPr="009955FD" w:rsidRDefault="00C039E8" w:rsidP="008743D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955FD">
              <w:rPr>
                <w:rFonts w:ascii="TH SarabunPSK" w:hAnsi="TH SarabunPSK" w:cs="TH SarabunPSK" w:hint="cs"/>
                <w:sz w:val="24"/>
                <w:szCs w:val="24"/>
                <w:cs/>
              </w:rPr>
              <w:t>ไตรมาส ๑</w:t>
            </w:r>
          </w:p>
          <w:p w:rsidR="00C039E8" w:rsidRPr="009955FD" w:rsidRDefault="004804FE" w:rsidP="008743D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(เม.ย.-มิ.ย.๖๓</w:t>
            </w:r>
            <w:r w:rsidR="00C039E8" w:rsidRPr="009955FD">
              <w:rPr>
                <w:rFonts w:ascii="TH SarabunPSK" w:hAnsi="TH SarabunPSK" w:cs="TH SarabunPSK" w:hint="cs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:rsidR="00C039E8" w:rsidRPr="009955FD" w:rsidRDefault="00C039E8" w:rsidP="008743D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955FD">
              <w:rPr>
                <w:rFonts w:ascii="TH SarabunPSK" w:hAnsi="TH SarabunPSK" w:cs="TH SarabunPSK" w:hint="cs"/>
                <w:sz w:val="24"/>
                <w:szCs w:val="24"/>
                <w:cs/>
              </w:rPr>
              <w:t>ไตรมาส ๑</w:t>
            </w:r>
          </w:p>
          <w:p w:rsidR="00C039E8" w:rsidRPr="009955FD" w:rsidRDefault="004804FE" w:rsidP="008743D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(ก.ค.-ก.ย.๖๓</w:t>
            </w:r>
            <w:r w:rsidR="00C039E8" w:rsidRPr="009955FD">
              <w:rPr>
                <w:rFonts w:ascii="TH SarabunPSK" w:hAnsi="TH SarabunPSK" w:cs="TH SarabunPSK" w:hint="cs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vMerge/>
          </w:tcPr>
          <w:p w:rsidR="00C039E8" w:rsidRDefault="00C039E8" w:rsidP="008743D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C039E8" w:rsidRPr="00F901E4" w:rsidTr="008743D8">
        <w:tc>
          <w:tcPr>
            <w:tcW w:w="1843" w:type="dxa"/>
          </w:tcPr>
          <w:p w:rsidR="00C039E8" w:rsidRDefault="00C039E8" w:rsidP="008743D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กลยุทธ์ที่ ๓</w:t>
            </w:r>
          </w:p>
          <w:p w:rsidR="00C039E8" w:rsidRPr="003D385E" w:rsidRDefault="00A07BBA" w:rsidP="008743D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๕.</w:t>
            </w:r>
            <w:r w:rsidR="00E82798" w:rsidRPr="00FF7FB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โครงการประกวดสวดมนต์หมู่สรรเสริญพระรัตนตรัย ทำนองสรภัญญะ และบรรยายธรรม ระดับจ</w:t>
            </w:r>
            <w:r w:rsidR="00E8279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ังหวัด </w:t>
            </w:r>
            <w:r w:rsidR="004804F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ประจำปีงบประมาณ พ.ศ. 256๓</w:t>
            </w:r>
            <w:r w:rsidR="00E82798" w:rsidRPr="00FF7FB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E82798" w:rsidRPr="00FF7FB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จังหวัดสมุทรสาคร</w:t>
            </w:r>
          </w:p>
        </w:tc>
        <w:tc>
          <w:tcPr>
            <w:tcW w:w="2127" w:type="dxa"/>
          </w:tcPr>
          <w:p w:rsidR="00C039E8" w:rsidRDefault="00E82798" w:rsidP="008743D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เพื่อส่งเสริมสนับสนุนให้เด็ก เยาวชน</w:t>
            </w:r>
            <w:r w:rsidRPr="0054226D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ได้น้อมนำเอาแนวทางหลักธรรม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54226D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คำสอนทางพระพุทธศาสนาไปใช้ในการดำเนินชีวิต</w:t>
            </w:r>
          </w:p>
        </w:tc>
        <w:tc>
          <w:tcPr>
            <w:tcW w:w="1417" w:type="dxa"/>
          </w:tcPr>
          <w:p w:rsidR="00C039E8" w:rsidRDefault="00E82798" w:rsidP="008743D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สำนักงานวัฒนธรรมจังหวัดสมุทรสาคร</w:t>
            </w:r>
          </w:p>
        </w:tc>
        <w:tc>
          <w:tcPr>
            <w:tcW w:w="1559" w:type="dxa"/>
          </w:tcPr>
          <w:p w:rsidR="00C039E8" w:rsidRDefault="00E82798" w:rsidP="008743D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เด็ก เยาวชนจำนวน ๕๐๐ คน</w:t>
            </w:r>
          </w:p>
        </w:tc>
        <w:tc>
          <w:tcPr>
            <w:tcW w:w="1701" w:type="dxa"/>
          </w:tcPr>
          <w:p w:rsidR="00E82798" w:rsidRDefault="00E82798" w:rsidP="008743D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เด็ก เยาวชน</w:t>
            </w:r>
            <w:r w:rsidRPr="0054226D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น้อมนำเอาแนวทางหลักธรรม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54226D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</w:p>
          <w:p w:rsidR="00E82798" w:rsidRDefault="00E82798" w:rsidP="008743D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54226D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คำสอนทางพระพุทธศาสนา</w:t>
            </w:r>
          </w:p>
          <w:p w:rsidR="00C039E8" w:rsidRDefault="00E82798" w:rsidP="008743D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4226D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ไปใช้ในการดำเนินชีวิต</w:t>
            </w:r>
          </w:p>
        </w:tc>
        <w:tc>
          <w:tcPr>
            <w:tcW w:w="1276" w:type="dxa"/>
          </w:tcPr>
          <w:p w:rsidR="00C039E8" w:rsidRDefault="00E82798" w:rsidP="008743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๒๐๙,๘๐๐</w:t>
            </w:r>
          </w:p>
        </w:tc>
        <w:tc>
          <w:tcPr>
            <w:tcW w:w="1134" w:type="dxa"/>
          </w:tcPr>
          <w:p w:rsidR="00C039E8" w:rsidRDefault="00E82798" w:rsidP="008743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C039E8" w:rsidRDefault="00E82798" w:rsidP="008743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276" w:type="dxa"/>
          </w:tcPr>
          <w:p w:rsidR="00C039E8" w:rsidRDefault="00E82798" w:rsidP="008743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C039E8" w:rsidRDefault="00E82798" w:rsidP="008743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C039E8" w:rsidRDefault="00C039E8" w:rsidP="008743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C039E8" w:rsidRPr="00F901E4" w:rsidTr="008743D8">
        <w:tc>
          <w:tcPr>
            <w:tcW w:w="1843" w:type="dxa"/>
          </w:tcPr>
          <w:p w:rsidR="00C039E8" w:rsidRDefault="00C039E8" w:rsidP="008743D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กลยุทธ์ที่ ๓</w:t>
            </w:r>
          </w:p>
          <w:p w:rsidR="00C039E8" w:rsidRDefault="00A07BBA" w:rsidP="00C039E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๖.</w:t>
            </w:r>
            <w:r w:rsidR="00E8279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โครงการยกย่องผู้ทำคุณประโยชน์ต่อพระพุทธศาสนา</w:t>
            </w:r>
          </w:p>
        </w:tc>
        <w:tc>
          <w:tcPr>
            <w:tcW w:w="2127" w:type="dxa"/>
          </w:tcPr>
          <w:p w:rsidR="00C039E8" w:rsidRDefault="00E82798" w:rsidP="008743D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เพื่อส่งเสริมให้ประชาชนทำคุณประโยชน์ได้เป็นแบบอย่างในการประพฤติปฏิบัติตน</w:t>
            </w:r>
          </w:p>
        </w:tc>
        <w:tc>
          <w:tcPr>
            <w:tcW w:w="1417" w:type="dxa"/>
          </w:tcPr>
          <w:p w:rsidR="00C039E8" w:rsidRDefault="00E82798" w:rsidP="008743D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สำนักงานวัฒนธรรมจังหวัดสมุทรสาคร</w:t>
            </w:r>
          </w:p>
        </w:tc>
        <w:tc>
          <w:tcPr>
            <w:tcW w:w="1559" w:type="dxa"/>
          </w:tcPr>
          <w:p w:rsidR="00C039E8" w:rsidRDefault="004804FE" w:rsidP="008743D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องค์กร/ประชาชน/พระภิกษุ สงฆ์</w:t>
            </w:r>
            <w:r w:rsidR="00E8279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E8279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๑ คน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/รูป</w:t>
            </w:r>
          </w:p>
        </w:tc>
        <w:tc>
          <w:tcPr>
            <w:tcW w:w="1701" w:type="dxa"/>
          </w:tcPr>
          <w:p w:rsidR="00C039E8" w:rsidRDefault="00E82798" w:rsidP="008743D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ประชาชนทำคุณประโยชน์ได้เป็นแบบอย่างในการประพฤติปฏิบัติตนเพิ่มขึ้น</w:t>
            </w:r>
          </w:p>
        </w:tc>
        <w:tc>
          <w:tcPr>
            <w:tcW w:w="1276" w:type="dxa"/>
          </w:tcPr>
          <w:p w:rsidR="00C039E8" w:rsidRDefault="00E82798" w:rsidP="008743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๓,๐๐๐</w:t>
            </w:r>
          </w:p>
        </w:tc>
        <w:tc>
          <w:tcPr>
            <w:tcW w:w="1134" w:type="dxa"/>
          </w:tcPr>
          <w:p w:rsidR="00C039E8" w:rsidRDefault="00E82798" w:rsidP="008743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134" w:type="dxa"/>
          </w:tcPr>
          <w:p w:rsidR="00C039E8" w:rsidRDefault="00E82798" w:rsidP="008743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C039E8" w:rsidRDefault="00E82798" w:rsidP="008743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C039E8" w:rsidRDefault="00E82798" w:rsidP="008743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C039E8" w:rsidRDefault="00C039E8" w:rsidP="008743D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E82798" w:rsidRDefault="00E82798"/>
    <w:p w:rsidR="00FC45BC" w:rsidRDefault="00FC45BC"/>
    <w:p w:rsidR="00EA2CED" w:rsidRDefault="00EA2CED"/>
    <w:p w:rsidR="00A07BBA" w:rsidRDefault="00A07BBA"/>
    <w:p w:rsidR="00EA2CED" w:rsidRDefault="00EA2CED"/>
    <w:tbl>
      <w:tblPr>
        <w:tblStyle w:val="a3"/>
        <w:tblW w:w="1573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843"/>
        <w:gridCol w:w="2127"/>
        <w:gridCol w:w="1417"/>
        <w:gridCol w:w="1559"/>
        <w:gridCol w:w="1701"/>
        <w:gridCol w:w="1276"/>
        <w:gridCol w:w="1134"/>
        <w:gridCol w:w="1134"/>
        <w:gridCol w:w="1276"/>
        <w:gridCol w:w="1134"/>
        <w:gridCol w:w="1134"/>
      </w:tblGrid>
      <w:tr w:rsidR="00E82798" w:rsidRPr="00F901E4" w:rsidTr="008743D8">
        <w:tc>
          <w:tcPr>
            <w:tcW w:w="1843" w:type="dxa"/>
            <w:vMerge w:val="restart"/>
          </w:tcPr>
          <w:p w:rsidR="00E82798" w:rsidRDefault="00E82798" w:rsidP="008743D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2127" w:type="dxa"/>
            <w:vMerge w:val="restart"/>
          </w:tcPr>
          <w:p w:rsidR="00E82798" w:rsidRDefault="00E82798" w:rsidP="008743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417" w:type="dxa"/>
            <w:vMerge w:val="restart"/>
          </w:tcPr>
          <w:p w:rsidR="00E82798" w:rsidRDefault="00E82798" w:rsidP="008743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หน่วยงานที่รับผิดชอบ</w:t>
            </w:r>
          </w:p>
        </w:tc>
        <w:tc>
          <w:tcPr>
            <w:tcW w:w="3260" w:type="dxa"/>
            <w:gridSpan w:val="2"/>
          </w:tcPr>
          <w:p w:rsidR="00E82798" w:rsidRDefault="00E82798" w:rsidP="008743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</w:tcPr>
          <w:p w:rsidR="00E82798" w:rsidRDefault="00E82798" w:rsidP="008743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678" w:type="dxa"/>
            <w:gridSpan w:val="4"/>
          </w:tcPr>
          <w:p w:rsidR="00E82798" w:rsidRDefault="004804FE" w:rsidP="004804F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ปีงบประมาณ ๒๕๖๓</w:t>
            </w:r>
          </w:p>
        </w:tc>
        <w:tc>
          <w:tcPr>
            <w:tcW w:w="1134" w:type="dxa"/>
            <w:vMerge w:val="restart"/>
          </w:tcPr>
          <w:p w:rsidR="00E82798" w:rsidRDefault="00E82798" w:rsidP="008743D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หมายเหตุ</w:t>
            </w:r>
          </w:p>
        </w:tc>
      </w:tr>
      <w:tr w:rsidR="00E82798" w:rsidRPr="00F901E4" w:rsidTr="008743D8">
        <w:tc>
          <w:tcPr>
            <w:tcW w:w="1843" w:type="dxa"/>
            <w:vMerge/>
          </w:tcPr>
          <w:p w:rsidR="00E82798" w:rsidRDefault="00E82798" w:rsidP="008743D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7" w:type="dxa"/>
            <w:vMerge/>
          </w:tcPr>
          <w:p w:rsidR="00E82798" w:rsidRDefault="00E82798" w:rsidP="008743D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E82798" w:rsidRDefault="00E82798" w:rsidP="008743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E82798" w:rsidRDefault="00E82798" w:rsidP="008743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ผลลัพธ์เชิงปริมาณ</w:t>
            </w:r>
          </w:p>
        </w:tc>
        <w:tc>
          <w:tcPr>
            <w:tcW w:w="1701" w:type="dxa"/>
          </w:tcPr>
          <w:p w:rsidR="00E82798" w:rsidRDefault="00E82798" w:rsidP="008743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</w:tcPr>
          <w:p w:rsidR="00E82798" w:rsidRDefault="00E82798" w:rsidP="008743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E82798" w:rsidRPr="009955FD" w:rsidRDefault="00E82798" w:rsidP="008743D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955FD">
              <w:rPr>
                <w:rFonts w:ascii="TH SarabunPSK" w:hAnsi="TH SarabunPSK" w:cs="TH SarabunPSK" w:hint="cs"/>
                <w:sz w:val="24"/>
                <w:szCs w:val="24"/>
                <w:cs/>
              </w:rPr>
              <w:t>ไตรมาส ๑</w:t>
            </w:r>
          </w:p>
          <w:p w:rsidR="00E82798" w:rsidRPr="009955FD" w:rsidRDefault="00E82798" w:rsidP="008743D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955FD">
              <w:rPr>
                <w:rFonts w:ascii="TH SarabunPSK" w:hAnsi="TH SarabunPSK" w:cs="TH SarabunPSK" w:hint="cs"/>
                <w:sz w:val="24"/>
                <w:szCs w:val="24"/>
                <w:cs/>
              </w:rPr>
              <w:t>(ต.ค.-ธ.ค.๖๒)</w:t>
            </w:r>
          </w:p>
        </w:tc>
        <w:tc>
          <w:tcPr>
            <w:tcW w:w="1134" w:type="dxa"/>
          </w:tcPr>
          <w:p w:rsidR="00E82798" w:rsidRPr="009955FD" w:rsidRDefault="00E82798" w:rsidP="008743D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955FD">
              <w:rPr>
                <w:rFonts w:ascii="TH SarabunPSK" w:hAnsi="TH SarabunPSK" w:cs="TH SarabunPSK" w:hint="cs"/>
                <w:sz w:val="24"/>
                <w:szCs w:val="24"/>
                <w:cs/>
              </w:rPr>
              <w:t>ไตรมาส ๑</w:t>
            </w:r>
          </w:p>
          <w:p w:rsidR="00E82798" w:rsidRPr="009955FD" w:rsidRDefault="004804FE" w:rsidP="008743D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(ม.ค.-มี.ค.๖๓</w:t>
            </w:r>
            <w:r w:rsidR="00E82798" w:rsidRPr="009955FD">
              <w:rPr>
                <w:rFonts w:ascii="TH SarabunPSK" w:hAnsi="TH SarabunPSK" w:cs="TH SarabunPSK" w:hint="cs"/>
                <w:sz w:val="24"/>
                <w:szCs w:val="24"/>
                <w:cs/>
              </w:rPr>
              <w:t>)</w:t>
            </w:r>
          </w:p>
        </w:tc>
        <w:tc>
          <w:tcPr>
            <w:tcW w:w="1276" w:type="dxa"/>
          </w:tcPr>
          <w:p w:rsidR="00E82798" w:rsidRPr="009955FD" w:rsidRDefault="00E82798" w:rsidP="008743D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955FD">
              <w:rPr>
                <w:rFonts w:ascii="TH SarabunPSK" w:hAnsi="TH SarabunPSK" w:cs="TH SarabunPSK" w:hint="cs"/>
                <w:sz w:val="24"/>
                <w:szCs w:val="24"/>
                <w:cs/>
              </w:rPr>
              <w:t>ไตรมาส ๑</w:t>
            </w:r>
          </w:p>
          <w:p w:rsidR="00E82798" w:rsidRPr="009955FD" w:rsidRDefault="004804FE" w:rsidP="008743D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(เม.ย.-มิ.ย.๖๓</w:t>
            </w:r>
            <w:r w:rsidR="00E82798" w:rsidRPr="009955FD">
              <w:rPr>
                <w:rFonts w:ascii="TH SarabunPSK" w:hAnsi="TH SarabunPSK" w:cs="TH SarabunPSK" w:hint="cs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:rsidR="00E82798" w:rsidRPr="009955FD" w:rsidRDefault="00E82798" w:rsidP="008743D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955FD">
              <w:rPr>
                <w:rFonts w:ascii="TH SarabunPSK" w:hAnsi="TH SarabunPSK" w:cs="TH SarabunPSK" w:hint="cs"/>
                <w:sz w:val="24"/>
                <w:szCs w:val="24"/>
                <w:cs/>
              </w:rPr>
              <w:t>ไตรมาส ๑</w:t>
            </w:r>
          </w:p>
          <w:p w:rsidR="00E82798" w:rsidRPr="009955FD" w:rsidRDefault="004804FE" w:rsidP="008743D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(ก.ค.-ก.ย.๖๓</w:t>
            </w:r>
            <w:r w:rsidR="00E82798" w:rsidRPr="009955FD">
              <w:rPr>
                <w:rFonts w:ascii="TH SarabunPSK" w:hAnsi="TH SarabunPSK" w:cs="TH SarabunPSK" w:hint="cs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vMerge/>
          </w:tcPr>
          <w:p w:rsidR="00E82798" w:rsidRDefault="00E82798" w:rsidP="008743D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E82798" w:rsidRPr="00F901E4" w:rsidTr="008743D8">
        <w:tc>
          <w:tcPr>
            <w:tcW w:w="1843" w:type="dxa"/>
          </w:tcPr>
          <w:p w:rsidR="00E82798" w:rsidRDefault="00E82798" w:rsidP="008743D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กลยุทธ์ที่ ๓</w:t>
            </w:r>
          </w:p>
          <w:p w:rsidR="00E82798" w:rsidRDefault="00A07BBA" w:rsidP="00E8279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๗.</w:t>
            </w:r>
            <w:r w:rsidR="00E8279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กิจกรรมจิตอาสา</w:t>
            </w:r>
            <w:proofErr w:type="spellStart"/>
            <w:r w:rsidR="00E8279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พัฒนาศา</w:t>
            </w:r>
            <w:proofErr w:type="spellEnd"/>
            <w:r w:rsidR="00E8279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สนสถาน</w:t>
            </w:r>
          </w:p>
        </w:tc>
        <w:tc>
          <w:tcPr>
            <w:tcW w:w="2127" w:type="dxa"/>
          </w:tcPr>
          <w:p w:rsidR="00E82798" w:rsidRDefault="00E82798" w:rsidP="00E8279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เพื่อส่งเสริมสนับสนุนให้ประชาชนมีจิตสำนึกในการทำประโยชน์ต่อส่วนรวม ทำความดีต่อสังคมเพิ่มขึ้น</w:t>
            </w:r>
          </w:p>
        </w:tc>
        <w:tc>
          <w:tcPr>
            <w:tcW w:w="1417" w:type="dxa"/>
          </w:tcPr>
          <w:p w:rsidR="00E82798" w:rsidRDefault="00E82798" w:rsidP="008743D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สำนักงานวัฒนธรรมจังหวัดสมุทรสาคร</w:t>
            </w:r>
          </w:p>
        </w:tc>
        <w:tc>
          <w:tcPr>
            <w:tcW w:w="1559" w:type="dxa"/>
          </w:tcPr>
          <w:p w:rsidR="00E82798" w:rsidRDefault="00E82798" w:rsidP="008743D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ประชาชน จำนวน ๑๐๐ คน</w:t>
            </w:r>
          </w:p>
        </w:tc>
        <w:tc>
          <w:tcPr>
            <w:tcW w:w="1701" w:type="dxa"/>
          </w:tcPr>
          <w:p w:rsidR="00E82798" w:rsidRDefault="00E82798" w:rsidP="008743D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ประชาชนมีจิตสำนึกในการทำประโยชน์ต่อส่วนรวม ทำความดีต่อสังคมเพิ่มขึ้น</w:t>
            </w:r>
          </w:p>
        </w:tc>
        <w:tc>
          <w:tcPr>
            <w:tcW w:w="1276" w:type="dxa"/>
          </w:tcPr>
          <w:p w:rsidR="00E82798" w:rsidRDefault="00E82798" w:rsidP="008743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๑๐,๐๐๐</w:t>
            </w:r>
          </w:p>
        </w:tc>
        <w:tc>
          <w:tcPr>
            <w:tcW w:w="1134" w:type="dxa"/>
          </w:tcPr>
          <w:p w:rsidR="00E82798" w:rsidRDefault="00E82798" w:rsidP="008743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E82798" w:rsidRDefault="00E82798" w:rsidP="008743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276" w:type="dxa"/>
          </w:tcPr>
          <w:p w:rsidR="00E82798" w:rsidRDefault="00E82798" w:rsidP="008743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E82798" w:rsidRDefault="00E82798" w:rsidP="008743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E82798" w:rsidRDefault="00E82798" w:rsidP="008743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E82798" w:rsidRPr="00F901E4" w:rsidTr="008743D8">
        <w:tc>
          <w:tcPr>
            <w:tcW w:w="1843" w:type="dxa"/>
          </w:tcPr>
          <w:p w:rsidR="00CC2495" w:rsidRDefault="00CC2495" w:rsidP="00CC249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กลยุทธ์ที่ ๓</w:t>
            </w:r>
          </w:p>
          <w:p w:rsidR="00E82798" w:rsidRDefault="00A07BBA" w:rsidP="008743D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๘.</w:t>
            </w:r>
            <w:r w:rsidR="00CC2495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โครงการบรรพชาสามเณรและบวช</w:t>
            </w:r>
            <w:r w:rsidR="004804FE">
              <w:rPr>
                <w:rFonts w:ascii="TH SarabunPSK" w:hAnsi="TH SarabunPSK" w:cs="TH SarabunPSK" w:hint="cs"/>
                <w:sz w:val="32"/>
                <w:szCs w:val="32"/>
                <w:cs/>
              </w:rPr>
              <w:t>ศีลจา</w:t>
            </w:r>
            <w:proofErr w:type="spellStart"/>
            <w:r w:rsidR="004804FE">
              <w:rPr>
                <w:rFonts w:ascii="TH SarabunPSK" w:hAnsi="TH SarabunPSK" w:cs="TH SarabunPSK" w:hint="cs"/>
                <w:sz w:val="32"/>
                <w:szCs w:val="32"/>
                <w:cs/>
              </w:rPr>
              <w:t>ริณี</w:t>
            </w:r>
            <w:proofErr w:type="spellEnd"/>
            <w:r w:rsidR="004804FE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ภาคฤดูร้อน ประจำปี ๒๕๖๓</w:t>
            </w:r>
          </w:p>
        </w:tc>
        <w:tc>
          <w:tcPr>
            <w:tcW w:w="2127" w:type="dxa"/>
          </w:tcPr>
          <w:p w:rsidR="00E82798" w:rsidRDefault="00CC2495" w:rsidP="00E8279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เพื่อส่งเสริมให้เด็ก เยาวชนและประชาชนมีคุณธรรม จริยธรรมเพิ่มขึ้น</w:t>
            </w:r>
          </w:p>
        </w:tc>
        <w:tc>
          <w:tcPr>
            <w:tcW w:w="1417" w:type="dxa"/>
          </w:tcPr>
          <w:p w:rsidR="00E82798" w:rsidRDefault="00CC2495" w:rsidP="008743D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สำนักงานวัฒนธรรมจังหวัดสมุทรสาคร</w:t>
            </w:r>
          </w:p>
        </w:tc>
        <w:tc>
          <w:tcPr>
            <w:tcW w:w="1559" w:type="dxa"/>
          </w:tcPr>
          <w:p w:rsidR="00E82798" w:rsidRDefault="00CC2495" w:rsidP="008743D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เด็ก เยาวชนและประชาชน จำนวน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๑,๐๙๐</w:t>
            </w:r>
          </w:p>
          <w:p w:rsidR="00CC2495" w:rsidRDefault="00CC2495" w:rsidP="008743D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คน</w:t>
            </w:r>
          </w:p>
          <w:p w:rsidR="00CC2495" w:rsidRDefault="00CC2495" w:rsidP="008743D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E82798" w:rsidRDefault="00CC2495" w:rsidP="008743D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เด็ก เยาวชนและประชาชนมีคุณธรรม จริยธรรมเพิ่มขึ้น</w:t>
            </w:r>
          </w:p>
        </w:tc>
        <w:tc>
          <w:tcPr>
            <w:tcW w:w="1276" w:type="dxa"/>
          </w:tcPr>
          <w:p w:rsidR="00E82798" w:rsidRDefault="00CC2495" w:rsidP="008743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๑๑๙,๐๐๐</w:t>
            </w:r>
          </w:p>
        </w:tc>
        <w:tc>
          <w:tcPr>
            <w:tcW w:w="1134" w:type="dxa"/>
          </w:tcPr>
          <w:p w:rsidR="00E82798" w:rsidRDefault="00CC2495" w:rsidP="008743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E82798" w:rsidRDefault="00CC2495" w:rsidP="008743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E82798" w:rsidRDefault="00CC2495" w:rsidP="008743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134" w:type="dxa"/>
          </w:tcPr>
          <w:p w:rsidR="00E82798" w:rsidRDefault="00CC2495" w:rsidP="008743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E82798" w:rsidRDefault="00E82798" w:rsidP="008743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CC2495" w:rsidRPr="00F901E4" w:rsidTr="008743D8">
        <w:tc>
          <w:tcPr>
            <w:tcW w:w="1843" w:type="dxa"/>
          </w:tcPr>
          <w:p w:rsidR="00CC2495" w:rsidRDefault="00CC2495" w:rsidP="008743D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กลยุทธ์ที่ ๓</w:t>
            </w:r>
          </w:p>
          <w:p w:rsidR="00CC2495" w:rsidRDefault="00A07BBA" w:rsidP="00CC249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๙.</w:t>
            </w:r>
            <w:r w:rsidR="00CC2495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โครงการส่งเสริมการท่องเที่ยวเส้นทางแส</w:t>
            </w:r>
            <w:r w:rsidR="004804FE">
              <w:rPr>
                <w:rFonts w:ascii="TH SarabunPSK" w:hAnsi="TH SarabunPSK" w:cs="TH SarabunPSK" w:hint="cs"/>
                <w:sz w:val="32"/>
                <w:szCs w:val="32"/>
                <w:cs/>
              </w:rPr>
              <w:t>วงบุญในมิติทางศาสนา ประจำปี ๒๕๖๓</w:t>
            </w:r>
          </w:p>
        </w:tc>
        <w:tc>
          <w:tcPr>
            <w:tcW w:w="2127" w:type="dxa"/>
          </w:tcPr>
          <w:p w:rsidR="00CC2495" w:rsidRPr="00CC2495" w:rsidRDefault="00CC2495" w:rsidP="00CC249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เพื่อส่งเสริมให้ประชาชนมีคุณธรรม จริยธรรมเพิ่มขึ้น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ส่งเสริมการท่องเที่ยวจังหวัดสมุทรสาคร สร้างรายได้แก่ประชาชนเพิ่มขึ้น</w:t>
            </w:r>
          </w:p>
          <w:p w:rsidR="00CC2495" w:rsidRDefault="00CC2495" w:rsidP="00CC249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:rsidR="00CC2495" w:rsidRDefault="00CC2495" w:rsidP="008743D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สำนักงานวัฒนธรรมจังหวัดสมุทรสาคร</w:t>
            </w:r>
          </w:p>
          <w:p w:rsidR="00CC2495" w:rsidRDefault="00CC2495" w:rsidP="008743D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C2495" w:rsidRDefault="00CC2495" w:rsidP="008743D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CC2495" w:rsidRDefault="00CC2495" w:rsidP="008743D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ประชาชน จำนวน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๕๐,๐๐๐</w:t>
            </w:r>
          </w:p>
          <w:p w:rsidR="00CC2495" w:rsidRDefault="00CC2495" w:rsidP="008743D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คน</w:t>
            </w:r>
          </w:p>
          <w:p w:rsidR="00CC2495" w:rsidRDefault="00CC2495" w:rsidP="008743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CC2495" w:rsidRDefault="00CC2495" w:rsidP="008743D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CC2495" w:rsidRDefault="00CC2495" w:rsidP="008743D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ประชาชนมีคุณธรรม จริยธรรมเพิ่มขึ้น</w:t>
            </w:r>
          </w:p>
          <w:p w:rsidR="00CC2495" w:rsidRDefault="00CC2495" w:rsidP="008743D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ประชาชนมีรายได้เพิ่มขึ้น</w:t>
            </w:r>
          </w:p>
          <w:p w:rsidR="00CC2495" w:rsidRDefault="00CC2495" w:rsidP="008743D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CC2495" w:rsidRDefault="00CC2495" w:rsidP="00CC249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๓๓,๐๐๐</w:t>
            </w:r>
          </w:p>
          <w:p w:rsidR="00CC2495" w:rsidRDefault="00CC2495" w:rsidP="00CC249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C2495" w:rsidRDefault="00CC2495" w:rsidP="00CC249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C2495" w:rsidRDefault="00CC2495" w:rsidP="00CC249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C2495" w:rsidRDefault="00CC2495" w:rsidP="00CC249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CC2495" w:rsidRDefault="00CC2495" w:rsidP="008743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CC2495" w:rsidRDefault="00CC2495" w:rsidP="008743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C2495" w:rsidRDefault="00CC2495" w:rsidP="008743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C2495" w:rsidRDefault="00CC2495" w:rsidP="008743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C2495" w:rsidRDefault="00CC2495" w:rsidP="008743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C2495" w:rsidRDefault="00CC2495" w:rsidP="008743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CC2495" w:rsidRDefault="00CC2495" w:rsidP="008743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√</w:t>
            </w:r>
          </w:p>
          <w:p w:rsidR="00CC2495" w:rsidRDefault="00CC2495" w:rsidP="008743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C2495" w:rsidRDefault="00CC2495" w:rsidP="008743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C2495" w:rsidRDefault="00CC2495" w:rsidP="008743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C2495" w:rsidRDefault="00CC2495" w:rsidP="008743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CC2495" w:rsidRDefault="00CC2495" w:rsidP="008743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√</w:t>
            </w:r>
          </w:p>
          <w:p w:rsidR="00CC2495" w:rsidRDefault="00CC2495" w:rsidP="008743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C2495" w:rsidRDefault="00CC2495" w:rsidP="008743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C2495" w:rsidRDefault="00CC2495" w:rsidP="008743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C2495" w:rsidRDefault="00CC2495" w:rsidP="008743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C2495" w:rsidRDefault="00CC2495" w:rsidP="008743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CC2495" w:rsidRDefault="00CC2495" w:rsidP="008743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√</w:t>
            </w:r>
          </w:p>
          <w:p w:rsidR="00CC2495" w:rsidRDefault="00CC2495" w:rsidP="008743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C2495" w:rsidRDefault="00CC2495" w:rsidP="008743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C2495" w:rsidRDefault="00CC2495" w:rsidP="008743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C2495" w:rsidRDefault="00CC2495" w:rsidP="008743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CC2495" w:rsidRDefault="00CC2495" w:rsidP="008743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C2495" w:rsidRDefault="00CC2495" w:rsidP="008743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C2495" w:rsidRDefault="00CC2495" w:rsidP="008743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C2495" w:rsidRDefault="00CC2495" w:rsidP="008743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C2495" w:rsidRDefault="00CC2495" w:rsidP="008743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C2495" w:rsidRDefault="00CC2495" w:rsidP="008743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A07BBA" w:rsidRPr="00C001B0" w:rsidRDefault="00A07BBA" w:rsidP="00C001B0">
      <w:pPr>
        <w:spacing w:after="0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a3"/>
        <w:tblW w:w="1573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843"/>
        <w:gridCol w:w="2127"/>
        <w:gridCol w:w="1417"/>
        <w:gridCol w:w="1559"/>
        <w:gridCol w:w="1701"/>
        <w:gridCol w:w="1276"/>
        <w:gridCol w:w="1134"/>
        <w:gridCol w:w="1134"/>
        <w:gridCol w:w="1276"/>
        <w:gridCol w:w="1134"/>
        <w:gridCol w:w="1134"/>
      </w:tblGrid>
      <w:tr w:rsidR="00AF7B53" w:rsidRPr="00F901E4" w:rsidTr="00AF7B53">
        <w:tc>
          <w:tcPr>
            <w:tcW w:w="1843" w:type="dxa"/>
            <w:vMerge w:val="restart"/>
          </w:tcPr>
          <w:p w:rsidR="00AF7B53" w:rsidRDefault="00AF7B53" w:rsidP="00AF7B5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2127" w:type="dxa"/>
            <w:vMerge w:val="restart"/>
          </w:tcPr>
          <w:p w:rsidR="00AF7B53" w:rsidRDefault="00AF7B53" w:rsidP="00AF7B5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417" w:type="dxa"/>
            <w:vMerge w:val="restart"/>
          </w:tcPr>
          <w:p w:rsidR="00AF7B53" w:rsidRDefault="00AF7B53" w:rsidP="00AF7B5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หน่วยงานที่รับผิดชอบ</w:t>
            </w:r>
          </w:p>
        </w:tc>
        <w:tc>
          <w:tcPr>
            <w:tcW w:w="3260" w:type="dxa"/>
            <w:gridSpan w:val="2"/>
          </w:tcPr>
          <w:p w:rsidR="00AF7B53" w:rsidRDefault="00AF7B53" w:rsidP="00AF7B5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</w:tcPr>
          <w:p w:rsidR="00AF7B53" w:rsidRDefault="00AF7B53" w:rsidP="00AF7B5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678" w:type="dxa"/>
            <w:gridSpan w:val="4"/>
          </w:tcPr>
          <w:p w:rsidR="00AF7B53" w:rsidRDefault="00AF7B53" w:rsidP="00AF7B5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ปีงบประมาณ ๒๕๖๓</w:t>
            </w:r>
          </w:p>
        </w:tc>
        <w:tc>
          <w:tcPr>
            <w:tcW w:w="1134" w:type="dxa"/>
            <w:vMerge w:val="restart"/>
          </w:tcPr>
          <w:p w:rsidR="00AF7B53" w:rsidRDefault="00AF7B53" w:rsidP="00AF7B5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หมายเหตุ</w:t>
            </w:r>
          </w:p>
        </w:tc>
      </w:tr>
      <w:tr w:rsidR="00AF7B53" w:rsidRPr="00F901E4" w:rsidTr="00AF7B53">
        <w:tc>
          <w:tcPr>
            <w:tcW w:w="1843" w:type="dxa"/>
            <w:vMerge/>
          </w:tcPr>
          <w:p w:rsidR="00AF7B53" w:rsidRDefault="00AF7B53" w:rsidP="00AF7B5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7" w:type="dxa"/>
            <w:vMerge/>
          </w:tcPr>
          <w:p w:rsidR="00AF7B53" w:rsidRDefault="00AF7B53" w:rsidP="00AF7B5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AF7B53" w:rsidRDefault="00AF7B53" w:rsidP="00AF7B5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AF7B53" w:rsidRDefault="00AF7B53" w:rsidP="00AF7B5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ผลลัพธ์เชิงปริมาณ</w:t>
            </w:r>
          </w:p>
        </w:tc>
        <w:tc>
          <w:tcPr>
            <w:tcW w:w="1701" w:type="dxa"/>
          </w:tcPr>
          <w:p w:rsidR="00AF7B53" w:rsidRDefault="00AF7B53" w:rsidP="00AF7B5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</w:tcPr>
          <w:p w:rsidR="00AF7B53" w:rsidRDefault="00AF7B53" w:rsidP="00AF7B5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AF7B53" w:rsidRPr="009955FD" w:rsidRDefault="00AF7B53" w:rsidP="00AF7B53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955FD">
              <w:rPr>
                <w:rFonts w:ascii="TH SarabunPSK" w:hAnsi="TH SarabunPSK" w:cs="TH SarabunPSK" w:hint="cs"/>
                <w:sz w:val="24"/>
                <w:szCs w:val="24"/>
                <w:cs/>
              </w:rPr>
              <w:t>ไตรมาส ๑</w:t>
            </w:r>
          </w:p>
          <w:p w:rsidR="00AF7B53" w:rsidRPr="009955FD" w:rsidRDefault="00AF7B53" w:rsidP="00AF7B53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955FD">
              <w:rPr>
                <w:rFonts w:ascii="TH SarabunPSK" w:hAnsi="TH SarabunPSK" w:cs="TH SarabunPSK" w:hint="cs"/>
                <w:sz w:val="24"/>
                <w:szCs w:val="24"/>
                <w:cs/>
              </w:rPr>
              <w:t>(ต.ค.-ธ.ค.๖๒)</w:t>
            </w:r>
          </w:p>
        </w:tc>
        <w:tc>
          <w:tcPr>
            <w:tcW w:w="1134" w:type="dxa"/>
          </w:tcPr>
          <w:p w:rsidR="00AF7B53" w:rsidRPr="009955FD" w:rsidRDefault="00AF7B53" w:rsidP="00AF7B53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955FD">
              <w:rPr>
                <w:rFonts w:ascii="TH SarabunPSK" w:hAnsi="TH SarabunPSK" w:cs="TH SarabunPSK" w:hint="cs"/>
                <w:sz w:val="24"/>
                <w:szCs w:val="24"/>
                <w:cs/>
              </w:rPr>
              <w:t>ไตรมาส ๑</w:t>
            </w:r>
          </w:p>
          <w:p w:rsidR="00AF7B53" w:rsidRPr="009955FD" w:rsidRDefault="00AF7B53" w:rsidP="00AF7B53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(ม.ค.-มี.ค.๖๓</w:t>
            </w:r>
            <w:r w:rsidRPr="009955FD">
              <w:rPr>
                <w:rFonts w:ascii="TH SarabunPSK" w:hAnsi="TH SarabunPSK" w:cs="TH SarabunPSK" w:hint="cs"/>
                <w:sz w:val="24"/>
                <w:szCs w:val="24"/>
                <w:cs/>
              </w:rPr>
              <w:t>)</w:t>
            </w:r>
          </w:p>
        </w:tc>
        <w:tc>
          <w:tcPr>
            <w:tcW w:w="1276" w:type="dxa"/>
          </w:tcPr>
          <w:p w:rsidR="00AF7B53" w:rsidRPr="009955FD" w:rsidRDefault="00AF7B53" w:rsidP="00AF7B53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955FD">
              <w:rPr>
                <w:rFonts w:ascii="TH SarabunPSK" w:hAnsi="TH SarabunPSK" w:cs="TH SarabunPSK" w:hint="cs"/>
                <w:sz w:val="24"/>
                <w:szCs w:val="24"/>
                <w:cs/>
              </w:rPr>
              <w:t>ไตรมาส ๑</w:t>
            </w:r>
          </w:p>
          <w:p w:rsidR="00AF7B53" w:rsidRPr="009955FD" w:rsidRDefault="00AF7B53" w:rsidP="00AF7B53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(เม.ย.-มิ.ย.๖๓</w:t>
            </w:r>
            <w:r w:rsidRPr="009955FD">
              <w:rPr>
                <w:rFonts w:ascii="TH SarabunPSK" w:hAnsi="TH SarabunPSK" w:cs="TH SarabunPSK" w:hint="cs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:rsidR="00AF7B53" w:rsidRPr="009955FD" w:rsidRDefault="00AF7B53" w:rsidP="00AF7B53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955FD">
              <w:rPr>
                <w:rFonts w:ascii="TH SarabunPSK" w:hAnsi="TH SarabunPSK" w:cs="TH SarabunPSK" w:hint="cs"/>
                <w:sz w:val="24"/>
                <w:szCs w:val="24"/>
                <w:cs/>
              </w:rPr>
              <w:t>ไตรมาส ๑</w:t>
            </w:r>
          </w:p>
          <w:p w:rsidR="00AF7B53" w:rsidRPr="009955FD" w:rsidRDefault="00AF7B53" w:rsidP="00AF7B53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(ก.ค.-ก.ย.๖๓</w:t>
            </w:r>
            <w:r w:rsidRPr="009955FD">
              <w:rPr>
                <w:rFonts w:ascii="TH SarabunPSK" w:hAnsi="TH SarabunPSK" w:cs="TH SarabunPSK" w:hint="cs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vMerge/>
          </w:tcPr>
          <w:p w:rsidR="00AF7B53" w:rsidRDefault="00AF7B53" w:rsidP="00AF7B5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F7B53" w:rsidRPr="00F901E4" w:rsidTr="00AF7B53">
        <w:tc>
          <w:tcPr>
            <w:tcW w:w="1843" w:type="dxa"/>
          </w:tcPr>
          <w:p w:rsidR="00AF7B53" w:rsidRDefault="00AF7B53" w:rsidP="00AF7B5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กลยุทธ์ที่ ๑</w:t>
            </w:r>
          </w:p>
          <w:p w:rsidR="00AF7B53" w:rsidRDefault="00A07BBA" w:rsidP="00AF7B5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๑๐.</w:t>
            </w:r>
            <w:r w:rsidR="00AF7B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  <w:r w:rsidR="00AF7B53">
              <w:rPr>
                <w:rFonts w:ascii="TH SarabunPSK" w:hAnsi="TH SarabunPSK" w:cs="TH SarabunPSK" w:hint="cs"/>
                <w:sz w:val="32"/>
                <w:szCs w:val="32"/>
                <w:cs/>
              </w:rPr>
              <w:t>ขับเคลื่อนกลไกการส่งเสริมและพัฒนาครอบครัวจังหวัด</w:t>
            </w:r>
          </w:p>
        </w:tc>
        <w:tc>
          <w:tcPr>
            <w:tcW w:w="2127" w:type="dxa"/>
          </w:tcPr>
          <w:p w:rsidR="00AF7B53" w:rsidRDefault="00AF7B53" w:rsidP="00AF7B5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พื่อสนับสนุนให้คณะอนุกรรมการส่งเสริมและพัฒนาครอบครัวจังหวัดซึ่งเป็นกลไกหลักระดับจังหวัดในการขับเคลื่อนงาน</w:t>
            </w:r>
          </w:p>
          <w:p w:rsidR="00AF7B53" w:rsidRDefault="00AF7B53" w:rsidP="00AF7B5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พื่อสร้างความเข้มแข็งให้แก่สถาบันครอบครัวและผลักดันให้มีการนำนโยบายและยุทธศาสตร์การพัฒนาสถาบันครอบครัว พ.ศ.๒๕๖๐-๒๕๖๔ ไปสู่การ</w:t>
            </w:r>
            <w:proofErr w:type="spellStart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ปฎิบัติ</w:t>
            </w:r>
            <w:proofErr w:type="spellEnd"/>
          </w:p>
        </w:tc>
        <w:tc>
          <w:tcPr>
            <w:tcW w:w="1417" w:type="dxa"/>
          </w:tcPr>
          <w:p w:rsidR="00AF7B53" w:rsidRDefault="00AF7B53" w:rsidP="00AF7B5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สำนักงานพัฒนาสังคมและควา</w:t>
            </w:r>
            <w:r w:rsidR="003722F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มั่นคงของมนุษย์จังหวัดสมุทรสาคร</w:t>
            </w:r>
          </w:p>
        </w:tc>
        <w:tc>
          <w:tcPr>
            <w:tcW w:w="1559" w:type="dxa"/>
          </w:tcPr>
          <w:p w:rsidR="00AF7B53" w:rsidRDefault="003722FE" w:rsidP="00AF7B5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จัดประชุมอย่างน้อยปีละ ๒ ครั้ง </w:t>
            </w:r>
          </w:p>
        </w:tc>
        <w:tc>
          <w:tcPr>
            <w:tcW w:w="1701" w:type="dxa"/>
          </w:tcPr>
          <w:p w:rsidR="003722FE" w:rsidRDefault="003722FE" w:rsidP="003722FE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คณะอนุกรรมการส่งเสริมและพัฒนาครอบครัวจังหวัดขับเคลื่อนงาน</w:t>
            </w:r>
          </w:p>
          <w:p w:rsidR="00AF7B53" w:rsidRDefault="003722FE" w:rsidP="003722F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เพื่อสร้างความเข้มแข็งให้แก่สถาบันครอบครัวและมีการนำนโยบายและยุทธศาสตร์การพัฒนาสถาบันครอบครัว พ.ศ.๒๕๖๐-๒๕๖๔ ไปสู่การ</w:t>
            </w:r>
            <w:proofErr w:type="spellStart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ปฎิบัติ</w:t>
            </w:r>
            <w:proofErr w:type="spellEnd"/>
          </w:p>
        </w:tc>
        <w:tc>
          <w:tcPr>
            <w:tcW w:w="1276" w:type="dxa"/>
          </w:tcPr>
          <w:p w:rsidR="00AF7B53" w:rsidRDefault="00AF7B53" w:rsidP="00AF7B5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</w:t>
            </w:r>
            <w:r w:rsidR="003722F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๗,๓๘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</w:t>
            </w:r>
          </w:p>
        </w:tc>
        <w:tc>
          <w:tcPr>
            <w:tcW w:w="1134" w:type="dxa"/>
          </w:tcPr>
          <w:p w:rsidR="00AF7B53" w:rsidRDefault="00AF7B53" w:rsidP="00AF7B5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AF7B53" w:rsidRDefault="00AF7B53" w:rsidP="00AF7B5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276" w:type="dxa"/>
          </w:tcPr>
          <w:p w:rsidR="00AF7B53" w:rsidRDefault="00AF7B53" w:rsidP="00AF7B5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AF7B53" w:rsidRDefault="003722FE" w:rsidP="00AF7B5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134" w:type="dxa"/>
          </w:tcPr>
          <w:p w:rsidR="00AF7B53" w:rsidRDefault="00AF7B53" w:rsidP="00AF7B5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3722FE" w:rsidRPr="00F901E4" w:rsidTr="00AF7B53">
        <w:tc>
          <w:tcPr>
            <w:tcW w:w="1843" w:type="dxa"/>
          </w:tcPr>
          <w:p w:rsidR="003722FE" w:rsidRDefault="003722FE" w:rsidP="002B223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กลยุทธ์ที่ ๑</w:t>
            </w:r>
          </w:p>
          <w:p w:rsidR="003722FE" w:rsidRDefault="00A07BBA" w:rsidP="003722F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๑๑.</w:t>
            </w:r>
            <w:r w:rsidR="003722F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  <w:r w:rsidR="003722FE">
              <w:rPr>
                <w:rFonts w:ascii="TH SarabunPSK" w:hAnsi="TH SarabunPSK" w:cs="TH SarabunPSK" w:hint="cs"/>
                <w:sz w:val="32"/>
                <w:szCs w:val="32"/>
                <w:cs/>
              </w:rPr>
              <w:t>เสริมสร้างและพัฒนาศักยภาพครอบครัว</w:t>
            </w:r>
          </w:p>
        </w:tc>
        <w:tc>
          <w:tcPr>
            <w:tcW w:w="2127" w:type="dxa"/>
          </w:tcPr>
          <w:p w:rsidR="003722FE" w:rsidRDefault="003722FE" w:rsidP="002B223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เพื่อส่งเสริมและสนับสนุนให้มีกิจกรรมส่งเสริมความเข้มแข็งของครอบครัว</w:t>
            </w:r>
          </w:p>
        </w:tc>
        <w:tc>
          <w:tcPr>
            <w:tcW w:w="1417" w:type="dxa"/>
          </w:tcPr>
          <w:p w:rsidR="003722FE" w:rsidRDefault="003722FE" w:rsidP="002B223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สำนักงานพัฒนาสังคมและความมั่นคงของมนุษย์จังหวัดสมุทรสาคร</w:t>
            </w:r>
          </w:p>
        </w:tc>
        <w:tc>
          <w:tcPr>
            <w:tcW w:w="1559" w:type="dxa"/>
          </w:tcPr>
          <w:p w:rsidR="003722FE" w:rsidRDefault="003722FE" w:rsidP="002B223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จำนวนครอบครัวที่เข้าร่วมกิจกรรม</w:t>
            </w:r>
          </w:p>
        </w:tc>
        <w:tc>
          <w:tcPr>
            <w:tcW w:w="1701" w:type="dxa"/>
          </w:tcPr>
          <w:p w:rsidR="003722FE" w:rsidRDefault="003722FE" w:rsidP="002B223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สถาบ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นัครอบครัวมีความรู้ ความเข้าใจเกี่ยวกับคุณธรรมจริยธรรมและการสร้างสัมพันธภาพที่ดีให้เกิดขึ้นในครอบครัว</w:t>
            </w:r>
          </w:p>
        </w:tc>
        <w:tc>
          <w:tcPr>
            <w:tcW w:w="1276" w:type="dxa"/>
          </w:tcPr>
          <w:p w:rsidR="003722FE" w:rsidRDefault="003722FE" w:rsidP="002B223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๕๗,๓๘๐</w:t>
            </w:r>
          </w:p>
        </w:tc>
        <w:tc>
          <w:tcPr>
            <w:tcW w:w="1134" w:type="dxa"/>
          </w:tcPr>
          <w:p w:rsidR="003722FE" w:rsidRDefault="003722FE" w:rsidP="002B223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3722FE" w:rsidRDefault="003722FE" w:rsidP="002B223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3722FE" w:rsidRDefault="003722FE" w:rsidP="002B223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3722FE" w:rsidRDefault="003722FE" w:rsidP="002B223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134" w:type="dxa"/>
          </w:tcPr>
          <w:p w:rsidR="003722FE" w:rsidRDefault="003722FE" w:rsidP="00AF7B5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EA2CED" w:rsidRDefault="00EA2CED"/>
    <w:tbl>
      <w:tblPr>
        <w:tblStyle w:val="a3"/>
        <w:tblW w:w="1573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843"/>
        <w:gridCol w:w="2127"/>
        <w:gridCol w:w="1417"/>
        <w:gridCol w:w="1559"/>
        <w:gridCol w:w="1701"/>
        <w:gridCol w:w="1276"/>
        <w:gridCol w:w="1134"/>
        <w:gridCol w:w="1134"/>
        <w:gridCol w:w="1276"/>
        <w:gridCol w:w="1134"/>
        <w:gridCol w:w="1134"/>
      </w:tblGrid>
      <w:tr w:rsidR="003722FE" w:rsidRPr="00F901E4" w:rsidTr="002B2230">
        <w:tc>
          <w:tcPr>
            <w:tcW w:w="1843" w:type="dxa"/>
            <w:vMerge w:val="restart"/>
          </w:tcPr>
          <w:p w:rsidR="003722FE" w:rsidRDefault="003722FE" w:rsidP="002B223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2127" w:type="dxa"/>
            <w:vMerge w:val="restart"/>
          </w:tcPr>
          <w:p w:rsidR="003722FE" w:rsidRDefault="003722FE" w:rsidP="002B223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417" w:type="dxa"/>
            <w:vMerge w:val="restart"/>
          </w:tcPr>
          <w:p w:rsidR="003722FE" w:rsidRDefault="003722FE" w:rsidP="002B223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หน่วยงานที่รับผิดชอบ</w:t>
            </w:r>
          </w:p>
        </w:tc>
        <w:tc>
          <w:tcPr>
            <w:tcW w:w="3260" w:type="dxa"/>
            <w:gridSpan w:val="2"/>
          </w:tcPr>
          <w:p w:rsidR="003722FE" w:rsidRDefault="003722FE" w:rsidP="002B223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</w:tcPr>
          <w:p w:rsidR="003722FE" w:rsidRDefault="003722FE" w:rsidP="002B223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678" w:type="dxa"/>
            <w:gridSpan w:val="4"/>
          </w:tcPr>
          <w:p w:rsidR="003722FE" w:rsidRDefault="003722FE" w:rsidP="002B223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ปีงบประมาณ ๒๕๖๓</w:t>
            </w:r>
          </w:p>
        </w:tc>
        <w:tc>
          <w:tcPr>
            <w:tcW w:w="1134" w:type="dxa"/>
            <w:vMerge w:val="restart"/>
          </w:tcPr>
          <w:p w:rsidR="003722FE" w:rsidRDefault="003722FE" w:rsidP="002B223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หมายเหตุ</w:t>
            </w:r>
          </w:p>
        </w:tc>
      </w:tr>
      <w:tr w:rsidR="003722FE" w:rsidRPr="00F901E4" w:rsidTr="002B2230">
        <w:tc>
          <w:tcPr>
            <w:tcW w:w="1843" w:type="dxa"/>
            <w:vMerge/>
          </w:tcPr>
          <w:p w:rsidR="003722FE" w:rsidRDefault="003722FE" w:rsidP="002B223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7" w:type="dxa"/>
            <w:vMerge/>
          </w:tcPr>
          <w:p w:rsidR="003722FE" w:rsidRDefault="003722FE" w:rsidP="002B223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3722FE" w:rsidRDefault="003722FE" w:rsidP="002B223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3722FE" w:rsidRDefault="003722FE" w:rsidP="002B223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ผลลัพธ์เชิงปริมาณ</w:t>
            </w:r>
          </w:p>
        </w:tc>
        <w:tc>
          <w:tcPr>
            <w:tcW w:w="1701" w:type="dxa"/>
          </w:tcPr>
          <w:p w:rsidR="003722FE" w:rsidRDefault="003722FE" w:rsidP="002B223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</w:tcPr>
          <w:p w:rsidR="003722FE" w:rsidRDefault="003722FE" w:rsidP="002B223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3722FE" w:rsidRPr="009955FD" w:rsidRDefault="003722FE" w:rsidP="002B223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955FD">
              <w:rPr>
                <w:rFonts w:ascii="TH SarabunPSK" w:hAnsi="TH SarabunPSK" w:cs="TH SarabunPSK" w:hint="cs"/>
                <w:sz w:val="24"/>
                <w:szCs w:val="24"/>
                <w:cs/>
              </w:rPr>
              <w:t>ไตรมาส ๑</w:t>
            </w:r>
          </w:p>
          <w:p w:rsidR="003722FE" w:rsidRPr="009955FD" w:rsidRDefault="003722FE" w:rsidP="002B223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955FD">
              <w:rPr>
                <w:rFonts w:ascii="TH SarabunPSK" w:hAnsi="TH SarabunPSK" w:cs="TH SarabunPSK" w:hint="cs"/>
                <w:sz w:val="24"/>
                <w:szCs w:val="24"/>
                <w:cs/>
              </w:rPr>
              <w:t>(ต.ค.-ธ.ค.๖๒)</w:t>
            </w:r>
          </w:p>
        </w:tc>
        <w:tc>
          <w:tcPr>
            <w:tcW w:w="1134" w:type="dxa"/>
          </w:tcPr>
          <w:p w:rsidR="003722FE" w:rsidRPr="009955FD" w:rsidRDefault="003722FE" w:rsidP="002B223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955FD">
              <w:rPr>
                <w:rFonts w:ascii="TH SarabunPSK" w:hAnsi="TH SarabunPSK" w:cs="TH SarabunPSK" w:hint="cs"/>
                <w:sz w:val="24"/>
                <w:szCs w:val="24"/>
                <w:cs/>
              </w:rPr>
              <w:t>ไตรมาส ๑</w:t>
            </w:r>
          </w:p>
          <w:p w:rsidR="003722FE" w:rsidRPr="009955FD" w:rsidRDefault="003722FE" w:rsidP="002B223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(ม.ค.-มี.ค.๖๓</w:t>
            </w:r>
            <w:r w:rsidRPr="009955FD">
              <w:rPr>
                <w:rFonts w:ascii="TH SarabunPSK" w:hAnsi="TH SarabunPSK" w:cs="TH SarabunPSK" w:hint="cs"/>
                <w:sz w:val="24"/>
                <w:szCs w:val="24"/>
                <w:cs/>
              </w:rPr>
              <w:t>)</w:t>
            </w:r>
          </w:p>
        </w:tc>
        <w:tc>
          <w:tcPr>
            <w:tcW w:w="1276" w:type="dxa"/>
          </w:tcPr>
          <w:p w:rsidR="003722FE" w:rsidRPr="009955FD" w:rsidRDefault="003722FE" w:rsidP="002B223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955FD">
              <w:rPr>
                <w:rFonts w:ascii="TH SarabunPSK" w:hAnsi="TH SarabunPSK" w:cs="TH SarabunPSK" w:hint="cs"/>
                <w:sz w:val="24"/>
                <w:szCs w:val="24"/>
                <w:cs/>
              </w:rPr>
              <w:t>ไตรมาส ๑</w:t>
            </w:r>
          </w:p>
          <w:p w:rsidR="003722FE" w:rsidRPr="009955FD" w:rsidRDefault="003722FE" w:rsidP="002B223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(เม.ย.-มิ.ย.๖๓</w:t>
            </w:r>
            <w:r w:rsidRPr="009955FD">
              <w:rPr>
                <w:rFonts w:ascii="TH SarabunPSK" w:hAnsi="TH SarabunPSK" w:cs="TH SarabunPSK" w:hint="cs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:rsidR="003722FE" w:rsidRPr="009955FD" w:rsidRDefault="003722FE" w:rsidP="002B223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955FD">
              <w:rPr>
                <w:rFonts w:ascii="TH SarabunPSK" w:hAnsi="TH SarabunPSK" w:cs="TH SarabunPSK" w:hint="cs"/>
                <w:sz w:val="24"/>
                <w:szCs w:val="24"/>
                <w:cs/>
              </w:rPr>
              <w:t>ไตรมาส ๑</w:t>
            </w:r>
          </w:p>
          <w:p w:rsidR="003722FE" w:rsidRPr="009955FD" w:rsidRDefault="003722FE" w:rsidP="002B223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(ก.ค.-ก.ย.๖๓</w:t>
            </w:r>
            <w:r w:rsidRPr="009955FD">
              <w:rPr>
                <w:rFonts w:ascii="TH SarabunPSK" w:hAnsi="TH SarabunPSK" w:cs="TH SarabunPSK" w:hint="cs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vMerge/>
          </w:tcPr>
          <w:p w:rsidR="003722FE" w:rsidRDefault="003722FE" w:rsidP="002B223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3722FE" w:rsidRPr="00F901E4" w:rsidTr="002B2230">
        <w:tc>
          <w:tcPr>
            <w:tcW w:w="1843" w:type="dxa"/>
          </w:tcPr>
          <w:p w:rsidR="003722FE" w:rsidRDefault="003722FE" w:rsidP="002B223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กลยุทธ์ที่ ๑</w:t>
            </w:r>
          </w:p>
          <w:p w:rsidR="003722FE" w:rsidRDefault="00A07BBA" w:rsidP="003722F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๑๒.</w:t>
            </w:r>
            <w:r w:rsidR="003722F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  <w:r w:rsidR="003722FE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ส่งเสริมสัมพันธภาพครอบครัวเพื่อขับเคลื่อนกิจกรรมสัมพันธภาพครอบครัว</w:t>
            </w:r>
          </w:p>
        </w:tc>
        <w:tc>
          <w:tcPr>
            <w:tcW w:w="2127" w:type="dxa"/>
          </w:tcPr>
          <w:p w:rsidR="003722FE" w:rsidRDefault="00E801B5" w:rsidP="002B223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1.เพื่อส่งเสริมและสนับสนุนให้มีการทบทวนแผน</w:t>
            </w:r>
            <w:proofErr w:type="spellStart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ปฎิบัติ</w:t>
            </w:r>
            <w:proofErr w:type="spellEnd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การด้านครอบครัวระดับจังหวัดและจัดทำโครงการที่ส่งเสริมสัมพันธภาพ</w:t>
            </w:r>
          </w:p>
        </w:tc>
        <w:tc>
          <w:tcPr>
            <w:tcW w:w="1417" w:type="dxa"/>
          </w:tcPr>
          <w:p w:rsidR="003722FE" w:rsidRDefault="003722FE" w:rsidP="002B223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สำนักงานพัฒนาสังคมและความมั่นคงของมนุษย์จังหวัดสมุทรสาคร</w:t>
            </w:r>
          </w:p>
        </w:tc>
        <w:tc>
          <w:tcPr>
            <w:tcW w:w="1559" w:type="dxa"/>
          </w:tcPr>
          <w:p w:rsidR="003722FE" w:rsidRDefault="003722FE" w:rsidP="002B223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จัดประชุมอย่างน้อยปีละ ๒ ครั้ง </w:t>
            </w:r>
          </w:p>
        </w:tc>
        <w:tc>
          <w:tcPr>
            <w:tcW w:w="1701" w:type="dxa"/>
          </w:tcPr>
          <w:p w:rsidR="003722FE" w:rsidRDefault="003722FE" w:rsidP="002B223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คณะอนุกรรมการส่งเสริมและพัฒนาครอบครัวจังหวัดขับเคลื่อนงาน</w:t>
            </w:r>
          </w:p>
          <w:p w:rsidR="003722FE" w:rsidRDefault="003722FE" w:rsidP="002B223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เพื่อสร้างความเข้มแข็งให้แก่สถาบันครอบครัวและมีการนำนโยบายและยุทธศาสตร์การพัฒนาสถาบันครอบครัว พ.ศ.๒๕๖๐-๒๕๖๔ ไปสู่การ</w:t>
            </w:r>
            <w:proofErr w:type="spellStart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ปฎิบัติ</w:t>
            </w:r>
            <w:proofErr w:type="spellEnd"/>
          </w:p>
        </w:tc>
        <w:tc>
          <w:tcPr>
            <w:tcW w:w="1276" w:type="dxa"/>
          </w:tcPr>
          <w:p w:rsidR="003722FE" w:rsidRDefault="003722FE" w:rsidP="002B223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๑๐๗,๓๘๐</w:t>
            </w:r>
          </w:p>
        </w:tc>
        <w:tc>
          <w:tcPr>
            <w:tcW w:w="1134" w:type="dxa"/>
          </w:tcPr>
          <w:p w:rsidR="003722FE" w:rsidRDefault="003722FE" w:rsidP="002B223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3722FE" w:rsidRDefault="003722FE" w:rsidP="002B223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276" w:type="dxa"/>
          </w:tcPr>
          <w:p w:rsidR="003722FE" w:rsidRDefault="003722FE" w:rsidP="002B223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3722FE" w:rsidRDefault="003722FE" w:rsidP="002B223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134" w:type="dxa"/>
          </w:tcPr>
          <w:p w:rsidR="003722FE" w:rsidRDefault="003722FE" w:rsidP="002B223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3722FE" w:rsidRPr="00F901E4" w:rsidTr="002B2230">
        <w:tc>
          <w:tcPr>
            <w:tcW w:w="1843" w:type="dxa"/>
          </w:tcPr>
          <w:p w:rsidR="003722FE" w:rsidRDefault="003722FE" w:rsidP="002B223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กลยุทธ์ที่ ๑</w:t>
            </w:r>
          </w:p>
          <w:p w:rsidR="003722FE" w:rsidRDefault="00A07BBA" w:rsidP="002B223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๑๓.</w:t>
            </w:r>
            <w:r w:rsidR="003722F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  <w:r w:rsidR="003722FE">
              <w:rPr>
                <w:rFonts w:ascii="TH SarabunPSK" w:hAnsi="TH SarabunPSK" w:cs="TH SarabunPSK" w:hint="cs"/>
                <w:sz w:val="32"/>
                <w:szCs w:val="32"/>
                <w:cs/>
              </w:rPr>
              <w:t>เสริมสร้างและพัฒนาศักยภาพครอบครัว</w:t>
            </w:r>
          </w:p>
        </w:tc>
        <w:tc>
          <w:tcPr>
            <w:tcW w:w="2127" w:type="dxa"/>
          </w:tcPr>
          <w:p w:rsidR="003722FE" w:rsidRDefault="003722FE" w:rsidP="002B223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เพื่อส่งเสริมและสนับสนุนให้มีกิจกรรมส่งเสริมความเข้มแข็งของครอบครัว</w:t>
            </w:r>
          </w:p>
        </w:tc>
        <w:tc>
          <w:tcPr>
            <w:tcW w:w="1417" w:type="dxa"/>
          </w:tcPr>
          <w:p w:rsidR="003722FE" w:rsidRDefault="003722FE" w:rsidP="002B223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สำนักงานพัฒนาสังคมและความมั่นคงของมนุษย์จังหวัดสมุทรสาคร</w:t>
            </w:r>
          </w:p>
        </w:tc>
        <w:tc>
          <w:tcPr>
            <w:tcW w:w="1559" w:type="dxa"/>
          </w:tcPr>
          <w:p w:rsidR="003722FE" w:rsidRDefault="003722FE" w:rsidP="002B223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จำนวนครอบครัวที่เข้าร่วมกิจกรรม</w:t>
            </w:r>
          </w:p>
        </w:tc>
        <w:tc>
          <w:tcPr>
            <w:tcW w:w="1701" w:type="dxa"/>
          </w:tcPr>
          <w:p w:rsidR="003722FE" w:rsidRDefault="00E34820" w:rsidP="002B223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สถาบัน</w:t>
            </w:r>
            <w:r w:rsidR="003722F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ครอบครัวมีความรู้ ความเข้าใจเกี่ยวกับคุณธรรมจริยธรรมและการสร้างสัมพันธภาพที่ดีให้เกิดขึ้นในครอบครัว</w:t>
            </w:r>
          </w:p>
        </w:tc>
        <w:tc>
          <w:tcPr>
            <w:tcW w:w="1276" w:type="dxa"/>
          </w:tcPr>
          <w:p w:rsidR="003722FE" w:rsidRDefault="003722FE" w:rsidP="002B223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๕๗,๓๘๐</w:t>
            </w:r>
          </w:p>
        </w:tc>
        <w:tc>
          <w:tcPr>
            <w:tcW w:w="1134" w:type="dxa"/>
          </w:tcPr>
          <w:p w:rsidR="003722FE" w:rsidRDefault="003722FE" w:rsidP="002B223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3722FE" w:rsidRDefault="003722FE" w:rsidP="002B223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3722FE" w:rsidRDefault="003722FE" w:rsidP="002B223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3722FE" w:rsidRDefault="003722FE" w:rsidP="002B223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134" w:type="dxa"/>
          </w:tcPr>
          <w:p w:rsidR="003722FE" w:rsidRDefault="003722FE" w:rsidP="002B223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EA2CED" w:rsidRPr="00C001B0" w:rsidRDefault="00EA2CED" w:rsidP="00C001B0">
      <w:pPr>
        <w:spacing w:after="0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a3"/>
        <w:tblW w:w="1573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843"/>
        <w:gridCol w:w="2127"/>
        <w:gridCol w:w="1417"/>
        <w:gridCol w:w="1559"/>
        <w:gridCol w:w="1701"/>
        <w:gridCol w:w="1276"/>
        <w:gridCol w:w="1134"/>
        <w:gridCol w:w="1134"/>
        <w:gridCol w:w="1276"/>
        <w:gridCol w:w="1134"/>
        <w:gridCol w:w="1134"/>
      </w:tblGrid>
      <w:tr w:rsidR="00E34820" w:rsidRPr="00F901E4" w:rsidTr="002B2230">
        <w:tc>
          <w:tcPr>
            <w:tcW w:w="1843" w:type="dxa"/>
            <w:vMerge w:val="restart"/>
          </w:tcPr>
          <w:p w:rsidR="00E34820" w:rsidRDefault="00E34820" w:rsidP="002B223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2127" w:type="dxa"/>
            <w:vMerge w:val="restart"/>
          </w:tcPr>
          <w:p w:rsidR="00E34820" w:rsidRDefault="00E34820" w:rsidP="002B223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417" w:type="dxa"/>
            <w:vMerge w:val="restart"/>
          </w:tcPr>
          <w:p w:rsidR="00E34820" w:rsidRDefault="00E34820" w:rsidP="002B223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หน่วยงานที่รับผิดชอบ</w:t>
            </w:r>
          </w:p>
        </w:tc>
        <w:tc>
          <w:tcPr>
            <w:tcW w:w="3260" w:type="dxa"/>
            <w:gridSpan w:val="2"/>
          </w:tcPr>
          <w:p w:rsidR="00E34820" w:rsidRDefault="00E34820" w:rsidP="002B223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</w:tcPr>
          <w:p w:rsidR="00E34820" w:rsidRDefault="00E34820" w:rsidP="002B223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678" w:type="dxa"/>
            <w:gridSpan w:val="4"/>
          </w:tcPr>
          <w:p w:rsidR="00E34820" w:rsidRDefault="00E34820" w:rsidP="002B223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ปีงบประมาณ ๒๕๖๓</w:t>
            </w:r>
          </w:p>
        </w:tc>
        <w:tc>
          <w:tcPr>
            <w:tcW w:w="1134" w:type="dxa"/>
            <w:vMerge w:val="restart"/>
          </w:tcPr>
          <w:p w:rsidR="00E34820" w:rsidRDefault="00E34820" w:rsidP="002B223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หมายเหตุ</w:t>
            </w:r>
          </w:p>
        </w:tc>
      </w:tr>
      <w:tr w:rsidR="00E34820" w:rsidRPr="00F901E4" w:rsidTr="002B2230">
        <w:tc>
          <w:tcPr>
            <w:tcW w:w="1843" w:type="dxa"/>
            <w:vMerge/>
          </w:tcPr>
          <w:p w:rsidR="00E34820" w:rsidRDefault="00E34820" w:rsidP="002B223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7" w:type="dxa"/>
            <w:vMerge/>
          </w:tcPr>
          <w:p w:rsidR="00E34820" w:rsidRDefault="00E34820" w:rsidP="002B223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E34820" w:rsidRDefault="00E34820" w:rsidP="002B223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E34820" w:rsidRDefault="00E34820" w:rsidP="002B223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ผลลัพธ์เชิงปริมาณ</w:t>
            </w:r>
          </w:p>
        </w:tc>
        <w:tc>
          <w:tcPr>
            <w:tcW w:w="1701" w:type="dxa"/>
          </w:tcPr>
          <w:p w:rsidR="00E34820" w:rsidRDefault="00E34820" w:rsidP="002B223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</w:tcPr>
          <w:p w:rsidR="00E34820" w:rsidRDefault="00E34820" w:rsidP="002B223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E34820" w:rsidRPr="009955FD" w:rsidRDefault="00E34820" w:rsidP="002B223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955FD">
              <w:rPr>
                <w:rFonts w:ascii="TH SarabunPSK" w:hAnsi="TH SarabunPSK" w:cs="TH SarabunPSK" w:hint="cs"/>
                <w:sz w:val="24"/>
                <w:szCs w:val="24"/>
                <w:cs/>
              </w:rPr>
              <w:t>ไตรมาส ๑</w:t>
            </w:r>
          </w:p>
          <w:p w:rsidR="00E34820" w:rsidRPr="009955FD" w:rsidRDefault="00E34820" w:rsidP="002B223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955FD">
              <w:rPr>
                <w:rFonts w:ascii="TH SarabunPSK" w:hAnsi="TH SarabunPSK" w:cs="TH SarabunPSK" w:hint="cs"/>
                <w:sz w:val="24"/>
                <w:szCs w:val="24"/>
                <w:cs/>
              </w:rPr>
              <w:t>(ต.ค.-ธ.ค.๖๒)</w:t>
            </w:r>
          </w:p>
        </w:tc>
        <w:tc>
          <w:tcPr>
            <w:tcW w:w="1134" w:type="dxa"/>
          </w:tcPr>
          <w:p w:rsidR="00E34820" w:rsidRPr="009955FD" w:rsidRDefault="00E34820" w:rsidP="002B223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955FD">
              <w:rPr>
                <w:rFonts w:ascii="TH SarabunPSK" w:hAnsi="TH SarabunPSK" w:cs="TH SarabunPSK" w:hint="cs"/>
                <w:sz w:val="24"/>
                <w:szCs w:val="24"/>
                <w:cs/>
              </w:rPr>
              <w:t>ไตรมาส ๑</w:t>
            </w:r>
          </w:p>
          <w:p w:rsidR="00E34820" w:rsidRPr="009955FD" w:rsidRDefault="00E34820" w:rsidP="002B223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(ม.ค.-มี.ค.๖๓</w:t>
            </w:r>
            <w:r w:rsidRPr="009955FD">
              <w:rPr>
                <w:rFonts w:ascii="TH SarabunPSK" w:hAnsi="TH SarabunPSK" w:cs="TH SarabunPSK" w:hint="cs"/>
                <w:sz w:val="24"/>
                <w:szCs w:val="24"/>
                <w:cs/>
              </w:rPr>
              <w:t>)</w:t>
            </w:r>
          </w:p>
        </w:tc>
        <w:tc>
          <w:tcPr>
            <w:tcW w:w="1276" w:type="dxa"/>
          </w:tcPr>
          <w:p w:rsidR="00E34820" w:rsidRPr="009955FD" w:rsidRDefault="00E34820" w:rsidP="002B223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955FD">
              <w:rPr>
                <w:rFonts w:ascii="TH SarabunPSK" w:hAnsi="TH SarabunPSK" w:cs="TH SarabunPSK" w:hint="cs"/>
                <w:sz w:val="24"/>
                <w:szCs w:val="24"/>
                <w:cs/>
              </w:rPr>
              <w:t>ไตรมาส ๑</w:t>
            </w:r>
          </w:p>
          <w:p w:rsidR="00E34820" w:rsidRPr="009955FD" w:rsidRDefault="00E34820" w:rsidP="002B223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(เม.ย.-มิ.ย.๖๓</w:t>
            </w:r>
            <w:r w:rsidRPr="009955FD">
              <w:rPr>
                <w:rFonts w:ascii="TH SarabunPSK" w:hAnsi="TH SarabunPSK" w:cs="TH SarabunPSK" w:hint="cs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:rsidR="00E34820" w:rsidRPr="009955FD" w:rsidRDefault="00E34820" w:rsidP="002B223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955FD">
              <w:rPr>
                <w:rFonts w:ascii="TH SarabunPSK" w:hAnsi="TH SarabunPSK" w:cs="TH SarabunPSK" w:hint="cs"/>
                <w:sz w:val="24"/>
                <w:szCs w:val="24"/>
                <w:cs/>
              </w:rPr>
              <w:t>ไตรมาส ๑</w:t>
            </w:r>
          </w:p>
          <w:p w:rsidR="00E34820" w:rsidRPr="009955FD" w:rsidRDefault="00E34820" w:rsidP="002B223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(ก.ค.-ก.ย.๖๓</w:t>
            </w:r>
            <w:r w:rsidRPr="009955FD">
              <w:rPr>
                <w:rFonts w:ascii="TH SarabunPSK" w:hAnsi="TH SarabunPSK" w:cs="TH SarabunPSK" w:hint="cs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vMerge/>
          </w:tcPr>
          <w:p w:rsidR="00E34820" w:rsidRDefault="00E34820" w:rsidP="002B223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E34820" w:rsidRPr="00F901E4" w:rsidTr="002B2230">
        <w:tc>
          <w:tcPr>
            <w:tcW w:w="1843" w:type="dxa"/>
          </w:tcPr>
          <w:p w:rsidR="00E34820" w:rsidRDefault="00E34820" w:rsidP="002B223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กลยุทธ์ที่ ๑</w:t>
            </w:r>
          </w:p>
          <w:p w:rsidR="00E34820" w:rsidRDefault="00A07BBA" w:rsidP="002B223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๑๔.</w:t>
            </w:r>
            <w:r w:rsidR="00E3482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  <w:r w:rsidR="00E34820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ส่งเสริมสัมพันธภาพครอบครัวเพื่อขับเคลื่อนกิจกรรมสัมพันธภาพครอบครัว</w:t>
            </w:r>
          </w:p>
        </w:tc>
        <w:tc>
          <w:tcPr>
            <w:tcW w:w="2127" w:type="dxa"/>
          </w:tcPr>
          <w:p w:rsidR="00E34820" w:rsidRDefault="00E34820" w:rsidP="002B223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1.เพื่อส่งเสริมและสนับสนุนให้มีการทบทวนแผน</w:t>
            </w:r>
            <w:proofErr w:type="spellStart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ปฎิบัติ</w:t>
            </w:r>
            <w:proofErr w:type="spellEnd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การด้านครอบครัวระดับจังหวัดและจัดทำโครงการที่ส่งเสริมสัมพันธภาพ</w:t>
            </w:r>
          </w:p>
        </w:tc>
        <w:tc>
          <w:tcPr>
            <w:tcW w:w="1417" w:type="dxa"/>
          </w:tcPr>
          <w:p w:rsidR="00E34820" w:rsidRDefault="00E34820" w:rsidP="002B223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สำนักงานพัฒนาสังคมและความมั่นคงของมนุษย์จังหวัดสมุทรสาคร</w:t>
            </w:r>
          </w:p>
        </w:tc>
        <w:tc>
          <w:tcPr>
            <w:tcW w:w="1559" w:type="dxa"/>
          </w:tcPr>
          <w:p w:rsidR="00E34820" w:rsidRDefault="00E34820" w:rsidP="002B223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จัดประชุมอย่างน้อยปีละ ๒ ครั้ง </w:t>
            </w:r>
          </w:p>
        </w:tc>
        <w:tc>
          <w:tcPr>
            <w:tcW w:w="1701" w:type="dxa"/>
          </w:tcPr>
          <w:p w:rsidR="00E34820" w:rsidRDefault="00E34820" w:rsidP="002B223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คณะอนุกรรมการส่งเสริมและพัฒนาครอบครัวจังหวัดขับเคลื่อนงาน</w:t>
            </w:r>
          </w:p>
          <w:p w:rsidR="00E34820" w:rsidRDefault="00E34820" w:rsidP="002B223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เพื่อสร้างความเข้มแข็งให้แก่สถาบันครอบครัวและมีการนำนโยบายและยุทธศาสตร์การพัฒนาสถาบันครอบครัว พ.ศ.๒๕๖๐-๒๕๖๔ ไปสู่การ</w:t>
            </w:r>
            <w:proofErr w:type="spellStart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ปฎิบัติ</w:t>
            </w:r>
            <w:proofErr w:type="spellEnd"/>
          </w:p>
        </w:tc>
        <w:tc>
          <w:tcPr>
            <w:tcW w:w="1276" w:type="dxa"/>
          </w:tcPr>
          <w:p w:rsidR="00E34820" w:rsidRDefault="00E34820" w:rsidP="002B223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๕๐,๐๐๐</w:t>
            </w:r>
          </w:p>
        </w:tc>
        <w:tc>
          <w:tcPr>
            <w:tcW w:w="1134" w:type="dxa"/>
          </w:tcPr>
          <w:p w:rsidR="00E34820" w:rsidRDefault="00E34820" w:rsidP="002B223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E34820" w:rsidRDefault="00E34820" w:rsidP="002B223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E34820" w:rsidRDefault="00E34820" w:rsidP="002B223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134" w:type="dxa"/>
          </w:tcPr>
          <w:p w:rsidR="00E34820" w:rsidRDefault="00E34820" w:rsidP="002B223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134" w:type="dxa"/>
          </w:tcPr>
          <w:p w:rsidR="00E34820" w:rsidRDefault="00E34820" w:rsidP="002B223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E34820" w:rsidRPr="00F901E4" w:rsidTr="002B2230">
        <w:tc>
          <w:tcPr>
            <w:tcW w:w="1843" w:type="dxa"/>
          </w:tcPr>
          <w:p w:rsidR="00E34820" w:rsidRDefault="00A07BBA" w:rsidP="002B223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๑๕.</w:t>
            </w:r>
            <w:r w:rsidR="00E34820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กิจกรรมสำรวจสถานการณ์ความเข้มแข็งของครอบครัว</w:t>
            </w:r>
          </w:p>
        </w:tc>
        <w:tc>
          <w:tcPr>
            <w:tcW w:w="2127" w:type="dxa"/>
          </w:tcPr>
          <w:p w:rsidR="00E34820" w:rsidRDefault="00E34820" w:rsidP="002B223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1.สำรวจสถานการณ์ครอบครัวระดับประเทศประจำปี ๒๕๖๓</w:t>
            </w:r>
          </w:p>
          <w:p w:rsidR="00E34820" w:rsidRDefault="00E34820" w:rsidP="002B2230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2.เพื่อให้หน่วยงานที่เกี่ยวข้องใช้ข้อมูลในการกำหนดแผนยุทธศาสตร์โครงการ กิจกรรมส่งเสริมและพัฒนาครอบครัวต่อไป</w:t>
            </w:r>
          </w:p>
        </w:tc>
        <w:tc>
          <w:tcPr>
            <w:tcW w:w="1417" w:type="dxa"/>
          </w:tcPr>
          <w:p w:rsidR="00E34820" w:rsidRDefault="00E34820" w:rsidP="002B223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สำนักงานพัฒนาสังคมและความมั่นคงของมนุษย์จังหวัดสมุทรสาคร</w:t>
            </w:r>
          </w:p>
        </w:tc>
        <w:tc>
          <w:tcPr>
            <w:tcW w:w="1559" w:type="dxa"/>
          </w:tcPr>
          <w:p w:rsidR="00E34820" w:rsidRDefault="00E34820" w:rsidP="002B2230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สำรวจไม่น้อยกว่า ๗๕๐ ครอบครัว</w:t>
            </w:r>
          </w:p>
        </w:tc>
        <w:tc>
          <w:tcPr>
            <w:tcW w:w="1701" w:type="dxa"/>
          </w:tcPr>
          <w:p w:rsidR="00E34820" w:rsidRDefault="00E34820" w:rsidP="002B2230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ดำเนินการสำรวจสถานการณ์ครอบครัวตามเกณฑ์ที่กำหนดและครอบคลุมในพื้นที่เป้าหมาย</w:t>
            </w:r>
          </w:p>
        </w:tc>
        <w:tc>
          <w:tcPr>
            <w:tcW w:w="1276" w:type="dxa"/>
          </w:tcPr>
          <w:p w:rsidR="00E34820" w:rsidRDefault="00E34820" w:rsidP="002B223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๒๙๔,๐๘๐</w:t>
            </w:r>
          </w:p>
        </w:tc>
        <w:tc>
          <w:tcPr>
            <w:tcW w:w="1134" w:type="dxa"/>
          </w:tcPr>
          <w:p w:rsidR="00E34820" w:rsidRDefault="00E34820" w:rsidP="002B223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E34820" w:rsidRDefault="00E34820" w:rsidP="002B223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E34820" w:rsidRDefault="00E34820" w:rsidP="002B223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E34820" w:rsidRDefault="00E34820" w:rsidP="002B223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134" w:type="dxa"/>
          </w:tcPr>
          <w:p w:rsidR="00E34820" w:rsidRDefault="00E34820" w:rsidP="002B223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EA2CED" w:rsidRDefault="00EA2CED"/>
    <w:tbl>
      <w:tblPr>
        <w:tblStyle w:val="a3"/>
        <w:tblW w:w="1573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843"/>
        <w:gridCol w:w="2127"/>
        <w:gridCol w:w="1417"/>
        <w:gridCol w:w="1559"/>
        <w:gridCol w:w="1701"/>
        <w:gridCol w:w="1276"/>
        <w:gridCol w:w="1134"/>
        <w:gridCol w:w="1134"/>
        <w:gridCol w:w="1276"/>
        <w:gridCol w:w="1134"/>
        <w:gridCol w:w="1134"/>
      </w:tblGrid>
      <w:tr w:rsidR="00E34820" w:rsidRPr="00F901E4" w:rsidTr="002B2230">
        <w:tc>
          <w:tcPr>
            <w:tcW w:w="1843" w:type="dxa"/>
            <w:vMerge w:val="restart"/>
          </w:tcPr>
          <w:p w:rsidR="00E34820" w:rsidRDefault="00E34820" w:rsidP="002B223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2127" w:type="dxa"/>
            <w:vMerge w:val="restart"/>
          </w:tcPr>
          <w:p w:rsidR="00E34820" w:rsidRDefault="00E34820" w:rsidP="002B223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417" w:type="dxa"/>
            <w:vMerge w:val="restart"/>
          </w:tcPr>
          <w:p w:rsidR="00E34820" w:rsidRDefault="00E34820" w:rsidP="002B223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หน่วยงานที่รับผิดชอบ</w:t>
            </w:r>
          </w:p>
        </w:tc>
        <w:tc>
          <w:tcPr>
            <w:tcW w:w="3260" w:type="dxa"/>
            <w:gridSpan w:val="2"/>
          </w:tcPr>
          <w:p w:rsidR="00E34820" w:rsidRDefault="00E34820" w:rsidP="002B223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</w:tcPr>
          <w:p w:rsidR="00E34820" w:rsidRDefault="00E34820" w:rsidP="002B223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678" w:type="dxa"/>
            <w:gridSpan w:val="4"/>
          </w:tcPr>
          <w:p w:rsidR="00E34820" w:rsidRDefault="00E34820" w:rsidP="002B223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ปีงบประมาณ ๒๕๖๓</w:t>
            </w:r>
          </w:p>
        </w:tc>
        <w:tc>
          <w:tcPr>
            <w:tcW w:w="1134" w:type="dxa"/>
            <w:vMerge w:val="restart"/>
          </w:tcPr>
          <w:p w:rsidR="00E34820" w:rsidRDefault="00E34820" w:rsidP="002B223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หมายเหตุ</w:t>
            </w:r>
          </w:p>
        </w:tc>
      </w:tr>
      <w:tr w:rsidR="00E34820" w:rsidRPr="00F901E4" w:rsidTr="002B2230">
        <w:tc>
          <w:tcPr>
            <w:tcW w:w="1843" w:type="dxa"/>
            <w:vMerge/>
          </w:tcPr>
          <w:p w:rsidR="00E34820" w:rsidRDefault="00E34820" w:rsidP="002B223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7" w:type="dxa"/>
            <w:vMerge/>
          </w:tcPr>
          <w:p w:rsidR="00E34820" w:rsidRDefault="00E34820" w:rsidP="002B223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E34820" w:rsidRDefault="00E34820" w:rsidP="002B223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E34820" w:rsidRDefault="00E34820" w:rsidP="002B223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ผลลัพธ์เชิงปริมาณ</w:t>
            </w:r>
          </w:p>
        </w:tc>
        <w:tc>
          <w:tcPr>
            <w:tcW w:w="1701" w:type="dxa"/>
          </w:tcPr>
          <w:p w:rsidR="00E34820" w:rsidRDefault="00E34820" w:rsidP="002B223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</w:tcPr>
          <w:p w:rsidR="00E34820" w:rsidRDefault="00E34820" w:rsidP="002B223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E34820" w:rsidRPr="009955FD" w:rsidRDefault="00E34820" w:rsidP="002B223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955FD">
              <w:rPr>
                <w:rFonts w:ascii="TH SarabunPSK" w:hAnsi="TH SarabunPSK" w:cs="TH SarabunPSK" w:hint="cs"/>
                <w:sz w:val="24"/>
                <w:szCs w:val="24"/>
                <w:cs/>
              </w:rPr>
              <w:t>ไตรมาส ๑</w:t>
            </w:r>
          </w:p>
          <w:p w:rsidR="00E34820" w:rsidRPr="009955FD" w:rsidRDefault="00E34820" w:rsidP="002B223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955FD">
              <w:rPr>
                <w:rFonts w:ascii="TH SarabunPSK" w:hAnsi="TH SarabunPSK" w:cs="TH SarabunPSK" w:hint="cs"/>
                <w:sz w:val="24"/>
                <w:szCs w:val="24"/>
                <w:cs/>
              </w:rPr>
              <w:t>(ต.ค.-ธ.ค.๖๒)</w:t>
            </w:r>
          </w:p>
        </w:tc>
        <w:tc>
          <w:tcPr>
            <w:tcW w:w="1134" w:type="dxa"/>
          </w:tcPr>
          <w:p w:rsidR="00E34820" w:rsidRPr="009955FD" w:rsidRDefault="00E34820" w:rsidP="002B223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955FD">
              <w:rPr>
                <w:rFonts w:ascii="TH SarabunPSK" w:hAnsi="TH SarabunPSK" w:cs="TH SarabunPSK" w:hint="cs"/>
                <w:sz w:val="24"/>
                <w:szCs w:val="24"/>
                <w:cs/>
              </w:rPr>
              <w:t>ไตรมาส ๑</w:t>
            </w:r>
          </w:p>
          <w:p w:rsidR="00E34820" w:rsidRPr="009955FD" w:rsidRDefault="00E34820" w:rsidP="002B223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(ม.ค.-มี.ค.๖๓</w:t>
            </w:r>
            <w:r w:rsidRPr="009955FD">
              <w:rPr>
                <w:rFonts w:ascii="TH SarabunPSK" w:hAnsi="TH SarabunPSK" w:cs="TH SarabunPSK" w:hint="cs"/>
                <w:sz w:val="24"/>
                <w:szCs w:val="24"/>
                <w:cs/>
              </w:rPr>
              <w:t>)</w:t>
            </w:r>
          </w:p>
        </w:tc>
        <w:tc>
          <w:tcPr>
            <w:tcW w:w="1276" w:type="dxa"/>
          </w:tcPr>
          <w:p w:rsidR="00E34820" w:rsidRPr="009955FD" w:rsidRDefault="00E34820" w:rsidP="002B223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955FD">
              <w:rPr>
                <w:rFonts w:ascii="TH SarabunPSK" w:hAnsi="TH SarabunPSK" w:cs="TH SarabunPSK" w:hint="cs"/>
                <w:sz w:val="24"/>
                <w:szCs w:val="24"/>
                <w:cs/>
              </w:rPr>
              <w:t>ไตรมาส ๑</w:t>
            </w:r>
          </w:p>
          <w:p w:rsidR="00E34820" w:rsidRPr="009955FD" w:rsidRDefault="00E34820" w:rsidP="002B223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(เม.ย.-มิ.ย.๖๓</w:t>
            </w:r>
            <w:r w:rsidRPr="009955FD">
              <w:rPr>
                <w:rFonts w:ascii="TH SarabunPSK" w:hAnsi="TH SarabunPSK" w:cs="TH SarabunPSK" w:hint="cs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:rsidR="00E34820" w:rsidRPr="009955FD" w:rsidRDefault="00E34820" w:rsidP="002B223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955FD">
              <w:rPr>
                <w:rFonts w:ascii="TH SarabunPSK" w:hAnsi="TH SarabunPSK" w:cs="TH SarabunPSK" w:hint="cs"/>
                <w:sz w:val="24"/>
                <w:szCs w:val="24"/>
                <w:cs/>
              </w:rPr>
              <w:t>ไตรมาส ๑</w:t>
            </w:r>
          </w:p>
          <w:p w:rsidR="00E34820" w:rsidRPr="009955FD" w:rsidRDefault="00E34820" w:rsidP="002B223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(ก.ค.-ก.ย.๖๓</w:t>
            </w:r>
            <w:r w:rsidRPr="009955FD">
              <w:rPr>
                <w:rFonts w:ascii="TH SarabunPSK" w:hAnsi="TH SarabunPSK" w:cs="TH SarabunPSK" w:hint="cs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vMerge/>
          </w:tcPr>
          <w:p w:rsidR="00E34820" w:rsidRDefault="00E34820" w:rsidP="002B223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E34820" w:rsidRPr="00F901E4" w:rsidTr="002B2230">
        <w:tc>
          <w:tcPr>
            <w:tcW w:w="1843" w:type="dxa"/>
          </w:tcPr>
          <w:p w:rsidR="00E34820" w:rsidRDefault="00E34820" w:rsidP="002B223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กลยุทธ์ที่ ๑</w:t>
            </w:r>
          </w:p>
          <w:p w:rsidR="00E34820" w:rsidRDefault="00A07BBA" w:rsidP="002B223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๑๖.</w:t>
            </w:r>
            <w:r w:rsidR="00E3482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กิจกรรมงานวันแห่งครอบครัว</w:t>
            </w:r>
          </w:p>
        </w:tc>
        <w:tc>
          <w:tcPr>
            <w:tcW w:w="2127" w:type="dxa"/>
          </w:tcPr>
          <w:p w:rsidR="00E34820" w:rsidRDefault="00E34820" w:rsidP="00E3482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.เพื่อยกย่องสดุดีครอบครัวที่เป็นแบบอย่างในการอบรมเลี้ยงดูสมาชิกในครอบครัวเกิดความร่มเย็นเป็นสุขในครอบครัว</w:t>
            </w:r>
          </w:p>
          <w:p w:rsidR="00E34820" w:rsidRDefault="00E34820" w:rsidP="00E3482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2.เพื่อกระตุ้นให้ประชาชน</w:t>
            </w:r>
            <w:r w:rsidR="009648C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สังคมตระหนักถึงความสำคัญของครอบครัวและส่งเสริมกระบวนการมีส่วนร่วมของภาคีเครือข่ายทั้งภาครัฐและภาคเอกชน ภาคประชาชนในการพัฒนาสถาบันครอบครัว</w:t>
            </w:r>
          </w:p>
        </w:tc>
        <w:tc>
          <w:tcPr>
            <w:tcW w:w="1417" w:type="dxa"/>
          </w:tcPr>
          <w:p w:rsidR="00E34820" w:rsidRDefault="00E34820" w:rsidP="002B223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สำนักงานพัฒนาสังคมและความมั่นคงของมนุษย์จังหวัดสมุทรสาคร</w:t>
            </w:r>
          </w:p>
        </w:tc>
        <w:tc>
          <w:tcPr>
            <w:tcW w:w="1559" w:type="dxa"/>
          </w:tcPr>
          <w:p w:rsidR="00E34820" w:rsidRDefault="009648C3" w:rsidP="002B223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คัดเลือกและมอบรางวัลครอบครัวร่วมเย็น</w:t>
            </w:r>
          </w:p>
        </w:tc>
        <w:tc>
          <w:tcPr>
            <w:tcW w:w="1701" w:type="dxa"/>
          </w:tcPr>
          <w:p w:rsidR="009648C3" w:rsidRDefault="009648C3" w:rsidP="009648C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1.สมาชิกในครอบครัวเกิดความร่มเย็นเป็นสุขในครอบครัว</w:t>
            </w:r>
          </w:p>
          <w:p w:rsidR="00E34820" w:rsidRDefault="009648C3" w:rsidP="009648C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2.ประชาชน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สังคมตระหนักถึงความสำคัญของครอบครัวและส่งเสริมกระบวนการมีส่วนร่วมของภาคีเครือข่ายทั้งภาครัฐและภาคเอกชน ภาคประชาชนในการพัฒนาสถาบันครอบครัว</w:t>
            </w:r>
          </w:p>
        </w:tc>
        <w:tc>
          <w:tcPr>
            <w:tcW w:w="1276" w:type="dxa"/>
          </w:tcPr>
          <w:p w:rsidR="00E34820" w:rsidRDefault="009648C3" w:rsidP="002B223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E34820" w:rsidRDefault="00E34820" w:rsidP="002B223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E34820" w:rsidRDefault="009648C3" w:rsidP="002B223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276" w:type="dxa"/>
          </w:tcPr>
          <w:p w:rsidR="00E34820" w:rsidRDefault="009648C3" w:rsidP="002B223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E34820" w:rsidRDefault="00E34820" w:rsidP="002B223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134" w:type="dxa"/>
          </w:tcPr>
          <w:p w:rsidR="00E34820" w:rsidRDefault="00E34820" w:rsidP="002B223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AF7B53" w:rsidRDefault="00AF7B53"/>
    <w:p w:rsidR="00EA2CED" w:rsidRDefault="00EA2CED"/>
    <w:tbl>
      <w:tblPr>
        <w:tblStyle w:val="a3"/>
        <w:tblW w:w="1573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843"/>
        <w:gridCol w:w="2127"/>
        <w:gridCol w:w="1417"/>
        <w:gridCol w:w="1559"/>
        <w:gridCol w:w="1701"/>
        <w:gridCol w:w="1276"/>
        <w:gridCol w:w="1134"/>
        <w:gridCol w:w="1134"/>
        <w:gridCol w:w="1276"/>
        <w:gridCol w:w="1134"/>
        <w:gridCol w:w="1134"/>
      </w:tblGrid>
      <w:tr w:rsidR="009648C3" w:rsidRPr="00F901E4" w:rsidTr="002B2230">
        <w:tc>
          <w:tcPr>
            <w:tcW w:w="1843" w:type="dxa"/>
            <w:vMerge w:val="restart"/>
          </w:tcPr>
          <w:p w:rsidR="009648C3" w:rsidRDefault="009648C3" w:rsidP="002B223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2127" w:type="dxa"/>
            <w:vMerge w:val="restart"/>
          </w:tcPr>
          <w:p w:rsidR="009648C3" w:rsidRDefault="009648C3" w:rsidP="002B223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417" w:type="dxa"/>
            <w:vMerge w:val="restart"/>
          </w:tcPr>
          <w:p w:rsidR="009648C3" w:rsidRDefault="009648C3" w:rsidP="002B223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หน่วยงานที่รับผิดชอบ</w:t>
            </w:r>
          </w:p>
        </w:tc>
        <w:tc>
          <w:tcPr>
            <w:tcW w:w="3260" w:type="dxa"/>
            <w:gridSpan w:val="2"/>
          </w:tcPr>
          <w:p w:rsidR="009648C3" w:rsidRDefault="009648C3" w:rsidP="002B223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</w:tcPr>
          <w:p w:rsidR="009648C3" w:rsidRDefault="009648C3" w:rsidP="002B223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678" w:type="dxa"/>
            <w:gridSpan w:val="4"/>
          </w:tcPr>
          <w:p w:rsidR="009648C3" w:rsidRDefault="009648C3" w:rsidP="002B223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ปีงบประมาณ ๒๕๖๓</w:t>
            </w:r>
          </w:p>
        </w:tc>
        <w:tc>
          <w:tcPr>
            <w:tcW w:w="1134" w:type="dxa"/>
            <w:vMerge w:val="restart"/>
          </w:tcPr>
          <w:p w:rsidR="009648C3" w:rsidRDefault="009648C3" w:rsidP="002B223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หมายเหตุ</w:t>
            </w:r>
          </w:p>
        </w:tc>
      </w:tr>
      <w:tr w:rsidR="009648C3" w:rsidRPr="00F901E4" w:rsidTr="002B2230">
        <w:tc>
          <w:tcPr>
            <w:tcW w:w="1843" w:type="dxa"/>
            <w:vMerge/>
          </w:tcPr>
          <w:p w:rsidR="009648C3" w:rsidRDefault="009648C3" w:rsidP="002B223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7" w:type="dxa"/>
            <w:vMerge/>
          </w:tcPr>
          <w:p w:rsidR="009648C3" w:rsidRDefault="009648C3" w:rsidP="002B223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9648C3" w:rsidRDefault="009648C3" w:rsidP="002B223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9648C3" w:rsidRDefault="009648C3" w:rsidP="002B223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ผลลัพธ์เชิงปริมาณ</w:t>
            </w:r>
          </w:p>
        </w:tc>
        <w:tc>
          <w:tcPr>
            <w:tcW w:w="1701" w:type="dxa"/>
          </w:tcPr>
          <w:p w:rsidR="009648C3" w:rsidRDefault="009648C3" w:rsidP="002B223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</w:tcPr>
          <w:p w:rsidR="009648C3" w:rsidRDefault="009648C3" w:rsidP="002B223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9648C3" w:rsidRPr="009955FD" w:rsidRDefault="009648C3" w:rsidP="002B223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955FD">
              <w:rPr>
                <w:rFonts w:ascii="TH SarabunPSK" w:hAnsi="TH SarabunPSK" w:cs="TH SarabunPSK" w:hint="cs"/>
                <w:sz w:val="24"/>
                <w:szCs w:val="24"/>
                <w:cs/>
              </w:rPr>
              <w:t>ไตรมาส ๑</w:t>
            </w:r>
          </w:p>
          <w:p w:rsidR="009648C3" w:rsidRPr="009955FD" w:rsidRDefault="009648C3" w:rsidP="002B223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955FD">
              <w:rPr>
                <w:rFonts w:ascii="TH SarabunPSK" w:hAnsi="TH SarabunPSK" w:cs="TH SarabunPSK" w:hint="cs"/>
                <w:sz w:val="24"/>
                <w:szCs w:val="24"/>
                <w:cs/>
              </w:rPr>
              <w:t>(ต.ค.-ธ.ค.๖๒)</w:t>
            </w:r>
          </w:p>
        </w:tc>
        <w:tc>
          <w:tcPr>
            <w:tcW w:w="1134" w:type="dxa"/>
          </w:tcPr>
          <w:p w:rsidR="009648C3" w:rsidRPr="009955FD" w:rsidRDefault="009648C3" w:rsidP="002B223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955FD">
              <w:rPr>
                <w:rFonts w:ascii="TH SarabunPSK" w:hAnsi="TH SarabunPSK" w:cs="TH SarabunPSK" w:hint="cs"/>
                <w:sz w:val="24"/>
                <w:szCs w:val="24"/>
                <w:cs/>
              </w:rPr>
              <w:t>ไตรมาส ๑</w:t>
            </w:r>
          </w:p>
          <w:p w:rsidR="009648C3" w:rsidRPr="009955FD" w:rsidRDefault="009648C3" w:rsidP="002B223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(ม.ค.-มี.ค.๖๓</w:t>
            </w:r>
            <w:r w:rsidRPr="009955FD">
              <w:rPr>
                <w:rFonts w:ascii="TH SarabunPSK" w:hAnsi="TH SarabunPSK" w:cs="TH SarabunPSK" w:hint="cs"/>
                <w:sz w:val="24"/>
                <w:szCs w:val="24"/>
                <w:cs/>
              </w:rPr>
              <w:t>)</w:t>
            </w:r>
          </w:p>
        </w:tc>
        <w:tc>
          <w:tcPr>
            <w:tcW w:w="1276" w:type="dxa"/>
          </w:tcPr>
          <w:p w:rsidR="009648C3" w:rsidRPr="009955FD" w:rsidRDefault="009648C3" w:rsidP="002B223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955FD">
              <w:rPr>
                <w:rFonts w:ascii="TH SarabunPSK" w:hAnsi="TH SarabunPSK" w:cs="TH SarabunPSK" w:hint="cs"/>
                <w:sz w:val="24"/>
                <w:szCs w:val="24"/>
                <w:cs/>
              </w:rPr>
              <w:t>ไตรมาส ๑</w:t>
            </w:r>
          </w:p>
          <w:p w:rsidR="009648C3" w:rsidRPr="009955FD" w:rsidRDefault="009648C3" w:rsidP="002B223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(เม.ย.-มิ.ย.๖๓</w:t>
            </w:r>
            <w:r w:rsidRPr="009955FD">
              <w:rPr>
                <w:rFonts w:ascii="TH SarabunPSK" w:hAnsi="TH SarabunPSK" w:cs="TH SarabunPSK" w:hint="cs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:rsidR="009648C3" w:rsidRPr="009955FD" w:rsidRDefault="009648C3" w:rsidP="002B223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955FD">
              <w:rPr>
                <w:rFonts w:ascii="TH SarabunPSK" w:hAnsi="TH SarabunPSK" w:cs="TH SarabunPSK" w:hint="cs"/>
                <w:sz w:val="24"/>
                <w:szCs w:val="24"/>
                <w:cs/>
              </w:rPr>
              <w:t>ไตรมาส ๑</w:t>
            </w:r>
          </w:p>
          <w:p w:rsidR="009648C3" w:rsidRPr="009955FD" w:rsidRDefault="009648C3" w:rsidP="002B223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(ก.ค.-ก.ย.๖๓</w:t>
            </w:r>
            <w:r w:rsidRPr="009955FD">
              <w:rPr>
                <w:rFonts w:ascii="TH SarabunPSK" w:hAnsi="TH SarabunPSK" w:cs="TH SarabunPSK" w:hint="cs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vMerge/>
          </w:tcPr>
          <w:p w:rsidR="009648C3" w:rsidRDefault="009648C3" w:rsidP="002B223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9648C3" w:rsidRPr="00F901E4" w:rsidTr="002B2230">
        <w:tc>
          <w:tcPr>
            <w:tcW w:w="1843" w:type="dxa"/>
          </w:tcPr>
          <w:p w:rsidR="009648C3" w:rsidRDefault="009648C3" w:rsidP="002B223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กลยุทธ์ที่ ๑</w:t>
            </w:r>
          </w:p>
          <w:p w:rsidR="009648C3" w:rsidRDefault="00A07BBA" w:rsidP="009648C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๑๗.</w:t>
            </w:r>
            <w:r w:rsidR="009648C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กิจกรรมขับเคลื่อนสมัชชาครอบครัว</w:t>
            </w:r>
          </w:p>
        </w:tc>
        <w:tc>
          <w:tcPr>
            <w:tcW w:w="2127" w:type="dxa"/>
          </w:tcPr>
          <w:p w:rsidR="009648C3" w:rsidRPr="009648C3" w:rsidRDefault="009648C3" w:rsidP="002B223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9648C3">
              <w:rPr>
                <w:rFonts w:ascii="TH SarabunIT๙" w:hAnsi="TH SarabunIT๙" w:cs="TH SarabunIT๙" w:hint="cs"/>
                <w:sz w:val="30"/>
                <w:szCs w:val="30"/>
                <w:cs/>
              </w:rPr>
              <w:t>1.เพื่อเปิดพื้นที่ให้ตัวแทนครอบครัว ภาคประชาชน เครือข่ายทุกภาคส่วนมีส่วนร่วม</w:t>
            </w:r>
          </w:p>
          <w:p w:rsidR="009648C3" w:rsidRDefault="009648C3" w:rsidP="002B223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9648C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ในการนำเสนอประเด็นปัญหาที่กระทบต่อ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ความเข้มแข็งของสถาบันครอบครัว</w:t>
            </w:r>
          </w:p>
          <w:p w:rsidR="009648C3" w:rsidRPr="009648C3" w:rsidRDefault="009648C3" w:rsidP="002B223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9648C3">
              <w:rPr>
                <w:rFonts w:ascii="TH SarabunIT๙" w:hAnsi="TH SarabunIT๙" w:cs="TH SarabunIT๙" w:hint="cs"/>
                <w:sz w:val="30"/>
                <w:szCs w:val="30"/>
                <w:cs/>
              </w:rPr>
              <w:t>2.เพื่อนำข้อเสนอจากเวทีสมัชชาครอบครัวระดับจังหวัดเป็นฐานในการกำหนดแนวทาง มาตรการเสนอต่อคณะกรรมการนโยบายด้านการส่งเสริมและพัฒนาครอบครัวแห่งชาติ(</w:t>
            </w:r>
            <w:proofErr w:type="spellStart"/>
            <w:r w:rsidRPr="009648C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กยศ</w:t>
            </w:r>
            <w:proofErr w:type="spellEnd"/>
            <w:r w:rsidRPr="009648C3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) </w:t>
            </w:r>
          </w:p>
          <w:p w:rsidR="009648C3" w:rsidRDefault="009648C3" w:rsidP="002B223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48C3">
              <w:rPr>
                <w:rFonts w:ascii="TH SarabunIT๙" w:hAnsi="TH SarabunIT๙" w:cs="TH SarabunIT๙" w:hint="cs"/>
                <w:sz w:val="30"/>
                <w:szCs w:val="30"/>
                <w:cs/>
              </w:rPr>
              <w:t>3.เพื่อพัฒนานโยบายด้านการส่งเสริมและพัฒนาครอบครัวให้เหมาะสมกับสถานการณ์และประชากรทุกกลุ่มเป้าหมาย</w:t>
            </w:r>
          </w:p>
        </w:tc>
        <w:tc>
          <w:tcPr>
            <w:tcW w:w="1417" w:type="dxa"/>
          </w:tcPr>
          <w:p w:rsidR="009648C3" w:rsidRDefault="009648C3" w:rsidP="002B223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สำนักงานพัฒนาสังคมและความมั่นคงของมนุษย์จังหวัดสมุทรสาคร</w:t>
            </w:r>
          </w:p>
        </w:tc>
        <w:tc>
          <w:tcPr>
            <w:tcW w:w="1559" w:type="dxa"/>
          </w:tcPr>
          <w:p w:rsidR="009648C3" w:rsidRDefault="009648C3" w:rsidP="002B223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จัดกิจกรรมสมัชชาครอบครัวระดับจังหวัด ปีละ ๑ ครั้ง</w:t>
            </w:r>
          </w:p>
        </w:tc>
        <w:tc>
          <w:tcPr>
            <w:tcW w:w="1701" w:type="dxa"/>
          </w:tcPr>
          <w:p w:rsidR="009648C3" w:rsidRPr="009648C3" w:rsidRDefault="009648C3" w:rsidP="009648C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9648C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ตัวแทนครอบครัว ภาคประชาชน เครือข่ายทุกภาคส่วนมีส่วนร่วม</w:t>
            </w:r>
          </w:p>
          <w:p w:rsidR="009648C3" w:rsidRDefault="009648C3" w:rsidP="009648C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48C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ในการนำเสนอประเด็นปัญหาที่กระทบต่อความเข้มแข็งของสถาบัน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สถาบันครอบครัวเข็มแข็งมากขึ้น</w:t>
            </w:r>
          </w:p>
        </w:tc>
        <w:tc>
          <w:tcPr>
            <w:tcW w:w="1276" w:type="dxa"/>
          </w:tcPr>
          <w:p w:rsidR="009648C3" w:rsidRDefault="009648C3" w:rsidP="002B223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๓๒,๐๐๐</w:t>
            </w:r>
          </w:p>
        </w:tc>
        <w:tc>
          <w:tcPr>
            <w:tcW w:w="1134" w:type="dxa"/>
          </w:tcPr>
          <w:p w:rsidR="009648C3" w:rsidRDefault="009648C3" w:rsidP="002B223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9648C3" w:rsidRDefault="009648C3" w:rsidP="002B223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9648C3" w:rsidRDefault="009648C3" w:rsidP="002B223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134" w:type="dxa"/>
          </w:tcPr>
          <w:p w:rsidR="009648C3" w:rsidRDefault="009648C3" w:rsidP="002B223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9648C3" w:rsidRDefault="009648C3" w:rsidP="002B223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EA2CED" w:rsidRDefault="00EA2CED"/>
    <w:tbl>
      <w:tblPr>
        <w:tblStyle w:val="a3"/>
        <w:tblW w:w="1573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843"/>
        <w:gridCol w:w="2127"/>
        <w:gridCol w:w="1417"/>
        <w:gridCol w:w="1559"/>
        <w:gridCol w:w="1701"/>
        <w:gridCol w:w="1276"/>
        <w:gridCol w:w="1134"/>
        <w:gridCol w:w="1134"/>
        <w:gridCol w:w="1276"/>
        <w:gridCol w:w="1134"/>
        <w:gridCol w:w="1134"/>
      </w:tblGrid>
      <w:tr w:rsidR="00BD1A66" w:rsidRPr="00F901E4" w:rsidTr="002B2230">
        <w:tc>
          <w:tcPr>
            <w:tcW w:w="1843" w:type="dxa"/>
            <w:vMerge w:val="restart"/>
          </w:tcPr>
          <w:p w:rsidR="00BD1A66" w:rsidRDefault="00BD1A66" w:rsidP="002B223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2127" w:type="dxa"/>
            <w:vMerge w:val="restart"/>
          </w:tcPr>
          <w:p w:rsidR="00BD1A66" w:rsidRDefault="00BD1A66" w:rsidP="002B223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417" w:type="dxa"/>
            <w:vMerge w:val="restart"/>
          </w:tcPr>
          <w:p w:rsidR="00BD1A66" w:rsidRDefault="00BD1A66" w:rsidP="002B223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หน่วยงานที่รับผิดชอบ</w:t>
            </w:r>
          </w:p>
        </w:tc>
        <w:tc>
          <w:tcPr>
            <w:tcW w:w="3260" w:type="dxa"/>
            <w:gridSpan w:val="2"/>
          </w:tcPr>
          <w:p w:rsidR="00BD1A66" w:rsidRDefault="00BD1A66" w:rsidP="002B223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</w:tcPr>
          <w:p w:rsidR="00BD1A66" w:rsidRDefault="00BD1A66" w:rsidP="002B223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678" w:type="dxa"/>
            <w:gridSpan w:val="4"/>
          </w:tcPr>
          <w:p w:rsidR="00BD1A66" w:rsidRDefault="00BD1A66" w:rsidP="002B223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ปีงบประมาณ ๒๕๖๓</w:t>
            </w:r>
          </w:p>
        </w:tc>
        <w:tc>
          <w:tcPr>
            <w:tcW w:w="1134" w:type="dxa"/>
            <w:vMerge w:val="restart"/>
          </w:tcPr>
          <w:p w:rsidR="00BD1A66" w:rsidRDefault="00BD1A66" w:rsidP="002B223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หมายเหตุ</w:t>
            </w:r>
          </w:p>
        </w:tc>
      </w:tr>
      <w:tr w:rsidR="00BD1A66" w:rsidRPr="00F901E4" w:rsidTr="002B2230">
        <w:tc>
          <w:tcPr>
            <w:tcW w:w="1843" w:type="dxa"/>
            <w:vMerge/>
          </w:tcPr>
          <w:p w:rsidR="00BD1A66" w:rsidRDefault="00BD1A66" w:rsidP="002B223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7" w:type="dxa"/>
            <w:vMerge/>
          </w:tcPr>
          <w:p w:rsidR="00BD1A66" w:rsidRDefault="00BD1A66" w:rsidP="002B223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BD1A66" w:rsidRDefault="00BD1A66" w:rsidP="002B223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BD1A66" w:rsidRDefault="00BD1A66" w:rsidP="002B223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ผลลัพธ์เชิงปริมาณ</w:t>
            </w:r>
          </w:p>
        </w:tc>
        <w:tc>
          <w:tcPr>
            <w:tcW w:w="1701" w:type="dxa"/>
          </w:tcPr>
          <w:p w:rsidR="00BD1A66" w:rsidRDefault="00BD1A66" w:rsidP="002B223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</w:tcPr>
          <w:p w:rsidR="00BD1A66" w:rsidRDefault="00BD1A66" w:rsidP="002B223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BD1A66" w:rsidRPr="009955FD" w:rsidRDefault="00BD1A66" w:rsidP="002B223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955FD">
              <w:rPr>
                <w:rFonts w:ascii="TH SarabunPSK" w:hAnsi="TH SarabunPSK" w:cs="TH SarabunPSK" w:hint="cs"/>
                <w:sz w:val="24"/>
                <w:szCs w:val="24"/>
                <w:cs/>
              </w:rPr>
              <w:t>ไตรมาส ๑</w:t>
            </w:r>
          </w:p>
          <w:p w:rsidR="00BD1A66" w:rsidRPr="009955FD" w:rsidRDefault="00BD1A66" w:rsidP="002B223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955FD">
              <w:rPr>
                <w:rFonts w:ascii="TH SarabunPSK" w:hAnsi="TH SarabunPSK" w:cs="TH SarabunPSK" w:hint="cs"/>
                <w:sz w:val="24"/>
                <w:szCs w:val="24"/>
                <w:cs/>
              </w:rPr>
              <w:t>(ต.ค.-ธ.ค.๖๒)</w:t>
            </w:r>
          </w:p>
        </w:tc>
        <w:tc>
          <w:tcPr>
            <w:tcW w:w="1134" w:type="dxa"/>
          </w:tcPr>
          <w:p w:rsidR="00BD1A66" w:rsidRPr="009955FD" w:rsidRDefault="00BD1A66" w:rsidP="002B223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955FD">
              <w:rPr>
                <w:rFonts w:ascii="TH SarabunPSK" w:hAnsi="TH SarabunPSK" w:cs="TH SarabunPSK" w:hint="cs"/>
                <w:sz w:val="24"/>
                <w:szCs w:val="24"/>
                <w:cs/>
              </w:rPr>
              <w:t>ไตรมาส ๑</w:t>
            </w:r>
          </w:p>
          <w:p w:rsidR="00BD1A66" w:rsidRPr="009955FD" w:rsidRDefault="00BD1A66" w:rsidP="002B223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(ม.ค.-มี.ค.๖๓</w:t>
            </w:r>
            <w:r w:rsidRPr="009955FD">
              <w:rPr>
                <w:rFonts w:ascii="TH SarabunPSK" w:hAnsi="TH SarabunPSK" w:cs="TH SarabunPSK" w:hint="cs"/>
                <w:sz w:val="24"/>
                <w:szCs w:val="24"/>
                <w:cs/>
              </w:rPr>
              <w:t>)</w:t>
            </w:r>
          </w:p>
        </w:tc>
        <w:tc>
          <w:tcPr>
            <w:tcW w:w="1276" w:type="dxa"/>
          </w:tcPr>
          <w:p w:rsidR="00BD1A66" w:rsidRPr="009955FD" w:rsidRDefault="00BD1A66" w:rsidP="002B223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955FD">
              <w:rPr>
                <w:rFonts w:ascii="TH SarabunPSK" w:hAnsi="TH SarabunPSK" w:cs="TH SarabunPSK" w:hint="cs"/>
                <w:sz w:val="24"/>
                <w:szCs w:val="24"/>
                <w:cs/>
              </w:rPr>
              <w:t>ไตรมาส ๑</w:t>
            </w:r>
          </w:p>
          <w:p w:rsidR="00BD1A66" w:rsidRPr="009955FD" w:rsidRDefault="00BD1A66" w:rsidP="002B223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(เม.ย.-มิ.ย.๖๓</w:t>
            </w:r>
            <w:r w:rsidRPr="009955FD">
              <w:rPr>
                <w:rFonts w:ascii="TH SarabunPSK" w:hAnsi="TH SarabunPSK" w:cs="TH SarabunPSK" w:hint="cs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:rsidR="00BD1A66" w:rsidRPr="009955FD" w:rsidRDefault="00BD1A66" w:rsidP="002B223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955FD">
              <w:rPr>
                <w:rFonts w:ascii="TH SarabunPSK" w:hAnsi="TH SarabunPSK" w:cs="TH SarabunPSK" w:hint="cs"/>
                <w:sz w:val="24"/>
                <w:szCs w:val="24"/>
                <w:cs/>
              </w:rPr>
              <w:t>ไตรมาส ๑</w:t>
            </w:r>
          </w:p>
          <w:p w:rsidR="00BD1A66" w:rsidRPr="009955FD" w:rsidRDefault="00BD1A66" w:rsidP="002B223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(ก.ค.-ก.ย.๖๓</w:t>
            </w:r>
            <w:r w:rsidRPr="009955FD">
              <w:rPr>
                <w:rFonts w:ascii="TH SarabunPSK" w:hAnsi="TH SarabunPSK" w:cs="TH SarabunPSK" w:hint="cs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vMerge/>
          </w:tcPr>
          <w:p w:rsidR="00BD1A66" w:rsidRDefault="00BD1A66" w:rsidP="002B223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D1A66" w:rsidRPr="00F901E4" w:rsidTr="002B2230">
        <w:tc>
          <w:tcPr>
            <w:tcW w:w="1843" w:type="dxa"/>
          </w:tcPr>
          <w:p w:rsidR="00BD1A66" w:rsidRDefault="00BD1A66" w:rsidP="002B223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กลยุทธ์ที่ ๑</w:t>
            </w:r>
          </w:p>
          <w:p w:rsidR="00BD1A66" w:rsidRDefault="00A07BBA" w:rsidP="002B223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๑๘.</w:t>
            </w:r>
            <w:r w:rsidR="00BD1A6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โครงการเผยแพร่หลักคำสอนางศาสนาแก่ผู้</w:t>
            </w:r>
            <w:proofErr w:type="spellStart"/>
            <w:r w:rsidR="00BD1A6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ปฎิบัติงาน</w:t>
            </w:r>
            <w:proofErr w:type="spellEnd"/>
            <w:r w:rsidR="00BD1A6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และนำไปใช้แก้ปัญหาให้เกิดประโยชน์ต่อครอบครัวตนเอง</w:t>
            </w:r>
          </w:p>
        </w:tc>
        <w:tc>
          <w:tcPr>
            <w:tcW w:w="2127" w:type="dxa"/>
          </w:tcPr>
          <w:p w:rsidR="00BD1A66" w:rsidRDefault="00BD1A66" w:rsidP="002B223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เผยแพร่หลักคำสอนทางศาสนาแก่ผู้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ปฎิบัติงาน</w:t>
            </w:r>
            <w:proofErr w:type="spellEnd"/>
          </w:p>
        </w:tc>
        <w:tc>
          <w:tcPr>
            <w:tcW w:w="1417" w:type="dxa"/>
          </w:tcPr>
          <w:p w:rsidR="00BD1A66" w:rsidRDefault="00BD1A66" w:rsidP="002B223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สำนักงานพลังงานจังหวัดสมุทรสาคร</w:t>
            </w:r>
          </w:p>
        </w:tc>
        <w:tc>
          <w:tcPr>
            <w:tcW w:w="1559" w:type="dxa"/>
          </w:tcPr>
          <w:p w:rsidR="00BD1A66" w:rsidRDefault="00BD1A66" w:rsidP="002B223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 ครั้ง/ปี</w:t>
            </w:r>
          </w:p>
        </w:tc>
        <w:tc>
          <w:tcPr>
            <w:tcW w:w="1701" w:type="dxa"/>
          </w:tcPr>
          <w:p w:rsidR="00BD1A66" w:rsidRDefault="00BD1A66" w:rsidP="002B223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ปฎิบัติงาน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สำนักงานพลังงานจังหวัดสมุทรสาครมีคุณธรรมจริยธรรมเพิ่มขึ้น</w:t>
            </w:r>
          </w:p>
        </w:tc>
        <w:tc>
          <w:tcPr>
            <w:tcW w:w="1276" w:type="dxa"/>
          </w:tcPr>
          <w:p w:rsidR="00BD1A66" w:rsidRDefault="00BD1A66" w:rsidP="002B223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BD1A66" w:rsidRDefault="00BD1A66" w:rsidP="002B223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BD1A66" w:rsidRDefault="00BD1A66" w:rsidP="002B223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276" w:type="dxa"/>
          </w:tcPr>
          <w:p w:rsidR="00BD1A66" w:rsidRDefault="00BD1A66" w:rsidP="002B223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134" w:type="dxa"/>
          </w:tcPr>
          <w:p w:rsidR="00BD1A66" w:rsidRDefault="00BD1A66" w:rsidP="002B223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134" w:type="dxa"/>
          </w:tcPr>
          <w:p w:rsidR="00BD1A66" w:rsidRDefault="00BD1A66" w:rsidP="002B223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B2230" w:rsidRPr="00F901E4" w:rsidTr="002B2230">
        <w:tc>
          <w:tcPr>
            <w:tcW w:w="1843" w:type="dxa"/>
          </w:tcPr>
          <w:p w:rsidR="00035A4B" w:rsidRDefault="00035A4B" w:rsidP="00035A4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กลยุทธ์ที่ ๑</w:t>
            </w:r>
          </w:p>
          <w:p w:rsidR="002B2230" w:rsidRDefault="00A07BBA" w:rsidP="002B223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๑๙.</w:t>
            </w:r>
            <w:r w:rsidR="00035A4B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โครงการเยาวชนเทิดทูนชาติ ศาสนา</w:t>
            </w:r>
          </w:p>
          <w:p w:rsidR="00035A4B" w:rsidRDefault="00035A4B" w:rsidP="002B223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7234F">
              <w:rPr>
                <w:rFonts w:ascii="TH SarabunIT๙" w:hAnsi="TH SarabunIT๙" w:cs="TH SarabunIT๙"/>
                <w:sz w:val="32"/>
                <w:szCs w:val="32"/>
                <w:cs/>
              </w:rPr>
              <w:t>พระมหากษัตริย์</w:t>
            </w:r>
          </w:p>
          <w:p w:rsidR="00035A4B" w:rsidRDefault="00035A4B" w:rsidP="002B223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และน้อมนำ</w:t>
            </w:r>
          </w:p>
          <w:p w:rsidR="00035A4B" w:rsidRDefault="00035A4B" w:rsidP="002B223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หลักปรัชญาของเศรษฐกิจพอเพียง</w:t>
            </w:r>
          </w:p>
        </w:tc>
        <w:tc>
          <w:tcPr>
            <w:tcW w:w="2127" w:type="dxa"/>
          </w:tcPr>
          <w:p w:rsidR="002B2230" w:rsidRPr="0007234F" w:rsidRDefault="002B2230" w:rsidP="002B2230">
            <w:pPr>
              <w:tabs>
                <w:tab w:val="left" w:pos="426"/>
                <w:tab w:val="left" w:pos="851"/>
                <w:tab w:val="left" w:pos="141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</w:t>
            </w:r>
            <w:r w:rsidRPr="0007234F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เพื่อให้เยาวชนได้เรียนรู้ประวัติศาสตร์ชาติไทย ตั้งแต่อดีตจนถึงปัจจุบัน</w:t>
            </w:r>
          </w:p>
          <w:p w:rsidR="002B2230" w:rsidRPr="0007234F" w:rsidRDefault="002B2230" w:rsidP="002B2230">
            <w:pPr>
              <w:tabs>
                <w:tab w:val="left" w:pos="141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</w:t>
            </w:r>
            <w:r w:rsidRPr="0007234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เพื่อสร้างจิตสำนึกให้แก่เยาวชน มีความรักชาติ เทิดทูน ปกป้อง และแสดงความจงรักภักดีต่อสถาบันพระมหากษัตริย์ </w:t>
            </w:r>
          </w:p>
          <w:p w:rsidR="002B2230" w:rsidRDefault="002B2230" w:rsidP="002B223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2B2230" w:rsidRDefault="002B2230" w:rsidP="002B223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11F4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กองอำนวยการรัก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ษ</w:t>
            </w:r>
            <w:r w:rsidRPr="00711F4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าความมั่นคงภายในจังหวัดสมุทรสาคร</w:t>
            </w:r>
          </w:p>
        </w:tc>
        <w:tc>
          <w:tcPr>
            <w:tcW w:w="1559" w:type="dxa"/>
          </w:tcPr>
          <w:p w:rsidR="002B2230" w:rsidRDefault="002B2230" w:rsidP="002B223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7234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นักเรียน นักศึกษา หรือ เยาวชน ในสถานศึกษา จำนวน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1,6</w:t>
            </w:r>
            <w:r w:rsidRPr="0007234F">
              <w:rPr>
                <w:rFonts w:ascii="TH SarabunIT๙" w:hAnsi="TH SarabunIT๙" w:cs="TH SarabunIT๙"/>
                <w:sz w:val="32"/>
                <w:szCs w:val="32"/>
                <w:cs/>
              </w:rPr>
              <w:t>50 คน</w:t>
            </w:r>
            <w:r w:rsidRPr="0007234F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1701" w:type="dxa"/>
          </w:tcPr>
          <w:p w:rsidR="002B2230" w:rsidRDefault="002B2230" w:rsidP="002B223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7234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เยาวชน เคารพรัก เทิดทูน ปกป้อง สถาบันชาติ ศาสนา </w:t>
            </w:r>
            <w:r w:rsidRPr="0007234F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พระมหากษัตริย์ แสดงความสำนึกในพระมหากรุณาธิคุณ</w:t>
            </w:r>
            <w:r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ต่อสถาบันกษัตริย์</w:t>
            </w:r>
          </w:p>
        </w:tc>
        <w:tc>
          <w:tcPr>
            <w:tcW w:w="1276" w:type="dxa"/>
          </w:tcPr>
          <w:p w:rsidR="002B2230" w:rsidRDefault="002B2230" w:rsidP="002B223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130F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276,470</w:t>
            </w:r>
          </w:p>
        </w:tc>
        <w:tc>
          <w:tcPr>
            <w:tcW w:w="1134" w:type="dxa"/>
          </w:tcPr>
          <w:p w:rsidR="002B2230" w:rsidRDefault="002B2230" w:rsidP="002B223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134" w:type="dxa"/>
          </w:tcPr>
          <w:p w:rsidR="002B2230" w:rsidRDefault="002B2230" w:rsidP="002B223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276" w:type="dxa"/>
          </w:tcPr>
          <w:p w:rsidR="002B2230" w:rsidRDefault="002B2230" w:rsidP="002B223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2B2230" w:rsidRDefault="002B2230" w:rsidP="002B223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2B2230" w:rsidRDefault="002B2230" w:rsidP="002B223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EA2CED" w:rsidRDefault="00EA2CED"/>
    <w:tbl>
      <w:tblPr>
        <w:tblStyle w:val="a3"/>
        <w:tblW w:w="1573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843"/>
        <w:gridCol w:w="2127"/>
        <w:gridCol w:w="1417"/>
        <w:gridCol w:w="1559"/>
        <w:gridCol w:w="1701"/>
        <w:gridCol w:w="1276"/>
        <w:gridCol w:w="1134"/>
        <w:gridCol w:w="1134"/>
        <w:gridCol w:w="1276"/>
        <w:gridCol w:w="1134"/>
        <w:gridCol w:w="1134"/>
      </w:tblGrid>
      <w:tr w:rsidR="00ED381A" w:rsidRPr="00F901E4" w:rsidTr="00B51E89">
        <w:tc>
          <w:tcPr>
            <w:tcW w:w="1843" w:type="dxa"/>
            <w:vMerge w:val="restart"/>
          </w:tcPr>
          <w:p w:rsidR="00ED381A" w:rsidRDefault="00ED381A" w:rsidP="00B51E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2127" w:type="dxa"/>
            <w:vMerge w:val="restart"/>
          </w:tcPr>
          <w:p w:rsidR="00ED381A" w:rsidRDefault="00ED381A" w:rsidP="00B51E8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417" w:type="dxa"/>
            <w:vMerge w:val="restart"/>
          </w:tcPr>
          <w:p w:rsidR="00ED381A" w:rsidRDefault="00ED381A" w:rsidP="00B51E8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หน่วยงานที่รับผิดชอบ</w:t>
            </w:r>
          </w:p>
        </w:tc>
        <w:tc>
          <w:tcPr>
            <w:tcW w:w="3260" w:type="dxa"/>
            <w:gridSpan w:val="2"/>
          </w:tcPr>
          <w:p w:rsidR="00ED381A" w:rsidRDefault="00ED381A" w:rsidP="00B51E8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</w:tcPr>
          <w:p w:rsidR="00ED381A" w:rsidRDefault="00ED381A" w:rsidP="00B51E8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678" w:type="dxa"/>
            <w:gridSpan w:val="4"/>
          </w:tcPr>
          <w:p w:rsidR="00ED381A" w:rsidRDefault="00ED381A" w:rsidP="00B51E8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ปีงบประมาณ ๒๕๖๓</w:t>
            </w:r>
          </w:p>
        </w:tc>
        <w:tc>
          <w:tcPr>
            <w:tcW w:w="1134" w:type="dxa"/>
            <w:vMerge w:val="restart"/>
          </w:tcPr>
          <w:p w:rsidR="00ED381A" w:rsidRDefault="00ED381A" w:rsidP="00B51E8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หมายเหตุ</w:t>
            </w:r>
          </w:p>
        </w:tc>
      </w:tr>
      <w:tr w:rsidR="00ED381A" w:rsidRPr="00F901E4" w:rsidTr="00ED381A">
        <w:tc>
          <w:tcPr>
            <w:tcW w:w="1843" w:type="dxa"/>
            <w:vMerge/>
          </w:tcPr>
          <w:p w:rsidR="00ED381A" w:rsidRDefault="00ED381A" w:rsidP="00B51E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7" w:type="dxa"/>
            <w:vMerge/>
          </w:tcPr>
          <w:p w:rsidR="00ED381A" w:rsidRDefault="00ED381A" w:rsidP="00B51E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ED381A" w:rsidRDefault="00ED381A" w:rsidP="00B51E8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ED381A" w:rsidRDefault="00ED381A" w:rsidP="00B51E8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ผลลัพธ์เชิงปริมาณ</w:t>
            </w:r>
          </w:p>
        </w:tc>
        <w:tc>
          <w:tcPr>
            <w:tcW w:w="1701" w:type="dxa"/>
          </w:tcPr>
          <w:p w:rsidR="00ED381A" w:rsidRDefault="00ED381A" w:rsidP="00B51E8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</w:tcPr>
          <w:p w:rsidR="00ED381A" w:rsidRDefault="00ED381A" w:rsidP="00B51E8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ED381A" w:rsidRPr="009955FD" w:rsidRDefault="00ED381A" w:rsidP="00B51E89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955FD">
              <w:rPr>
                <w:rFonts w:ascii="TH SarabunPSK" w:hAnsi="TH SarabunPSK" w:cs="TH SarabunPSK" w:hint="cs"/>
                <w:sz w:val="24"/>
                <w:szCs w:val="24"/>
                <w:cs/>
              </w:rPr>
              <w:t>ไตรมาส ๑</w:t>
            </w:r>
          </w:p>
          <w:p w:rsidR="00ED381A" w:rsidRPr="009955FD" w:rsidRDefault="00ED381A" w:rsidP="00B51E89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955FD">
              <w:rPr>
                <w:rFonts w:ascii="TH SarabunPSK" w:hAnsi="TH SarabunPSK" w:cs="TH SarabunPSK" w:hint="cs"/>
                <w:sz w:val="24"/>
                <w:szCs w:val="24"/>
                <w:cs/>
              </w:rPr>
              <w:t>(ต.ค.-ธ.ค.๖๒)</w:t>
            </w:r>
          </w:p>
        </w:tc>
        <w:tc>
          <w:tcPr>
            <w:tcW w:w="1134" w:type="dxa"/>
          </w:tcPr>
          <w:p w:rsidR="00ED381A" w:rsidRPr="009955FD" w:rsidRDefault="00ED381A" w:rsidP="00B51E89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955FD">
              <w:rPr>
                <w:rFonts w:ascii="TH SarabunPSK" w:hAnsi="TH SarabunPSK" w:cs="TH SarabunPSK" w:hint="cs"/>
                <w:sz w:val="24"/>
                <w:szCs w:val="24"/>
                <w:cs/>
              </w:rPr>
              <w:t>ไตรมาส ๑</w:t>
            </w:r>
          </w:p>
          <w:p w:rsidR="00ED381A" w:rsidRPr="009955FD" w:rsidRDefault="00ED381A" w:rsidP="00B51E89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(ม.ค.-มี.ค.๖๓</w:t>
            </w:r>
            <w:r w:rsidRPr="009955FD">
              <w:rPr>
                <w:rFonts w:ascii="TH SarabunPSK" w:hAnsi="TH SarabunPSK" w:cs="TH SarabunPSK" w:hint="cs"/>
                <w:sz w:val="24"/>
                <w:szCs w:val="24"/>
                <w:cs/>
              </w:rPr>
              <w:t>)</w:t>
            </w:r>
          </w:p>
        </w:tc>
        <w:tc>
          <w:tcPr>
            <w:tcW w:w="1276" w:type="dxa"/>
          </w:tcPr>
          <w:p w:rsidR="00ED381A" w:rsidRPr="009955FD" w:rsidRDefault="00ED381A" w:rsidP="00B51E89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955FD">
              <w:rPr>
                <w:rFonts w:ascii="TH SarabunPSK" w:hAnsi="TH SarabunPSK" w:cs="TH SarabunPSK" w:hint="cs"/>
                <w:sz w:val="24"/>
                <w:szCs w:val="24"/>
                <w:cs/>
              </w:rPr>
              <w:t>ไตรมาส ๑</w:t>
            </w:r>
          </w:p>
          <w:p w:rsidR="00ED381A" w:rsidRPr="009955FD" w:rsidRDefault="00ED381A" w:rsidP="00B51E89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(เม.ย.-มิ.ย.๖๓</w:t>
            </w:r>
            <w:r w:rsidRPr="009955FD">
              <w:rPr>
                <w:rFonts w:ascii="TH SarabunPSK" w:hAnsi="TH SarabunPSK" w:cs="TH SarabunPSK" w:hint="cs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:rsidR="00ED381A" w:rsidRPr="009955FD" w:rsidRDefault="00ED381A" w:rsidP="00B51E89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955FD">
              <w:rPr>
                <w:rFonts w:ascii="TH SarabunPSK" w:hAnsi="TH SarabunPSK" w:cs="TH SarabunPSK" w:hint="cs"/>
                <w:sz w:val="24"/>
                <w:szCs w:val="24"/>
                <w:cs/>
              </w:rPr>
              <w:t>ไตรมาส ๑</w:t>
            </w:r>
          </w:p>
          <w:p w:rsidR="00ED381A" w:rsidRPr="009955FD" w:rsidRDefault="00ED381A" w:rsidP="00B51E89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(ก.ค.-ก.ย.๖๓</w:t>
            </w:r>
            <w:r w:rsidRPr="009955FD">
              <w:rPr>
                <w:rFonts w:ascii="TH SarabunPSK" w:hAnsi="TH SarabunPSK" w:cs="TH SarabunPSK" w:hint="cs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vMerge/>
          </w:tcPr>
          <w:p w:rsidR="00ED381A" w:rsidRDefault="00ED381A" w:rsidP="00B51E8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ED381A" w:rsidRPr="00F901E4" w:rsidTr="00ED381A">
        <w:tc>
          <w:tcPr>
            <w:tcW w:w="1843" w:type="dxa"/>
          </w:tcPr>
          <w:p w:rsidR="00ED381A" w:rsidRDefault="00ED381A" w:rsidP="00B51E8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กลยุทธ์ที่ ๑</w:t>
            </w:r>
          </w:p>
          <w:p w:rsidR="00ED381A" w:rsidRDefault="00A07BBA" w:rsidP="00ED381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๒๐.</w:t>
            </w:r>
            <w:r w:rsidR="00ED381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  <w:proofErr w:type="spellStart"/>
            <w:r w:rsidR="00ED381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ปฎิบัติ</w:t>
            </w:r>
            <w:proofErr w:type="spellEnd"/>
            <w:r w:rsidR="00ED381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ธรรมและครอบครัวอบอุ่นด้วยพระธรรมเฉลิมพระเกียรติฯ สำหรับเด็ก เยาวชนและประชาชนทั่วไป หลักสูตร 3 วัน             2 คืน</w:t>
            </w:r>
          </w:p>
        </w:tc>
        <w:tc>
          <w:tcPr>
            <w:tcW w:w="2127" w:type="dxa"/>
          </w:tcPr>
          <w:p w:rsidR="00ED381A" w:rsidRDefault="00ED381A" w:rsidP="00B51E8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ส่งเสริมให้เด็ก เยาวชนและประชาชนทั่วไปร่วมกิจกรรมทางศาสนา</w:t>
            </w:r>
          </w:p>
        </w:tc>
        <w:tc>
          <w:tcPr>
            <w:tcW w:w="1417" w:type="dxa"/>
          </w:tcPr>
          <w:p w:rsidR="00ED381A" w:rsidRDefault="00ED381A" w:rsidP="00B51E8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สนง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.พระพุทธ</w:t>
            </w:r>
          </w:p>
          <w:p w:rsidR="00ED381A" w:rsidRDefault="00ED381A" w:rsidP="00B51E8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ศาสนา จ.สมุทรสาคร</w:t>
            </w:r>
          </w:p>
        </w:tc>
        <w:tc>
          <w:tcPr>
            <w:tcW w:w="1559" w:type="dxa"/>
          </w:tcPr>
          <w:p w:rsidR="00ED381A" w:rsidRDefault="00ED381A" w:rsidP="00B51E8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1,050 คน</w:t>
            </w:r>
          </w:p>
        </w:tc>
        <w:tc>
          <w:tcPr>
            <w:tcW w:w="1701" w:type="dxa"/>
          </w:tcPr>
          <w:p w:rsidR="00ED381A" w:rsidRDefault="00ED381A" w:rsidP="00B51E8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เด็ก เยาวชนและประชาชนทั่วไปได้ทำความดีถวายเป็นพุทธบูชา</w:t>
            </w:r>
          </w:p>
        </w:tc>
        <w:tc>
          <w:tcPr>
            <w:tcW w:w="1276" w:type="dxa"/>
          </w:tcPr>
          <w:p w:rsidR="00ED381A" w:rsidRDefault="00ED381A" w:rsidP="00B51E8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315,000</w:t>
            </w:r>
          </w:p>
        </w:tc>
        <w:tc>
          <w:tcPr>
            <w:tcW w:w="1134" w:type="dxa"/>
          </w:tcPr>
          <w:p w:rsidR="00ED381A" w:rsidRDefault="00ED381A" w:rsidP="00B51E8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ED381A" w:rsidRDefault="00ED381A" w:rsidP="00B51E8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276" w:type="dxa"/>
          </w:tcPr>
          <w:p w:rsidR="00ED381A" w:rsidRDefault="00ED381A" w:rsidP="00B51E8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ED381A" w:rsidRDefault="00ED381A" w:rsidP="00B51E8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ED381A" w:rsidRDefault="00ED381A" w:rsidP="00B51E8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ED381A" w:rsidRPr="00F901E4" w:rsidTr="00ED381A">
        <w:tc>
          <w:tcPr>
            <w:tcW w:w="1843" w:type="dxa"/>
          </w:tcPr>
          <w:p w:rsidR="00B51E89" w:rsidRPr="00B51E89" w:rsidRDefault="00B51E89" w:rsidP="00B51E89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B51E89">
              <w:rPr>
                <w:rFonts w:ascii="TH SarabunPSK" w:hAnsi="TH SarabunPSK" w:cs="TH SarabunPSK" w:hint="cs"/>
                <w:sz w:val="30"/>
                <w:szCs w:val="30"/>
                <w:cs/>
              </w:rPr>
              <w:t>กลยุทธ์ที่ ๖</w:t>
            </w:r>
          </w:p>
          <w:p w:rsidR="00ED381A" w:rsidRPr="00B51E89" w:rsidRDefault="00A07BBA" w:rsidP="00B51E8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๒๑.</w:t>
            </w:r>
            <w:r w:rsidR="00ED381A" w:rsidRPr="00B51E89">
              <w:rPr>
                <w:rFonts w:ascii="TH SarabunPSK" w:hAnsi="TH SarabunPSK" w:cs="TH SarabunPSK" w:hint="cs"/>
                <w:sz w:val="30"/>
                <w:szCs w:val="30"/>
                <w:cs/>
              </w:rPr>
              <w:t>โครงการ “หนึ่งใจ..ให้ธรรมะ”ของมูลนิธิรา</w:t>
            </w:r>
            <w:proofErr w:type="spellStart"/>
            <w:r w:rsidR="00ED381A" w:rsidRPr="00B51E89">
              <w:rPr>
                <w:rFonts w:ascii="TH SarabunPSK" w:hAnsi="TH SarabunPSK" w:cs="TH SarabunPSK" w:hint="cs"/>
                <w:sz w:val="30"/>
                <w:szCs w:val="30"/>
                <w:cs/>
              </w:rPr>
              <w:t>เคิลออฟไลฟ์</w:t>
            </w:r>
            <w:proofErr w:type="spellEnd"/>
            <w:r w:rsidR="00ED381A" w:rsidRPr="00B51E8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ในทูลกระหม่อมหญิงอุบลรัต</w:t>
            </w:r>
            <w:proofErr w:type="spellStart"/>
            <w:r w:rsidR="00ED381A" w:rsidRPr="00B51E89">
              <w:rPr>
                <w:rFonts w:ascii="TH SarabunPSK" w:hAnsi="TH SarabunPSK" w:cs="TH SarabunPSK" w:hint="cs"/>
                <w:sz w:val="30"/>
                <w:szCs w:val="30"/>
                <w:cs/>
              </w:rPr>
              <w:t>นราช</w:t>
            </w:r>
            <w:proofErr w:type="spellEnd"/>
            <w:r w:rsidR="00ED381A" w:rsidRPr="00B51E89">
              <w:rPr>
                <w:rFonts w:ascii="TH SarabunPSK" w:hAnsi="TH SarabunPSK" w:cs="TH SarabunPSK" w:hint="cs"/>
                <w:sz w:val="30"/>
                <w:szCs w:val="30"/>
                <w:cs/>
              </w:rPr>
              <w:t>กัญญา สิริวัฒนา</w:t>
            </w:r>
            <w:proofErr w:type="spellStart"/>
            <w:r w:rsidR="00ED381A" w:rsidRPr="00B51E89">
              <w:rPr>
                <w:rFonts w:ascii="TH SarabunPSK" w:hAnsi="TH SarabunPSK" w:cs="TH SarabunPSK" w:hint="cs"/>
                <w:sz w:val="30"/>
                <w:szCs w:val="30"/>
                <w:cs/>
              </w:rPr>
              <w:t>พรรณา</w:t>
            </w:r>
            <w:proofErr w:type="spellEnd"/>
            <w:r w:rsidR="00ED381A" w:rsidRPr="00B51E89">
              <w:rPr>
                <w:rFonts w:ascii="TH SarabunPSK" w:hAnsi="TH SarabunPSK" w:cs="TH SarabunPSK" w:hint="cs"/>
                <w:sz w:val="30"/>
                <w:szCs w:val="30"/>
                <w:cs/>
              </w:rPr>
              <w:t>วดี</w:t>
            </w:r>
          </w:p>
        </w:tc>
        <w:tc>
          <w:tcPr>
            <w:tcW w:w="2127" w:type="dxa"/>
          </w:tcPr>
          <w:p w:rsidR="00ED381A" w:rsidRPr="00B51E89" w:rsidRDefault="00ED381A" w:rsidP="00B51E89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51E89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ส่งเสริมให้เด็ก เยาวชนและประชาชนทั่วไปร่วมกิจกรรมทางศาสนา</w:t>
            </w:r>
          </w:p>
        </w:tc>
        <w:tc>
          <w:tcPr>
            <w:tcW w:w="1417" w:type="dxa"/>
          </w:tcPr>
          <w:p w:rsidR="00ED381A" w:rsidRPr="00B51E89" w:rsidRDefault="00ED381A" w:rsidP="00ED381A">
            <w:pPr>
              <w:rPr>
                <w:rFonts w:ascii="TH SarabunIT๙" w:hAnsi="TH SarabunIT๙" w:cs="TH SarabunIT๙"/>
                <w:sz w:val="30"/>
                <w:szCs w:val="30"/>
              </w:rPr>
            </w:pPr>
            <w:proofErr w:type="spellStart"/>
            <w:r w:rsidRPr="00B51E89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สนง</w:t>
            </w:r>
            <w:proofErr w:type="spellEnd"/>
            <w:r w:rsidRPr="00B51E89">
              <w:rPr>
                <w:rFonts w:ascii="TH SarabunIT๙" w:hAnsi="TH SarabunIT๙" w:cs="TH SarabunIT๙" w:hint="cs"/>
                <w:sz w:val="30"/>
                <w:szCs w:val="30"/>
                <w:cs/>
              </w:rPr>
              <w:t>.พระพุทธ</w:t>
            </w:r>
          </w:p>
          <w:p w:rsidR="00ED381A" w:rsidRPr="00B51E89" w:rsidRDefault="00ED381A" w:rsidP="00ED381A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51E89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ศาสนา จ.สมุทรสาคร</w:t>
            </w:r>
          </w:p>
        </w:tc>
        <w:tc>
          <w:tcPr>
            <w:tcW w:w="1559" w:type="dxa"/>
          </w:tcPr>
          <w:p w:rsidR="00ED381A" w:rsidRPr="00B51E89" w:rsidRDefault="00ED381A" w:rsidP="00B51E89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51E89">
              <w:rPr>
                <w:rFonts w:ascii="TH SarabunIT๙" w:hAnsi="TH SarabunIT๙" w:cs="TH SarabunIT๙" w:hint="cs"/>
                <w:sz w:val="30"/>
                <w:szCs w:val="30"/>
                <w:cs/>
              </w:rPr>
              <w:t>660 คน</w:t>
            </w:r>
          </w:p>
        </w:tc>
        <w:tc>
          <w:tcPr>
            <w:tcW w:w="1701" w:type="dxa"/>
          </w:tcPr>
          <w:p w:rsidR="00ED381A" w:rsidRPr="00B51E89" w:rsidRDefault="00ED381A" w:rsidP="00B51E89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51E89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เด็ก เยาวชนและประชาชนทั่วไปได้ทำความดีถวายเป็นพุทธบูชา</w:t>
            </w:r>
          </w:p>
        </w:tc>
        <w:tc>
          <w:tcPr>
            <w:tcW w:w="1276" w:type="dxa"/>
          </w:tcPr>
          <w:p w:rsidR="00ED381A" w:rsidRPr="00B51E89" w:rsidRDefault="00ED381A" w:rsidP="00B51E89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51E89">
              <w:rPr>
                <w:rFonts w:ascii="TH SarabunIT๙" w:hAnsi="TH SarabunIT๙" w:cs="TH SarabunIT๙" w:hint="cs"/>
                <w:sz w:val="30"/>
                <w:szCs w:val="30"/>
                <w:cs/>
              </w:rPr>
              <w:t>195,000</w:t>
            </w:r>
          </w:p>
        </w:tc>
        <w:tc>
          <w:tcPr>
            <w:tcW w:w="1134" w:type="dxa"/>
          </w:tcPr>
          <w:p w:rsidR="00ED381A" w:rsidRPr="00B51E89" w:rsidRDefault="00ED381A" w:rsidP="00B51E89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51E89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:rsidR="00ED381A" w:rsidRPr="00B51E89" w:rsidRDefault="00ED381A" w:rsidP="00B51E89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51E89">
              <w:rPr>
                <w:rFonts w:ascii="TH SarabunIT๙" w:hAnsi="TH SarabunIT๙" w:cs="TH SarabunIT๙"/>
                <w:sz w:val="30"/>
                <w:szCs w:val="30"/>
                <w:cs/>
              </w:rPr>
              <w:t>√</w:t>
            </w:r>
          </w:p>
        </w:tc>
        <w:tc>
          <w:tcPr>
            <w:tcW w:w="1276" w:type="dxa"/>
          </w:tcPr>
          <w:p w:rsidR="00ED381A" w:rsidRDefault="00ED381A" w:rsidP="00B51E8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ED381A" w:rsidRDefault="00ED381A" w:rsidP="00B51E8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ED381A" w:rsidRDefault="00ED381A" w:rsidP="00B51E8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A07BBA" w:rsidRDefault="00A07BBA"/>
    <w:tbl>
      <w:tblPr>
        <w:tblStyle w:val="a3"/>
        <w:tblW w:w="1573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843"/>
        <w:gridCol w:w="2127"/>
        <w:gridCol w:w="1417"/>
        <w:gridCol w:w="1559"/>
        <w:gridCol w:w="1701"/>
        <w:gridCol w:w="1276"/>
        <w:gridCol w:w="1134"/>
        <w:gridCol w:w="1134"/>
        <w:gridCol w:w="1276"/>
        <w:gridCol w:w="1134"/>
        <w:gridCol w:w="1134"/>
      </w:tblGrid>
      <w:tr w:rsidR="00ED381A" w:rsidRPr="00F901E4" w:rsidTr="00B51E89">
        <w:tc>
          <w:tcPr>
            <w:tcW w:w="1843" w:type="dxa"/>
            <w:vMerge w:val="restart"/>
          </w:tcPr>
          <w:p w:rsidR="00ED381A" w:rsidRDefault="00ED381A" w:rsidP="00B51E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2127" w:type="dxa"/>
            <w:vMerge w:val="restart"/>
          </w:tcPr>
          <w:p w:rsidR="00ED381A" w:rsidRDefault="00ED381A" w:rsidP="00B51E8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417" w:type="dxa"/>
            <w:vMerge w:val="restart"/>
          </w:tcPr>
          <w:p w:rsidR="00ED381A" w:rsidRDefault="00ED381A" w:rsidP="00B51E8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หน่วยงานที่รับผิดชอบ</w:t>
            </w:r>
          </w:p>
        </w:tc>
        <w:tc>
          <w:tcPr>
            <w:tcW w:w="3260" w:type="dxa"/>
            <w:gridSpan w:val="2"/>
          </w:tcPr>
          <w:p w:rsidR="00ED381A" w:rsidRDefault="00ED381A" w:rsidP="00B51E8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</w:tcPr>
          <w:p w:rsidR="00ED381A" w:rsidRDefault="00ED381A" w:rsidP="00B51E8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678" w:type="dxa"/>
            <w:gridSpan w:val="4"/>
          </w:tcPr>
          <w:p w:rsidR="00ED381A" w:rsidRDefault="00ED381A" w:rsidP="00B51E8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ปีงบประมาณ ๒๕๖๓</w:t>
            </w:r>
          </w:p>
        </w:tc>
        <w:tc>
          <w:tcPr>
            <w:tcW w:w="1134" w:type="dxa"/>
            <w:vMerge w:val="restart"/>
          </w:tcPr>
          <w:p w:rsidR="00ED381A" w:rsidRDefault="00ED381A" w:rsidP="00B51E8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หมายเหตุ</w:t>
            </w:r>
          </w:p>
        </w:tc>
      </w:tr>
      <w:tr w:rsidR="00ED381A" w:rsidRPr="00F901E4" w:rsidTr="00B51E89">
        <w:tc>
          <w:tcPr>
            <w:tcW w:w="1843" w:type="dxa"/>
            <w:vMerge/>
          </w:tcPr>
          <w:p w:rsidR="00ED381A" w:rsidRDefault="00ED381A" w:rsidP="00B51E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7" w:type="dxa"/>
            <w:vMerge/>
          </w:tcPr>
          <w:p w:rsidR="00ED381A" w:rsidRDefault="00ED381A" w:rsidP="00B51E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ED381A" w:rsidRDefault="00ED381A" w:rsidP="00B51E8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ED381A" w:rsidRDefault="00ED381A" w:rsidP="00B51E8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ผลลัพธ์เชิงปริมาณ</w:t>
            </w:r>
          </w:p>
        </w:tc>
        <w:tc>
          <w:tcPr>
            <w:tcW w:w="1701" w:type="dxa"/>
          </w:tcPr>
          <w:p w:rsidR="00ED381A" w:rsidRDefault="00ED381A" w:rsidP="00B51E8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</w:tcPr>
          <w:p w:rsidR="00ED381A" w:rsidRDefault="00ED381A" w:rsidP="00B51E8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ED381A" w:rsidRPr="009955FD" w:rsidRDefault="00ED381A" w:rsidP="00B51E89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955FD">
              <w:rPr>
                <w:rFonts w:ascii="TH SarabunPSK" w:hAnsi="TH SarabunPSK" w:cs="TH SarabunPSK" w:hint="cs"/>
                <w:sz w:val="24"/>
                <w:szCs w:val="24"/>
                <w:cs/>
              </w:rPr>
              <w:t>ไตรมาส ๑</w:t>
            </w:r>
          </w:p>
          <w:p w:rsidR="00ED381A" w:rsidRPr="009955FD" w:rsidRDefault="00ED381A" w:rsidP="00B51E89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955FD">
              <w:rPr>
                <w:rFonts w:ascii="TH SarabunPSK" w:hAnsi="TH SarabunPSK" w:cs="TH SarabunPSK" w:hint="cs"/>
                <w:sz w:val="24"/>
                <w:szCs w:val="24"/>
                <w:cs/>
              </w:rPr>
              <w:t>(ต.ค.-ธ.ค.๖๒)</w:t>
            </w:r>
          </w:p>
        </w:tc>
        <w:tc>
          <w:tcPr>
            <w:tcW w:w="1134" w:type="dxa"/>
          </w:tcPr>
          <w:p w:rsidR="00ED381A" w:rsidRPr="009955FD" w:rsidRDefault="00ED381A" w:rsidP="00B51E89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955FD">
              <w:rPr>
                <w:rFonts w:ascii="TH SarabunPSK" w:hAnsi="TH SarabunPSK" w:cs="TH SarabunPSK" w:hint="cs"/>
                <w:sz w:val="24"/>
                <w:szCs w:val="24"/>
                <w:cs/>
              </w:rPr>
              <w:t>ไตรมาส ๑</w:t>
            </w:r>
          </w:p>
          <w:p w:rsidR="00ED381A" w:rsidRPr="009955FD" w:rsidRDefault="00ED381A" w:rsidP="00B51E89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(ม.ค.-มี.ค.๖๓</w:t>
            </w:r>
            <w:r w:rsidRPr="009955FD">
              <w:rPr>
                <w:rFonts w:ascii="TH SarabunPSK" w:hAnsi="TH SarabunPSK" w:cs="TH SarabunPSK" w:hint="cs"/>
                <w:sz w:val="24"/>
                <w:szCs w:val="24"/>
                <w:cs/>
              </w:rPr>
              <w:t>)</w:t>
            </w:r>
          </w:p>
        </w:tc>
        <w:tc>
          <w:tcPr>
            <w:tcW w:w="1276" w:type="dxa"/>
          </w:tcPr>
          <w:p w:rsidR="00ED381A" w:rsidRPr="009955FD" w:rsidRDefault="00ED381A" w:rsidP="00B51E89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955FD">
              <w:rPr>
                <w:rFonts w:ascii="TH SarabunPSK" w:hAnsi="TH SarabunPSK" w:cs="TH SarabunPSK" w:hint="cs"/>
                <w:sz w:val="24"/>
                <w:szCs w:val="24"/>
                <w:cs/>
              </w:rPr>
              <w:t>ไตรมาส ๑</w:t>
            </w:r>
          </w:p>
          <w:p w:rsidR="00ED381A" w:rsidRPr="009955FD" w:rsidRDefault="00ED381A" w:rsidP="00B51E89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(เม.ย.-มิ.ย.๖๓</w:t>
            </w:r>
            <w:r w:rsidRPr="009955FD">
              <w:rPr>
                <w:rFonts w:ascii="TH SarabunPSK" w:hAnsi="TH SarabunPSK" w:cs="TH SarabunPSK" w:hint="cs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:rsidR="00ED381A" w:rsidRPr="009955FD" w:rsidRDefault="00ED381A" w:rsidP="00B51E89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955FD">
              <w:rPr>
                <w:rFonts w:ascii="TH SarabunPSK" w:hAnsi="TH SarabunPSK" w:cs="TH SarabunPSK" w:hint="cs"/>
                <w:sz w:val="24"/>
                <w:szCs w:val="24"/>
                <w:cs/>
              </w:rPr>
              <w:t>ไตรมาส ๑</w:t>
            </w:r>
          </w:p>
          <w:p w:rsidR="00ED381A" w:rsidRPr="009955FD" w:rsidRDefault="00ED381A" w:rsidP="00B51E89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(ก.ค.-ก.ย.๖๓</w:t>
            </w:r>
            <w:r w:rsidRPr="009955FD">
              <w:rPr>
                <w:rFonts w:ascii="TH SarabunPSK" w:hAnsi="TH SarabunPSK" w:cs="TH SarabunPSK" w:hint="cs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vMerge/>
          </w:tcPr>
          <w:p w:rsidR="00ED381A" w:rsidRDefault="00ED381A" w:rsidP="00B51E8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ED381A" w:rsidRPr="00F901E4" w:rsidTr="00B51E89">
        <w:tc>
          <w:tcPr>
            <w:tcW w:w="1843" w:type="dxa"/>
          </w:tcPr>
          <w:p w:rsidR="00B51E89" w:rsidRDefault="00B51E89" w:rsidP="00B51E8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กลยุทธ์ที่ ๕</w:t>
            </w:r>
          </w:p>
          <w:p w:rsidR="00ED381A" w:rsidRDefault="00A07BBA" w:rsidP="00B51E8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๒๒.</w:t>
            </w:r>
            <w:r w:rsidR="00B51E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โครงการอบรมคุณธรรมจริยธรรมเพื่อพัฒนาคุณภาพชีวิตของคณะผู้บริหาร สมาชิกสภา </w:t>
            </w:r>
            <w:proofErr w:type="spellStart"/>
            <w:r w:rsidR="00B51E89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 w:rsidR="00B51E89">
              <w:rPr>
                <w:rFonts w:ascii="TH SarabunPSK" w:hAnsi="TH SarabunPSK" w:cs="TH SarabunPSK" w:hint="cs"/>
                <w:sz w:val="32"/>
                <w:szCs w:val="32"/>
                <w:cs/>
              </w:rPr>
              <w:t>.และพนักงาน</w:t>
            </w:r>
          </w:p>
        </w:tc>
        <w:tc>
          <w:tcPr>
            <w:tcW w:w="2127" w:type="dxa"/>
          </w:tcPr>
          <w:p w:rsidR="00ED381A" w:rsidRDefault="00B51E89" w:rsidP="00B51E8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พัฒนาจิตใจบุคลากรสมารถนำหลักคุณธรรมจริยธรรมไปพัฒนาคุณภาพชีวิตประจำวันและประยุกต์ใช้ในชีวิตประจำวันได้</w:t>
            </w:r>
          </w:p>
        </w:tc>
        <w:tc>
          <w:tcPr>
            <w:tcW w:w="1417" w:type="dxa"/>
          </w:tcPr>
          <w:p w:rsidR="00ED381A" w:rsidRDefault="00B51E89" w:rsidP="00B51E8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.บ้านแพ้ว</w:t>
            </w:r>
          </w:p>
        </w:tc>
        <w:tc>
          <w:tcPr>
            <w:tcW w:w="1559" w:type="dxa"/>
          </w:tcPr>
          <w:p w:rsidR="00ED381A" w:rsidRDefault="00B51E89" w:rsidP="00B51E8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</w:tcPr>
          <w:p w:rsidR="00ED381A" w:rsidRDefault="00B51E89" w:rsidP="00B51E8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บุคลากรสามารถนำหลักคุณธรรมจริยธรรมไปพัฒนาคุณภาพชีวิตประจำวันและประยุกต์ใช้ในชีวิตประจำวัน</w:t>
            </w:r>
          </w:p>
        </w:tc>
        <w:tc>
          <w:tcPr>
            <w:tcW w:w="1276" w:type="dxa"/>
          </w:tcPr>
          <w:p w:rsidR="00ED381A" w:rsidRDefault="00B51E89" w:rsidP="00B51E8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๒๕,๐๐๐</w:t>
            </w:r>
          </w:p>
        </w:tc>
        <w:tc>
          <w:tcPr>
            <w:tcW w:w="1134" w:type="dxa"/>
          </w:tcPr>
          <w:p w:rsidR="00ED381A" w:rsidRDefault="00B51E89" w:rsidP="00B51E8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ED381A" w:rsidRDefault="00B51E89" w:rsidP="00B51E8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ED381A" w:rsidRDefault="00B51E89" w:rsidP="00B51E8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134" w:type="dxa"/>
          </w:tcPr>
          <w:p w:rsidR="00ED381A" w:rsidRDefault="00B51E89" w:rsidP="00B51E8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134" w:type="dxa"/>
          </w:tcPr>
          <w:p w:rsidR="00ED381A" w:rsidRDefault="00ED381A" w:rsidP="00B51E8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51E89" w:rsidRPr="00F901E4" w:rsidTr="00B51E89">
        <w:tc>
          <w:tcPr>
            <w:tcW w:w="1843" w:type="dxa"/>
          </w:tcPr>
          <w:p w:rsidR="00B51E89" w:rsidRDefault="00B51E89" w:rsidP="00B51E8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กลยุทธ์ที่ ๕</w:t>
            </w:r>
          </w:p>
          <w:p w:rsidR="00B51E89" w:rsidRDefault="00A07BBA" w:rsidP="00B51E8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๒๓.</w:t>
            </w:r>
            <w:r w:rsidR="00B51E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โครงการธรรมะพัฒนาจิตใจคณะผู้บริหาร สมาชิกสภา </w:t>
            </w:r>
            <w:proofErr w:type="spellStart"/>
            <w:r w:rsidR="00B51E89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 w:rsidR="00B51E89">
              <w:rPr>
                <w:rFonts w:ascii="TH SarabunPSK" w:hAnsi="TH SarabunPSK" w:cs="TH SarabunPSK" w:hint="cs"/>
                <w:sz w:val="32"/>
                <w:szCs w:val="32"/>
                <w:cs/>
              </w:rPr>
              <w:t>.และพนักงาน กิจกรรมสวดมนต์ไหว้พระ รับศีล ฟังธรรม ถวายภัตตาหาร</w:t>
            </w:r>
          </w:p>
        </w:tc>
        <w:tc>
          <w:tcPr>
            <w:tcW w:w="2127" w:type="dxa"/>
          </w:tcPr>
          <w:p w:rsidR="00B51E89" w:rsidRDefault="00B51E89" w:rsidP="00B51E8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พัฒนาจิตใจบุคลากรสมารถนำหลักคุณธรรมจริยธรรมไปพัฒนาคุณภาพชีวิตประจำวันและประยุกต์ใช้ในชีวิตประจำวันได้</w:t>
            </w:r>
          </w:p>
        </w:tc>
        <w:tc>
          <w:tcPr>
            <w:tcW w:w="1417" w:type="dxa"/>
          </w:tcPr>
          <w:p w:rsidR="00B51E89" w:rsidRDefault="00B51E89" w:rsidP="00B51E8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.บ้านแพ้ว</w:t>
            </w:r>
          </w:p>
        </w:tc>
        <w:tc>
          <w:tcPr>
            <w:tcW w:w="1559" w:type="dxa"/>
          </w:tcPr>
          <w:p w:rsidR="00B51E89" w:rsidRDefault="00B51E89" w:rsidP="00B51E8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</w:tcPr>
          <w:p w:rsidR="00B51E89" w:rsidRDefault="00B51E89" w:rsidP="00B51E8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บุคลากรมีคุณธรรมจริยธรรมเพิ่มขึ้น</w:t>
            </w:r>
          </w:p>
        </w:tc>
        <w:tc>
          <w:tcPr>
            <w:tcW w:w="1276" w:type="dxa"/>
          </w:tcPr>
          <w:p w:rsidR="00B51E89" w:rsidRDefault="00B51E89" w:rsidP="00B51E8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B51E89" w:rsidRDefault="00B51E89" w:rsidP="00B51E8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B51E89" w:rsidRDefault="00B51E89" w:rsidP="00B51E8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276" w:type="dxa"/>
          </w:tcPr>
          <w:p w:rsidR="00B51E89" w:rsidRDefault="00B51E89" w:rsidP="00B51E8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B51E89" w:rsidRDefault="00B51E89" w:rsidP="00B51E8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B51E89" w:rsidRDefault="00B51E89" w:rsidP="00B51E8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AF7B53" w:rsidRDefault="00AF7B53"/>
    <w:p w:rsidR="00A07BBA" w:rsidRDefault="00A07BBA"/>
    <w:p w:rsidR="00A07BBA" w:rsidRDefault="00A07BBA"/>
    <w:tbl>
      <w:tblPr>
        <w:tblStyle w:val="a3"/>
        <w:tblW w:w="16019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2127"/>
        <w:gridCol w:w="2127"/>
        <w:gridCol w:w="1417"/>
        <w:gridCol w:w="1559"/>
        <w:gridCol w:w="1701"/>
        <w:gridCol w:w="1276"/>
        <w:gridCol w:w="1134"/>
        <w:gridCol w:w="1134"/>
        <w:gridCol w:w="1276"/>
        <w:gridCol w:w="1134"/>
        <w:gridCol w:w="1134"/>
      </w:tblGrid>
      <w:tr w:rsidR="00B51E89" w:rsidRPr="00F901E4" w:rsidTr="00B71B7B">
        <w:tc>
          <w:tcPr>
            <w:tcW w:w="2127" w:type="dxa"/>
            <w:vMerge w:val="restart"/>
          </w:tcPr>
          <w:p w:rsidR="00B51E89" w:rsidRDefault="00B51E89" w:rsidP="00B51E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2127" w:type="dxa"/>
            <w:vMerge w:val="restart"/>
          </w:tcPr>
          <w:p w:rsidR="00B51E89" w:rsidRDefault="00B51E89" w:rsidP="00B51E8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417" w:type="dxa"/>
            <w:vMerge w:val="restart"/>
          </w:tcPr>
          <w:p w:rsidR="00B51E89" w:rsidRDefault="00B51E89" w:rsidP="00B51E8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หน่วยงานที่รับผิดชอบ</w:t>
            </w:r>
          </w:p>
        </w:tc>
        <w:tc>
          <w:tcPr>
            <w:tcW w:w="3260" w:type="dxa"/>
            <w:gridSpan w:val="2"/>
          </w:tcPr>
          <w:p w:rsidR="00B51E89" w:rsidRDefault="00B51E89" w:rsidP="00B51E8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</w:tcPr>
          <w:p w:rsidR="00B51E89" w:rsidRDefault="00B51E89" w:rsidP="00B51E8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678" w:type="dxa"/>
            <w:gridSpan w:val="4"/>
          </w:tcPr>
          <w:p w:rsidR="00B51E89" w:rsidRDefault="00B51E89" w:rsidP="00B51E8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ปีงบประมาณ ๒๕๖๓</w:t>
            </w:r>
          </w:p>
        </w:tc>
        <w:tc>
          <w:tcPr>
            <w:tcW w:w="1134" w:type="dxa"/>
            <w:vMerge w:val="restart"/>
          </w:tcPr>
          <w:p w:rsidR="00B51E89" w:rsidRDefault="00B51E89" w:rsidP="00B51E8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หมายเหตุ</w:t>
            </w:r>
          </w:p>
        </w:tc>
      </w:tr>
      <w:tr w:rsidR="00B51E89" w:rsidRPr="00F901E4" w:rsidTr="00B71B7B">
        <w:tc>
          <w:tcPr>
            <w:tcW w:w="2127" w:type="dxa"/>
            <w:vMerge/>
          </w:tcPr>
          <w:p w:rsidR="00B51E89" w:rsidRDefault="00B51E89" w:rsidP="00B51E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7" w:type="dxa"/>
            <w:vMerge/>
          </w:tcPr>
          <w:p w:rsidR="00B51E89" w:rsidRDefault="00B51E89" w:rsidP="00B51E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B51E89" w:rsidRDefault="00B51E89" w:rsidP="00B51E8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B51E89" w:rsidRDefault="00B51E89" w:rsidP="00B51E8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ผลลัพธ์เชิงปริมาณ</w:t>
            </w:r>
          </w:p>
        </w:tc>
        <w:tc>
          <w:tcPr>
            <w:tcW w:w="1701" w:type="dxa"/>
          </w:tcPr>
          <w:p w:rsidR="00B51E89" w:rsidRDefault="00B51E89" w:rsidP="00B51E8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</w:tcPr>
          <w:p w:rsidR="00B51E89" w:rsidRDefault="00B51E89" w:rsidP="00B51E8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B51E89" w:rsidRPr="009955FD" w:rsidRDefault="00B51E89" w:rsidP="00B51E89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955FD">
              <w:rPr>
                <w:rFonts w:ascii="TH SarabunPSK" w:hAnsi="TH SarabunPSK" w:cs="TH SarabunPSK" w:hint="cs"/>
                <w:sz w:val="24"/>
                <w:szCs w:val="24"/>
                <w:cs/>
              </w:rPr>
              <w:t>ไตรมาส ๑</w:t>
            </w:r>
          </w:p>
          <w:p w:rsidR="00B51E89" w:rsidRPr="009955FD" w:rsidRDefault="00B51E89" w:rsidP="00B51E89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955FD">
              <w:rPr>
                <w:rFonts w:ascii="TH SarabunPSK" w:hAnsi="TH SarabunPSK" w:cs="TH SarabunPSK" w:hint="cs"/>
                <w:sz w:val="24"/>
                <w:szCs w:val="24"/>
                <w:cs/>
              </w:rPr>
              <w:t>(ต.ค.-ธ.ค.๖๒)</w:t>
            </w:r>
          </w:p>
        </w:tc>
        <w:tc>
          <w:tcPr>
            <w:tcW w:w="1134" w:type="dxa"/>
          </w:tcPr>
          <w:p w:rsidR="00B51E89" w:rsidRPr="009955FD" w:rsidRDefault="00B51E89" w:rsidP="00B51E89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955FD">
              <w:rPr>
                <w:rFonts w:ascii="TH SarabunPSK" w:hAnsi="TH SarabunPSK" w:cs="TH SarabunPSK" w:hint="cs"/>
                <w:sz w:val="24"/>
                <w:szCs w:val="24"/>
                <w:cs/>
              </w:rPr>
              <w:t>ไตรมาส ๑</w:t>
            </w:r>
          </w:p>
          <w:p w:rsidR="00B51E89" w:rsidRPr="009955FD" w:rsidRDefault="00B51E89" w:rsidP="00B51E89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(ม.ค.-มี.ค.๖๓</w:t>
            </w:r>
            <w:r w:rsidRPr="009955FD">
              <w:rPr>
                <w:rFonts w:ascii="TH SarabunPSK" w:hAnsi="TH SarabunPSK" w:cs="TH SarabunPSK" w:hint="cs"/>
                <w:sz w:val="24"/>
                <w:szCs w:val="24"/>
                <w:cs/>
              </w:rPr>
              <w:t>)</w:t>
            </w:r>
          </w:p>
        </w:tc>
        <w:tc>
          <w:tcPr>
            <w:tcW w:w="1276" w:type="dxa"/>
          </w:tcPr>
          <w:p w:rsidR="00B51E89" w:rsidRPr="009955FD" w:rsidRDefault="00B51E89" w:rsidP="00B51E89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955FD">
              <w:rPr>
                <w:rFonts w:ascii="TH SarabunPSK" w:hAnsi="TH SarabunPSK" w:cs="TH SarabunPSK" w:hint="cs"/>
                <w:sz w:val="24"/>
                <w:szCs w:val="24"/>
                <w:cs/>
              </w:rPr>
              <w:t>ไตรมาส ๑</w:t>
            </w:r>
          </w:p>
          <w:p w:rsidR="00B51E89" w:rsidRPr="009955FD" w:rsidRDefault="00B51E89" w:rsidP="00B51E89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(เม.ย.-มิ.ย.๖๓</w:t>
            </w:r>
            <w:r w:rsidRPr="009955FD">
              <w:rPr>
                <w:rFonts w:ascii="TH SarabunPSK" w:hAnsi="TH SarabunPSK" w:cs="TH SarabunPSK" w:hint="cs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:rsidR="00B51E89" w:rsidRPr="009955FD" w:rsidRDefault="00B51E89" w:rsidP="00B51E89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955FD">
              <w:rPr>
                <w:rFonts w:ascii="TH SarabunPSK" w:hAnsi="TH SarabunPSK" w:cs="TH SarabunPSK" w:hint="cs"/>
                <w:sz w:val="24"/>
                <w:szCs w:val="24"/>
                <w:cs/>
              </w:rPr>
              <w:t>ไตรมาส ๑</w:t>
            </w:r>
          </w:p>
          <w:p w:rsidR="00B51E89" w:rsidRPr="009955FD" w:rsidRDefault="00B51E89" w:rsidP="00B51E89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(ก.ค.-ก.ย.๖๓</w:t>
            </w:r>
            <w:r w:rsidRPr="009955FD">
              <w:rPr>
                <w:rFonts w:ascii="TH SarabunPSK" w:hAnsi="TH SarabunPSK" w:cs="TH SarabunPSK" w:hint="cs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vMerge/>
          </w:tcPr>
          <w:p w:rsidR="00B51E89" w:rsidRDefault="00B51E89" w:rsidP="00B51E8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51E89" w:rsidRPr="00F901E4" w:rsidTr="00B71B7B">
        <w:tc>
          <w:tcPr>
            <w:tcW w:w="2127" w:type="dxa"/>
          </w:tcPr>
          <w:p w:rsidR="00B51E89" w:rsidRDefault="00B51E89" w:rsidP="00B51E8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กลยุทธ์ที่ ๕</w:t>
            </w:r>
          </w:p>
          <w:p w:rsidR="00B51E89" w:rsidRDefault="00A07BBA" w:rsidP="00B51E8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๒๔.</w:t>
            </w:r>
            <w:r w:rsidR="00B51E89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โครงการจัดกิจกรรมบำเพ็ญสาธารณะประโยชน์ในวันเฉลิมพระชนมพรรษาและวันสำคัญของชาติ</w:t>
            </w:r>
          </w:p>
        </w:tc>
        <w:tc>
          <w:tcPr>
            <w:tcW w:w="2127" w:type="dxa"/>
          </w:tcPr>
          <w:p w:rsidR="00B51E89" w:rsidRDefault="00B51E89" w:rsidP="00B51E8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เพื่อพัฒนาจิตใจบุคลากรมีจิตอาสาช่วยเหลือส่งคมชุมชน</w:t>
            </w:r>
          </w:p>
        </w:tc>
        <w:tc>
          <w:tcPr>
            <w:tcW w:w="1417" w:type="dxa"/>
          </w:tcPr>
          <w:p w:rsidR="00B51E89" w:rsidRDefault="00B51E89" w:rsidP="00B51E8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.บ้านแพ้ว</w:t>
            </w:r>
          </w:p>
        </w:tc>
        <w:tc>
          <w:tcPr>
            <w:tcW w:w="1559" w:type="dxa"/>
          </w:tcPr>
          <w:p w:rsidR="00B51E89" w:rsidRDefault="00B51E89" w:rsidP="00B51E8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</w:tcPr>
          <w:p w:rsidR="00B51E89" w:rsidRDefault="00B51E89" w:rsidP="00B51E8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บุคลากรมีจิตอาสาช่วยเหลือส่งคมชุมชนเพิ่มขึ้น</w:t>
            </w:r>
          </w:p>
        </w:tc>
        <w:tc>
          <w:tcPr>
            <w:tcW w:w="1276" w:type="dxa"/>
          </w:tcPr>
          <w:p w:rsidR="00B51E89" w:rsidRDefault="00B51E89" w:rsidP="00B51E8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B51E89" w:rsidRDefault="00B51E89" w:rsidP="00B51E8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134" w:type="dxa"/>
          </w:tcPr>
          <w:p w:rsidR="00B51E89" w:rsidRDefault="00B51E89" w:rsidP="00B51E8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276" w:type="dxa"/>
          </w:tcPr>
          <w:p w:rsidR="00B51E89" w:rsidRDefault="00B51E89" w:rsidP="00B51E8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134" w:type="dxa"/>
          </w:tcPr>
          <w:p w:rsidR="00B51E89" w:rsidRDefault="00B51E89" w:rsidP="00B51E8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134" w:type="dxa"/>
          </w:tcPr>
          <w:p w:rsidR="00B51E89" w:rsidRDefault="00B51E89" w:rsidP="00B51E8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AF7B53" w:rsidRDefault="00AF7B53"/>
    <w:p w:rsidR="00AF7B53" w:rsidRDefault="00AF7B53"/>
    <w:p w:rsidR="00AF7B53" w:rsidRDefault="00AF7B53"/>
    <w:p w:rsidR="002B2230" w:rsidRDefault="002B2230"/>
    <w:p w:rsidR="002B2230" w:rsidRDefault="002B2230"/>
    <w:p w:rsidR="002B2230" w:rsidRDefault="002B2230"/>
    <w:p w:rsidR="002B2230" w:rsidRDefault="002B2230"/>
    <w:p w:rsidR="004E7DA2" w:rsidRDefault="004E7DA2" w:rsidP="00C001B0">
      <w:pPr>
        <w:spacing w:after="0"/>
      </w:pPr>
    </w:p>
    <w:p w:rsidR="00C001B0" w:rsidRDefault="00C001B0" w:rsidP="00C001B0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3"/>
        <w:tblW w:w="15737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2269"/>
        <w:gridCol w:w="2519"/>
        <w:gridCol w:w="1276"/>
        <w:gridCol w:w="1592"/>
        <w:gridCol w:w="1950"/>
        <w:gridCol w:w="1134"/>
        <w:gridCol w:w="992"/>
        <w:gridCol w:w="992"/>
        <w:gridCol w:w="1027"/>
        <w:gridCol w:w="993"/>
        <w:gridCol w:w="993"/>
      </w:tblGrid>
      <w:tr w:rsidR="004E7DA2" w:rsidTr="00B71B7B">
        <w:tc>
          <w:tcPr>
            <w:tcW w:w="2269" w:type="dxa"/>
            <w:vMerge w:val="restart"/>
          </w:tcPr>
          <w:p w:rsidR="004E7DA2" w:rsidRDefault="004E7DA2" w:rsidP="004E7D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E7DA2" w:rsidRPr="009C7716" w:rsidRDefault="004E7DA2" w:rsidP="004E7DA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C7716">
              <w:rPr>
                <w:rFonts w:ascii="TH SarabunIT๙" w:hAnsi="TH SarabunIT๙" w:cs="TH SarabunIT๙"/>
                <w:sz w:val="28"/>
                <w:cs/>
              </w:rPr>
              <w:t>โครงการ/กิจกรรม</w:t>
            </w:r>
          </w:p>
        </w:tc>
        <w:tc>
          <w:tcPr>
            <w:tcW w:w="2519" w:type="dxa"/>
            <w:vMerge w:val="restart"/>
          </w:tcPr>
          <w:p w:rsidR="004E7DA2" w:rsidRPr="009C7716" w:rsidRDefault="004E7DA2" w:rsidP="004E7DA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C7716">
              <w:rPr>
                <w:rFonts w:ascii="TH SarabunIT๙" w:hAnsi="TH SarabunIT๙" w:cs="TH SarabunIT๙"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276" w:type="dxa"/>
            <w:vMerge w:val="restart"/>
          </w:tcPr>
          <w:p w:rsidR="004E7DA2" w:rsidRPr="009C7716" w:rsidRDefault="004E7DA2" w:rsidP="004E7DA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C7716">
              <w:rPr>
                <w:rFonts w:ascii="TH SarabunIT๙" w:hAnsi="TH SarabunIT๙" w:cs="TH SarabunIT๙"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3542" w:type="dxa"/>
            <w:gridSpan w:val="2"/>
          </w:tcPr>
          <w:p w:rsidR="004E7DA2" w:rsidRPr="009C7716" w:rsidRDefault="004E7DA2" w:rsidP="004E7DA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C7716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</w:tc>
        <w:tc>
          <w:tcPr>
            <w:tcW w:w="1134" w:type="dxa"/>
            <w:vMerge w:val="restart"/>
          </w:tcPr>
          <w:p w:rsidR="004E7DA2" w:rsidRPr="009C7716" w:rsidRDefault="004E7DA2" w:rsidP="004E7DA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C7716">
              <w:rPr>
                <w:rFonts w:ascii="TH SarabunIT๙" w:hAnsi="TH SarabunIT๙" w:cs="TH SarabunIT๙"/>
                <w:sz w:val="28"/>
                <w:cs/>
              </w:rPr>
              <w:t>งบประมาณ</w:t>
            </w:r>
          </w:p>
        </w:tc>
        <w:tc>
          <w:tcPr>
            <w:tcW w:w="4004" w:type="dxa"/>
            <w:gridSpan w:val="4"/>
          </w:tcPr>
          <w:p w:rsidR="004E7DA2" w:rsidRPr="009C7716" w:rsidRDefault="004E7DA2" w:rsidP="004E7DA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C7716">
              <w:rPr>
                <w:rFonts w:ascii="TH SarabunIT๙" w:hAnsi="TH SarabunIT๙" w:cs="TH SarabunIT๙"/>
                <w:sz w:val="28"/>
                <w:cs/>
              </w:rPr>
              <w:t>ปีงบประมาณ ๒๕๖๒</w:t>
            </w:r>
          </w:p>
        </w:tc>
        <w:tc>
          <w:tcPr>
            <w:tcW w:w="993" w:type="dxa"/>
            <w:vMerge w:val="restart"/>
          </w:tcPr>
          <w:p w:rsidR="004E7DA2" w:rsidRPr="009C7716" w:rsidRDefault="004E7DA2" w:rsidP="004E7DA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C7716">
              <w:rPr>
                <w:rFonts w:ascii="TH SarabunIT๙" w:hAnsi="TH SarabunIT๙" w:cs="TH SarabunIT๙"/>
                <w:sz w:val="28"/>
                <w:cs/>
              </w:rPr>
              <w:t>หมายเหตุ</w:t>
            </w:r>
          </w:p>
        </w:tc>
      </w:tr>
      <w:tr w:rsidR="004E7DA2" w:rsidTr="00B71B7B">
        <w:tc>
          <w:tcPr>
            <w:tcW w:w="2269" w:type="dxa"/>
            <w:vMerge/>
          </w:tcPr>
          <w:p w:rsidR="004E7DA2" w:rsidRPr="009C7716" w:rsidRDefault="004E7DA2" w:rsidP="004E7D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519" w:type="dxa"/>
            <w:vMerge/>
          </w:tcPr>
          <w:p w:rsidR="004E7DA2" w:rsidRPr="009C7716" w:rsidRDefault="004E7DA2" w:rsidP="004E7D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vMerge/>
          </w:tcPr>
          <w:p w:rsidR="004E7DA2" w:rsidRPr="009C7716" w:rsidRDefault="004E7DA2" w:rsidP="004E7D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92" w:type="dxa"/>
          </w:tcPr>
          <w:p w:rsidR="004E7DA2" w:rsidRPr="009C7716" w:rsidRDefault="004E7DA2" w:rsidP="004E7DA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C7716">
              <w:rPr>
                <w:rFonts w:ascii="TH SarabunIT๙" w:hAnsi="TH SarabunIT๙" w:cs="TH SarabunIT๙"/>
                <w:sz w:val="28"/>
                <w:cs/>
              </w:rPr>
              <w:t>ผลลัพธ์เชิงปริมาณ</w:t>
            </w:r>
          </w:p>
        </w:tc>
        <w:tc>
          <w:tcPr>
            <w:tcW w:w="1950" w:type="dxa"/>
          </w:tcPr>
          <w:p w:rsidR="004E7DA2" w:rsidRPr="009C7716" w:rsidRDefault="004E7DA2" w:rsidP="004E7DA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C7716">
              <w:rPr>
                <w:rFonts w:ascii="TH SarabunIT๙" w:hAnsi="TH SarabunIT๙" w:cs="TH SarabunIT๙"/>
                <w:sz w:val="28"/>
                <w:cs/>
              </w:rPr>
              <w:t>ผลลัพธ์เชิงคุณภาพ</w:t>
            </w:r>
          </w:p>
        </w:tc>
        <w:tc>
          <w:tcPr>
            <w:tcW w:w="1134" w:type="dxa"/>
            <w:vMerge/>
          </w:tcPr>
          <w:p w:rsidR="004E7DA2" w:rsidRPr="009C7716" w:rsidRDefault="004E7DA2" w:rsidP="004E7D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4E7DA2" w:rsidRPr="009C7716" w:rsidRDefault="004E7DA2" w:rsidP="004E7DA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C7716">
              <w:rPr>
                <w:rFonts w:ascii="TH SarabunIT๙" w:hAnsi="TH SarabunIT๙" w:cs="TH SarabunIT๙"/>
                <w:sz w:val="28"/>
                <w:cs/>
              </w:rPr>
              <w:t>ไตรมาส ๑</w:t>
            </w:r>
          </w:p>
          <w:p w:rsidR="004E7DA2" w:rsidRPr="009C7716" w:rsidRDefault="004E7DA2" w:rsidP="004E7DA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C7716">
              <w:rPr>
                <w:rFonts w:ascii="TH SarabunIT๙" w:hAnsi="TH SarabunIT๙" w:cs="TH SarabunIT๙"/>
                <w:sz w:val="28"/>
                <w:cs/>
              </w:rPr>
              <w:t>(ต.ค.-ธ.ค.๖๓)</w:t>
            </w:r>
          </w:p>
        </w:tc>
        <w:tc>
          <w:tcPr>
            <w:tcW w:w="992" w:type="dxa"/>
          </w:tcPr>
          <w:p w:rsidR="004E7DA2" w:rsidRPr="009C7716" w:rsidRDefault="004E7DA2" w:rsidP="004E7DA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ไตรมาส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  <w:p w:rsidR="004E7DA2" w:rsidRPr="009C7716" w:rsidRDefault="004E7DA2" w:rsidP="004E7DA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C7716">
              <w:rPr>
                <w:rFonts w:ascii="TH SarabunIT๙" w:hAnsi="TH SarabunIT๙" w:cs="TH SarabunIT๙"/>
                <w:sz w:val="28"/>
                <w:cs/>
              </w:rPr>
              <w:t>(ม.ค.-มี.ค.๖๓)</w:t>
            </w:r>
          </w:p>
        </w:tc>
        <w:tc>
          <w:tcPr>
            <w:tcW w:w="1027" w:type="dxa"/>
          </w:tcPr>
          <w:p w:rsidR="004E7DA2" w:rsidRPr="009C7716" w:rsidRDefault="004E7DA2" w:rsidP="004E7DA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C7716">
              <w:rPr>
                <w:rFonts w:ascii="TH SarabunIT๙" w:hAnsi="TH SarabunIT๙" w:cs="TH SarabunIT๙"/>
                <w:sz w:val="28"/>
                <w:cs/>
              </w:rPr>
              <w:t>ไตร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มาส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  <w:p w:rsidR="004E7DA2" w:rsidRPr="009C7716" w:rsidRDefault="004E7DA2" w:rsidP="004E7DA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C7716">
              <w:rPr>
                <w:rFonts w:ascii="TH SarabunIT๙" w:hAnsi="TH SarabunIT๙" w:cs="TH SarabunIT๙"/>
                <w:sz w:val="28"/>
                <w:cs/>
              </w:rPr>
              <w:t>(เม.ย.-มิ.ย.๖๓)</w:t>
            </w:r>
          </w:p>
        </w:tc>
        <w:tc>
          <w:tcPr>
            <w:tcW w:w="993" w:type="dxa"/>
          </w:tcPr>
          <w:p w:rsidR="004E7DA2" w:rsidRPr="009C7716" w:rsidRDefault="004E7DA2" w:rsidP="004E7DA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ไตรมาส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4</w:t>
            </w:r>
          </w:p>
          <w:p w:rsidR="004E7DA2" w:rsidRPr="009C7716" w:rsidRDefault="004E7DA2" w:rsidP="004E7DA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C7716">
              <w:rPr>
                <w:rFonts w:ascii="TH SarabunIT๙" w:hAnsi="TH SarabunIT๙" w:cs="TH SarabunIT๙"/>
                <w:sz w:val="28"/>
                <w:cs/>
              </w:rPr>
              <w:t>(ก.ค.-ก.ย.๖๓)</w:t>
            </w:r>
          </w:p>
        </w:tc>
        <w:tc>
          <w:tcPr>
            <w:tcW w:w="993" w:type="dxa"/>
            <w:vMerge/>
          </w:tcPr>
          <w:p w:rsidR="004E7DA2" w:rsidRPr="009C7716" w:rsidRDefault="004E7DA2" w:rsidP="004E7D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4E7DA2" w:rsidTr="00B71B7B">
        <w:tc>
          <w:tcPr>
            <w:tcW w:w="2269" w:type="dxa"/>
          </w:tcPr>
          <w:p w:rsidR="003B5552" w:rsidRDefault="003B5552" w:rsidP="004E7DA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กลยุทธ์ ๘</w:t>
            </w:r>
          </w:p>
          <w:p w:rsidR="003B5552" w:rsidRDefault="00A07BBA" w:rsidP="004E7DA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๒๕.</w:t>
            </w:r>
            <w:r w:rsidR="004E7DA2" w:rsidRPr="009C7716">
              <w:rPr>
                <w:rFonts w:ascii="TH SarabunIT๙" w:hAnsi="TH SarabunIT๙" w:cs="TH SarabunIT๙"/>
                <w:sz w:val="28"/>
                <w:cs/>
              </w:rPr>
              <w:t xml:space="preserve">โครงการจิตอาสาพระราชทาน 904 </w:t>
            </w:r>
            <w:proofErr w:type="spellStart"/>
            <w:r w:rsidR="004E7DA2" w:rsidRPr="009C7716">
              <w:rPr>
                <w:rFonts w:ascii="TH SarabunIT๙" w:hAnsi="TH SarabunIT๙" w:cs="TH SarabunIT๙"/>
                <w:sz w:val="28"/>
                <w:cs/>
              </w:rPr>
              <w:t>วปร</w:t>
            </w:r>
            <w:proofErr w:type="spellEnd"/>
            <w:r w:rsidR="004E7DA2" w:rsidRPr="009C7716">
              <w:rPr>
                <w:rFonts w:ascii="TH SarabunIT๙" w:hAnsi="TH SarabunIT๙" w:cs="TH SarabunIT๙"/>
                <w:sz w:val="28"/>
                <w:cs/>
              </w:rPr>
              <w:t xml:space="preserve">. ของ </w:t>
            </w:r>
            <w:proofErr w:type="spellStart"/>
            <w:r w:rsidR="004E7DA2" w:rsidRPr="009C7716">
              <w:rPr>
                <w:rFonts w:ascii="TH SarabunIT๙" w:hAnsi="TH SarabunIT๙" w:cs="TH SarabunIT๙"/>
                <w:sz w:val="28"/>
                <w:cs/>
              </w:rPr>
              <w:t>อบต</w:t>
            </w:r>
            <w:proofErr w:type="spellEnd"/>
            <w:r w:rsidR="004E7DA2" w:rsidRPr="009C7716"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  <w:p w:rsidR="004E7DA2" w:rsidRPr="009C7716" w:rsidRDefault="004E7DA2" w:rsidP="004E7DA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C7716">
              <w:rPr>
                <w:rFonts w:ascii="TH SarabunIT๙" w:hAnsi="TH SarabunIT๙" w:cs="TH SarabunIT๙"/>
                <w:sz w:val="28"/>
                <w:cs/>
              </w:rPr>
              <w:t>หลักสาม</w:t>
            </w:r>
          </w:p>
          <w:p w:rsidR="004E7DA2" w:rsidRDefault="004E7DA2" w:rsidP="004E7DA2">
            <w:pPr>
              <w:rPr>
                <w:rFonts w:ascii="TH SarabunIT๙" w:hAnsi="TH SarabunIT๙" w:cs="TH SarabunIT๙"/>
                <w:sz w:val="28"/>
              </w:rPr>
            </w:pPr>
          </w:p>
          <w:p w:rsidR="004E7DA2" w:rsidRDefault="004E7DA2" w:rsidP="004E7DA2">
            <w:pPr>
              <w:rPr>
                <w:rFonts w:ascii="TH SarabunIT๙" w:hAnsi="TH SarabunIT๙" w:cs="TH SarabunIT๙"/>
                <w:sz w:val="28"/>
              </w:rPr>
            </w:pPr>
          </w:p>
          <w:p w:rsidR="004E7DA2" w:rsidRPr="009C7716" w:rsidRDefault="004E7DA2" w:rsidP="004E7DA2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519" w:type="dxa"/>
          </w:tcPr>
          <w:p w:rsidR="004E7DA2" w:rsidRDefault="004E7DA2" w:rsidP="004E7DA2">
            <w:pPr>
              <w:rPr>
                <w:rFonts w:ascii="TH SarabunIT๙" w:hAnsi="TH SarabunIT๙" w:cs="TH SarabunIT๙"/>
                <w:sz w:val="28"/>
              </w:rPr>
            </w:pPr>
            <w:r w:rsidRPr="009C7716">
              <w:rPr>
                <w:rFonts w:ascii="TH SarabunIT๙" w:hAnsi="TH SarabunIT๙" w:cs="TH SarabunIT๙"/>
                <w:sz w:val="28"/>
                <w:cs/>
              </w:rPr>
              <w:t>เพื่อเป็น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ค่า </w:t>
            </w:r>
            <w:r w:rsidRPr="009C7716">
              <w:rPr>
                <w:rFonts w:ascii="TH SarabunIT๙" w:hAnsi="TH SarabunIT๙" w:cs="TH SarabunIT๙"/>
                <w:sz w:val="28"/>
                <w:cs/>
              </w:rPr>
              <w:t>ใช้จ่ายตาม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โ</w:t>
            </w:r>
            <w:r w:rsidRPr="009C7716">
              <w:rPr>
                <w:rFonts w:ascii="TH SarabunIT๙" w:hAnsi="TH SarabunIT๙" w:cs="TH SarabunIT๙"/>
                <w:sz w:val="28"/>
                <w:cs/>
              </w:rPr>
              <w:t>ครงการจิต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อ</w:t>
            </w:r>
            <w:r w:rsidRPr="009C7716">
              <w:rPr>
                <w:rFonts w:ascii="TH SarabunIT๙" w:hAnsi="TH SarabunIT๙" w:cs="TH SarabunIT๙"/>
                <w:sz w:val="28"/>
                <w:cs/>
              </w:rPr>
              <w:t xml:space="preserve">าสาพระราชทาน 904 </w:t>
            </w:r>
            <w:proofErr w:type="spellStart"/>
            <w:r w:rsidRPr="009C7716">
              <w:rPr>
                <w:rFonts w:ascii="TH SarabunIT๙" w:hAnsi="TH SarabunIT๙" w:cs="TH SarabunIT๙"/>
                <w:sz w:val="28"/>
                <w:cs/>
              </w:rPr>
              <w:t>วปร</w:t>
            </w:r>
            <w:proofErr w:type="spellEnd"/>
            <w:r w:rsidRPr="009C7716">
              <w:rPr>
                <w:rFonts w:ascii="TH SarabunIT๙" w:hAnsi="TH SarabunIT๙" w:cs="TH SarabunIT๙"/>
                <w:sz w:val="28"/>
                <w:cs/>
              </w:rPr>
              <w:t xml:space="preserve">. ของ </w:t>
            </w:r>
            <w:proofErr w:type="spellStart"/>
            <w:r w:rsidRPr="009C7716">
              <w:rPr>
                <w:rFonts w:ascii="TH SarabunIT๙" w:hAnsi="TH SarabunIT๙" w:cs="TH SarabunIT๙"/>
                <w:sz w:val="28"/>
                <w:cs/>
              </w:rPr>
              <w:t>อบต</w:t>
            </w:r>
            <w:proofErr w:type="spellEnd"/>
            <w:r w:rsidRPr="009C7716">
              <w:rPr>
                <w:rFonts w:ascii="TH SarabunIT๙" w:hAnsi="TH SarabunIT๙" w:cs="TH SarabunIT๙"/>
                <w:sz w:val="28"/>
                <w:cs/>
              </w:rPr>
              <w:t>.หลักสาม</w:t>
            </w:r>
          </w:p>
          <w:p w:rsidR="004E7DA2" w:rsidRPr="009C7716" w:rsidRDefault="004E7DA2" w:rsidP="004E7DA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เพื่อเสริมสร้างความสัมพันธ์อันดีให้กับบุคลากรภายในองค์กร</w:t>
            </w:r>
          </w:p>
        </w:tc>
        <w:tc>
          <w:tcPr>
            <w:tcW w:w="1276" w:type="dxa"/>
          </w:tcPr>
          <w:p w:rsidR="004E7DA2" w:rsidRDefault="004E7DA2" w:rsidP="003B5552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.หลักสาม</w:t>
            </w:r>
          </w:p>
          <w:p w:rsidR="004E7DA2" w:rsidRDefault="004E7DA2" w:rsidP="004E7D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E7DA2" w:rsidRDefault="004E7DA2" w:rsidP="004E7D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E7DA2" w:rsidRDefault="004E7DA2" w:rsidP="004E7D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E7DA2" w:rsidRPr="009C7716" w:rsidRDefault="004E7DA2" w:rsidP="004E7DA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92" w:type="dxa"/>
          </w:tcPr>
          <w:p w:rsidR="004E7DA2" w:rsidRDefault="004E7DA2" w:rsidP="004E7DA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ร้อยละของประชาชนที่ได้มีส่วนร่วมในการเข้าร่วมโครงการ</w:t>
            </w:r>
          </w:p>
          <w:p w:rsidR="004E7DA2" w:rsidRDefault="004E7DA2" w:rsidP="004E7DA2">
            <w:pPr>
              <w:rPr>
                <w:rFonts w:ascii="TH SarabunIT๙" w:hAnsi="TH SarabunIT๙" w:cs="TH SarabunIT๙"/>
                <w:sz w:val="28"/>
              </w:rPr>
            </w:pPr>
          </w:p>
          <w:p w:rsidR="004E7DA2" w:rsidRDefault="004E7DA2" w:rsidP="004E7DA2">
            <w:pPr>
              <w:rPr>
                <w:rFonts w:ascii="TH SarabunIT๙" w:hAnsi="TH SarabunIT๙" w:cs="TH SarabunIT๙"/>
                <w:sz w:val="28"/>
              </w:rPr>
            </w:pPr>
          </w:p>
          <w:p w:rsidR="004E7DA2" w:rsidRPr="009C7716" w:rsidRDefault="004E7DA2" w:rsidP="004E7DA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50" w:type="dxa"/>
          </w:tcPr>
          <w:p w:rsidR="004E7DA2" w:rsidRDefault="004E7DA2" w:rsidP="004E7DA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สร้างเสริมความสามัคคีและมีจิตใจเสียสละในการทำประโยชน์เพื่อส่วนรวม</w:t>
            </w:r>
          </w:p>
          <w:p w:rsidR="004E7DA2" w:rsidRPr="009C7716" w:rsidRDefault="004E7DA2" w:rsidP="004E7DA2">
            <w:pPr>
              <w:rPr>
                <w:rFonts w:ascii="TH SarabunIT๙" w:hAnsi="TH SarabunIT๙" w:cs="TH SarabunIT๙"/>
                <w:sz w:val="28"/>
              </w:rPr>
            </w:pPr>
            <w:r w:rsidRPr="00607D91">
              <w:rPr>
                <w:rFonts w:ascii="TH SarabunIT๙" w:hAnsi="TH SarabunIT๙" w:cs="TH SarabunIT๙"/>
                <w:sz w:val="28"/>
                <w:cs/>
              </w:rPr>
              <w:t xml:space="preserve">ผู้บริหาร สมาชิกสภา </w:t>
            </w:r>
            <w:proofErr w:type="spellStart"/>
            <w:r w:rsidRPr="00607D91">
              <w:rPr>
                <w:rFonts w:ascii="TH SarabunIT๙" w:hAnsi="TH SarabunIT๙" w:cs="TH SarabunIT๙"/>
                <w:sz w:val="28"/>
                <w:cs/>
              </w:rPr>
              <w:t>อบต</w:t>
            </w:r>
            <w:proofErr w:type="spellEnd"/>
            <w:r w:rsidRPr="00607D91">
              <w:rPr>
                <w:rFonts w:ascii="TH SarabunIT๙" w:hAnsi="TH SarabunIT๙" w:cs="TH SarabunIT๙"/>
                <w:sz w:val="28"/>
                <w:cs/>
              </w:rPr>
              <w:t xml:space="preserve">. พนักงานส่วนตำบล และพนักงานจ้างของ </w:t>
            </w:r>
            <w:proofErr w:type="spellStart"/>
            <w:r w:rsidRPr="00607D91">
              <w:rPr>
                <w:rFonts w:ascii="TH SarabunIT๙" w:hAnsi="TH SarabunIT๙" w:cs="TH SarabunIT๙"/>
                <w:sz w:val="28"/>
                <w:cs/>
              </w:rPr>
              <w:t>อบต</w:t>
            </w:r>
            <w:proofErr w:type="spellEnd"/>
            <w:r w:rsidRPr="00607D91">
              <w:rPr>
                <w:rFonts w:ascii="TH SarabunIT๙" w:hAnsi="TH SarabunIT๙" w:cs="TH SarabunIT๙"/>
                <w:sz w:val="28"/>
                <w:cs/>
              </w:rPr>
              <w:t>. มีความสามัคคีกลมเกลียว เป็นอันหนึ่งอันเดียวกัน</w:t>
            </w:r>
          </w:p>
        </w:tc>
        <w:tc>
          <w:tcPr>
            <w:tcW w:w="1134" w:type="dxa"/>
          </w:tcPr>
          <w:p w:rsidR="004E7DA2" w:rsidRDefault="004E7DA2" w:rsidP="003B555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</w:t>
            </w:r>
            <w:r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000</w:t>
            </w:r>
          </w:p>
          <w:p w:rsidR="004E7DA2" w:rsidRDefault="004E7DA2" w:rsidP="004E7D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E7DA2" w:rsidRDefault="004E7DA2" w:rsidP="004E7D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E7DA2" w:rsidRDefault="004E7DA2" w:rsidP="004E7D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E7DA2" w:rsidRDefault="004E7DA2" w:rsidP="004E7D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E7DA2" w:rsidRPr="009C7716" w:rsidRDefault="004E7DA2" w:rsidP="004E7D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4E7DA2" w:rsidRPr="001875DD" w:rsidRDefault="004E7DA2" w:rsidP="003B55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875DD">
              <w:rPr>
                <w:rFonts w:ascii="TH SarabunIT๙" w:hAnsi="TH SarabunIT๙" w:cs="TH SarabunIT๙"/>
                <w:sz w:val="32"/>
                <w:szCs w:val="32"/>
                <w:cs/>
              </w:rPr>
              <w:t>√</w:t>
            </w:r>
          </w:p>
          <w:p w:rsidR="004E7DA2" w:rsidRPr="001875DD" w:rsidRDefault="004E7DA2" w:rsidP="003B55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7DA2" w:rsidRPr="001875DD" w:rsidRDefault="004E7DA2" w:rsidP="003B55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7DA2" w:rsidRPr="001875DD" w:rsidRDefault="004E7DA2" w:rsidP="003B55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7DA2" w:rsidRPr="001875DD" w:rsidRDefault="004E7DA2" w:rsidP="003B55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7DA2" w:rsidRPr="001875DD" w:rsidRDefault="004E7DA2" w:rsidP="003B55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7DA2" w:rsidRPr="001875DD" w:rsidRDefault="004E7DA2" w:rsidP="003B55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7DA2" w:rsidRPr="001875DD" w:rsidRDefault="004E7DA2" w:rsidP="003B55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7DA2" w:rsidRPr="001875DD" w:rsidRDefault="004E7DA2" w:rsidP="003B55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7DA2" w:rsidRPr="001875DD" w:rsidRDefault="004E7DA2" w:rsidP="003B55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7DA2" w:rsidRPr="001875DD" w:rsidRDefault="004E7DA2" w:rsidP="003B55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4E7DA2" w:rsidRPr="001875DD" w:rsidRDefault="004E7DA2" w:rsidP="003B55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875DD">
              <w:rPr>
                <w:rFonts w:ascii="TH SarabunIT๙" w:hAnsi="TH SarabunIT๙" w:cs="TH SarabunIT๙"/>
                <w:sz w:val="32"/>
                <w:szCs w:val="32"/>
                <w:cs/>
              </w:rPr>
              <w:t>√</w:t>
            </w:r>
          </w:p>
          <w:p w:rsidR="004E7DA2" w:rsidRPr="001875DD" w:rsidRDefault="004E7DA2" w:rsidP="003B55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7DA2" w:rsidRPr="001875DD" w:rsidRDefault="004E7DA2" w:rsidP="003B55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7DA2" w:rsidRPr="001875DD" w:rsidRDefault="004E7DA2" w:rsidP="003B55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7DA2" w:rsidRPr="001875DD" w:rsidRDefault="004E7DA2" w:rsidP="003B55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7DA2" w:rsidRPr="001875DD" w:rsidRDefault="004E7DA2" w:rsidP="003B55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7DA2" w:rsidRPr="001875DD" w:rsidRDefault="004E7DA2" w:rsidP="003B55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7DA2" w:rsidRPr="001875DD" w:rsidRDefault="004E7DA2" w:rsidP="003B55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7DA2" w:rsidRPr="001875DD" w:rsidRDefault="004E7DA2" w:rsidP="003B55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27" w:type="dxa"/>
          </w:tcPr>
          <w:p w:rsidR="004E7DA2" w:rsidRPr="001875DD" w:rsidRDefault="004E7DA2" w:rsidP="003B55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875DD">
              <w:rPr>
                <w:rFonts w:ascii="TH SarabunIT๙" w:hAnsi="TH SarabunIT๙" w:cs="TH SarabunIT๙"/>
                <w:sz w:val="32"/>
                <w:szCs w:val="32"/>
                <w:cs/>
              </w:rPr>
              <w:t>√</w:t>
            </w:r>
          </w:p>
          <w:p w:rsidR="004E7DA2" w:rsidRPr="001875DD" w:rsidRDefault="004E7DA2" w:rsidP="003B55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7DA2" w:rsidRPr="001875DD" w:rsidRDefault="004E7DA2" w:rsidP="003B55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7DA2" w:rsidRPr="001875DD" w:rsidRDefault="004E7DA2" w:rsidP="003B55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7DA2" w:rsidRPr="001875DD" w:rsidRDefault="004E7DA2" w:rsidP="003B55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7DA2" w:rsidRPr="001875DD" w:rsidRDefault="004E7DA2" w:rsidP="003B55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</w:tcPr>
          <w:p w:rsidR="004E7DA2" w:rsidRPr="001875DD" w:rsidRDefault="004E7DA2" w:rsidP="003B55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875DD">
              <w:rPr>
                <w:rFonts w:ascii="TH SarabunIT๙" w:hAnsi="TH SarabunIT๙" w:cs="TH SarabunIT๙"/>
                <w:sz w:val="32"/>
                <w:szCs w:val="32"/>
                <w:cs/>
              </w:rPr>
              <w:t>√</w:t>
            </w:r>
          </w:p>
          <w:p w:rsidR="004E7DA2" w:rsidRPr="001875DD" w:rsidRDefault="004E7DA2" w:rsidP="003B55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7DA2" w:rsidRPr="001875DD" w:rsidRDefault="004E7DA2" w:rsidP="003B55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7DA2" w:rsidRPr="001875DD" w:rsidRDefault="004E7DA2" w:rsidP="003B55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7DA2" w:rsidRPr="001875DD" w:rsidRDefault="004E7DA2" w:rsidP="003B55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7DA2" w:rsidRPr="001875DD" w:rsidRDefault="004E7DA2" w:rsidP="003B55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</w:tcPr>
          <w:p w:rsidR="004E7DA2" w:rsidRPr="009C7716" w:rsidRDefault="004E7DA2" w:rsidP="004E7D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3B5552" w:rsidTr="00B71B7B">
        <w:tc>
          <w:tcPr>
            <w:tcW w:w="2269" w:type="dxa"/>
          </w:tcPr>
          <w:p w:rsidR="003B5552" w:rsidRPr="009C7716" w:rsidRDefault="00A07BBA" w:rsidP="003B555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๒๖.</w:t>
            </w:r>
            <w:r w:rsidR="003B5552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  <w:r w:rsidR="003B5552">
              <w:rPr>
                <w:rFonts w:ascii="TH SarabunIT๙" w:hAnsi="TH SarabunIT๙" w:cs="TH SarabunIT๙" w:hint="cs"/>
                <w:sz w:val="28"/>
                <w:cs/>
              </w:rPr>
              <w:t>สานสัมพันธ์อันดีในองค์กร</w:t>
            </w:r>
          </w:p>
        </w:tc>
        <w:tc>
          <w:tcPr>
            <w:tcW w:w="2519" w:type="dxa"/>
          </w:tcPr>
          <w:p w:rsidR="003B5552" w:rsidRDefault="003B5552" w:rsidP="003B5552">
            <w:pPr>
              <w:rPr>
                <w:rFonts w:ascii="TH SarabunIT๙" w:hAnsi="TH SarabunIT๙" w:cs="TH SarabunIT๙"/>
                <w:sz w:val="28"/>
              </w:rPr>
            </w:pPr>
            <w:r w:rsidRPr="009C7716">
              <w:rPr>
                <w:rFonts w:ascii="TH SarabunIT๙" w:hAnsi="TH SarabunIT๙" w:cs="TH SarabunIT๙"/>
                <w:sz w:val="28"/>
                <w:cs/>
              </w:rPr>
              <w:t>เพื่อเป็น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ค่า </w:t>
            </w:r>
            <w:r w:rsidRPr="009C7716">
              <w:rPr>
                <w:rFonts w:ascii="TH SarabunIT๙" w:hAnsi="TH SarabunIT๙" w:cs="TH SarabunIT๙"/>
                <w:sz w:val="28"/>
                <w:cs/>
              </w:rPr>
              <w:t>ใช้จ่ายตาม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โ</w:t>
            </w:r>
            <w:r w:rsidRPr="009C7716">
              <w:rPr>
                <w:rFonts w:ascii="TH SarabunIT๙" w:hAnsi="TH SarabunIT๙" w:cs="TH SarabunIT๙"/>
                <w:sz w:val="28"/>
                <w:cs/>
              </w:rPr>
              <w:t>ครงการจิต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อ</w:t>
            </w:r>
            <w:r w:rsidRPr="009C7716">
              <w:rPr>
                <w:rFonts w:ascii="TH SarabunIT๙" w:hAnsi="TH SarabunIT๙" w:cs="TH SarabunIT๙"/>
                <w:sz w:val="28"/>
                <w:cs/>
              </w:rPr>
              <w:t xml:space="preserve">าสาพระราชทาน 904 </w:t>
            </w:r>
            <w:proofErr w:type="spellStart"/>
            <w:r w:rsidRPr="009C7716">
              <w:rPr>
                <w:rFonts w:ascii="TH SarabunIT๙" w:hAnsi="TH SarabunIT๙" w:cs="TH SarabunIT๙"/>
                <w:sz w:val="28"/>
                <w:cs/>
              </w:rPr>
              <w:t>วปร</w:t>
            </w:r>
            <w:proofErr w:type="spellEnd"/>
            <w:r w:rsidRPr="009C7716">
              <w:rPr>
                <w:rFonts w:ascii="TH SarabunIT๙" w:hAnsi="TH SarabunIT๙" w:cs="TH SarabunIT๙"/>
                <w:sz w:val="28"/>
                <w:cs/>
              </w:rPr>
              <w:t xml:space="preserve">. ของ </w:t>
            </w:r>
            <w:proofErr w:type="spellStart"/>
            <w:r w:rsidRPr="009C7716">
              <w:rPr>
                <w:rFonts w:ascii="TH SarabunIT๙" w:hAnsi="TH SarabunIT๙" w:cs="TH SarabunIT๙"/>
                <w:sz w:val="28"/>
                <w:cs/>
              </w:rPr>
              <w:t>อบต</w:t>
            </w:r>
            <w:proofErr w:type="spellEnd"/>
            <w:r w:rsidRPr="009C7716">
              <w:rPr>
                <w:rFonts w:ascii="TH SarabunIT๙" w:hAnsi="TH SarabunIT๙" w:cs="TH SarabunIT๙"/>
                <w:sz w:val="28"/>
                <w:cs/>
              </w:rPr>
              <w:t>.หลักสาม</w:t>
            </w:r>
          </w:p>
          <w:p w:rsidR="003B5552" w:rsidRDefault="003B5552" w:rsidP="003B555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เพื่อเสริมสร้างความสัมพันธ์อันดีให้กับบุคลากรภายในองค์กร</w:t>
            </w:r>
          </w:p>
        </w:tc>
        <w:tc>
          <w:tcPr>
            <w:tcW w:w="1276" w:type="dxa"/>
          </w:tcPr>
          <w:p w:rsidR="003B5552" w:rsidRDefault="003B5552" w:rsidP="003B555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.หลักสาม</w:t>
            </w:r>
          </w:p>
          <w:p w:rsidR="003B5552" w:rsidRDefault="003B5552" w:rsidP="004E7D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92" w:type="dxa"/>
          </w:tcPr>
          <w:p w:rsidR="003B5552" w:rsidRDefault="003B5552" w:rsidP="004E7DA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ร้อยละของผู้บริหาร สมาชิกสภา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. พนักงานส่วนตำบล และพนักงานจ้างของ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 มีส่วนร่วมในการดำเนินกิจกรรมสร้างความสัมพันธ์ที่ดีร่วมกัน</w:t>
            </w:r>
          </w:p>
        </w:tc>
        <w:tc>
          <w:tcPr>
            <w:tcW w:w="1950" w:type="dxa"/>
          </w:tcPr>
          <w:p w:rsidR="003B5552" w:rsidRDefault="003B5552" w:rsidP="003B555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สร้างเสริมความสามัคคีและมีจิตใจเสียสละในการทำประโยชน์เพื่อส่วนรวม</w:t>
            </w:r>
          </w:p>
          <w:p w:rsidR="003B5552" w:rsidRDefault="003B5552" w:rsidP="003B5552">
            <w:pPr>
              <w:rPr>
                <w:rFonts w:ascii="TH SarabunIT๙" w:hAnsi="TH SarabunIT๙" w:cs="TH SarabunIT๙"/>
                <w:sz w:val="28"/>
              </w:rPr>
            </w:pPr>
            <w:r w:rsidRPr="00607D91">
              <w:rPr>
                <w:rFonts w:ascii="TH SarabunIT๙" w:hAnsi="TH SarabunIT๙" w:cs="TH SarabunIT๙"/>
                <w:sz w:val="28"/>
                <w:cs/>
              </w:rPr>
              <w:t xml:space="preserve">ผู้บริหาร สมาชิกสภา </w:t>
            </w:r>
            <w:proofErr w:type="spellStart"/>
            <w:r w:rsidRPr="00607D91">
              <w:rPr>
                <w:rFonts w:ascii="TH SarabunIT๙" w:hAnsi="TH SarabunIT๙" w:cs="TH SarabunIT๙"/>
                <w:sz w:val="28"/>
                <w:cs/>
              </w:rPr>
              <w:t>อบต</w:t>
            </w:r>
            <w:proofErr w:type="spellEnd"/>
            <w:r w:rsidRPr="00607D91">
              <w:rPr>
                <w:rFonts w:ascii="TH SarabunIT๙" w:hAnsi="TH SarabunIT๙" w:cs="TH SarabunIT๙"/>
                <w:sz w:val="28"/>
                <w:cs/>
              </w:rPr>
              <w:t xml:space="preserve">. พนักงานส่วนตำบล และพนักงานจ้างของ </w:t>
            </w:r>
            <w:proofErr w:type="spellStart"/>
            <w:r w:rsidRPr="00607D91">
              <w:rPr>
                <w:rFonts w:ascii="TH SarabunIT๙" w:hAnsi="TH SarabunIT๙" w:cs="TH SarabunIT๙"/>
                <w:sz w:val="28"/>
                <w:cs/>
              </w:rPr>
              <w:t>อบต</w:t>
            </w:r>
            <w:proofErr w:type="spellEnd"/>
            <w:r w:rsidRPr="00607D91">
              <w:rPr>
                <w:rFonts w:ascii="TH SarabunIT๙" w:hAnsi="TH SarabunIT๙" w:cs="TH SarabunIT๙"/>
                <w:sz w:val="28"/>
                <w:cs/>
              </w:rPr>
              <w:t>. มีความสามัคคีกลมเกลียว เป็นอันหนึ่งอันเดียวกัน</w:t>
            </w:r>
          </w:p>
        </w:tc>
        <w:tc>
          <w:tcPr>
            <w:tcW w:w="1134" w:type="dxa"/>
          </w:tcPr>
          <w:p w:rsidR="003B5552" w:rsidRDefault="003B5552" w:rsidP="00924DBF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</w:t>
            </w:r>
            <w:r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000</w:t>
            </w:r>
          </w:p>
          <w:p w:rsidR="003B5552" w:rsidRDefault="003B5552" w:rsidP="00924DB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B5552" w:rsidRDefault="003B5552" w:rsidP="00924DB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B5552" w:rsidRDefault="003B5552" w:rsidP="00924DB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B5552" w:rsidRDefault="003B5552" w:rsidP="00924DB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B5552" w:rsidRPr="009C7716" w:rsidRDefault="003B5552" w:rsidP="00924DB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3B5552" w:rsidRPr="001875DD" w:rsidRDefault="003B5552" w:rsidP="00924D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875DD">
              <w:rPr>
                <w:rFonts w:ascii="TH SarabunIT๙" w:hAnsi="TH SarabunIT๙" w:cs="TH SarabunIT๙"/>
                <w:sz w:val="32"/>
                <w:szCs w:val="32"/>
                <w:cs/>
              </w:rPr>
              <w:t>√</w:t>
            </w:r>
          </w:p>
          <w:p w:rsidR="003B5552" w:rsidRPr="001875DD" w:rsidRDefault="003B5552" w:rsidP="00924D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B5552" w:rsidRPr="001875DD" w:rsidRDefault="003B5552" w:rsidP="00924D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B5552" w:rsidRPr="001875DD" w:rsidRDefault="003B5552" w:rsidP="00924D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B5552" w:rsidRPr="001875DD" w:rsidRDefault="003B5552" w:rsidP="00924D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B5552" w:rsidRPr="001875DD" w:rsidRDefault="003B5552" w:rsidP="00924D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B5552" w:rsidRPr="001875DD" w:rsidRDefault="003B5552" w:rsidP="00924D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B5552" w:rsidRPr="001875DD" w:rsidRDefault="003B5552" w:rsidP="00924D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B5552" w:rsidRPr="001875DD" w:rsidRDefault="003B5552" w:rsidP="00C001B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3B5552" w:rsidRPr="001875DD" w:rsidRDefault="003B5552" w:rsidP="00924D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875DD">
              <w:rPr>
                <w:rFonts w:ascii="TH SarabunIT๙" w:hAnsi="TH SarabunIT๙" w:cs="TH SarabunIT๙"/>
                <w:sz w:val="32"/>
                <w:szCs w:val="32"/>
                <w:cs/>
              </w:rPr>
              <w:t>√</w:t>
            </w:r>
          </w:p>
          <w:p w:rsidR="003B5552" w:rsidRPr="001875DD" w:rsidRDefault="003B5552" w:rsidP="00924D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B5552" w:rsidRPr="001875DD" w:rsidRDefault="003B5552" w:rsidP="00924D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B5552" w:rsidRPr="001875DD" w:rsidRDefault="003B5552" w:rsidP="00924D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B5552" w:rsidRPr="001875DD" w:rsidRDefault="003B5552" w:rsidP="00924D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B5552" w:rsidRPr="001875DD" w:rsidRDefault="003B5552" w:rsidP="00924D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B5552" w:rsidRPr="001875DD" w:rsidRDefault="003B5552" w:rsidP="00924D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B5552" w:rsidRPr="001875DD" w:rsidRDefault="003B5552" w:rsidP="00924D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B5552" w:rsidRPr="001875DD" w:rsidRDefault="003B5552" w:rsidP="00924D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27" w:type="dxa"/>
          </w:tcPr>
          <w:p w:rsidR="003B5552" w:rsidRPr="001875DD" w:rsidRDefault="003B5552" w:rsidP="00924D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875DD">
              <w:rPr>
                <w:rFonts w:ascii="TH SarabunIT๙" w:hAnsi="TH SarabunIT๙" w:cs="TH SarabunIT๙"/>
                <w:sz w:val="32"/>
                <w:szCs w:val="32"/>
                <w:cs/>
              </w:rPr>
              <w:t>√</w:t>
            </w:r>
          </w:p>
          <w:p w:rsidR="003B5552" w:rsidRPr="001875DD" w:rsidRDefault="003B5552" w:rsidP="00924D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B5552" w:rsidRPr="001875DD" w:rsidRDefault="003B5552" w:rsidP="00924D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B5552" w:rsidRPr="001875DD" w:rsidRDefault="003B5552" w:rsidP="00924D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B5552" w:rsidRPr="001875DD" w:rsidRDefault="003B5552" w:rsidP="00924D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B5552" w:rsidRPr="001875DD" w:rsidRDefault="003B5552" w:rsidP="00924D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</w:tcPr>
          <w:p w:rsidR="003B5552" w:rsidRPr="001875DD" w:rsidRDefault="003B5552" w:rsidP="00924D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875DD">
              <w:rPr>
                <w:rFonts w:ascii="TH SarabunIT๙" w:hAnsi="TH SarabunIT๙" w:cs="TH SarabunIT๙"/>
                <w:sz w:val="32"/>
                <w:szCs w:val="32"/>
                <w:cs/>
              </w:rPr>
              <w:t>√</w:t>
            </w:r>
          </w:p>
          <w:p w:rsidR="003B5552" w:rsidRPr="001875DD" w:rsidRDefault="003B5552" w:rsidP="00924D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B5552" w:rsidRPr="001875DD" w:rsidRDefault="003B5552" w:rsidP="00924D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B5552" w:rsidRPr="001875DD" w:rsidRDefault="003B5552" w:rsidP="00924D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B5552" w:rsidRPr="001875DD" w:rsidRDefault="003B5552" w:rsidP="00924D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B5552" w:rsidRPr="001875DD" w:rsidRDefault="003B5552" w:rsidP="00924D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</w:tcPr>
          <w:p w:rsidR="003B5552" w:rsidRPr="009C7716" w:rsidRDefault="003B5552" w:rsidP="004E7D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tbl>
      <w:tblPr>
        <w:tblStyle w:val="a3"/>
        <w:tblpPr w:leftFromText="180" w:rightFromText="180" w:vertAnchor="text" w:horzAnchor="margin" w:tblpX="-885" w:tblpY="-566"/>
        <w:tblW w:w="16019" w:type="dxa"/>
        <w:tblLayout w:type="fixed"/>
        <w:tblLook w:val="04A0" w:firstRow="1" w:lastRow="0" w:firstColumn="1" w:lastColumn="0" w:noHBand="0" w:noVBand="1"/>
      </w:tblPr>
      <w:tblGrid>
        <w:gridCol w:w="2235"/>
        <w:gridCol w:w="2586"/>
        <w:gridCol w:w="1276"/>
        <w:gridCol w:w="1700"/>
        <w:gridCol w:w="2268"/>
        <w:gridCol w:w="1134"/>
        <w:gridCol w:w="992"/>
        <w:gridCol w:w="993"/>
        <w:gridCol w:w="1135"/>
        <w:gridCol w:w="993"/>
        <w:gridCol w:w="707"/>
      </w:tblGrid>
      <w:tr w:rsidR="003B5552" w:rsidTr="00B71B7B">
        <w:tc>
          <w:tcPr>
            <w:tcW w:w="2235" w:type="dxa"/>
            <w:vMerge w:val="restart"/>
          </w:tcPr>
          <w:p w:rsidR="003B5552" w:rsidRPr="004D5C24" w:rsidRDefault="003B5552" w:rsidP="00B71B7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D5C24">
              <w:rPr>
                <w:rFonts w:ascii="TH SarabunIT๙" w:hAnsi="TH SarabunIT๙" w:cs="TH SarabunIT๙"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2586" w:type="dxa"/>
            <w:vMerge w:val="restart"/>
          </w:tcPr>
          <w:p w:rsidR="003B5552" w:rsidRPr="004D5C24" w:rsidRDefault="003B5552" w:rsidP="00B71B7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D5C24">
              <w:rPr>
                <w:rFonts w:ascii="TH SarabunIT๙" w:hAnsi="TH SarabunIT๙" w:cs="TH SarabunIT๙"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276" w:type="dxa"/>
            <w:vMerge w:val="restart"/>
          </w:tcPr>
          <w:p w:rsidR="003B5552" w:rsidRPr="004D5C24" w:rsidRDefault="003B5552" w:rsidP="00B71B7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D5C24">
              <w:rPr>
                <w:rFonts w:ascii="TH SarabunIT๙" w:hAnsi="TH SarabunIT๙" w:cs="TH SarabunIT๙"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3968" w:type="dxa"/>
            <w:gridSpan w:val="2"/>
          </w:tcPr>
          <w:p w:rsidR="003B5552" w:rsidRPr="004D5C24" w:rsidRDefault="003B5552" w:rsidP="00B71B7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D5C24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</w:tc>
        <w:tc>
          <w:tcPr>
            <w:tcW w:w="1134" w:type="dxa"/>
            <w:vMerge w:val="restart"/>
          </w:tcPr>
          <w:p w:rsidR="003B5552" w:rsidRPr="004D5C24" w:rsidRDefault="003B5552" w:rsidP="00B71B7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D5C24">
              <w:rPr>
                <w:rFonts w:ascii="TH SarabunIT๙" w:hAnsi="TH SarabunIT๙" w:cs="TH SarabunIT๙"/>
                <w:sz w:val="28"/>
                <w:cs/>
              </w:rPr>
              <w:t>งบประมาณ</w:t>
            </w:r>
          </w:p>
        </w:tc>
        <w:tc>
          <w:tcPr>
            <w:tcW w:w="4113" w:type="dxa"/>
            <w:gridSpan w:val="4"/>
          </w:tcPr>
          <w:p w:rsidR="003B5552" w:rsidRPr="004D5C24" w:rsidRDefault="003B5552" w:rsidP="00B71B7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D5C24">
              <w:rPr>
                <w:rFonts w:ascii="TH SarabunIT๙" w:hAnsi="TH SarabunIT๙" w:cs="TH SarabunIT๙"/>
                <w:sz w:val="28"/>
                <w:cs/>
              </w:rPr>
              <w:t>ปีงบประมาณ ๒๕๖๒</w:t>
            </w:r>
          </w:p>
        </w:tc>
        <w:tc>
          <w:tcPr>
            <w:tcW w:w="707" w:type="dxa"/>
            <w:vMerge w:val="restart"/>
          </w:tcPr>
          <w:p w:rsidR="003B5552" w:rsidRPr="004D5C24" w:rsidRDefault="003B5552" w:rsidP="00B71B7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D5C24">
              <w:rPr>
                <w:rFonts w:ascii="TH SarabunIT๙" w:hAnsi="TH SarabunIT๙" w:cs="TH SarabunIT๙"/>
                <w:sz w:val="28"/>
                <w:cs/>
              </w:rPr>
              <w:t>หมายเหตุ</w:t>
            </w:r>
          </w:p>
        </w:tc>
      </w:tr>
      <w:tr w:rsidR="003B5552" w:rsidTr="00B71B7B">
        <w:tc>
          <w:tcPr>
            <w:tcW w:w="2235" w:type="dxa"/>
            <w:vMerge/>
          </w:tcPr>
          <w:p w:rsidR="003B5552" w:rsidRPr="004D5C24" w:rsidRDefault="003B5552" w:rsidP="00B71B7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586" w:type="dxa"/>
            <w:vMerge/>
          </w:tcPr>
          <w:p w:rsidR="003B5552" w:rsidRPr="004D5C24" w:rsidRDefault="003B5552" w:rsidP="00B71B7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vMerge/>
          </w:tcPr>
          <w:p w:rsidR="003B5552" w:rsidRPr="004D5C24" w:rsidRDefault="003B5552" w:rsidP="00B71B7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0" w:type="dxa"/>
          </w:tcPr>
          <w:p w:rsidR="003B5552" w:rsidRPr="004D5C24" w:rsidRDefault="003B5552" w:rsidP="00B71B7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D5C24">
              <w:rPr>
                <w:rFonts w:ascii="TH SarabunIT๙" w:hAnsi="TH SarabunIT๙" w:cs="TH SarabunIT๙"/>
                <w:sz w:val="28"/>
                <w:cs/>
              </w:rPr>
              <w:t>ผลลัพธ์เชิงปริมาณ</w:t>
            </w:r>
          </w:p>
        </w:tc>
        <w:tc>
          <w:tcPr>
            <w:tcW w:w="2268" w:type="dxa"/>
          </w:tcPr>
          <w:p w:rsidR="003B5552" w:rsidRPr="004D5C24" w:rsidRDefault="003B5552" w:rsidP="00B71B7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D5C24">
              <w:rPr>
                <w:rFonts w:ascii="TH SarabunIT๙" w:hAnsi="TH SarabunIT๙" w:cs="TH SarabunIT๙"/>
                <w:sz w:val="28"/>
                <w:cs/>
              </w:rPr>
              <w:t>ผลลัพธ์เชิงคุณภาพ</w:t>
            </w:r>
          </w:p>
        </w:tc>
        <w:tc>
          <w:tcPr>
            <w:tcW w:w="1134" w:type="dxa"/>
            <w:vMerge/>
          </w:tcPr>
          <w:p w:rsidR="003B5552" w:rsidRPr="004D5C24" w:rsidRDefault="003B5552" w:rsidP="00B71B7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3B5552" w:rsidRPr="00A24697" w:rsidRDefault="003B5552" w:rsidP="00B71B7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24697">
              <w:rPr>
                <w:rFonts w:ascii="TH SarabunIT๙" w:hAnsi="TH SarabunIT๙" w:cs="TH SarabunIT๙"/>
                <w:sz w:val="24"/>
                <w:szCs w:val="24"/>
                <w:cs/>
              </w:rPr>
              <w:t>ไตรมาส ๑</w:t>
            </w:r>
          </w:p>
          <w:p w:rsidR="003B5552" w:rsidRPr="00A24697" w:rsidRDefault="003B5552" w:rsidP="00B71B7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24697">
              <w:rPr>
                <w:rFonts w:ascii="TH SarabunIT๙" w:hAnsi="TH SarabunIT๙" w:cs="TH SarabunIT๙"/>
                <w:sz w:val="24"/>
                <w:szCs w:val="24"/>
                <w:cs/>
              </w:rPr>
              <w:t>(ต.ค.-ธ.ค.๖๓)</w:t>
            </w:r>
          </w:p>
        </w:tc>
        <w:tc>
          <w:tcPr>
            <w:tcW w:w="993" w:type="dxa"/>
          </w:tcPr>
          <w:p w:rsidR="003B5552" w:rsidRPr="00A24697" w:rsidRDefault="003B5552" w:rsidP="00B71B7B">
            <w:pPr>
              <w:tabs>
                <w:tab w:val="left" w:pos="885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2469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ไตรมาส </w:t>
            </w:r>
            <w:r w:rsidRPr="00A24697"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</w:p>
          <w:p w:rsidR="003B5552" w:rsidRPr="00A24697" w:rsidRDefault="003B5552" w:rsidP="00B71B7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24697">
              <w:rPr>
                <w:rFonts w:ascii="TH SarabunIT๙" w:hAnsi="TH SarabunIT๙" w:cs="TH SarabunIT๙"/>
                <w:sz w:val="24"/>
                <w:szCs w:val="24"/>
                <w:cs/>
              </w:rPr>
              <w:t>(ม.ค.-มี.ค.๖๓)</w:t>
            </w:r>
          </w:p>
        </w:tc>
        <w:tc>
          <w:tcPr>
            <w:tcW w:w="1135" w:type="dxa"/>
          </w:tcPr>
          <w:p w:rsidR="003B5552" w:rsidRPr="00A24697" w:rsidRDefault="003B5552" w:rsidP="00B71B7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2469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ไตรมาส </w:t>
            </w:r>
            <w:r w:rsidRPr="00A24697"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</w:p>
          <w:p w:rsidR="003B5552" w:rsidRPr="00A24697" w:rsidRDefault="003B5552" w:rsidP="00B71B7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24697">
              <w:rPr>
                <w:rFonts w:ascii="TH SarabunIT๙" w:hAnsi="TH SarabunIT๙" w:cs="TH SarabunIT๙"/>
                <w:sz w:val="24"/>
                <w:szCs w:val="24"/>
                <w:cs/>
              </w:rPr>
              <w:t>(เม.ย.-มิ.ย.๖๓)</w:t>
            </w:r>
          </w:p>
        </w:tc>
        <w:tc>
          <w:tcPr>
            <w:tcW w:w="993" w:type="dxa"/>
          </w:tcPr>
          <w:p w:rsidR="003B5552" w:rsidRPr="00A24697" w:rsidRDefault="003B5552" w:rsidP="00B71B7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2469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ไตรมาส </w:t>
            </w:r>
            <w:r w:rsidRPr="00A24697">
              <w:rPr>
                <w:rFonts w:ascii="TH SarabunIT๙" w:hAnsi="TH SarabunIT๙" w:cs="TH SarabunIT๙" w:hint="cs"/>
                <w:sz w:val="24"/>
                <w:szCs w:val="24"/>
                <w:cs/>
              </w:rPr>
              <w:t>4</w:t>
            </w:r>
          </w:p>
          <w:p w:rsidR="003B5552" w:rsidRPr="00A24697" w:rsidRDefault="003B5552" w:rsidP="00B71B7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24697">
              <w:rPr>
                <w:rFonts w:ascii="TH SarabunIT๙" w:hAnsi="TH SarabunIT๙" w:cs="TH SarabunIT๙"/>
                <w:sz w:val="24"/>
                <w:szCs w:val="24"/>
                <w:cs/>
              </w:rPr>
              <w:t>(ก.ค.-ก.ย.๖๓)</w:t>
            </w:r>
          </w:p>
        </w:tc>
        <w:tc>
          <w:tcPr>
            <w:tcW w:w="707" w:type="dxa"/>
            <w:vMerge/>
          </w:tcPr>
          <w:p w:rsidR="003B5552" w:rsidRPr="004D5C24" w:rsidRDefault="003B5552" w:rsidP="00B71B7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3B5552" w:rsidTr="00B71B7B">
        <w:tc>
          <w:tcPr>
            <w:tcW w:w="2235" w:type="dxa"/>
          </w:tcPr>
          <w:p w:rsidR="003B5552" w:rsidRDefault="003B5552" w:rsidP="00B71B7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กลยุทธ์ ๘</w:t>
            </w:r>
          </w:p>
          <w:p w:rsidR="003B5552" w:rsidRPr="004D5C24" w:rsidRDefault="00A07BBA" w:rsidP="00B71B7B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๒๗.</w:t>
            </w:r>
            <w:r w:rsidR="003B5552" w:rsidRPr="004D5C24">
              <w:rPr>
                <w:rFonts w:ascii="TH SarabunIT๙" w:hAnsi="TH SarabunIT๙" w:cs="TH SarabunIT๙"/>
                <w:sz w:val="28"/>
                <w:cs/>
              </w:rPr>
              <w:t>โครงการค่าใช้</w:t>
            </w:r>
            <w:r w:rsidR="00920E68">
              <w:rPr>
                <w:rFonts w:ascii="TH SarabunIT๙" w:hAnsi="TH SarabunIT๙" w:cs="TH SarabunIT๙"/>
                <w:sz w:val="28"/>
                <w:cs/>
              </w:rPr>
              <w:t>จ่ายสำหรับจัดงานเฉลิมพระเกียรติ</w:t>
            </w:r>
          </w:p>
        </w:tc>
        <w:tc>
          <w:tcPr>
            <w:tcW w:w="2586" w:type="dxa"/>
          </w:tcPr>
          <w:p w:rsidR="003B5552" w:rsidRDefault="003B5552" w:rsidP="00B71B7B">
            <w:pPr>
              <w:rPr>
                <w:rFonts w:ascii="TH SarabunIT๙" w:hAnsi="TH SarabunIT๙" w:cs="TH SarabunIT๙"/>
                <w:sz w:val="28"/>
              </w:rPr>
            </w:pPr>
            <w:r w:rsidRPr="004D5C24">
              <w:rPr>
                <w:rFonts w:ascii="TH SarabunIT๙" w:hAnsi="TH SarabunIT๙" w:cs="TH SarabunIT๙"/>
                <w:sz w:val="28"/>
                <w:cs/>
              </w:rPr>
              <w:t>เพื่อส่งเสริมให้ประชาชน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รัก สามัคคี เทิดทูนไว้ซึ่งสถาบันพระมหากษัตริย์</w:t>
            </w:r>
          </w:p>
          <w:p w:rsidR="003B5552" w:rsidRPr="004D5C24" w:rsidRDefault="003B5552" w:rsidP="00B71B7B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</w:tcPr>
          <w:p w:rsidR="003B5552" w:rsidRDefault="003B5552" w:rsidP="00B71B7B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.หลักสาม</w:t>
            </w:r>
          </w:p>
          <w:p w:rsidR="003B5552" w:rsidRPr="004D5C24" w:rsidRDefault="003B5552" w:rsidP="00B71B7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0" w:type="dxa"/>
          </w:tcPr>
          <w:p w:rsidR="003B5552" w:rsidRPr="004D5C24" w:rsidRDefault="003B5552" w:rsidP="00B71B7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ร้อยละของประชาชนที่ได้เข้าร่วมกิจกรรมเฉลิม</w:t>
            </w:r>
            <w:r w:rsidR="00920E68">
              <w:rPr>
                <w:rFonts w:ascii="TH SarabunIT๙" w:hAnsi="TH SarabunIT๙" w:cs="TH SarabunIT๙"/>
                <w:sz w:val="28"/>
                <w:cs/>
              </w:rPr>
              <w:t>พระเกียรติ</w:t>
            </w:r>
          </w:p>
        </w:tc>
        <w:tc>
          <w:tcPr>
            <w:tcW w:w="2268" w:type="dxa"/>
          </w:tcPr>
          <w:p w:rsidR="003B5552" w:rsidRPr="004D5C24" w:rsidRDefault="003B5552" w:rsidP="00B71B7B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ก่อให้เกิดความรัก ความสามัคคี และเทิดทูนไว้ซึ่งสถาบันชาติ ศาสน์ กษัตริย์</w:t>
            </w:r>
          </w:p>
        </w:tc>
        <w:tc>
          <w:tcPr>
            <w:tcW w:w="1134" w:type="dxa"/>
          </w:tcPr>
          <w:p w:rsidR="003B5552" w:rsidRPr="004D5C24" w:rsidRDefault="003B5552" w:rsidP="00B71B7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</w:t>
            </w:r>
            <w:r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000</w:t>
            </w:r>
          </w:p>
        </w:tc>
        <w:tc>
          <w:tcPr>
            <w:tcW w:w="992" w:type="dxa"/>
          </w:tcPr>
          <w:p w:rsidR="003B5552" w:rsidRPr="001875DD" w:rsidRDefault="003B5552" w:rsidP="00B71B7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875DD">
              <w:rPr>
                <w:rFonts w:ascii="TH SarabunIT๙" w:hAnsi="TH SarabunIT๙" w:cs="TH SarabunIT๙"/>
                <w:sz w:val="32"/>
                <w:szCs w:val="32"/>
                <w:cs/>
              </w:rPr>
              <w:t>√</w:t>
            </w:r>
          </w:p>
          <w:p w:rsidR="003B5552" w:rsidRPr="001875DD" w:rsidRDefault="003B5552" w:rsidP="00B71B7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B5552" w:rsidRPr="001875DD" w:rsidRDefault="003B5552" w:rsidP="00B71B7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</w:tcPr>
          <w:p w:rsidR="003B5552" w:rsidRPr="001875DD" w:rsidRDefault="003B5552" w:rsidP="00B71B7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875DD">
              <w:rPr>
                <w:rFonts w:ascii="TH SarabunIT๙" w:hAnsi="TH SarabunIT๙" w:cs="TH SarabunIT๙"/>
                <w:sz w:val="32"/>
                <w:szCs w:val="32"/>
                <w:cs/>
              </w:rPr>
              <w:t>√</w:t>
            </w:r>
          </w:p>
          <w:p w:rsidR="003B5552" w:rsidRPr="001875DD" w:rsidRDefault="003B5552" w:rsidP="00B71B7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B5552" w:rsidRPr="001875DD" w:rsidRDefault="003B5552" w:rsidP="00B71B7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B5552" w:rsidRPr="001875DD" w:rsidRDefault="003B5552" w:rsidP="00B71B7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B5552" w:rsidRPr="001875DD" w:rsidRDefault="003B5552" w:rsidP="00B71B7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5" w:type="dxa"/>
          </w:tcPr>
          <w:p w:rsidR="003B5552" w:rsidRPr="001875DD" w:rsidRDefault="003B5552" w:rsidP="00B71B7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875DD">
              <w:rPr>
                <w:rFonts w:ascii="TH SarabunIT๙" w:hAnsi="TH SarabunIT๙" w:cs="TH SarabunIT๙"/>
                <w:sz w:val="32"/>
                <w:szCs w:val="32"/>
                <w:cs/>
              </w:rPr>
              <w:t>√</w:t>
            </w:r>
          </w:p>
          <w:p w:rsidR="003B5552" w:rsidRPr="001875DD" w:rsidRDefault="003B5552" w:rsidP="00B71B7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B5552" w:rsidRPr="001875DD" w:rsidRDefault="003B5552" w:rsidP="00B71B7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B5552" w:rsidRPr="001875DD" w:rsidRDefault="003B5552" w:rsidP="00B71B7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</w:tcPr>
          <w:p w:rsidR="003B5552" w:rsidRPr="001875DD" w:rsidRDefault="003B5552" w:rsidP="00B71B7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875DD">
              <w:rPr>
                <w:rFonts w:ascii="TH SarabunIT๙" w:hAnsi="TH SarabunIT๙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707" w:type="dxa"/>
          </w:tcPr>
          <w:p w:rsidR="003B5552" w:rsidRPr="004D5C24" w:rsidRDefault="003B5552" w:rsidP="00B71B7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3B5552" w:rsidTr="00B71B7B">
        <w:tc>
          <w:tcPr>
            <w:tcW w:w="2235" w:type="dxa"/>
          </w:tcPr>
          <w:p w:rsidR="003B5552" w:rsidRDefault="00A07BBA" w:rsidP="00B71B7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๒๘.</w:t>
            </w:r>
            <w:r w:rsidR="003B5552" w:rsidRPr="00F82226">
              <w:rPr>
                <w:rFonts w:ascii="TH SarabunIT๙" w:hAnsi="TH SarabunIT๙" w:cs="TH SarabunIT๙"/>
                <w:sz w:val="28"/>
                <w:cs/>
              </w:rPr>
              <w:t xml:space="preserve">โครงการสานสายใยรัก </w:t>
            </w:r>
            <w:proofErr w:type="spellStart"/>
            <w:r w:rsidR="003B5552" w:rsidRPr="00F82226">
              <w:rPr>
                <w:rFonts w:ascii="TH SarabunIT๙" w:hAnsi="TH SarabunIT๙" w:cs="TH SarabunIT๙"/>
                <w:sz w:val="28"/>
                <w:cs/>
              </w:rPr>
              <w:t>ศพด</w:t>
            </w:r>
            <w:proofErr w:type="spellEnd"/>
            <w:r w:rsidR="003B5552" w:rsidRPr="00F82226">
              <w:rPr>
                <w:rFonts w:ascii="TH SarabunIT๙" w:hAnsi="TH SarabunIT๙" w:cs="TH SarabunIT๙"/>
                <w:sz w:val="28"/>
                <w:cs/>
              </w:rPr>
              <w:t>.</w:t>
            </w:r>
            <w:proofErr w:type="spellStart"/>
            <w:r w:rsidR="003B5552" w:rsidRPr="00F82226">
              <w:rPr>
                <w:rFonts w:ascii="TH SarabunIT๙" w:hAnsi="TH SarabunIT๙" w:cs="TH SarabunIT๙"/>
                <w:sz w:val="28"/>
                <w:cs/>
              </w:rPr>
              <w:t>อบต</w:t>
            </w:r>
            <w:proofErr w:type="spellEnd"/>
            <w:r w:rsidR="003B5552" w:rsidRPr="00F82226">
              <w:rPr>
                <w:rFonts w:ascii="TH SarabunIT๙" w:hAnsi="TH SarabunIT๙" w:cs="TH SarabunIT๙"/>
                <w:sz w:val="28"/>
                <w:cs/>
              </w:rPr>
              <w:t>.หลักสาม</w:t>
            </w:r>
          </w:p>
          <w:p w:rsidR="003B5552" w:rsidRPr="009C7716" w:rsidRDefault="003B5552" w:rsidP="00B71B7B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586" w:type="dxa"/>
          </w:tcPr>
          <w:p w:rsidR="003B5552" w:rsidRDefault="003B5552" w:rsidP="00B71B7B">
            <w:pPr>
              <w:rPr>
                <w:rFonts w:ascii="TH SarabunIT๙" w:hAnsi="TH SarabunIT๙" w:cs="TH SarabunIT๙"/>
                <w:sz w:val="28"/>
              </w:rPr>
            </w:pPr>
            <w:r w:rsidRPr="00F82226">
              <w:rPr>
                <w:rFonts w:ascii="TH SarabunIT๙" w:hAnsi="TH SarabunIT๙" w:cs="TH SarabunIT๙"/>
                <w:sz w:val="28"/>
                <w:cs/>
              </w:rPr>
              <w:t>เพื่อส่งเสริม สานสัมพันธ์ที่ดีในครอบครัว</w:t>
            </w:r>
          </w:p>
          <w:p w:rsidR="003B5552" w:rsidRDefault="003B5552" w:rsidP="00B71B7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</w:tcPr>
          <w:p w:rsidR="003B5552" w:rsidRDefault="003B5552" w:rsidP="00B71B7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.หลักสาม</w:t>
            </w:r>
          </w:p>
          <w:p w:rsidR="003B5552" w:rsidRDefault="003B5552" w:rsidP="00B71B7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0" w:type="dxa"/>
          </w:tcPr>
          <w:p w:rsidR="003B5552" w:rsidRDefault="003B5552" w:rsidP="00B71B7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ร้อยละของ</w:t>
            </w:r>
            <w:r w:rsidRPr="00F82226">
              <w:rPr>
                <w:rFonts w:ascii="TH SarabunIT๙" w:hAnsi="TH SarabunIT๙" w:cs="TH SarabunIT๙"/>
                <w:sz w:val="28"/>
                <w:cs/>
              </w:rPr>
              <w:t>พ่อ แม่ ผู้ปกครองและเด็กปฐมวัย มีความรู้ความเข้าใจ สามารถอบรมเลี้ยงดูและส่งเสริมพัฒนาการเด็กได้อย่างถูกวิธี</w:t>
            </w:r>
          </w:p>
        </w:tc>
        <w:tc>
          <w:tcPr>
            <w:tcW w:w="2268" w:type="dxa"/>
          </w:tcPr>
          <w:p w:rsidR="003B5552" w:rsidRDefault="003B5552" w:rsidP="00B71B7B">
            <w:pPr>
              <w:rPr>
                <w:rFonts w:ascii="TH SarabunIT๙" w:hAnsi="TH SarabunIT๙" w:cs="TH SarabunIT๙"/>
                <w:sz w:val="28"/>
              </w:rPr>
            </w:pPr>
            <w:r w:rsidRPr="00F82226">
              <w:rPr>
                <w:rFonts w:ascii="TH SarabunIT๙" w:hAnsi="TH SarabunIT๙" w:cs="TH SarabunIT๙"/>
                <w:sz w:val="28"/>
                <w:cs/>
              </w:rPr>
              <w:t xml:space="preserve">เด็กนักเรียนในศูนย์พัฒนาเด็กเล็ก </w:t>
            </w:r>
            <w:proofErr w:type="spellStart"/>
            <w:r w:rsidRPr="00F82226">
              <w:rPr>
                <w:rFonts w:ascii="TH SarabunIT๙" w:hAnsi="TH SarabunIT๙" w:cs="TH SarabunIT๙"/>
                <w:sz w:val="28"/>
                <w:cs/>
              </w:rPr>
              <w:t>อบต</w:t>
            </w:r>
            <w:proofErr w:type="spellEnd"/>
            <w:r w:rsidRPr="00F82226">
              <w:rPr>
                <w:rFonts w:ascii="TH SarabunIT๙" w:hAnsi="TH SarabunIT๙" w:cs="TH SarabunIT๙"/>
                <w:sz w:val="28"/>
                <w:cs/>
              </w:rPr>
              <w:t>.หลักสาม รู้จัก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ป</w:t>
            </w:r>
            <w:r>
              <w:rPr>
                <w:rFonts w:ascii="TH SarabunIT๙" w:hAnsi="TH SarabunIT๙" w:cs="TH SarabunIT๙"/>
                <w:sz w:val="28"/>
                <w:cs/>
              </w:rPr>
              <w:t>ระหยัด</w:t>
            </w:r>
            <w:r w:rsidRPr="00F82226">
              <w:rPr>
                <w:rFonts w:ascii="TH SarabunIT๙" w:hAnsi="TH SarabunIT๙" w:cs="TH SarabunIT๙"/>
                <w:sz w:val="28"/>
                <w:cs/>
              </w:rPr>
              <w:t>และการออม</w:t>
            </w:r>
          </w:p>
          <w:p w:rsidR="003B5552" w:rsidRDefault="003B5552" w:rsidP="00B71B7B">
            <w:pPr>
              <w:rPr>
                <w:rFonts w:ascii="TH SarabunIT๙" w:hAnsi="TH SarabunIT๙" w:cs="TH SarabunIT๙"/>
                <w:sz w:val="28"/>
              </w:rPr>
            </w:pPr>
            <w:r w:rsidRPr="00F82226">
              <w:rPr>
                <w:rFonts w:ascii="TH SarabunIT๙" w:hAnsi="TH SarabunIT๙" w:cs="TH SarabunIT๙"/>
                <w:sz w:val="28"/>
                <w:cs/>
              </w:rPr>
              <w:t>ความสัมพันธ์สายใยรัก ระหว่างลูกกับพ่อแม่ผู้ปกครองมีมากขึ้น</w:t>
            </w:r>
          </w:p>
        </w:tc>
        <w:tc>
          <w:tcPr>
            <w:tcW w:w="1134" w:type="dxa"/>
          </w:tcPr>
          <w:p w:rsidR="003B5552" w:rsidRDefault="003B5552" w:rsidP="00B71B7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82226">
              <w:rPr>
                <w:rFonts w:ascii="TH SarabunIT๙" w:hAnsi="TH SarabunIT๙" w:cs="TH SarabunIT๙"/>
                <w:sz w:val="28"/>
                <w:cs/>
              </w:rPr>
              <w:t>๑๐</w:t>
            </w:r>
            <w:r w:rsidRPr="00F82226">
              <w:rPr>
                <w:rFonts w:ascii="TH SarabunIT๙" w:hAnsi="TH SarabunIT๙" w:cs="TH SarabunIT๙"/>
                <w:sz w:val="28"/>
              </w:rPr>
              <w:t>,</w:t>
            </w:r>
            <w:r w:rsidRPr="00F82226">
              <w:rPr>
                <w:rFonts w:ascii="TH SarabunIT๙" w:hAnsi="TH SarabunIT๙" w:cs="TH SarabunIT๙"/>
                <w:sz w:val="28"/>
                <w:cs/>
              </w:rPr>
              <w:t>๐๐๐</w:t>
            </w:r>
          </w:p>
        </w:tc>
        <w:tc>
          <w:tcPr>
            <w:tcW w:w="992" w:type="dxa"/>
          </w:tcPr>
          <w:p w:rsidR="003B5552" w:rsidRPr="001875DD" w:rsidRDefault="003B5552" w:rsidP="00B71B7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3" w:type="dxa"/>
          </w:tcPr>
          <w:p w:rsidR="003B5552" w:rsidRPr="001875DD" w:rsidRDefault="003B5552" w:rsidP="00B71B7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135" w:type="dxa"/>
          </w:tcPr>
          <w:p w:rsidR="003B5552" w:rsidRPr="001875DD" w:rsidRDefault="003B5552" w:rsidP="00B71B7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3" w:type="dxa"/>
          </w:tcPr>
          <w:p w:rsidR="003B5552" w:rsidRPr="001875DD" w:rsidRDefault="003B5552" w:rsidP="00B71B7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707" w:type="dxa"/>
          </w:tcPr>
          <w:p w:rsidR="003B5552" w:rsidRPr="004D5C24" w:rsidRDefault="003B5552" w:rsidP="00B71B7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3B5552" w:rsidTr="00B71B7B">
        <w:tc>
          <w:tcPr>
            <w:tcW w:w="2235" w:type="dxa"/>
          </w:tcPr>
          <w:p w:rsidR="003B5552" w:rsidRDefault="00A07BBA" w:rsidP="00B71B7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๒๙.</w:t>
            </w:r>
            <w:r w:rsidR="003B5552">
              <w:rPr>
                <w:rFonts w:ascii="TH SarabunIT๙" w:hAnsi="TH SarabunIT๙" w:cs="TH SarabunIT๙" w:hint="cs"/>
                <w:sz w:val="28"/>
                <w:cs/>
              </w:rPr>
              <w:t>โครงการหนูน้อยนักออม</w:t>
            </w:r>
          </w:p>
          <w:p w:rsidR="003B5552" w:rsidRDefault="003B5552" w:rsidP="00B71B7B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586" w:type="dxa"/>
          </w:tcPr>
          <w:p w:rsidR="003B5552" w:rsidRDefault="003B5552" w:rsidP="00B71B7B">
            <w:pPr>
              <w:rPr>
                <w:rFonts w:ascii="TH SarabunIT๙" w:hAnsi="TH SarabunIT๙" w:cs="TH SarabunIT๙"/>
                <w:sz w:val="28"/>
              </w:rPr>
            </w:pPr>
            <w:r w:rsidRPr="00F82226">
              <w:rPr>
                <w:rFonts w:ascii="TH SarabunIT๙" w:hAnsi="TH SarabunIT๙" w:cs="TH SarabunIT๙"/>
                <w:sz w:val="28"/>
                <w:cs/>
              </w:rPr>
              <w:t xml:space="preserve">เพื่อส่งเสริมให้เด็กนักเรียนใน </w:t>
            </w:r>
            <w:proofErr w:type="spellStart"/>
            <w:r w:rsidRPr="00F82226">
              <w:rPr>
                <w:rFonts w:ascii="TH SarabunIT๙" w:hAnsi="TH SarabunIT๙" w:cs="TH SarabunIT๙"/>
                <w:sz w:val="28"/>
                <w:cs/>
              </w:rPr>
              <w:t>ศพด</w:t>
            </w:r>
            <w:proofErr w:type="spellEnd"/>
            <w:r w:rsidRPr="00F82226">
              <w:rPr>
                <w:rFonts w:ascii="TH SarabunIT๙" w:hAnsi="TH SarabunIT๙" w:cs="TH SarabunIT๙"/>
                <w:sz w:val="28"/>
                <w:cs/>
              </w:rPr>
              <w:t xml:space="preserve">. </w:t>
            </w:r>
            <w:proofErr w:type="spellStart"/>
            <w:r w:rsidRPr="00F82226">
              <w:rPr>
                <w:rFonts w:ascii="TH SarabunIT๙" w:hAnsi="TH SarabunIT๙" w:cs="TH SarabunIT๙"/>
                <w:sz w:val="28"/>
                <w:cs/>
              </w:rPr>
              <w:t>อบต</w:t>
            </w:r>
            <w:proofErr w:type="spellEnd"/>
            <w:r w:rsidRPr="00F82226">
              <w:rPr>
                <w:rFonts w:ascii="TH SarabunIT๙" w:hAnsi="TH SarabunIT๙" w:cs="TH SarabunIT๙"/>
                <w:sz w:val="28"/>
                <w:cs/>
              </w:rPr>
              <w:t>.หลักสาม รู้จักการออม</w:t>
            </w:r>
          </w:p>
          <w:p w:rsidR="003B5552" w:rsidRPr="00F82226" w:rsidRDefault="003B5552" w:rsidP="00B71B7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82226">
              <w:rPr>
                <w:rFonts w:ascii="TH SarabunIT๙" w:hAnsi="TH SarabunIT๙" w:cs="TH SarabunIT๙"/>
                <w:sz w:val="28"/>
                <w:cs/>
              </w:rPr>
              <w:t>เพื่อส่งเสริม สานสัมพันธ์ที่ดีในครอบครัว</w:t>
            </w:r>
          </w:p>
        </w:tc>
        <w:tc>
          <w:tcPr>
            <w:tcW w:w="1276" w:type="dxa"/>
          </w:tcPr>
          <w:p w:rsidR="00920E68" w:rsidRDefault="00920E68" w:rsidP="00B71B7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.หลักสาม</w:t>
            </w:r>
          </w:p>
          <w:p w:rsidR="003B5552" w:rsidRDefault="003B5552" w:rsidP="00B71B7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700" w:type="dxa"/>
          </w:tcPr>
          <w:p w:rsidR="00920E68" w:rsidRDefault="00920E68" w:rsidP="00B71B7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ร้อยละร้อยของ</w:t>
            </w:r>
            <w:r w:rsidRPr="00F82226">
              <w:rPr>
                <w:rFonts w:ascii="TH SarabunIT๙" w:hAnsi="TH SarabunIT๙" w:cs="TH SarabunIT๙"/>
                <w:sz w:val="28"/>
                <w:cs/>
              </w:rPr>
              <w:t xml:space="preserve">เด็กนักเรียนในศูนย์พัฒนาเด็กเล็ก </w:t>
            </w:r>
            <w:proofErr w:type="spellStart"/>
            <w:r w:rsidRPr="00F82226">
              <w:rPr>
                <w:rFonts w:ascii="TH SarabunIT๙" w:hAnsi="TH SarabunIT๙" w:cs="TH SarabunIT๙"/>
                <w:sz w:val="28"/>
                <w:cs/>
              </w:rPr>
              <w:t>อบต</w:t>
            </w:r>
            <w:proofErr w:type="spellEnd"/>
            <w:r w:rsidRPr="00F82226">
              <w:rPr>
                <w:rFonts w:ascii="TH SarabunIT๙" w:hAnsi="TH SarabunIT๙" w:cs="TH SarabunIT๙"/>
                <w:sz w:val="28"/>
                <w:cs/>
              </w:rPr>
              <w:t xml:space="preserve">.หลักสาม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เข้าร่วมโครงการ</w:t>
            </w:r>
          </w:p>
          <w:p w:rsidR="003B5552" w:rsidRDefault="003B5552" w:rsidP="00B71B7B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268" w:type="dxa"/>
          </w:tcPr>
          <w:p w:rsidR="00920E68" w:rsidRDefault="00920E68" w:rsidP="00B71B7B">
            <w:pPr>
              <w:rPr>
                <w:rFonts w:ascii="TH SarabunIT๙" w:hAnsi="TH SarabunIT๙" w:cs="TH SarabunIT๙"/>
                <w:sz w:val="28"/>
              </w:rPr>
            </w:pPr>
            <w:r w:rsidRPr="00F82226">
              <w:rPr>
                <w:rFonts w:ascii="TH SarabunIT๙" w:hAnsi="TH SarabunIT๙" w:cs="TH SarabunIT๙"/>
                <w:sz w:val="28"/>
                <w:cs/>
              </w:rPr>
              <w:t xml:space="preserve">เด็กนักเรียนในศูนย์พัฒนาเด็กเล็ก </w:t>
            </w:r>
            <w:proofErr w:type="spellStart"/>
            <w:r w:rsidRPr="00F82226">
              <w:rPr>
                <w:rFonts w:ascii="TH SarabunIT๙" w:hAnsi="TH SarabunIT๙" w:cs="TH SarabunIT๙"/>
                <w:sz w:val="28"/>
                <w:cs/>
              </w:rPr>
              <w:t>อบต</w:t>
            </w:r>
            <w:proofErr w:type="spellEnd"/>
            <w:r w:rsidRPr="00F82226">
              <w:rPr>
                <w:rFonts w:ascii="TH SarabunIT๙" w:hAnsi="TH SarabunIT๙" w:cs="TH SarabunIT๙"/>
                <w:sz w:val="28"/>
                <w:cs/>
              </w:rPr>
              <w:t>.หลักสาม รู้จัก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ป</w:t>
            </w:r>
            <w:r>
              <w:rPr>
                <w:rFonts w:ascii="TH SarabunIT๙" w:hAnsi="TH SarabunIT๙" w:cs="TH SarabunIT๙"/>
                <w:sz w:val="28"/>
                <w:cs/>
              </w:rPr>
              <w:t>ระหยัด</w:t>
            </w:r>
            <w:r w:rsidRPr="00F82226">
              <w:rPr>
                <w:rFonts w:ascii="TH SarabunIT๙" w:hAnsi="TH SarabunIT๙" w:cs="TH SarabunIT๙"/>
                <w:sz w:val="28"/>
                <w:cs/>
              </w:rPr>
              <w:t>และการออม</w:t>
            </w:r>
          </w:p>
          <w:p w:rsidR="003B5552" w:rsidRPr="00F82226" w:rsidRDefault="00920E68" w:rsidP="00B71B7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82226">
              <w:rPr>
                <w:rFonts w:ascii="TH SarabunIT๙" w:hAnsi="TH SarabunIT๙" w:cs="TH SarabunIT๙"/>
                <w:sz w:val="28"/>
                <w:cs/>
              </w:rPr>
              <w:t>ความสัมพันธ์สายใยรัก ระหว่างลูกกับพ่อแม่ผู้ปกครองมีมากขึ้น</w:t>
            </w:r>
          </w:p>
        </w:tc>
        <w:tc>
          <w:tcPr>
            <w:tcW w:w="1134" w:type="dxa"/>
          </w:tcPr>
          <w:p w:rsidR="003B5552" w:rsidRPr="00F82226" w:rsidRDefault="00920E68" w:rsidP="00B71B7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๑๔,๕๐๐</w:t>
            </w:r>
          </w:p>
        </w:tc>
        <w:tc>
          <w:tcPr>
            <w:tcW w:w="992" w:type="dxa"/>
          </w:tcPr>
          <w:p w:rsidR="003B5552" w:rsidRDefault="00920E68" w:rsidP="00B71B7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993" w:type="dxa"/>
          </w:tcPr>
          <w:p w:rsidR="003B5552" w:rsidRDefault="00920E68" w:rsidP="00B71B7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135" w:type="dxa"/>
          </w:tcPr>
          <w:p w:rsidR="003B5552" w:rsidRDefault="00920E68" w:rsidP="00B71B7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993" w:type="dxa"/>
          </w:tcPr>
          <w:p w:rsidR="003B5552" w:rsidRDefault="00920E68" w:rsidP="00B71B7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707" w:type="dxa"/>
          </w:tcPr>
          <w:p w:rsidR="003B5552" w:rsidRPr="004D5C24" w:rsidRDefault="003B5552" w:rsidP="00B71B7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920E68" w:rsidTr="00B71B7B">
        <w:tc>
          <w:tcPr>
            <w:tcW w:w="2235" w:type="dxa"/>
          </w:tcPr>
          <w:p w:rsidR="00B71B7B" w:rsidRDefault="00A07BBA" w:rsidP="00B71B7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๓๐.</w:t>
            </w:r>
            <w:r w:rsidR="00920E6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920E68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  <w:r w:rsidR="00920E6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proofErr w:type="spellStart"/>
            <w:r w:rsidR="00920E68">
              <w:rPr>
                <w:rFonts w:ascii="TH SarabunIT๙" w:hAnsi="TH SarabunIT๙" w:cs="TH SarabunIT๙" w:hint="cs"/>
                <w:sz w:val="28"/>
                <w:cs/>
              </w:rPr>
              <w:t>อบต</w:t>
            </w:r>
            <w:proofErr w:type="spellEnd"/>
            <w:r w:rsidR="00920E68"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  <w:p w:rsidR="00920E68" w:rsidRDefault="00920E68" w:rsidP="00B71B7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หลักสาม พบประชาชน</w:t>
            </w:r>
          </w:p>
          <w:p w:rsidR="00920E68" w:rsidRDefault="00920E68" w:rsidP="00B71B7B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586" w:type="dxa"/>
          </w:tcPr>
          <w:p w:rsidR="00920E68" w:rsidRPr="00F82226" w:rsidRDefault="00920E68" w:rsidP="00B71B7B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เพื่อสนับสนุนการจัดกิจกรรมสร้างความเข้าใจ เพื่อสร้างทัศนคติและจิตสำนึกที่ดีงามในการอยู่รวมกัน</w:t>
            </w:r>
          </w:p>
        </w:tc>
        <w:tc>
          <w:tcPr>
            <w:tcW w:w="1276" w:type="dxa"/>
          </w:tcPr>
          <w:p w:rsidR="00920E68" w:rsidRDefault="00920E68" w:rsidP="00B71B7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.หลักสาม</w:t>
            </w:r>
          </w:p>
          <w:p w:rsidR="00920E68" w:rsidRDefault="00920E68" w:rsidP="00B71B7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700" w:type="dxa"/>
          </w:tcPr>
          <w:p w:rsidR="00920E68" w:rsidRDefault="00920E68" w:rsidP="00B71B7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ร้อยละของประชาชนผู้เข้าร่วมกิจกรรม มีจิตสำนึกที่ดีขึ้นโดยสามารถอยู่ร่วมกันได้อย่างสมานฉันท์</w:t>
            </w:r>
          </w:p>
          <w:p w:rsidR="00920E68" w:rsidRDefault="00920E68" w:rsidP="00B71B7B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268" w:type="dxa"/>
          </w:tcPr>
          <w:p w:rsidR="00920E68" w:rsidRDefault="00920E68" w:rsidP="00B71B7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ประชาชนมีจิตสำนึกที่ดี สามารถอยู่ร่วมกันได้อย่างสมานฉันท์</w:t>
            </w:r>
          </w:p>
          <w:p w:rsidR="00920E68" w:rsidRPr="00F82226" w:rsidRDefault="00920E68" w:rsidP="00B71B7B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920E68" w:rsidRDefault="00920E68" w:rsidP="00B71B7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60</w:t>
            </w:r>
            <w:r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000</w:t>
            </w:r>
          </w:p>
          <w:p w:rsidR="00920E68" w:rsidRDefault="00920E68" w:rsidP="00B71B7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920E68" w:rsidRDefault="00920E68" w:rsidP="00B71B7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993" w:type="dxa"/>
          </w:tcPr>
          <w:p w:rsidR="00920E68" w:rsidRDefault="00920E68" w:rsidP="00B71B7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135" w:type="dxa"/>
          </w:tcPr>
          <w:p w:rsidR="00920E68" w:rsidRDefault="00920E68" w:rsidP="00B71B7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993" w:type="dxa"/>
          </w:tcPr>
          <w:p w:rsidR="00920E68" w:rsidRDefault="00920E68" w:rsidP="00B71B7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707" w:type="dxa"/>
          </w:tcPr>
          <w:p w:rsidR="00920E68" w:rsidRPr="004D5C24" w:rsidRDefault="00920E68" w:rsidP="00B71B7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4E7DA2" w:rsidRPr="00C001B0" w:rsidRDefault="004E7DA2" w:rsidP="004E7DA2">
      <w:pPr>
        <w:spacing w:after="0"/>
        <w:rPr>
          <w:rFonts w:ascii="TH SarabunPSK" w:hAnsi="TH SarabunPSK" w:cs="TH SarabunPSK"/>
          <w:sz w:val="16"/>
          <w:szCs w:val="16"/>
        </w:rPr>
      </w:pPr>
    </w:p>
    <w:tbl>
      <w:tblPr>
        <w:tblStyle w:val="a3"/>
        <w:tblW w:w="15996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2269"/>
        <w:gridCol w:w="2410"/>
        <w:gridCol w:w="1276"/>
        <w:gridCol w:w="1417"/>
        <w:gridCol w:w="1843"/>
        <w:gridCol w:w="1134"/>
        <w:gridCol w:w="1418"/>
        <w:gridCol w:w="992"/>
        <w:gridCol w:w="992"/>
        <w:gridCol w:w="993"/>
        <w:gridCol w:w="1252"/>
      </w:tblGrid>
      <w:tr w:rsidR="004E7DA2" w:rsidTr="00B71B7B">
        <w:tc>
          <w:tcPr>
            <w:tcW w:w="2269" w:type="dxa"/>
            <w:vMerge w:val="restart"/>
          </w:tcPr>
          <w:p w:rsidR="004E7DA2" w:rsidRPr="004E31B0" w:rsidRDefault="004E7DA2" w:rsidP="004E7DA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E31B0">
              <w:rPr>
                <w:rFonts w:ascii="TH SarabunIT๙" w:hAnsi="TH SarabunIT๙" w:cs="TH SarabunIT๙"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2410" w:type="dxa"/>
            <w:vMerge w:val="restart"/>
          </w:tcPr>
          <w:p w:rsidR="004E7DA2" w:rsidRPr="004E31B0" w:rsidRDefault="004E7DA2" w:rsidP="004E7DA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31B0">
              <w:rPr>
                <w:rFonts w:ascii="TH SarabunIT๙" w:hAnsi="TH SarabunIT๙" w:cs="TH SarabunIT๙"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276" w:type="dxa"/>
            <w:vMerge w:val="restart"/>
          </w:tcPr>
          <w:p w:rsidR="004E7DA2" w:rsidRPr="004E31B0" w:rsidRDefault="004E7DA2" w:rsidP="004E7DA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31B0">
              <w:rPr>
                <w:rFonts w:ascii="TH SarabunIT๙" w:hAnsi="TH SarabunIT๙" w:cs="TH SarabunIT๙"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3260" w:type="dxa"/>
            <w:gridSpan w:val="2"/>
          </w:tcPr>
          <w:p w:rsidR="004E7DA2" w:rsidRPr="004E31B0" w:rsidRDefault="004E7DA2" w:rsidP="004E7DA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31B0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</w:tc>
        <w:tc>
          <w:tcPr>
            <w:tcW w:w="1134" w:type="dxa"/>
            <w:vMerge w:val="restart"/>
          </w:tcPr>
          <w:p w:rsidR="004E7DA2" w:rsidRPr="004E31B0" w:rsidRDefault="004E7DA2" w:rsidP="004E7DA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31B0">
              <w:rPr>
                <w:rFonts w:ascii="TH SarabunIT๙" w:hAnsi="TH SarabunIT๙" w:cs="TH SarabunIT๙"/>
                <w:sz w:val="28"/>
                <w:cs/>
              </w:rPr>
              <w:t>งบประมาณ</w:t>
            </w:r>
          </w:p>
        </w:tc>
        <w:tc>
          <w:tcPr>
            <w:tcW w:w="4395" w:type="dxa"/>
            <w:gridSpan w:val="4"/>
          </w:tcPr>
          <w:p w:rsidR="004E7DA2" w:rsidRPr="004E31B0" w:rsidRDefault="004E7DA2" w:rsidP="004E7DA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31B0">
              <w:rPr>
                <w:rFonts w:ascii="TH SarabunIT๙" w:hAnsi="TH SarabunIT๙" w:cs="TH SarabunIT๙"/>
                <w:sz w:val="28"/>
                <w:cs/>
              </w:rPr>
              <w:t>ปีงบประมาณ ๒๕๖๒</w:t>
            </w:r>
          </w:p>
        </w:tc>
        <w:tc>
          <w:tcPr>
            <w:tcW w:w="1252" w:type="dxa"/>
            <w:vMerge w:val="restart"/>
          </w:tcPr>
          <w:p w:rsidR="004E7DA2" w:rsidRPr="004E31B0" w:rsidRDefault="004E7DA2" w:rsidP="004E7DA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31B0">
              <w:rPr>
                <w:rFonts w:ascii="TH SarabunIT๙" w:hAnsi="TH SarabunIT๙" w:cs="TH SarabunIT๙"/>
                <w:sz w:val="28"/>
                <w:cs/>
              </w:rPr>
              <w:t>หมายเหตุ</w:t>
            </w:r>
          </w:p>
        </w:tc>
      </w:tr>
      <w:tr w:rsidR="004E7DA2" w:rsidTr="00B71B7B">
        <w:tc>
          <w:tcPr>
            <w:tcW w:w="2269" w:type="dxa"/>
            <w:vMerge/>
          </w:tcPr>
          <w:p w:rsidR="004E7DA2" w:rsidRPr="004E31B0" w:rsidRDefault="004E7DA2" w:rsidP="004E7D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410" w:type="dxa"/>
            <w:vMerge/>
          </w:tcPr>
          <w:p w:rsidR="004E7DA2" w:rsidRPr="004E31B0" w:rsidRDefault="004E7DA2" w:rsidP="004E7D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vMerge/>
          </w:tcPr>
          <w:p w:rsidR="004E7DA2" w:rsidRPr="004E31B0" w:rsidRDefault="004E7DA2" w:rsidP="004E7D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4E7DA2" w:rsidRPr="004E31B0" w:rsidRDefault="004E7DA2" w:rsidP="004E7DA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31B0">
              <w:rPr>
                <w:rFonts w:ascii="TH SarabunIT๙" w:hAnsi="TH SarabunIT๙" w:cs="TH SarabunIT๙"/>
                <w:sz w:val="28"/>
                <w:cs/>
              </w:rPr>
              <w:t>ผลลัพธ์เชิงปริมาณ</w:t>
            </w:r>
          </w:p>
        </w:tc>
        <w:tc>
          <w:tcPr>
            <w:tcW w:w="1843" w:type="dxa"/>
          </w:tcPr>
          <w:p w:rsidR="004E7DA2" w:rsidRPr="004E31B0" w:rsidRDefault="004E7DA2" w:rsidP="004E7DA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31B0">
              <w:rPr>
                <w:rFonts w:ascii="TH SarabunIT๙" w:hAnsi="TH SarabunIT๙" w:cs="TH SarabunIT๙"/>
                <w:sz w:val="28"/>
                <w:cs/>
              </w:rPr>
              <w:t>ผลลัพธ์เชิงคุณภาพ</w:t>
            </w:r>
          </w:p>
        </w:tc>
        <w:tc>
          <w:tcPr>
            <w:tcW w:w="1134" w:type="dxa"/>
            <w:vMerge/>
          </w:tcPr>
          <w:p w:rsidR="004E7DA2" w:rsidRPr="004E31B0" w:rsidRDefault="004E7DA2" w:rsidP="004E7D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4E7DA2" w:rsidRPr="002323BE" w:rsidRDefault="004E7DA2" w:rsidP="004E7DA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323BE">
              <w:rPr>
                <w:rFonts w:ascii="TH SarabunIT๙" w:hAnsi="TH SarabunIT๙" w:cs="TH SarabunIT๙"/>
                <w:sz w:val="24"/>
                <w:szCs w:val="24"/>
                <w:cs/>
              </w:rPr>
              <w:t>ไตรมาส ๑</w:t>
            </w:r>
          </w:p>
          <w:p w:rsidR="004E7DA2" w:rsidRPr="002323BE" w:rsidRDefault="004E7DA2" w:rsidP="004E7DA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323BE">
              <w:rPr>
                <w:rFonts w:ascii="TH SarabunIT๙" w:hAnsi="TH SarabunIT๙" w:cs="TH SarabunIT๙"/>
                <w:sz w:val="24"/>
                <w:szCs w:val="24"/>
                <w:cs/>
              </w:rPr>
              <w:t>(ต.ค.-ธ.ค.๖๓)</w:t>
            </w:r>
          </w:p>
        </w:tc>
        <w:tc>
          <w:tcPr>
            <w:tcW w:w="992" w:type="dxa"/>
          </w:tcPr>
          <w:p w:rsidR="004E7DA2" w:rsidRPr="002323BE" w:rsidRDefault="004E7DA2" w:rsidP="004E7DA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323BE">
              <w:rPr>
                <w:rFonts w:ascii="TH SarabunIT๙" w:hAnsi="TH SarabunIT๙" w:cs="TH SarabunIT๙"/>
                <w:sz w:val="24"/>
                <w:szCs w:val="24"/>
                <w:cs/>
              </w:rPr>
              <w:t>ไตรมาส ๑</w:t>
            </w:r>
          </w:p>
          <w:p w:rsidR="004E7DA2" w:rsidRPr="002323BE" w:rsidRDefault="004E7DA2" w:rsidP="004E7DA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323BE">
              <w:rPr>
                <w:rFonts w:ascii="TH SarabunIT๙" w:hAnsi="TH SarabunIT๙" w:cs="TH SarabunIT๙"/>
                <w:sz w:val="24"/>
                <w:szCs w:val="24"/>
                <w:cs/>
              </w:rPr>
              <w:t>(ม.ค.-มี.ค.๖๓)</w:t>
            </w:r>
          </w:p>
        </w:tc>
        <w:tc>
          <w:tcPr>
            <w:tcW w:w="992" w:type="dxa"/>
          </w:tcPr>
          <w:p w:rsidR="004E7DA2" w:rsidRPr="002323BE" w:rsidRDefault="004E7DA2" w:rsidP="004E7DA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323BE">
              <w:rPr>
                <w:rFonts w:ascii="TH SarabunIT๙" w:hAnsi="TH SarabunIT๙" w:cs="TH SarabunIT๙"/>
                <w:sz w:val="24"/>
                <w:szCs w:val="24"/>
                <w:cs/>
              </w:rPr>
              <w:t>ไตรมาส ๑</w:t>
            </w:r>
          </w:p>
          <w:p w:rsidR="004E7DA2" w:rsidRPr="002323BE" w:rsidRDefault="004E7DA2" w:rsidP="004E7DA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323BE">
              <w:rPr>
                <w:rFonts w:ascii="TH SarabunIT๙" w:hAnsi="TH SarabunIT๙" w:cs="TH SarabunIT๙"/>
                <w:sz w:val="24"/>
                <w:szCs w:val="24"/>
                <w:cs/>
              </w:rPr>
              <w:t>(เม.ย.-มิ.ย.๖๓)</w:t>
            </w:r>
          </w:p>
        </w:tc>
        <w:tc>
          <w:tcPr>
            <w:tcW w:w="993" w:type="dxa"/>
          </w:tcPr>
          <w:p w:rsidR="004E7DA2" w:rsidRPr="002323BE" w:rsidRDefault="004E7DA2" w:rsidP="004E7DA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323BE">
              <w:rPr>
                <w:rFonts w:ascii="TH SarabunIT๙" w:hAnsi="TH SarabunIT๙" w:cs="TH SarabunIT๙"/>
                <w:sz w:val="24"/>
                <w:szCs w:val="24"/>
                <w:cs/>
              </w:rPr>
              <w:t>ไตรมาส ๑</w:t>
            </w:r>
          </w:p>
          <w:p w:rsidR="004E7DA2" w:rsidRPr="002323BE" w:rsidRDefault="004E7DA2" w:rsidP="004E7DA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323BE">
              <w:rPr>
                <w:rFonts w:ascii="TH SarabunIT๙" w:hAnsi="TH SarabunIT๙" w:cs="TH SarabunIT๙"/>
                <w:sz w:val="24"/>
                <w:szCs w:val="24"/>
                <w:cs/>
              </w:rPr>
              <w:t>(ก.ค.-ก.ย.๖๓)</w:t>
            </w:r>
          </w:p>
        </w:tc>
        <w:tc>
          <w:tcPr>
            <w:tcW w:w="1252" w:type="dxa"/>
            <w:vMerge/>
          </w:tcPr>
          <w:p w:rsidR="004E7DA2" w:rsidRPr="004E31B0" w:rsidRDefault="004E7DA2" w:rsidP="004E7D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920E68" w:rsidTr="00B71B7B">
        <w:tc>
          <w:tcPr>
            <w:tcW w:w="2269" w:type="dxa"/>
          </w:tcPr>
          <w:p w:rsidR="00920E68" w:rsidRDefault="00A07BBA" w:rsidP="00920E6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๓๑.</w:t>
            </w:r>
            <w:r w:rsidR="00920E68" w:rsidRPr="004E31B0">
              <w:rPr>
                <w:rFonts w:ascii="TH SarabunIT๙" w:hAnsi="TH SarabunIT๙" w:cs="TH SarabunIT๙"/>
                <w:sz w:val="28"/>
                <w:cs/>
              </w:rPr>
              <w:t>โครงการสร้างความปรองดองสมานฉันท์เทิดทูนไว้ซึ่งสถาบัน</w:t>
            </w:r>
          </w:p>
          <w:p w:rsidR="00920E68" w:rsidRDefault="00920E68" w:rsidP="00920E68">
            <w:pPr>
              <w:rPr>
                <w:rFonts w:ascii="TH SarabunIT๙" w:hAnsi="TH SarabunIT๙" w:cs="TH SarabunIT๙"/>
                <w:sz w:val="28"/>
              </w:rPr>
            </w:pPr>
          </w:p>
          <w:p w:rsidR="00920E68" w:rsidRDefault="00920E68" w:rsidP="00920E68">
            <w:pPr>
              <w:rPr>
                <w:rFonts w:ascii="TH SarabunIT๙" w:hAnsi="TH SarabunIT๙" w:cs="TH SarabunIT๙"/>
                <w:sz w:val="28"/>
              </w:rPr>
            </w:pPr>
          </w:p>
          <w:p w:rsidR="00920E68" w:rsidRDefault="00920E68" w:rsidP="00920E68">
            <w:pPr>
              <w:rPr>
                <w:rFonts w:ascii="TH SarabunIT๙" w:hAnsi="TH SarabunIT๙" w:cs="TH SarabunIT๙"/>
                <w:sz w:val="28"/>
              </w:rPr>
            </w:pPr>
          </w:p>
          <w:p w:rsidR="00920E68" w:rsidRDefault="00920E68" w:rsidP="00920E68">
            <w:pPr>
              <w:rPr>
                <w:rFonts w:ascii="TH SarabunIT๙" w:hAnsi="TH SarabunIT๙" w:cs="TH SarabunIT๙"/>
                <w:sz w:val="28"/>
              </w:rPr>
            </w:pPr>
          </w:p>
          <w:p w:rsidR="00920E68" w:rsidRDefault="00920E68" w:rsidP="00920E68">
            <w:pPr>
              <w:rPr>
                <w:rFonts w:ascii="TH SarabunIT๙" w:hAnsi="TH SarabunIT๙" w:cs="TH SarabunIT๙"/>
                <w:sz w:val="28"/>
              </w:rPr>
            </w:pPr>
          </w:p>
          <w:p w:rsidR="00920E68" w:rsidRPr="004E31B0" w:rsidRDefault="00920E68" w:rsidP="00920E68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410" w:type="dxa"/>
          </w:tcPr>
          <w:p w:rsidR="00920E68" w:rsidRDefault="00920E68" w:rsidP="00920E6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เพื่อแสดงให้เห็นถึงพลังความสามัคคีของประชาชนในพื้นที่ในการร่วมแรง ร่วมใจ แก้ไขปัญหาในพื้นที่</w:t>
            </w:r>
          </w:p>
          <w:p w:rsidR="00920E68" w:rsidRPr="004E31B0" w:rsidRDefault="00920E68" w:rsidP="00920E68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</w:tcPr>
          <w:p w:rsidR="00920E68" w:rsidRDefault="00920E68" w:rsidP="00920E6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.หลักสาม</w:t>
            </w:r>
          </w:p>
          <w:p w:rsidR="00920E68" w:rsidRDefault="00920E68" w:rsidP="00920E6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7" w:type="dxa"/>
          </w:tcPr>
          <w:p w:rsidR="00920E68" w:rsidRDefault="00920E68" w:rsidP="00920E6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ร้อยละของประชาชนมีความรักความสามัคคี และรักสถาบันชาติ ศาสนา และพระมหากษัตริย์มากยิ่งขึ้น</w:t>
            </w:r>
          </w:p>
          <w:p w:rsidR="00920E68" w:rsidRPr="004E31B0" w:rsidRDefault="00920E68" w:rsidP="00920E6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ได้ดำเนินการโครงการตามแนวทางพระราชดำริ</w:t>
            </w:r>
          </w:p>
        </w:tc>
        <w:tc>
          <w:tcPr>
            <w:tcW w:w="1843" w:type="dxa"/>
          </w:tcPr>
          <w:p w:rsidR="00920E68" w:rsidRDefault="00920E68" w:rsidP="00920E6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ประชาชนในพื้นที่มีความสามัคคีในการที่จะแก้ไขปัญหาภายในพื้นที่</w:t>
            </w:r>
          </w:p>
          <w:p w:rsidR="00920E68" w:rsidRDefault="00920E68" w:rsidP="00920E68">
            <w:pPr>
              <w:rPr>
                <w:rFonts w:ascii="TH SarabunIT๙" w:hAnsi="TH SarabunIT๙" w:cs="TH SarabunIT๙"/>
                <w:sz w:val="28"/>
              </w:rPr>
            </w:pPr>
          </w:p>
          <w:p w:rsidR="00920E68" w:rsidRDefault="00920E68" w:rsidP="00920E68">
            <w:pPr>
              <w:rPr>
                <w:rFonts w:ascii="TH SarabunIT๙" w:hAnsi="TH SarabunIT๙" w:cs="TH SarabunIT๙"/>
                <w:sz w:val="28"/>
              </w:rPr>
            </w:pPr>
          </w:p>
          <w:p w:rsidR="00920E68" w:rsidRDefault="00920E68" w:rsidP="00920E68">
            <w:pPr>
              <w:rPr>
                <w:rFonts w:ascii="TH SarabunIT๙" w:hAnsi="TH SarabunIT๙" w:cs="TH SarabunIT๙"/>
                <w:sz w:val="28"/>
              </w:rPr>
            </w:pPr>
          </w:p>
          <w:p w:rsidR="00920E68" w:rsidRDefault="00920E68" w:rsidP="00920E68">
            <w:pPr>
              <w:rPr>
                <w:rFonts w:ascii="TH SarabunIT๙" w:hAnsi="TH SarabunIT๙" w:cs="TH SarabunIT๙"/>
                <w:sz w:val="28"/>
              </w:rPr>
            </w:pPr>
          </w:p>
          <w:p w:rsidR="00920E68" w:rsidRPr="004E31B0" w:rsidRDefault="00920E68" w:rsidP="00920E68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920E68" w:rsidRDefault="00920E68" w:rsidP="00920E6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200</w:t>
            </w:r>
            <w:r w:rsidRPr="00F82226">
              <w:rPr>
                <w:rFonts w:ascii="TH SarabunIT๙" w:hAnsi="TH SarabunIT๙" w:cs="TH SarabunIT๙"/>
                <w:sz w:val="28"/>
              </w:rPr>
              <w:t>,</w:t>
            </w:r>
            <w:r w:rsidRPr="00F82226">
              <w:rPr>
                <w:rFonts w:ascii="TH SarabunIT๙" w:hAnsi="TH SarabunIT๙" w:cs="TH SarabunIT๙"/>
                <w:sz w:val="28"/>
                <w:cs/>
              </w:rPr>
              <w:t>๐๐๐</w:t>
            </w:r>
          </w:p>
          <w:p w:rsidR="00920E68" w:rsidRDefault="00920E68" w:rsidP="00920E6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20E68" w:rsidRDefault="00920E68" w:rsidP="00920E6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20E68" w:rsidRDefault="00920E68" w:rsidP="00920E6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20E68" w:rsidRDefault="00920E68" w:rsidP="00920E6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20E68" w:rsidRDefault="00920E68" w:rsidP="00920E6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20E68" w:rsidRDefault="00920E68" w:rsidP="00920E6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20E68" w:rsidRDefault="00920E68" w:rsidP="00920E6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20E68" w:rsidRPr="004E31B0" w:rsidRDefault="00920E68" w:rsidP="00920E6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920E68" w:rsidRDefault="00920E68" w:rsidP="00920E6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992" w:type="dxa"/>
          </w:tcPr>
          <w:p w:rsidR="00920E68" w:rsidRDefault="00920E68" w:rsidP="00920E6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992" w:type="dxa"/>
          </w:tcPr>
          <w:p w:rsidR="00920E68" w:rsidRDefault="00920E68" w:rsidP="00920E6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993" w:type="dxa"/>
          </w:tcPr>
          <w:p w:rsidR="00920E68" w:rsidRDefault="00920E68" w:rsidP="00920E6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252" w:type="dxa"/>
          </w:tcPr>
          <w:p w:rsidR="00920E68" w:rsidRPr="004E31B0" w:rsidRDefault="00920E68" w:rsidP="00920E6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920E68" w:rsidTr="00B71B7B">
        <w:tc>
          <w:tcPr>
            <w:tcW w:w="2269" w:type="dxa"/>
          </w:tcPr>
          <w:p w:rsidR="00920E68" w:rsidRPr="004E31B0" w:rsidRDefault="00A07BBA" w:rsidP="00920E68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3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๒.</w:t>
            </w:r>
            <w:r w:rsidR="00920E68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920E68">
              <w:rPr>
                <w:rFonts w:ascii="TH SarabunIT๙" w:hAnsi="TH SarabunIT๙" w:cs="TH SarabunIT๙" w:hint="cs"/>
                <w:sz w:val="28"/>
                <w:cs/>
              </w:rPr>
              <w:t>โครงการตามแนวพระราชดำริด้านสาธารณสุข</w:t>
            </w:r>
          </w:p>
          <w:p w:rsidR="00920E68" w:rsidRDefault="00920E68" w:rsidP="00920E68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410" w:type="dxa"/>
          </w:tcPr>
          <w:p w:rsidR="00920E68" w:rsidRDefault="00920E68" w:rsidP="00920E68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เพื่อสนับสนุนโครงการต่างๆ ตามแนวทางพระราชดำริด้านสาธารณสุข</w:t>
            </w:r>
          </w:p>
        </w:tc>
        <w:tc>
          <w:tcPr>
            <w:tcW w:w="1276" w:type="dxa"/>
          </w:tcPr>
          <w:p w:rsidR="00920E68" w:rsidRDefault="00920E68" w:rsidP="00920E6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.หลักสาม</w:t>
            </w:r>
          </w:p>
          <w:p w:rsidR="00920E68" w:rsidRDefault="00920E68" w:rsidP="00920E6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7" w:type="dxa"/>
          </w:tcPr>
          <w:p w:rsidR="00920E68" w:rsidRDefault="00920E68" w:rsidP="00920E6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ร้อยละของประชาชนมีความรักความสามัคคี และรักสถาบันชาติ ศาสนา และพระมหากษัตริย์มากยิ่งขึ้น</w:t>
            </w:r>
          </w:p>
          <w:p w:rsidR="00920E68" w:rsidRDefault="00920E68" w:rsidP="00920E6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ได้ดำเนินการโครงการตามแนวทางพระราชดำริ</w:t>
            </w:r>
          </w:p>
          <w:p w:rsidR="00920E68" w:rsidRDefault="00920E68" w:rsidP="00920E68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43" w:type="dxa"/>
          </w:tcPr>
          <w:p w:rsidR="00920E68" w:rsidRDefault="00920E68" w:rsidP="00920E68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โครงการตามแนวทางพระราชดำริได้ดำเนินการตามเป้าหมาย</w:t>
            </w:r>
          </w:p>
        </w:tc>
        <w:tc>
          <w:tcPr>
            <w:tcW w:w="1134" w:type="dxa"/>
          </w:tcPr>
          <w:p w:rsidR="00920E68" w:rsidRDefault="00920E68" w:rsidP="00920E6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260</w:t>
            </w:r>
            <w:r w:rsidRPr="00F82226">
              <w:rPr>
                <w:rFonts w:ascii="TH SarabunIT๙" w:hAnsi="TH SarabunIT๙" w:cs="TH SarabunIT๙"/>
                <w:sz w:val="28"/>
              </w:rPr>
              <w:t>,</w:t>
            </w:r>
            <w:r w:rsidRPr="00F82226">
              <w:rPr>
                <w:rFonts w:ascii="TH SarabunIT๙" w:hAnsi="TH SarabunIT๙" w:cs="TH SarabunIT๙"/>
                <w:sz w:val="28"/>
                <w:cs/>
              </w:rPr>
              <w:t>๐๐๐</w:t>
            </w:r>
          </w:p>
        </w:tc>
        <w:tc>
          <w:tcPr>
            <w:tcW w:w="1418" w:type="dxa"/>
          </w:tcPr>
          <w:p w:rsidR="00920E68" w:rsidRDefault="00920E68" w:rsidP="00920E6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992" w:type="dxa"/>
          </w:tcPr>
          <w:p w:rsidR="00920E68" w:rsidRDefault="00920E68" w:rsidP="00920E6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992" w:type="dxa"/>
          </w:tcPr>
          <w:p w:rsidR="00920E68" w:rsidRDefault="00920E68" w:rsidP="00920E6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993" w:type="dxa"/>
          </w:tcPr>
          <w:p w:rsidR="00920E68" w:rsidRDefault="00920E68" w:rsidP="00920E6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252" w:type="dxa"/>
          </w:tcPr>
          <w:p w:rsidR="00920E68" w:rsidRPr="004E31B0" w:rsidRDefault="00920E68" w:rsidP="00920E6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2323BE" w:rsidRPr="00C001B0" w:rsidRDefault="002323BE" w:rsidP="004E7DA2">
      <w:pPr>
        <w:spacing w:after="0"/>
        <w:rPr>
          <w:rFonts w:ascii="TH SarabunPSK" w:hAnsi="TH SarabunPSK" w:cs="TH SarabunPSK"/>
          <w:sz w:val="2"/>
          <w:szCs w:val="2"/>
        </w:rPr>
      </w:pPr>
    </w:p>
    <w:tbl>
      <w:tblPr>
        <w:tblStyle w:val="a3"/>
        <w:tblW w:w="1559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2269"/>
        <w:gridCol w:w="2268"/>
        <w:gridCol w:w="1418"/>
        <w:gridCol w:w="1275"/>
        <w:gridCol w:w="1701"/>
        <w:gridCol w:w="1134"/>
        <w:gridCol w:w="1134"/>
        <w:gridCol w:w="993"/>
        <w:gridCol w:w="1134"/>
        <w:gridCol w:w="1016"/>
        <w:gridCol w:w="1252"/>
      </w:tblGrid>
      <w:tr w:rsidR="004E7DA2" w:rsidTr="00B71B7B">
        <w:tc>
          <w:tcPr>
            <w:tcW w:w="2269" w:type="dxa"/>
            <w:vMerge w:val="restart"/>
          </w:tcPr>
          <w:p w:rsidR="004E7DA2" w:rsidRPr="00FB54E4" w:rsidRDefault="004E7DA2" w:rsidP="004E7DA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B54E4">
              <w:rPr>
                <w:rFonts w:ascii="TH SarabunIT๙" w:hAnsi="TH SarabunIT๙" w:cs="TH SarabunIT๙"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2268" w:type="dxa"/>
            <w:vMerge w:val="restart"/>
          </w:tcPr>
          <w:p w:rsidR="004E7DA2" w:rsidRPr="00FB54E4" w:rsidRDefault="004E7DA2" w:rsidP="004E7DA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B54E4">
              <w:rPr>
                <w:rFonts w:ascii="TH SarabunIT๙" w:hAnsi="TH SarabunIT๙" w:cs="TH SarabunIT๙"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418" w:type="dxa"/>
            <w:vMerge w:val="restart"/>
          </w:tcPr>
          <w:p w:rsidR="004E7DA2" w:rsidRPr="00FB54E4" w:rsidRDefault="004E7DA2" w:rsidP="004E7DA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B54E4">
              <w:rPr>
                <w:rFonts w:ascii="TH SarabunIT๙" w:hAnsi="TH SarabunIT๙" w:cs="TH SarabunIT๙"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2976" w:type="dxa"/>
            <w:gridSpan w:val="2"/>
          </w:tcPr>
          <w:p w:rsidR="004E7DA2" w:rsidRPr="00FB54E4" w:rsidRDefault="004E7DA2" w:rsidP="004E7DA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B54E4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</w:tc>
        <w:tc>
          <w:tcPr>
            <w:tcW w:w="1134" w:type="dxa"/>
            <w:vMerge w:val="restart"/>
          </w:tcPr>
          <w:p w:rsidR="004E7DA2" w:rsidRPr="00FB54E4" w:rsidRDefault="004E7DA2" w:rsidP="004E7DA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B54E4">
              <w:rPr>
                <w:rFonts w:ascii="TH SarabunIT๙" w:hAnsi="TH SarabunIT๙" w:cs="TH SarabunIT๙"/>
                <w:sz w:val="28"/>
                <w:cs/>
              </w:rPr>
              <w:t>งบประมาณ</w:t>
            </w:r>
          </w:p>
        </w:tc>
        <w:tc>
          <w:tcPr>
            <w:tcW w:w="4277" w:type="dxa"/>
            <w:gridSpan w:val="4"/>
          </w:tcPr>
          <w:p w:rsidR="004E7DA2" w:rsidRPr="00FB54E4" w:rsidRDefault="004E7DA2" w:rsidP="004E7DA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B54E4">
              <w:rPr>
                <w:rFonts w:ascii="TH SarabunIT๙" w:hAnsi="TH SarabunIT๙" w:cs="TH SarabunIT๙"/>
                <w:sz w:val="28"/>
                <w:cs/>
              </w:rPr>
              <w:t>ปีงบประมาณ ๒๕๖๒</w:t>
            </w:r>
          </w:p>
        </w:tc>
        <w:tc>
          <w:tcPr>
            <w:tcW w:w="1252" w:type="dxa"/>
            <w:vMerge w:val="restart"/>
          </w:tcPr>
          <w:p w:rsidR="004E7DA2" w:rsidRPr="00FB54E4" w:rsidRDefault="004E7DA2" w:rsidP="004E7DA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B54E4">
              <w:rPr>
                <w:rFonts w:ascii="TH SarabunIT๙" w:hAnsi="TH SarabunIT๙" w:cs="TH SarabunIT๙"/>
                <w:sz w:val="28"/>
                <w:cs/>
              </w:rPr>
              <w:t>หมายเหตุ</w:t>
            </w:r>
          </w:p>
        </w:tc>
      </w:tr>
      <w:tr w:rsidR="004E7DA2" w:rsidTr="00B71B7B">
        <w:tc>
          <w:tcPr>
            <w:tcW w:w="2269" w:type="dxa"/>
            <w:vMerge/>
          </w:tcPr>
          <w:p w:rsidR="004E7DA2" w:rsidRPr="00FB54E4" w:rsidRDefault="004E7DA2" w:rsidP="004E7D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268" w:type="dxa"/>
            <w:vMerge/>
          </w:tcPr>
          <w:p w:rsidR="004E7DA2" w:rsidRPr="00FB54E4" w:rsidRDefault="004E7DA2" w:rsidP="004E7D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vMerge/>
          </w:tcPr>
          <w:p w:rsidR="004E7DA2" w:rsidRPr="00FB54E4" w:rsidRDefault="004E7DA2" w:rsidP="004E7D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5" w:type="dxa"/>
          </w:tcPr>
          <w:p w:rsidR="004E7DA2" w:rsidRPr="00FB54E4" w:rsidRDefault="004E7DA2" w:rsidP="004E7DA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B54E4">
              <w:rPr>
                <w:rFonts w:ascii="TH SarabunIT๙" w:hAnsi="TH SarabunIT๙" w:cs="TH SarabunIT๙"/>
                <w:sz w:val="28"/>
                <w:cs/>
              </w:rPr>
              <w:t>ผลลัพธ์เชิงปริมาณ</w:t>
            </w:r>
          </w:p>
        </w:tc>
        <w:tc>
          <w:tcPr>
            <w:tcW w:w="1701" w:type="dxa"/>
          </w:tcPr>
          <w:p w:rsidR="004E7DA2" w:rsidRPr="00FB54E4" w:rsidRDefault="004E7DA2" w:rsidP="004E7DA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B54E4">
              <w:rPr>
                <w:rFonts w:ascii="TH SarabunIT๙" w:hAnsi="TH SarabunIT๙" w:cs="TH SarabunIT๙"/>
                <w:sz w:val="28"/>
                <w:cs/>
              </w:rPr>
              <w:t>ผลลัพธ์เชิงคุณภาพ</w:t>
            </w:r>
          </w:p>
        </w:tc>
        <w:tc>
          <w:tcPr>
            <w:tcW w:w="1134" w:type="dxa"/>
            <w:vMerge/>
          </w:tcPr>
          <w:p w:rsidR="004E7DA2" w:rsidRPr="00FB54E4" w:rsidRDefault="004E7DA2" w:rsidP="004E7D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4E7DA2" w:rsidRPr="00FB54E4" w:rsidRDefault="004E7DA2" w:rsidP="004E7DA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B54E4">
              <w:rPr>
                <w:rFonts w:ascii="TH SarabunIT๙" w:hAnsi="TH SarabunIT๙" w:cs="TH SarabunIT๙"/>
                <w:sz w:val="28"/>
                <w:cs/>
              </w:rPr>
              <w:t>ไตรมาส ๑</w:t>
            </w:r>
          </w:p>
          <w:p w:rsidR="004E7DA2" w:rsidRPr="00FB54E4" w:rsidRDefault="004E7DA2" w:rsidP="004E7DA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B54E4">
              <w:rPr>
                <w:rFonts w:ascii="TH SarabunIT๙" w:hAnsi="TH SarabunIT๙" w:cs="TH SarabunIT๙"/>
                <w:sz w:val="28"/>
                <w:cs/>
              </w:rPr>
              <w:t>(ต.ค.-ธ.ค.๖๓)</w:t>
            </w:r>
          </w:p>
        </w:tc>
        <w:tc>
          <w:tcPr>
            <w:tcW w:w="993" w:type="dxa"/>
          </w:tcPr>
          <w:p w:rsidR="004E7DA2" w:rsidRPr="00FB54E4" w:rsidRDefault="00920E68" w:rsidP="004E7DA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ไตรมาส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๒</w:t>
            </w:r>
          </w:p>
          <w:p w:rsidR="004E7DA2" w:rsidRPr="00FB54E4" w:rsidRDefault="004E7DA2" w:rsidP="004E7DA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B54E4">
              <w:rPr>
                <w:rFonts w:ascii="TH SarabunIT๙" w:hAnsi="TH SarabunIT๙" w:cs="TH SarabunIT๙"/>
                <w:sz w:val="28"/>
                <w:cs/>
              </w:rPr>
              <w:t>(ม.ค.-มี.ค.๖๓)</w:t>
            </w:r>
          </w:p>
        </w:tc>
        <w:tc>
          <w:tcPr>
            <w:tcW w:w="1134" w:type="dxa"/>
          </w:tcPr>
          <w:p w:rsidR="004E7DA2" w:rsidRPr="00FB54E4" w:rsidRDefault="00920E68" w:rsidP="004E7DA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ไตรมาส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๓</w:t>
            </w:r>
          </w:p>
          <w:p w:rsidR="004E7DA2" w:rsidRPr="00FB54E4" w:rsidRDefault="004E7DA2" w:rsidP="004E7DA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B54E4">
              <w:rPr>
                <w:rFonts w:ascii="TH SarabunIT๙" w:hAnsi="TH SarabunIT๙" w:cs="TH SarabunIT๙"/>
                <w:sz w:val="28"/>
                <w:cs/>
              </w:rPr>
              <w:t>(เม.ย.-มิ.ย.๖๓)</w:t>
            </w:r>
          </w:p>
        </w:tc>
        <w:tc>
          <w:tcPr>
            <w:tcW w:w="1016" w:type="dxa"/>
          </w:tcPr>
          <w:p w:rsidR="004E7DA2" w:rsidRPr="00FB54E4" w:rsidRDefault="00920E68" w:rsidP="004E7DA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ไตรมาส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๔</w:t>
            </w:r>
          </w:p>
          <w:p w:rsidR="004E7DA2" w:rsidRPr="00FB54E4" w:rsidRDefault="004E7DA2" w:rsidP="004E7DA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B54E4">
              <w:rPr>
                <w:rFonts w:ascii="TH SarabunIT๙" w:hAnsi="TH SarabunIT๙" w:cs="TH SarabunIT๙"/>
                <w:sz w:val="28"/>
                <w:cs/>
              </w:rPr>
              <w:t>(ก.ค.-ก.ย.๖๓)</w:t>
            </w:r>
          </w:p>
        </w:tc>
        <w:tc>
          <w:tcPr>
            <w:tcW w:w="1252" w:type="dxa"/>
            <w:vMerge/>
          </w:tcPr>
          <w:p w:rsidR="004E7DA2" w:rsidRPr="00FB54E4" w:rsidRDefault="004E7DA2" w:rsidP="004E7D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610BAD" w:rsidTr="00B71B7B">
        <w:tc>
          <w:tcPr>
            <w:tcW w:w="2269" w:type="dxa"/>
          </w:tcPr>
          <w:p w:rsidR="00610BAD" w:rsidRPr="00FB54E4" w:rsidRDefault="00A07BBA" w:rsidP="004E7DA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๓๓.</w:t>
            </w:r>
            <w:r w:rsidR="00610BAD">
              <w:rPr>
                <w:rFonts w:ascii="TH SarabunIT๙" w:hAnsi="TH SarabunIT๙" w:cs="TH SarabunIT๙" w:hint="cs"/>
                <w:sz w:val="28"/>
                <w:cs/>
              </w:rPr>
              <w:t>กิจกรรม</w:t>
            </w:r>
            <w:r w:rsidR="00610BAD" w:rsidRPr="00FB54E4">
              <w:rPr>
                <w:rFonts w:ascii="TH SarabunIT๙" w:hAnsi="TH SarabunIT๙" w:cs="TH SarabunIT๙"/>
                <w:sz w:val="28"/>
                <w:cs/>
              </w:rPr>
              <w:t>สร้างความตระหนักถึงภัยยาเสพติด</w:t>
            </w:r>
          </w:p>
        </w:tc>
        <w:tc>
          <w:tcPr>
            <w:tcW w:w="2268" w:type="dxa"/>
          </w:tcPr>
          <w:p w:rsidR="00610BAD" w:rsidRPr="00FB54E4" w:rsidRDefault="00610BAD" w:rsidP="004E7DA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เพื่อรณรงค์กระตุ้นจิตสำนึกให้แก่ประชาชนทุกกลุ่มเห็นถึงความสำคัญของการร่วมป้องกันปัญหายาเสพติด</w:t>
            </w:r>
          </w:p>
        </w:tc>
        <w:tc>
          <w:tcPr>
            <w:tcW w:w="1418" w:type="dxa"/>
          </w:tcPr>
          <w:p w:rsidR="00610BAD" w:rsidRDefault="00610BAD" w:rsidP="00924D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.หลักสาม</w:t>
            </w:r>
          </w:p>
          <w:p w:rsidR="00610BAD" w:rsidRDefault="00610BAD" w:rsidP="00924DB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5" w:type="dxa"/>
          </w:tcPr>
          <w:p w:rsidR="00610BAD" w:rsidRPr="00FB54E4" w:rsidRDefault="00610BAD" w:rsidP="004E7DA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</w:tcPr>
          <w:p w:rsidR="00610BAD" w:rsidRPr="00FB54E4" w:rsidRDefault="00610BAD" w:rsidP="00920E6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ประชาชนในพื้นที่มีส่วนร่วมในการดำเนินงานป้องกันยาเสพติดปัญหาด้านยาเสพติดในพื้นที่ลดน้อยลง</w:t>
            </w:r>
          </w:p>
        </w:tc>
        <w:tc>
          <w:tcPr>
            <w:tcW w:w="1134" w:type="dxa"/>
          </w:tcPr>
          <w:p w:rsidR="00610BAD" w:rsidRPr="00FB54E4" w:rsidRDefault="00610BAD" w:rsidP="00920E6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</w:t>
            </w:r>
            <w:r w:rsidRPr="00F82226">
              <w:rPr>
                <w:rFonts w:ascii="TH SarabunIT๙" w:hAnsi="TH SarabunIT๙" w:cs="TH SarabunIT๙"/>
                <w:sz w:val="28"/>
              </w:rPr>
              <w:t>,</w:t>
            </w:r>
            <w:r w:rsidRPr="00F82226">
              <w:rPr>
                <w:rFonts w:ascii="TH SarabunIT๙" w:hAnsi="TH SarabunIT๙" w:cs="TH SarabunIT๙"/>
                <w:sz w:val="28"/>
                <w:cs/>
              </w:rPr>
              <w:t>๐๐๐</w:t>
            </w:r>
          </w:p>
        </w:tc>
        <w:tc>
          <w:tcPr>
            <w:tcW w:w="1134" w:type="dxa"/>
          </w:tcPr>
          <w:p w:rsidR="00610BAD" w:rsidRDefault="00610BAD" w:rsidP="00924DB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993" w:type="dxa"/>
          </w:tcPr>
          <w:p w:rsidR="00610BAD" w:rsidRDefault="00610BAD" w:rsidP="00924DB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134" w:type="dxa"/>
          </w:tcPr>
          <w:p w:rsidR="00610BAD" w:rsidRDefault="00610BAD" w:rsidP="00924DB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016" w:type="dxa"/>
          </w:tcPr>
          <w:p w:rsidR="00610BAD" w:rsidRDefault="00610BAD" w:rsidP="00924DB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252" w:type="dxa"/>
          </w:tcPr>
          <w:p w:rsidR="00610BAD" w:rsidRPr="00FB54E4" w:rsidRDefault="00610BAD" w:rsidP="004E7D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610BAD" w:rsidTr="00B71B7B">
        <w:tc>
          <w:tcPr>
            <w:tcW w:w="2269" w:type="dxa"/>
          </w:tcPr>
          <w:p w:rsidR="00610BAD" w:rsidRPr="00E975ED" w:rsidRDefault="00A07BBA" w:rsidP="00920E6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๓๔.</w:t>
            </w:r>
            <w:r w:rsidR="00610BAD" w:rsidRPr="00E975ED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  <w:proofErr w:type="spellStart"/>
            <w:r w:rsidR="00610BAD" w:rsidRPr="00E975ED">
              <w:rPr>
                <w:rFonts w:ascii="TH SarabunIT๙" w:hAnsi="TH SarabunIT๙" w:cs="TH SarabunIT๙"/>
                <w:sz w:val="28"/>
                <w:cs/>
              </w:rPr>
              <w:t>ยุวศาสน</w:t>
            </w:r>
            <w:proofErr w:type="spellEnd"/>
            <w:r w:rsidR="00610BAD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="00610BAD" w:rsidRPr="00E975ED">
              <w:rPr>
                <w:rFonts w:ascii="TH SarabunIT๙" w:hAnsi="TH SarabunIT๙" w:cs="TH SarabunIT๙"/>
                <w:sz w:val="28"/>
                <w:cs/>
              </w:rPr>
              <w:t>พิธีกร</w:t>
            </w:r>
          </w:p>
          <w:p w:rsidR="00610BAD" w:rsidRDefault="00610BAD" w:rsidP="004E7DA2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268" w:type="dxa"/>
          </w:tcPr>
          <w:p w:rsidR="00610BAD" w:rsidRPr="00802011" w:rsidRDefault="00610BAD" w:rsidP="00920E68">
            <w:pPr>
              <w:rPr>
                <w:rFonts w:ascii="TH SarabunIT๙" w:hAnsi="TH SarabunIT๙" w:cs="TH SarabunIT๙"/>
                <w:sz w:val="28"/>
              </w:rPr>
            </w:pPr>
            <w:r w:rsidRPr="00802011">
              <w:rPr>
                <w:rFonts w:ascii="TH SarabunIT๙" w:hAnsi="TH SarabunIT๙" w:cs="TH SarabunIT๙"/>
                <w:sz w:val="28"/>
                <w:cs/>
              </w:rPr>
              <w:t>เพื่อเป็นการส่งเสริม</w:t>
            </w:r>
          </w:p>
          <w:p w:rsidR="00610BAD" w:rsidRPr="00802011" w:rsidRDefault="00610BAD" w:rsidP="00920E68">
            <w:pPr>
              <w:rPr>
                <w:rFonts w:ascii="TH SarabunIT๙" w:hAnsi="TH SarabunIT๙" w:cs="TH SarabunIT๙"/>
                <w:sz w:val="28"/>
              </w:rPr>
            </w:pPr>
            <w:r w:rsidRPr="00802011">
              <w:rPr>
                <w:rFonts w:ascii="TH SarabunIT๙" w:hAnsi="TH SarabunIT๙" w:cs="TH SarabunIT๙"/>
                <w:sz w:val="28"/>
                <w:cs/>
              </w:rPr>
              <w:t>ให้เด็กและ</w:t>
            </w:r>
          </w:p>
          <w:p w:rsidR="00610BAD" w:rsidRDefault="00610BAD" w:rsidP="004E7DA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02011">
              <w:rPr>
                <w:rFonts w:ascii="TH SarabunIT๙" w:hAnsi="TH SarabunIT๙" w:cs="TH SarabunIT๙"/>
                <w:sz w:val="28"/>
                <w:cs/>
              </w:rPr>
              <w:t>เยาวชนรู้จักขั้นตอนและพิธีการทางศาสนาอย่างง่ายๆ</w:t>
            </w:r>
          </w:p>
        </w:tc>
        <w:tc>
          <w:tcPr>
            <w:tcW w:w="1418" w:type="dxa"/>
          </w:tcPr>
          <w:p w:rsidR="00610BAD" w:rsidRDefault="00610BAD" w:rsidP="00924D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.หลักสาม</w:t>
            </w:r>
          </w:p>
          <w:p w:rsidR="00610BAD" w:rsidRDefault="00610BAD" w:rsidP="00924DB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5" w:type="dxa"/>
          </w:tcPr>
          <w:p w:rsidR="00610BAD" w:rsidRPr="00FB54E4" w:rsidRDefault="00610BAD" w:rsidP="004E7DA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ร้อยละของ</w:t>
            </w:r>
            <w:r w:rsidRPr="00802011">
              <w:rPr>
                <w:rFonts w:ascii="TH SarabunIT๙" w:hAnsi="TH SarabunIT๙" w:cs="TH SarabunIT๙"/>
                <w:sz w:val="28"/>
                <w:cs/>
              </w:rPr>
              <w:t>เด็กและเยาวชน   ของตำบลหลักสาม มีความรู้ในขั้นตอน พิธีการทางศาสนาเพิ่มมากขึ้น</w:t>
            </w:r>
          </w:p>
        </w:tc>
        <w:tc>
          <w:tcPr>
            <w:tcW w:w="1701" w:type="dxa"/>
          </w:tcPr>
          <w:p w:rsidR="00610BAD" w:rsidRPr="00802011" w:rsidRDefault="00610BAD" w:rsidP="00920E68">
            <w:pPr>
              <w:rPr>
                <w:rFonts w:ascii="TH SarabunIT๙" w:hAnsi="TH SarabunIT๙" w:cs="TH SarabunIT๙"/>
                <w:sz w:val="28"/>
              </w:rPr>
            </w:pPr>
            <w:r w:rsidRPr="00802011">
              <w:rPr>
                <w:rFonts w:ascii="TH SarabunIT๙" w:hAnsi="TH SarabunIT๙" w:cs="TH SarabunIT๙"/>
                <w:sz w:val="28"/>
                <w:cs/>
              </w:rPr>
              <w:t>เด็ก และเยาวชน</w:t>
            </w:r>
          </w:p>
          <w:p w:rsidR="00610BAD" w:rsidRPr="00802011" w:rsidRDefault="00610BAD" w:rsidP="00920E68">
            <w:pPr>
              <w:rPr>
                <w:rFonts w:ascii="TH SarabunIT๙" w:hAnsi="TH SarabunIT๙" w:cs="TH SarabunIT๙"/>
                <w:sz w:val="28"/>
              </w:rPr>
            </w:pPr>
            <w:r w:rsidRPr="00802011">
              <w:rPr>
                <w:rFonts w:ascii="TH SarabunIT๙" w:hAnsi="TH SarabunIT๙" w:cs="TH SarabunIT๙"/>
                <w:sz w:val="28"/>
                <w:cs/>
              </w:rPr>
              <w:t>ได้รู้ขั้นตอนพิธีการ</w:t>
            </w:r>
          </w:p>
          <w:p w:rsidR="00610BAD" w:rsidRPr="00802011" w:rsidRDefault="00610BAD" w:rsidP="00920E68">
            <w:pPr>
              <w:rPr>
                <w:rFonts w:ascii="TH SarabunIT๙" w:hAnsi="TH SarabunIT๙" w:cs="TH SarabunIT๙"/>
                <w:sz w:val="28"/>
              </w:rPr>
            </w:pPr>
            <w:r w:rsidRPr="00802011">
              <w:rPr>
                <w:rFonts w:ascii="TH SarabunIT๙" w:hAnsi="TH SarabunIT๙" w:cs="TH SarabunIT๙"/>
                <w:sz w:val="28"/>
                <w:cs/>
              </w:rPr>
              <w:t>ทางศาสนา และ</w:t>
            </w:r>
          </w:p>
          <w:p w:rsidR="00610BAD" w:rsidRPr="00802011" w:rsidRDefault="00610BAD" w:rsidP="00920E68">
            <w:pPr>
              <w:rPr>
                <w:rFonts w:ascii="TH SarabunIT๙" w:hAnsi="TH SarabunIT๙" w:cs="TH SarabunIT๙"/>
                <w:sz w:val="28"/>
              </w:rPr>
            </w:pPr>
            <w:r w:rsidRPr="00802011">
              <w:rPr>
                <w:rFonts w:ascii="TH SarabunIT๙" w:hAnsi="TH SarabunIT๙" w:cs="TH SarabunIT๙"/>
                <w:sz w:val="28"/>
                <w:cs/>
              </w:rPr>
              <w:t xml:space="preserve">สามารถดำเนินการ </w:t>
            </w:r>
            <w:proofErr w:type="spellStart"/>
            <w:r w:rsidRPr="00802011">
              <w:rPr>
                <w:rFonts w:ascii="TH SarabunIT๙" w:hAnsi="TH SarabunIT๙" w:cs="TH SarabunIT๙"/>
                <w:sz w:val="28"/>
                <w:cs/>
              </w:rPr>
              <w:t>ด้านศา</w:t>
            </w:r>
            <w:proofErr w:type="spellEnd"/>
            <w:r w:rsidRPr="00802011">
              <w:rPr>
                <w:rFonts w:ascii="TH SarabunIT๙" w:hAnsi="TH SarabunIT๙" w:cs="TH SarabunIT๙"/>
                <w:sz w:val="28"/>
                <w:cs/>
              </w:rPr>
              <w:t>สนพิธีได้</w:t>
            </w:r>
          </w:p>
          <w:p w:rsidR="00610BAD" w:rsidRDefault="00610BAD" w:rsidP="00920E68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610BAD" w:rsidRPr="00802011" w:rsidRDefault="00610BAD" w:rsidP="00920E6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02011">
              <w:rPr>
                <w:rFonts w:ascii="TH SarabunIT๙" w:hAnsi="TH SarabunIT๙" w:cs="TH SarabunIT๙"/>
                <w:sz w:val="28"/>
                <w:cs/>
              </w:rPr>
              <w:t>20</w:t>
            </w:r>
            <w:r w:rsidRPr="00802011">
              <w:rPr>
                <w:rFonts w:ascii="TH SarabunIT๙" w:hAnsi="TH SarabunIT๙" w:cs="TH SarabunIT๙"/>
                <w:sz w:val="28"/>
              </w:rPr>
              <w:t>,</w:t>
            </w:r>
            <w:r w:rsidRPr="00802011">
              <w:rPr>
                <w:rFonts w:ascii="TH SarabunIT๙" w:hAnsi="TH SarabunIT๙" w:cs="TH SarabunIT๙"/>
                <w:sz w:val="28"/>
                <w:cs/>
              </w:rPr>
              <w:t>๐๐๐</w:t>
            </w:r>
          </w:p>
          <w:p w:rsidR="00610BAD" w:rsidRDefault="00610BAD" w:rsidP="00920E6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610BAD" w:rsidRDefault="00610BAD" w:rsidP="00924DB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:rsidR="00610BAD" w:rsidRDefault="00610BAD" w:rsidP="00924DB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610BAD" w:rsidRDefault="00610BAD" w:rsidP="00924DB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016" w:type="dxa"/>
          </w:tcPr>
          <w:p w:rsidR="00610BAD" w:rsidRDefault="00610BAD" w:rsidP="00924DB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√</w:t>
            </w:r>
          </w:p>
        </w:tc>
        <w:tc>
          <w:tcPr>
            <w:tcW w:w="1252" w:type="dxa"/>
          </w:tcPr>
          <w:p w:rsidR="00610BAD" w:rsidRPr="00FB54E4" w:rsidRDefault="00610BAD" w:rsidP="004E7D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610BAD" w:rsidTr="00B71B7B">
        <w:tc>
          <w:tcPr>
            <w:tcW w:w="2269" w:type="dxa"/>
          </w:tcPr>
          <w:p w:rsidR="00610BAD" w:rsidRPr="00E975ED" w:rsidRDefault="00A07BBA" w:rsidP="00920E68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๓๕.</w:t>
            </w:r>
            <w:r w:rsidR="00610BAD" w:rsidRPr="00E975ED">
              <w:rPr>
                <w:rFonts w:ascii="TH SarabunIT๙" w:hAnsi="TH SarabunIT๙" w:cs="TH SarabunIT๙"/>
                <w:sz w:val="28"/>
                <w:cs/>
              </w:rPr>
              <w:t>โครงการส่งเสริมคุณธรรม จริยธรรม และการปฏิบัติตนเป็นพุทธศาสนิกชนที่ดี</w:t>
            </w:r>
          </w:p>
        </w:tc>
        <w:tc>
          <w:tcPr>
            <w:tcW w:w="2268" w:type="dxa"/>
          </w:tcPr>
          <w:p w:rsidR="002323BE" w:rsidRPr="00802011" w:rsidRDefault="00610BAD" w:rsidP="00920E6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02011">
              <w:rPr>
                <w:rFonts w:ascii="TH SarabunIT๙" w:hAnsi="TH SarabunIT๙" w:cs="TH SarabunIT๙"/>
                <w:sz w:val="28"/>
                <w:cs/>
              </w:rPr>
              <w:t>เพื่อส่งเสริมให้ผู้บริหาร สมาชิกสภา เจ้าหน้าที่ และประชาชนร่วมสืบสานพระพุทธศาสนา   และส่งเสริมคุณธรรม   จริยธรรม เพื่อให้เกิด   สังคมคุณธรรม</w:t>
            </w:r>
          </w:p>
        </w:tc>
        <w:tc>
          <w:tcPr>
            <w:tcW w:w="1418" w:type="dxa"/>
          </w:tcPr>
          <w:p w:rsidR="00610BAD" w:rsidRDefault="00610BAD" w:rsidP="00610BA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.หลักสาม</w:t>
            </w:r>
          </w:p>
          <w:p w:rsidR="00610BAD" w:rsidRDefault="00610BAD" w:rsidP="004E7D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5" w:type="dxa"/>
          </w:tcPr>
          <w:p w:rsidR="00610BAD" w:rsidRPr="00802011" w:rsidRDefault="00610BAD" w:rsidP="00610BAD">
            <w:pPr>
              <w:rPr>
                <w:rFonts w:ascii="TH SarabunIT๙" w:hAnsi="TH SarabunIT๙" w:cs="TH SarabunIT๙"/>
                <w:sz w:val="28"/>
              </w:rPr>
            </w:pPr>
            <w:r w:rsidRPr="00802011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Pr="00802011">
              <w:rPr>
                <w:rFonts w:ascii="TH SarabunIT๙" w:hAnsi="TH SarabunIT๙" w:cs="TH SarabunIT๙"/>
                <w:sz w:val="28"/>
              </w:rPr>
              <w:t>80</w:t>
            </w:r>
            <w:r w:rsidRPr="00802011">
              <w:rPr>
                <w:rFonts w:ascii="TH SarabunIT๙" w:hAnsi="TH SarabunIT๙" w:cs="TH SarabunIT๙"/>
                <w:sz w:val="28"/>
                <w:cs/>
              </w:rPr>
              <w:t xml:space="preserve"> ของ</w:t>
            </w:r>
          </w:p>
          <w:p w:rsidR="00610BAD" w:rsidRDefault="00610BAD" w:rsidP="004E7DA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02011">
              <w:rPr>
                <w:rFonts w:ascii="TH SarabunIT๙" w:hAnsi="TH SarabunIT๙" w:cs="TH SarabunIT๙"/>
                <w:sz w:val="28"/>
                <w:cs/>
              </w:rPr>
              <w:t xml:space="preserve">บุคลากร </w:t>
            </w:r>
            <w:r w:rsidRPr="0080201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proofErr w:type="spellStart"/>
            <w:r w:rsidRPr="00802011">
              <w:rPr>
                <w:rFonts w:ascii="TH SarabunIT๙" w:hAnsi="TH SarabunIT๙" w:cs="TH SarabunIT๙"/>
                <w:sz w:val="28"/>
                <w:cs/>
              </w:rPr>
              <w:t>อบต</w:t>
            </w:r>
            <w:proofErr w:type="spellEnd"/>
            <w:r w:rsidRPr="00802011">
              <w:rPr>
                <w:rFonts w:ascii="TH SarabunIT๙" w:hAnsi="TH SarabunIT๙" w:cs="TH SarabunIT๙"/>
                <w:sz w:val="28"/>
                <w:cs/>
              </w:rPr>
              <w:t>.หลักสาม มีส่วนร่วมในการทำนุบำรุงศาสนาเป็นพุทธศาสนิกชนที่ดี</w:t>
            </w:r>
          </w:p>
        </w:tc>
        <w:tc>
          <w:tcPr>
            <w:tcW w:w="1701" w:type="dxa"/>
          </w:tcPr>
          <w:p w:rsidR="00610BAD" w:rsidRPr="00802011" w:rsidRDefault="00610BAD" w:rsidP="00610BAD">
            <w:pPr>
              <w:rPr>
                <w:rFonts w:ascii="TH SarabunIT๙" w:hAnsi="TH SarabunIT๙" w:cs="TH SarabunIT๙"/>
                <w:sz w:val="28"/>
              </w:rPr>
            </w:pPr>
            <w:r w:rsidRPr="00802011">
              <w:rPr>
                <w:rFonts w:ascii="TH SarabunIT๙" w:hAnsi="TH SarabunIT๙" w:cs="TH SarabunIT๙"/>
                <w:sz w:val="28"/>
                <w:cs/>
              </w:rPr>
              <w:t>ผู้บริหาร สมาชิกสภา และเจ้าหน้าที่ มีคุณธรรม จริยธรรมในการปฏิบัติงาน ดีขึ้น</w:t>
            </w:r>
          </w:p>
          <w:p w:rsidR="00610BAD" w:rsidRPr="00802011" w:rsidRDefault="00610BAD" w:rsidP="00920E68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610BAD" w:rsidRPr="00802011" w:rsidRDefault="00610BAD" w:rsidP="00610BA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02011">
              <w:rPr>
                <w:rFonts w:ascii="TH SarabunIT๙" w:hAnsi="TH SarabunIT๙" w:cs="TH SarabunIT๙"/>
                <w:sz w:val="28"/>
              </w:rPr>
              <w:t>500</w:t>
            </w:r>
          </w:p>
          <w:p w:rsidR="00610BAD" w:rsidRPr="00802011" w:rsidRDefault="00610BAD" w:rsidP="00920E6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610BAD" w:rsidRDefault="00610BAD" w:rsidP="00924DB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:rsidR="00610BAD" w:rsidRDefault="00610BAD" w:rsidP="00924DB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610BAD" w:rsidRDefault="00610BAD" w:rsidP="00924DB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016" w:type="dxa"/>
          </w:tcPr>
          <w:p w:rsidR="00610BAD" w:rsidRDefault="00610BAD" w:rsidP="00924DB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√</w:t>
            </w:r>
          </w:p>
        </w:tc>
        <w:tc>
          <w:tcPr>
            <w:tcW w:w="1252" w:type="dxa"/>
          </w:tcPr>
          <w:p w:rsidR="00610BAD" w:rsidRPr="00FB54E4" w:rsidRDefault="00610BAD" w:rsidP="004E7D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610BAD" w:rsidRPr="00FB54E4" w:rsidTr="00B71B7B">
        <w:tc>
          <w:tcPr>
            <w:tcW w:w="2269" w:type="dxa"/>
            <w:vMerge w:val="restart"/>
          </w:tcPr>
          <w:p w:rsidR="00610BAD" w:rsidRPr="00FB54E4" w:rsidRDefault="00610BAD" w:rsidP="00924DB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B54E4">
              <w:rPr>
                <w:rFonts w:ascii="TH SarabunIT๙" w:hAnsi="TH SarabunIT๙" w:cs="TH SarabunIT๙"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2268" w:type="dxa"/>
            <w:vMerge w:val="restart"/>
          </w:tcPr>
          <w:p w:rsidR="00610BAD" w:rsidRPr="00FB54E4" w:rsidRDefault="00610BAD" w:rsidP="00924D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B54E4">
              <w:rPr>
                <w:rFonts w:ascii="TH SarabunIT๙" w:hAnsi="TH SarabunIT๙" w:cs="TH SarabunIT๙"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418" w:type="dxa"/>
            <w:vMerge w:val="restart"/>
          </w:tcPr>
          <w:p w:rsidR="00610BAD" w:rsidRPr="00FB54E4" w:rsidRDefault="00610BAD" w:rsidP="00924D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B54E4">
              <w:rPr>
                <w:rFonts w:ascii="TH SarabunIT๙" w:hAnsi="TH SarabunIT๙" w:cs="TH SarabunIT๙"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2976" w:type="dxa"/>
            <w:gridSpan w:val="2"/>
          </w:tcPr>
          <w:p w:rsidR="00610BAD" w:rsidRPr="00FB54E4" w:rsidRDefault="00610BAD" w:rsidP="00924D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B54E4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</w:tc>
        <w:tc>
          <w:tcPr>
            <w:tcW w:w="1134" w:type="dxa"/>
            <w:vMerge w:val="restart"/>
          </w:tcPr>
          <w:p w:rsidR="00610BAD" w:rsidRPr="00FB54E4" w:rsidRDefault="00610BAD" w:rsidP="00924D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B54E4">
              <w:rPr>
                <w:rFonts w:ascii="TH SarabunIT๙" w:hAnsi="TH SarabunIT๙" w:cs="TH SarabunIT๙"/>
                <w:sz w:val="28"/>
                <w:cs/>
              </w:rPr>
              <w:t>งบประมาณ</w:t>
            </w:r>
          </w:p>
        </w:tc>
        <w:tc>
          <w:tcPr>
            <w:tcW w:w="4277" w:type="dxa"/>
            <w:gridSpan w:val="4"/>
          </w:tcPr>
          <w:p w:rsidR="00610BAD" w:rsidRPr="00FB54E4" w:rsidRDefault="00610BAD" w:rsidP="00924D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B54E4">
              <w:rPr>
                <w:rFonts w:ascii="TH SarabunIT๙" w:hAnsi="TH SarabunIT๙" w:cs="TH SarabunIT๙"/>
                <w:sz w:val="28"/>
                <w:cs/>
              </w:rPr>
              <w:t>ปีงบประมาณ ๒๕๖๒</w:t>
            </w:r>
          </w:p>
        </w:tc>
        <w:tc>
          <w:tcPr>
            <w:tcW w:w="1252" w:type="dxa"/>
            <w:vMerge w:val="restart"/>
          </w:tcPr>
          <w:p w:rsidR="00610BAD" w:rsidRPr="00FB54E4" w:rsidRDefault="00610BAD" w:rsidP="00924D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B54E4">
              <w:rPr>
                <w:rFonts w:ascii="TH SarabunIT๙" w:hAnsi="TH SarabunIT๙" w:cs="TH SarabunIT๙"/>
                <w:sz w:val="28"/>
                <w:cs/>
              </w:rPr>
              <w:t>หมายเหตุ</w:t>
            </w:r>
          </w:p>
        </w:tc>
      </w:tr>
      <w:tr w:rsidR="00610BAD" w:rsidRPr="00FB54E4" w:rsidTr="00B71B7B">
        <w:tc>
          <w:tcPr>
            <w:tcW w:w="2269" w:type="dxa"/>
            <w:vMerge/>
          </w:tcPr>
          <w:p w:rsidR="00610BAD" w:rsidRPr="00FB54E4" w:rsidRDefault="00610BAD" w:rsidP="00924DB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268" w:type="dxa"/>
            <w:vMerge/>
          </w:tcPr>
          <w:p w:rsidR="00610BAD" w:rsidRPr="00FB54E4" w:rsidRDefault="00610BAD" w:rsidP="00924DB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vMerge/>
          </w:tcPr>
          <w:p w:rsidR="00610BAD" w:rsidRPr="00FB54E4" w:rsidRDefault="00610BAD" w:rsidP="00924DB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5" w:type="dxa"/>
          </w:tcPr>
          <w:p w:rsidR="00610BAD" w:rsidRPr="00FB54E4" w:rsidRDefault="00610BAD" w:rsidP="00924D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B54E4">
              <w:rPr>
                <w:rFonts w:ascii="TH SarabunIT๙" w:hAnsi="TH SarabunIT๙" w:cs="TH SarabunIT๙"/>
                <w:sz w:val="28"/>
                <w:cs/>
              </w:rPr>
              <w:t>ผลลัพธ์เชิงปริมาณ</w:t>
            </w:r>
          </w:p>
        </w:tc>
        <w:tc>
          <w:tcPr>
            <w:tcW w:w="1701" w:type="dxa"/>
          </w:tcPr>
          <w:p w:rsidR="00610BAD" w:rsidRPr="00FB54E4" w:rsidRDefault="00610BAD" w:rsidP="00924D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B54E4">
              <w:rPr>
                <w:rFonts w:ascii="TH SarabunIT๙" w:hAnsi="TH SarabunIT๙" w:cs="TH SarabunIT๙"/>
                <w:sz w:val="28"/>
                <w:cs/>
              </w:rPr>
              <w:t>ผลลัพธ์เชิงคุณภาพ</w:t>
            </w:r>
          </w:p>
        </w:tc>
        <w:tc>
          <w:tcPr>
            <w:tcW w:w="1134" w:type="dxa"/>
            <w:vMerge/>
          </w:tcPr>
          <w:p w:rsidR="00610BAD" w:rsidRPr="00FB54E4" w:rsidRDefault="00610BAD" w:rsidP="00924DB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610BAD" w:rsidRPr="00FB54E4" w:rsidRDefault="00610BAD" w:rsidP="00924D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B54E4">
              <w:rPr>
                <w:rFonts w:ascii="TH SarabunIT๙" w:hAnsi="TH SarabunIT๙" w:cs="TH SarabunIT๙"/>
                <w:sz w:val="28"/>
                <w:cs/>
              </w:rPr>
              <w:t>ไตรมาส ๑</w:t>
            </w:r>
          </w:p>
          <w:p w:rsidR="00610BAD" w:rsidRPr="00FB54E4" w:rsidRDefault="00610BAD" w:rsidP="00924D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B54E4">
              <w:rPr>
                <w:rFonts w:ascii="TH SarabunIT๙" w:hAnsi="TH SarabunIT๙" w:cs="TH SarabunIT๙"/>
                <w:sz w:val="28"/>
                <w:cs/>
              </w:rPr>
              <w:t>(ต.ค.-ธ.ค.๖๓)</w:t>
            </w:r>
          </w:p>
        </w:tc>
        <w:tc>
          <w:tcPr>
            <w:tcW w:w="993" w:type="dxa"/>
          </w:tcPr>
          <w:p w:rsidR="00610BAD" w:rsidRPr="00FB54E4" w:rsidRDefault="00610BAD" w:rsidP="00924D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ไตรมาส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๒</w:t>
            </w:r>
          </w:p>
          <w:p w:rsidR="00610BAD" w:rsidRPr="00FB54E4" w:rsidRDefault="00610BAD" w:rsidP="00924D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B54E4">
              <w:rPr>
                <w:rFonts w:ascii="TH SarabunIT๙" w:hAnsi="TH SarabunIT๙" w:cs="TH SarabunIT๙"/>
                <w:sz w:val="28"/>
                <w:cs/>
              </w:rPr>
              <w:t>(ม.ค.-มี.ค.๖๓)</w:t>
            </w:r>
          </w:p>
        </w:tc>
        <w:tc>
          <w:tcPr>
            <w:tcW w:w="1134" w:type="dxa"/>
          </w:tcPr>
          <w:p w:rsidR="00610BAD" w:rsidRPr="00FB54E4" w:rsidRDefault="00610BAD" w:rsidP="00924D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ไตรมาส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๓</w:t>
            </w:r>
          </w:p>
          <w:p w:rsidR="00610BAD" w:rsidRPr="00FB54E4" w:rsidRDefault="00610BAD" w:rsidP="00924D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B54E4">
              <w:rPr>
                <w:rFonts w:ascii="TH SarabunIT๙" w:hAnsi="TH SarabunIT๙" w:cs="TH SarabunIT๙"/>
                <w:sz w:val="28"/>
                <w:cs/>
              </w:rPr>
              <w:t>(เม.ย.-มิ.ย.๖๓)</w:t>
            </w:r>
          </w:p>
        </w:tc>
        <w:tc>
          <w:tcPr>
            <w:tcW w:w="1016" w:type="dxa"/>
          </w:tcPr>
          <w:p w:rsidR="00610BAD" w:rsidRPr="00FB54E4" w:rsidRDefault="00610BAD" w:rsidP="00924D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ไตรมาส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๔</w:t>
            </w:r>
          </w:p>
          <w:p w:rsidR="00610BAD" w:rsidRPr="00FB54E4" w:rsidRDefault="00610BAD" w:rsidP="00924D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B54E4">
              <w:rPr>
                <w:rFonts w:ascii="TH SarabunIT๙" w:hAnsi="TH SarabunIT๙" w:cs="TH SarabunIT๙"/>
                <w:sz w:val="28"/>
                <w:cs/>
              </w:rPr>
              <w:t>(ก.ค.-ก.ย.๖๓)</w:t>
            </w:r>
          </w:p>
        </w:tc>
        <w:tc>
          <w:tcPr>
            <w:tcW w:w="1252" w:type="dxa"/>
            <w:vMerge/>
          </w:tcPr>
          <w:p w:rsidR="00610BAD" w:rsidRPr="00FB54E4" w:rsidRDefault="00610BAD" w:rsidP="00924DB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610BAD" w:rsidRPr="00FB54E4" w:rsidTr="00B71B7B">
        <w:tc>
          <w:tcPr>
            <w:tcW w:w="2269" w:type="dxa"/>
          </w:tcPr>
          <w:p w:rsidR="00610BAD" w:rsidRPr="006B028A" w:rsidRDefault="00A07BBA" w:rsidP="00610BA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๓๖.</w:t>
            </w:r>
            <w:r w:rsidR="00610BAD" w:rsidRPr="006B028A">
              <w:rPr>
                <w:rFonts w:ascii="TH SarabunIT๙" w:hAnsi="TH SarabunIT๙" w:cs="TH SarabunIT๙"/>
                <w:sz w:val="28"/>
                <w:cs/>
              </w:rPr>
              <w:t>โครงการส่งเสริมคุณธรรมแก่เด็ก</w:t>
            </w:r>
          </w:p>
          <w:p w:rsidR="00610BAD" w:rsidRPr="00FB54E4" w:rsidRDefault="00610BAD" w:rsidP="00610BA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B028A">
              <w:rPr>
                <w:rFonts w:ascii="TH SarabunIT๙" w:hAnsi="TH SarabunIT๙" w:cs="TH SarabunIT๙"/>
                <w:sz w:val="28"/>
                <w:cs/>
              </w:rPr>
              <w:t>และเยาวชน</w:t>
            </w:r>
          </w:p>
        </w:tc>
        <w:tc>
          <w:tcPr>
            <w:tcW w:w="2268" w:type="dxa"/>
          </w:tcPr>
          <w:p w:rsidR="00610BAD" w:rsidRPr="00802011" w:rsidRDefault="00610BAD" w:rsidP="00610BAD">
            <w:pPr>
              <w:rPr>
                <w:rFonts w:ascii="TH SarabunIT๙" w:hAnsi="TH SarabunIT๙" w:cs="TH SarabunIT๙"/>
                <w:sz w:val="28"/>
              </w:rPr>
            </w:pPr>
            <w:r w:rsidRPr="00802011">
              <w:rPr>
                <w:rFonts w:ascii="TH SarabunIT๙" w:hAnsi="TH SarabunIT๙" w:cs="TH SarabunIT๙"/>
                <w:sz w:val="28"/>
                <w:cs/>
              </w:rPr>
              <w:t>เพื่อให้เด็กและเยาวชนมีระเบียบวินัย มีคุณธรรม</w:t>
            </w:r>
          </w:p>
          <w:p w:rsidR="00610BAD" w:rsidRPr="00FB54E4" w:rsidRDefault="00610BAD" w:rsidP="00610BAD">
            <w:pPr>
              <w:rPr>
                <w:rFonts w:ascii="TH SarabunIT๙" w:hAnsi="TH SarabunIT๙" w:cs="TH SarabunIT๙"/>
                <w:sz w:val="28"/>
              </w:rPr>
            </w:pPr>
            <w:r w:rsidRPr="00802011">
              <w:rPr>
                <w:rFonts w:ascii="TH SarabunIT๙" w:hAnsi="TH SarabunIT๙" w:cs="TH SarabunIT๙"/>
                <w:sz w:val="28"/>
                <w:cs/>
              </w:rPr>
              <w:t>จริยธรรม รู้จักการ</w:t>
            </w:r>
          </w:p>
        </w:tc>
        <w:tc>
          <w:tcPr>
            <w:tcW w:w="1418" w:type="dxa"/>
          </w:tcPr>
          <w:p w:rsidR="00610BAD" w:rsidRDefault="00610BAD" w:rsidP="00610BA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.หลักสาม</w:t>
            </w:r>
          </w:p>
          <w:p w:rsidR="00610BAD" w:rsidRPr="00FB54E4" w:rsidRDefault="00610BAD" w:rsidP="00924DB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5" w:type="dxa"/>
          </w:tcPr>
          <w:p w:rsidR="00610BAD" w:rsidRPr="00802011" w:rsidRDefault="00610BAD" w:rsidP="00610BAD">
            <w:pPr>
              <w:rPr>
                <w:rFonts w:ascii="TH SarabunIT๙" w:hAnsi="TH SarabunIT๙" w:cs="TH SarabunIT๙"/>
                <w:sz w:val="28"/>
              </w:rPr>
            </w:pPr>
            <w:r w:rsidRPr="00802011">
              <w:rPr>
                <w:rFonts w:ascii="TH SarabunIT๙" w:hAnsi="TH SarabunIT๙" w:cs="TH SarabunIT๙" w:hint="cs"/>
                <w:sz w:val="28"/>
                <w:cs/>
              </w:rPr>
              <w:t>ร้อยละของ</w:t>
            </w:r>
            <w:r w:rsidRPr="00802011">
              <w:rPr>
                <w:rFonts w:ascii="TH SarabunIT๙" w:hAnsi="TH SarabunIT๙" w:cs="TH SarabunIT๙"/>
                <w:sz w:val="28"/>
                <w:cs/>
              </w:rPr>
              <w:t>เด็กและเยาวชนมีคุณธรรมและค่านิยมที่พึง</w:t>
            </w:r>
          </w:p>
          <w:p w:rsidR="00610BAD" w:rsidRPr="00FB54E4" w:rsidRDefault="00610BAD" w:rsidP="00610BAD">
            <w:pPr>
              <w:rPr>
                <w:rFonts w:ascii="TH SarabunIT๙" w:hAnsi="TH SarabunIT๙" w:cs="TH SarabunIT๙"/>
                <w:sz w:val="28"/>
              </w:rPr>
            </w:pPr>
            <w:r w:rsidRPr="00802011">
              <w:rPr>
                <w:rFonts w:ascii="TH SarabunIT๙" w:hAnsi="TH SarabunIT๙" w:cs="TH SarabunIT๙"/>
                <w:sz w:val="28"/>
                <w:cs/>
              </w:rPr>
              <w:t>ประสงค</w:t>
            </w:r>
            <w:r w:rsidRPr="00802011">
              <w:rPr>
                <w:rFonts w:ascii="TH SarabunIT๙" w:hAnsi="TH SarabunIT๙" w:cs="TH SarabunIT๙" w:hint="cs"/>
                <w:sz w:val="28"/>
                <w:cs/>
              </w:rPr>
              <w:t>์</w:t>
            </w:r>
          </w:p>
        </w:tc>
        <w:tc>
          <w:tcPr>
            <w:tcW w:w="1701" w:type="dxa"/>
          </w:tcPr>
          <w:p w:rsidR="00610BAD" w:rsidRPr="00802011" w:rsidRDefault="00610BAD" w:rsidP="00610BAD">
            <w:pPr>
              <w:rPr>
                <w:rFonts w:ascii="TH SarabunIT๙" w:hAnsi="TH SarabunIT๙" w:cs="TH SarabunIT๙"/>
                <w:sz w:val="28"/>
              </w:rPr>
            </w:pPr>
            <w:r w:rsidRPr="00802011">
              <w:rPr>
                <w:rFonts w:ascii="TH SarabunIT๙" w:hAnsi="TH SarabunIT๙" w:cs="TH SarabunIT๙"/>
                <w:sz w:val="28"/>
                <w:cs/>
              </w:rPr>
              <w:t xml:space="preserve">มีระเบียบวินัย </w:t>
            </w:r>
          </w:p>
          <w:p w:rsidR="00610BAD" w:rsidRPr="00FB54E4" w:rsidRDefault="00610BAD" w:rsidP="00610BAD">
            <w:pPr>
              <w:rPr>
                <w:rFonts w:ascii="TH SarabunIT๙" w:hAnsi="TH SarabunIT๙" w:cs="TH SarabunIT๙"/>
                <w:sz w:val="28"/>
              </w:rPr>
            </w:pPr>
            <w:r w:rsidRPr="00802011">
              <w:rPr>
                <w:rFonts w:ascii="TH SarabunIT๙" w:hAnsi="TH SarabunIT๙" w:cs="TH SarabunIT๙"/>
                <w:sz w:val="28"/>
                <w:cs/>
              </w:rPr>
              <w:t>มีคุณธรรม จริยธรรม และมีจิตสำนึกในการทำความดีด้วยตนเอง</w:t>
            </w:r>
          </w:p>
        </w:tc>
        <w:tc>
          <w:tcPr>
            <w:tcW w:w="1134" w:type="dxa"/>
          </w:tcPr>
          <w:p w:rsidR="00610BAD" w:rsidRPr="00FB54E4" w:rsidRDefault="00610BAD" w:rsidP="00924D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02011">
              <w:rPr>
                <w:rFonts w:ascii="TH SarabunIT๙" w:hAnsi="TH SarabunIT๙" w:cs="TH SarabunIT๙" w:hint="cs"/>
                <w:sz w:val="28"/>
                <w:cs/>
              </w:rPr>
              <w:t>30</w:t>
            </w:r>
            <w:r w:rsidRPr="00802011">
              <w:rPr>
                <w:rFonts w:ascii="TH SarabunIT๙" w:hAnsi="TH SarabunIT๙" w:cs="TH SarabunIT๙"/>
                <w:sz w:val="28"/>
              </w:rPr>
              <w:t>,</w:t>
            </w:r>
            <w:r w:rsidRPr="00802011">
              <w:rPr>
                <w:rFonts w:ascii="TH SarabunIT๙" w:hAnsi="TH SarabunIT๙" w:cs="TH SarabunIT๙"/>
                <w:sz w:val="28"/>
                <w:cs/>
              </w:rPr>
              <w:t>๐๐๐</w:t>
            </w:r>
          </w:p>
        </w:tc>
        <w:tc>
          <w:tcPr>
            <w:tcW w:w="1134" w:type="dxa"/>
          </w:tcPr>
          <w:p w:rsidR="00610BAD" w:rsidRDefault="00610BAD" w:rsidP="00924DB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993" w:type="dxa"/>
          </w:tcPr>
          <w:p w:rsidR="00610BAD" w:rsidRDefault="00610BAD" w:rsidP="00924DB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610BAD" w:rsidRDefault="00610BAD" w:rsidP="00924DB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016" w:type="dxa"/>
          </w:tcPr>
          <w:p w:rsidR="00610BAD" w:rsidRDefault="00610BAD" w:rsidP="00924DB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52" w:type="dxa"/>
          </w:tcPr>
          <w:p w:rsidR="00610BAD" w:rsidRPr="00FB54E4" w:rsidRDefault="00610BAD" w:rsidP="00924DB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610BAD" w:rsidRPr="00FB54E4" w:rsidTr="00B71B7B">
        <w:tc>
          <w:tcPr>
            <w:tcW w:w="2269" w:type="dxa"/>
          </w:tcPr>
          <w:p w:rsidR="00610BAD" w:rsidRPr="006B028A" w:rsidRDefault="00A07BBA" w:rsidP="00610BAD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๓๗.</w:t>
            </w:r>
            <w:r w:rsidR="00610BAD" w:rsidRPr="00CF64F2">
              <w:rPr>
                <w:rFonts w:ascii="TH SarabunIT๙" w:hAnsi="TH SarabunIT๙" w:cs="TH SarabunIT๙"/>
                <w:sz w:val="28"/>
                <w:cs/>
              </w:rPr>
              <w:t xml:space="preserve">โครงการเฉลิมพระเกียรติสมเด็จพระนางเจ้าสิริกิติ์พระบรมราชินีนาถ </w:t>
            </w:r>
            <w:r w:rsidR="00610BAD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610BAD" w:rsidRPr="00CF64F2">
              <w:rPr>
                <w:rFonts w:ascii="TH SarabunIT๙" w:hAnsi="TH SarabunIT๙" w:cs="TH SarabunIT๙"/>
                <w:sz w:val="28"/>
                <w:cs/>
              </w:rPr>
              <w:t>พระบรมรา</w:t>
            </w:r>
            <w:r w:rsidR="00610BAD">
              <w:rPr>
                <w:rFonts w:ascii="TH SarabunIT๙" w:hAnsi="TH SarabunIT๙" w:cs="TH SarabunIT๙"/>
                <w:sz w:val="28"/>
                <w:cs/>
              </w:rPr>
              <w:t>ชชนนีพันปีหลวง เนื่องในโอกาส</w:t>
            </w:r>
            <w:r w:rsidR="00610BAD" w:rsidRPr="00CF64F2">
              <w:rPr>
                <w:rFonts w:ascii="TH SarabunIT๙" w:hAnsi="TH SarabunIT๙" w:cs="TH SarabunIT๙"/>
                <w:sz w:val="28"/>
                <w:cs/>
              </w:rPr>
              <w:t>วันเฉลิมพระชนมพรรษา</w:t>
            </w:r>
          </w:p>
        </w:tc>
        <w:tc>
          <w:tcPr>
            <w:tcW w:w="2268" w:type="dxa"/>
          </w:tcPr>
          <w:p w:rsidR="00610BAD" w:rsidRDefault="00610BAD" w:rsidP="00610BAD">
            <w:pPr>
              <w:rPr>
                <w:rFonts w:ascii="TH SarabunIT๙" w:hAnsi="TH SarabunIT๙" w:cs="TH SarabunIT๙"/>
                <w:sz w:val="28"/>
              </w:rPr>
            </w:pPr>
            <w:r w:rsidRPr="00555976">
              <w:rPr>
                <w:rFonts w:ascii="TH SarabunIT๙" w:hAnsi="TH SarabunIT๙" w:cs="TH SarabunIT๙"/>
                <w:sz w:val="28"/>
                <w:cs/>
              </w:rPr>
              <w:t>เพื่อเทิดพระเกียรติ และแสดงออกถึง ความจงรัก ภักดีต่อพระองค์</w:t>
            </w:r>
          </w:p>
          <w:p w:rsidR="00610BAD" w:rsidRPr="00802011" w:rsidRDefault="00610BAD" w:rsidP="00610BAD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610BAD" w:rsidRDefault="00610BAD" w:rsidP="00610BA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.หลักสาม</w:t>
            </w:r>
          </w:p>
          <w:p w:rsidR="00610BAD" w:rsidRPr="00FB54E4" w:rsidRDefault="00610BAD" w:rsidP="00924DB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5" w:type="dxa"/>
          </w:tcPr>
          <w:p w:rsidR="00610BAD" w:rsidRPr="00555976" w:rsidRDefault="00610BAD" w:rsidP="00610BA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</w:t>
            </w:r>
            <w:r w:rsidRPr="00555976">
              <w:rPr>
                <w:rFonts w:ascii="TH SarabunIT๙" w:hAnsi="TH SarabunIT๙" w:cs="TH SarabunIT๙"/>
                <w:sz w:val="28"/>
                <w:cs/>
              </w:rPr>
              <w:t>ผู้บริหาร สมาชิก</w:t>
            </w:r>
          </w:p>
          <w:p w:rsidR="00610BAD" w:rsidRDefault="00610BAD" w:rsidP="00610BAD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555976">
              <w:rPr>
                <w:rFonts w:ascii="TH SarabunIT๙" w:hAnsi="TH SarabunIT๙" w:cs="TH SarabunIT๙"/>
                <w:sz w:val="28"/>
                <w:cs/>
              </w:rPr>
              <w:t>อบต</w:t>
            </w:r>
            <w:proofErr w:type="spellEnd"/>
            <w:r w:rsidRPr="00555976">
              <w:rPr>
                <w:rFonts w:ascii="TH SarabunIT๙" w:hAnsi="TH SarabunIT๙" w:cs="TH SarabunIT๙"/>
                <w:sz w:val="28"/>
                <w:cs/>
              </w:rPr>
              <w:t xml:space="preserve">. เจ้าหน้าที่ </w:t>
            </w:r>
            <w:proofErr w:type="spellStart"/>
            <w:r w:rsidRPr="00555976">
              <w:rPr>
                <w:rFonts w:ascii="TH SarabunIT๙" w:hAnsi="TH SarabunIT๙" w:cs="TH SarabunIT๙"/>
                <w:sz w:val="28"/>
                <w:cs/>
              </w:rPr>
              <w:t>อบต</w:t>
            </w:r>
            <w:proofErr w:type="spellEnd"/>
            <w:r w:rsidRPr="00555976">
              <w:rPr>
                <w:rFonts w:ascii="TH SarabunIT๙" w:hAnsi="TH SarabunIT๙" w:cs="TH SarabunIT๙"/>
                <w:sz w:val="28"/>
                <w:cs/>
              </w:rPr>
              <w:t>.หลักสามและประชาชนในเขตพื้นที่มีโอกาสแสดงความจงรักภักดีร่วมกิจกรรมเทิดพระเกียรติ</w:t>
            </w:r>
          </w:p>
          <w:p w:rsidR="00610BAD" w:rsidRPr="00802011" w:rsidRDefault="00610BAD" w:rsidP="00610BAD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701" w:type="dxa"/>
          </w:tcPr>
          <w:p w:rsidR="00610BAD" w:rsidRPr="00555976" w:rsidRDefault="00610BAD" w:rsidP="00610BAD">
            <w:pPr>
              <w:rPr>
                <w:rFonts w:ascii="TH SarabunIT๙" w:hAnsi="TH SarabunIT๙" w:cs="TH SarabunIT๙"/>
                <w:sz w:val="28"/>
              </w:rPr>
            </w:pPr>
            <w:r w:rsidRPr="00555976">
              <w:rPr>
                <w:rFonts w:ascii="TH SarabunIT๙" w:hAnsi="TH SarabunIT๙" w:cs="TH SarabunIT๙"/>
                <w:sz w:val="28"/>
                <w:cs/>
              </w:rPr>
              <w:t>ผู้บริหาร สมาชิก</w:t>
            </w:r>
            <w:proofErr w:type="spellStart"/>
            <w:r w:rsidRPr="00555976">
              <w:rPr>
                <w:rFonts w:ascii="TH SarabunIT๙" w:hAnsi="TH SarabunIT๙" w:cs="TH SarabunIT๙"/>
                <w:sz w:val="28"/>
                <w:cs/>
              </w:rPr>
              <w:t>อบต</w:t>
            </w:r>
            <w:proofErr w:type="spellEnd"/>
            <w:r w:rsidRPr="00555976">
              <w:rPr>
                <w:rFonts w:ascii="TH SarabunIT๙" w:hAnsi="TH SarabunIT๙" w:cs="TH SarabunIT๙"/>
                <w:sz w:val="28"/>
                <w:cs/>
              </w:rPr>
              <w:t xml:space="preserve">. เจ้าหน้าที่ </w:t>
            </w:r>
            <w:proofErr w:type="spellStart"/>
            <w:r w:rsidRPr="00555976">
              <w:rPr>
                <w:rFonts w:ascii="TH SarabunIT๙" w:hAnsi="TH SarabunIT๙" w:cs="TH SarabunIT๙"/>
                <w:sz w:val="28"/>
                <w:cs/>
              </w:rPr>
              <w:t>อบต</w:t>
            </w:r>
            <w:proofErr w:type="spellEnd"/>
            <w:r w:rsidRPr="00555976">
              <w:rPr>
                <w:rFonts w:ascii="TH SarabunIT๙" w:hAnsi="TH SarabunIT๙" w:cs="TH SarabunIT๙"/>
                <w:sz w:val="28"/>
                <w:cs/>
              </w:rPr>
              <w:t>.หลักสาม และประชาชนในเขตพื้นที่มีโอกาสแสดงความจงรักภักดีร่วมกิจกรรมเทิดพระเกียรติ</w:t>
            </w:r>
          </w:p>
          <w:p w:rsidR="00610BAD" w:rsidRPr="00802011" w:rsidRDefault="00610BAD" w:rsidP="00610BAD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610BAD" w:rsidRDefault="00610BAD" w:rsidP="00610BA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13</w:t>
            </w:r>
            <w:r w:rsidRPr="00E975ED">
              <w:rPr>
                <w:rFonts w:ascii="TH SarabunIT๙" w:hAnsi="TH SarabunIT๙" w:cs="TH SarabunIT๙"/>
                <w:sz w:val="28"/>
              </w:rPr>
              <w:t>,</w:t>
            </w:r>
            <w:r w:rsidRPr="00E975ED">
              <w:rPr>
                <w:rFonts w:ascii="TH SarabunIT๙" w:hAnsi="TH SarabunIT๙" w:cs="TH SarabunIT๙"/>
                <w:sz w:val="28"/>
                <w:cs/>
              </w:rPr>
              <w:t>๐๐๐</w:t>
            </w:r>
          </w:p>
          <w:p w:rsidR="00610BAD" w:rsidRPr="00802011" w:rsidRDefault="00610BAD" w:rsidP="00924DB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610BAD" w:rsidRDefault="00610BAD" w:rsidP="00924DB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:rsidR="00610BAD" w:rsidRDefault="00610BAD" w:rsidP="00924DB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610BAD" w:rsidRDefault="00610BAD" w:rsidP="00924DB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016" w:type="dxa"/>
          </w:tcPr>
          <w:p w:rsidR="00610BAD" w:rsidRDefault="00610BAD" w:rsidP="00924DB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√</w:t>
            </w:r>
          </w:p>
        </w:tc>
        <w:tc>
          <w:tcPr>
            <w:tcW w:w="1252" w:type="dxa"/>
          </w:tcPr>
          <w:p w:rsidR="00610BAD" w:rsidRPr="00FB54E4" w:rsidRDefault="00610BAD" w:rsidP="00924DB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4E7DA2" w:rsidRDefault="004E7DA2" w:rsidP="004E7DA2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E7DA2" w:rsidRDefault="004E7DA2" w:rsidP="004E7DA2">
      <w:pPr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1559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2269"/>
        <w:gridCol w:w="1985"/>
        <w:gridCol w:w="1275"/>
        <w:gridCol w:w="1701"/>
        <w:gridCol w:w="1701"/>
        <w:gridCol w:w="1134"/>
        <w:gridCol w:w="1134"/>
        <w:gridCol w:w="993"/>
        <w:gridCol w:w="1134"/>
        <w:gridCol w:w="1016"/>
        <w:gridCol w:w="1252"/>
      </w:tblGrid>
      <w:tr w:rsidR="00610BAD" w:rsidRPr="00FB54E4" w:rsidTr="00B71B7B">
        <w:tc>
          <w:tcPr>
            <w:tcW w:w="2269" w:type="dxa"/>
            <w:vMerge w:val="restart"/>
          </w:tcPr>
          <w:p w:rsidR="00610BAD" w:rsidRPr="00FB54E4" w:rsidRDefault="00610BAD" w:rsidP="00924DB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B54E4">
              <w:rPr>
                <w:rFonts w:ascii="TH SarabunIT๙" w:hAnsi="TH SarabunIT๙" w:cs="TH SarabunIT๙"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1985" w:type="dxa"/>
            <w:vMerge w:val="restart"/>
          </w:tcPr>
          <w:p w:rsidR="00610BAD" w:rsidRPr="00FB54E4" w:rsidRDefault="00610BAD" w:rsidP="00924D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B54E4">
              <w:rPr>
                <w:rFonts w:ascii="TH SarabunIT๙" w:hAnsi="TH SarabunIT๙" w:cs="TH SarabunIT๙"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275" w:type="dxa"/>
            <w:vMerge w:val="restart"/>
          </w:tcPr>
          <w:p w:rsidR="00610BAD" w:rsidRPr="00FB54E4" w:rsidRDefault="00610BAD" w:rsidP="00924D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B54E4">
              <w:rPr>
                <w:rFonts w:ascii="TH SarabunIT๙" w:hAnsi="TH SarabunIT๙" w:cs="TH SarabunIT๙"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3402" w:type="dxa"/>
            <w:gridSpan w:val="2"/>
          </w:tcPr>
          <w:p w:rsidR="00610BAD" w:rsidRPr="00FB54E4" w:rsidRDefault="00610BAD" w:rsidP="00924D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B54E4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</w:tc>
        <w:tc>
          <w:tcPr>
            <w:tcW w:w="1134" w:type="dxa"/>
            <w:vMerge w:val="restart"/>
          </w:tcPr>
          <w:p w:rsidR="00610BAD" w:rsidRPr="00FB54E4" w:rsidRDefault="00610BAD" w:rsidP="00924D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B54E4">
              <w:rPr>
                <w:rFonts w:ascii="TH SarabunIT๙" w:hAnsi="TH SarabunIT๙" w:cs="TH SarabunIT๙"/>
                <w:sz w:val="28"/>
                <w:cs/>
              </w:rPr>
              <w:t>งบประมาณ</w:t>
            </w:r>
          </w:p>
        </w:tc>
        <w:tc>
          <w:tcPr>
            <w:tcW w:w="4277" w:type="dxa"/>
            <w:gridSpan w:val="4"/>
          </w:tcPr>
          <w:p w:rsidR="00610BAD" w:rsidRPr="00FB54E4" w:rsidRDefault="00610BAD" w:rsidP="00924D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B54E4">
              <w:rPr>
                <w:rFonts w:ascii="TH SarabunIT๙" w:hAnsi="TH SarabunIT๙" w:cs="TH SarabunIT๙"/>
                <w:sz w:val="28"/>
                <w:cs/>
              </w:rPr>
              <w:t>ปีงบประมาณ ๒๕๖๒</w:t>
            </w:r>
          </w:p>
        </w:tc>
        <w:tc>
          <w:tcPr>
            <w:tcW w:w="1252" w:type="dxa"/>
            <w:vMerge w:val="restart"/>
          </w:tcPr>
          <w:p w:rsidR="00610BAD" w:rsidRPr="00FB54E4" w:rsidRDefault="00610BAD" w:rsidP="00924D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B54E4">
              <w:rPr>
                <w:rFonts w:ascii="TH SarabunIT๙" w:hAnsi="TH SarabunIT๙" w:cs="TH SarabunIT๙"/>
                <w:sz w:val="28"/>
                <w:cs/>
              </w:rPr>
              <w:t>หมายเหตุ</w:t>
            </w:r>
          </w:p>
        </w:tc>
      </w:tr>
      <w:tr w:rsidR="00610BAD" w:rsidRPr="00FB54E4" w:rsidTr="00B71B7B">
        <w:tc>
          <w:tcPr>
            <w:tcW w:w="2269" w:type="dxa"/>
            <w:vMerge/>
          </w:tcPr>
          <w:p w:rsidR="00610BAD" w:rsidRPr="00FB54E4" w:rsidRDefault="00610BAD" w:rsidP="00924DB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85" w:type="dxa"/>
            <w:vMerge/>
          </w:tcPr>
          <w:p w:rsidR="00610BAD" w:rsidRPr="00FB54E4" w:rsidRDefault="00610BAD" w:rsidP="00924DB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5" w:type="dxa"/>
            <w:vMerge/>
          </w:tcPr>
          <w:p w:rsidR="00610BAD" w:rsidRPr="00FB54E4" w:rsidRDefault="00610BAD" w:rsidP="00924DB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</w:tcPr>
          <w:p w:rsidR="00610BAD" w:rsidRPr="00FB54E4" w:rsidRDefault="00610BAD" w:rsidP="00924D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B54E4">
              <w:rPr>
                <w:rFonts w:ascii="TH SarabunIT๙" w:hAnsi="TH SarabunIT๙" w:cs="TH SarabunIT๙"/>
                <w:sz w:val="28"/>
                <w:cs/>
              </w:rPr>
              <w:t>ผลลัพธ์เชิงปริมาณ</w:t>
            </w:r>
          </w:p>
        </w:tc>
        <w:tc>
          <w:tcPr>
            <w:tcW w:w="1701" w:type="dxa"/>
          </w:tcPr>
          <w:p w:rsidR="00610BAD" w:rsidRPr="00FB54E4" w:rsidRDefault="00610BAD" w:rsidP="00924D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B54E4">
              <w:rPr>
                <w:rFonts w:ascii="TH SarabunIT๙" w:hAnsi="TH SarabunIT๙" w:cs="TH SarabunIT๙"/>
                <w:sz w:val="28"/>
                <w:cs/>
              </w:rPr>
              <w:t>ผลลัพธ์เชิงคุณภาพ</w:t>
            </w:r>
          </w:p>
        </w:tc>
        <w:tc>
          <w:tcPr>
            <w:tcW w:w="1134" w:type="dxa"/>
            <w:vMerge/>
          </w:tcPr>
          <w:p w:rsidR="00610BAD" w:rsidRPr="00FB54E4" w:rsidRDefault="00610BAD" w:rsidP="00924DB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610BAD" w:rsidRPr="00FB54E4" w:rsidRDefault="00610BAD" w:rsidP="00924D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B54E4">
              <w:rPr>
                <w:rFonts w:ascii="TH SarabunIT๙" w:hAnsi="TH SarabunIT๙" w:cs="TH SarabunIT๙"/>
                <w:sz w:val="28"/>
                <w:cs/>
              </w:rPr>
              <w:t>ไตรมาส ๑</w:t>
            </w:r>
          </w:p>
          <w:p w:rsidR="00610BAD" w:rsidRPr="00FB54E4" w:rsidRDefault="00610BAD" w:rsidP="00924D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B54E4">
              <w:rPr>
                <w:rFonts w:ascii="TH SarabunIT๙" w:hAnsi="TH SarabunIT๙" w:cs="TH SarabunIT๙"/>
                <w:sz w:val="28"/>
                <w:cs/>
              </w:rPr>
              <w:t>(ต.ค.-ธ.ค.๖๓)</w:t>
            </w:r>
          </w:p>
        </w:tc>
        <w:tc>
          <w:tcPr>
            <w:tcW w:w="993" w:type="dxa"/>
          </w:tcPr>
          <w:p w:rsidR="00610BAD" w:rsidRPr="00FB54E4" w:rsidRDefault="00610BAD" w:rsidP="00924D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ไตรมาส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๒</w:t>
            </w:r>
          </w:p>
          <w:p w:rsidR="00610BAD" w:rsidRPr="00FB54E4" w:rsidRDefault="00610BAD" w:rsidP="00924D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B54E4">
              <w:rPr>
                <w:rFonts w:ascii="TH SarabunIT๙" w:hAnsi="TH SarabunIT๙" w:cs="TH SarabunIT๙"/>
                <w:sz w:val="28"/>
                <w:cs/>
              </w:rPr>
              <w:t>(ม.ค.-มี.ค.๖๓)</w:t>
            </w:r>
          </w:p>
        </w:tc>
        <w:tc>
          <w:tcPr>
            <w:tcW w:w="1134" w:type="dxa"/>
          </w:tcPr>
          <w:p w:rsidR="00610BAD" w:rsidRPr="00FB54E4" w:rsidRDefault="00610BAD" w:rsidP="00924D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ไตรมาส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๓</w:t>
            </w:r>
          </w:p>
          <w:p w:rsidR="00610BAD" w:rsidRPr="00FB54E4" w:rsidRDefault="00610BAD" w:rsidP="00924D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B54E4">
              <w:rPr>
                <w:rFonts w:ascii="TH SarabunIT๙" w:hAnsi="TH SarabunIT๙" w:cs="TH SarabunIT๙"/>
                <w:sz w:val="28"/>
                <w:cs/>
              </w:rPr>
              <w:t>(เม.ย.-มิ.ย.๖๓)</w:t>
            </w:r>
          </w:p>
        </w:tc>
        <w:tc>
          <w:tcPr>
            <w:tcW w:w="1016" w:type="dxa"/>
          </w:tcPr>
          <w:p w:rsidR="00610BAD" w:rsidRPr="00FB54E4" w:rsidRDefault="00610BAD" w:rsidP="00924D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ไตรมาส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๔</w:t>
            </w:r>
          </w:p>
          <w:p w:rsidR="00610BAD" w:rsidRPr="00FB54E4" w:rsidRDefault="00610BAD" w:rsidP="00924D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B54E4">
              <w:rPr>
                <w:rFonts w:ascii="TH SarabunIT๙" w:hAnsi="TH SarabunIT๙" w:cs="TH SarabunIT๙"/>
                <w:sz w:val="28"/>
                <w:cs/>
              </w:rPr>
              <w:t>(ก.ค.-ก.ย.๖๓)</w:t>
            </w:r>
          </w:p>
        </w:tc>
        <w:tc>
          <w:tcPr>
            <w:tcW w:w="1252" w:type="dxa"/>
            <w:vMerge/>
          </w:tcPr>
          <w:p w:rsidR="00610BAD" w:rsidRPr="00FB54E4" w:rsidRDefault="00610BAD" w:rsidP="00924DB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610BAD" w:rsidRPr="00FB54E4" w:rsidTr="00B71B7B">
        <w:tc>
          <w:tcPr>
            <w:tcW w:w="2269" w:type="dxa"/>
          </w:tcPr>
          <w:p w:rsidR="00610BAD" w:rsidRPr="00FB54E4" w:rsidRDefault="00A07BBA" w:rsidP="00924DBF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๓๘.</w:t>
            </w:r>
            <w:r w:rsidR="00610BAD" w:rsidRPr="00CF64F2">
              <w:rPr>
                <w:rFonts w:ascii="TH SarabunIT๙" w:hAnsi="TH SarabunIT๙" w:cs="TH SarabunIT๙"/>
                <w:sz w:val="28"/>
                <w:cs/>
              </w:rPr>
              <w:t xml:space="preserve">โครงการเฉลิมพระเกียรติสมเด็จพระนางเจ้าสิริกิติ์พระบรมราชินีนาถ </w:t>
            </w:r>
            <w:r w:rsidR="00610BAD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610BAD" w:rsidRPr="00CF64F2">
              <w:rPr>
                <w:rFonts w:ascii="TH SarabunIT๙" w:hAnsi="TH SarabunIT๙" w:cs="TH SarabunIT๙"/>
                <w:sz w:val="28"/>
                <w:cs/>
              </w:rPr>
              <w:t>พระบรมรา</w:t>
            </w:r>
            <w:r w:rsidR="00610BAD">
              <w:rPr>
                <w:rFonts w:ascii="TH SarabunIT๙" w:hAnsi="TH SarabunIT๙" w:cs="TH SarabunIT๙"/>
                <w:sz w:val="28"/>
                <w:cs/>
              </w:rPr>
              <w:t>ชชนนีพันปีหลวง เนื่องในโอกาส</w:t>
            </w:r>
            <w:r w:rsidR="00610BAD" w:rsidRPr="00CF64F2">
              <w:rPr>
                <w:rFonts w:ascii="TH SarabunIT๙" w:hAnsi="TH SarabunIT๙" w:cs="TH SarabunIT๙"/>
                <w:sz w:val="28"/>
                <w:cs/>
              </w:rPr>
              <w:t>วันเฉลิมพระชนมพรรษา</w:t>
            </w:r>
          </w:p>
        </w:tc>
        <w:tc>
          <w:tcPr>
            <w:tcW w:w="1985" w:type="dxa"/>
          </w:tcPr>
          <w:p w:rsidR="00610BAD" w:rsidRDefault="00610BAD" w:rsidP="00610BAD">
            <w:pPr>
              <w:rPr>
                <w:rFonts w:ascii="TH SarabunIT๙" w:hAnsi="TH SarabunIT๙" w:cs="TH SarabunIT๙"/>
                <w:sz w:val="28"/>
              </w:rPr>
            </w:pPr>
            <w:r w:rsidRPr="00555976">
              <w:rPr>
                <w:rFonts w:ascii="TH SarabunIT๙" w:hAnsi="TH SarabunIT๙" w:cs="TH SarabunIT๙"/>
                <w:sz w:val="28"/>
                <w:cs/>
              </w:rPr>
              <w:t>เพื่อเทิดพระเกียรติ และแสดงออกถึง ความจงรัก ภักดีต่อพระองค์</w:t>
            </w:r>
          </w:p>
          <w:p w:rsidR="00610BAD" w:rsidRPr="00FB54E4" w:rsidRDefault="00610BAD" w:rsidP="00924DB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5" w:type="dxa"/>
          </w:tcPr>
          <w:p w:rsidR="00610BAD" w:rsidRDefault="00610BAD" w:rsidP="00924D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.หลักสาม</w:t>
            </w:r>
          </w:p>
          <w:p w:rsidR="00610BAD" w:rsidRPr="00FB54E4" w:rsidRDefault="00610BAD" w:rsidP="00924DB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</w:tcPr>
          <w:p w:rsidR="00610BAD" w:rsidRPr="00555976" w:rsidRDefault="00610BAD" w:rsidP="00610BA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</w:t>
            </w:r>
            <w:r w:rsidRPr="00555976">
              <w:rPr>
                <w:rFonts w:ascii="TH SarabunIT๙" w:hAnsi="TH SarabunIT๙" w:cs="TH SarabunIT๙"/>
                <w:sz w:val="28"/>
                <w:cs/>
              </w:rPr>
              <w:t>ผู้บริหาร สมาชิก</w:t>
            </w:r>
          </w:p>
          <w:p w:rsidR="00610BAD" w:rsidRDefault="00610BAD" w:rsidP="00610BAD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555976">
              <w:rPr>
                <w:rFonts w:ascii="TH SarabunIT๙" w:hAnsi="TH SarabunIT๙" w:cs="TH SarabunIT๙"/>
                <w:sz w:val="28"/>
                <w:cs/>
              </w:rPr>
              <w:t>อบต</w:t>
            </w:r>
            <w:proofErr w:type="spellEnd"/>
            <w:r w:rsidRPr="00555976">
              <w:rPr>
                <w:rFonts w:ascii="TH SarabunIT๙" w:hAnsi="TH SarabunIT๙" w:cs="TH SarabunIT๙"/>
                <w:sz w:val="28"/>
                <w:cs/>
              </w:rPr>
              <w:t xml:space="preserve">. เจ้าหน้าที่ </w:t>
            </w:r>
            <w:proofErr w:type="spellStart"/>
            <w:r w:rsidRPr="00555976">
              <w:rPr>
                <w:rFonts w:ascii="TH SarabunIT๙" w:hAnsi="TH SarabunIT๙" w:cs="TH SarabunIT๙"/>
                <w:sz w:val="28"/>
                <w:cs/>
              </w:rPr>
              <w:t>อบต</w:t>
            </w:r>
            <w:proofErr w:type="spellEnd"/>
            <w:r w:rsidRPr="00555976">
              <w:rPr>
                <w:rFonts w:ascii="TH SarabunIT๙" w:hAnsi="TH SarabunIT๙" w:cs="TH SarabunIT๙"/>
                <w:sz w:val="28"/>
                <w:cs/>
              </w:rPr>
              <w:t>.หลักสามและประชาชนในเขตพื้นที่มีโอกาสแสดงความจงรักภักดีร่วมกิจกรรมเทิดพระเกียรติ</w:t>
            </w:r>
          </w:p>
          <w:p w:rsidR="00610BAD" w:rsidRPr="00FB54E4" w:rsidRDefault="00610BAD" w:rsidP="00924DB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</w:tcPr>
          <w:p w:rsidR="00610BAD" w:rsidRPr="00CF64F2" w:rsidRDefault="00610BAD" w:rsidP="00610BAD">
            <w:pPr>
              <w:rPr>
                <w:rFonts w:ascii="TH SarabunIT๙" w:hAnsi="TH SarabunIT๙" w:cs="TH SarabunIT๙"/>
                <w:sz w:val="28"/>
              </w:rPr>
            </w:pPr>
            <w:r w:rsidRPr="00CF64F2">
              <w:rPr>
                <w:rFonts w:ascii="TH SarabunIT๙" w:hAnsi="TH SarabunIT๙" w:cs="TH SarabunIT๙"/>
                <w:sz w:val="28"/>
                <w:cs/>
              </w:rPr>
              <w:t>ผู้บริหาร สมาชิก</w:t>
            </w:r>
            <w:proofErr w:type="spellStart"/>
            <w:r w:rsidRPr="00CF64F2">
              <w:rPr>
                <w:rFonts w:ascii="TH SarabunIT๙" w:hAnsi="TH SarabunIT๙" w:cs="TH SarabunIT๙"/>
                <w:sz w:val="28"/>
                <w:cs/>
              </w:rPr>
              <w:t>อบต</w:t>
            </w:r>
            <w:proofErr w:type="spellEnd"/>
            <w:r w:rsidRPr="00CF64F2">
              <w:rPr>
                <w:rFonts w:ascii="TH SarabunIT๙" w:hAnsi="TH SarabunIT๙" w:cs="TH SarabunIT๙"/>
                <w:sz w:val="28"/>
                <w:cs/>
              </w:rPr>
              <w:t xml:space="preserve">. เจ้าหน้าที่ </w:t>
            </w:r>
            <w:proofErr w:type="spellStart"/>
            <w:r w:rsidRPr="00CF64F2">
              <w:rPr>
                <w:rFonts w:ascii="TH SarabunIT๙" w:hAnsi="TH SarabunIT๙" w:cs="TH SarabunIT๙"/>
                <w:sz w:val="28"/>
                <w:cs/>
              </w:rPr>
              <w:t>อบต</w:t>
            </w:r>
            <w:proofErr w:type="spellEnd"/>
            <w:r w:rsidRPr="00CF64F2">
              <w:rPr>
                <w:rFonts w:ascii="TH SarabunIT๙" w:hAnsi="TH SarabunIT๙" w:cs="TH SarabunIT๙"/>
                <w:sz w:val="28"/>
                <w:cs/>
              </w:rPr>
              <w:t>.หลักสาม และประชาชนในเขตพื้นที่มีโอกาสแสดงความจงรักภักดีร่วมกิจกรรมเทิดพระเกียรติ</w:t>
            </w:r>
          </w:p>
          <w:p w:rsidR="00610BAD" w:rsidRDefault="00610BAD" w:rsidP="00610BAD">
            <w:pPr>
              <w:rPr>
                <w:rFonts w:ascii="TH SarabunIT๙" w:hAnsi="TH SarabunIT๙" w:cs="TH SarabunIT๙"/>
                <w:sz w:val="28"/>
              </w:rPr>
            </w:pPr>
            <w:r w:rsidRPr="00CF64F2">
              <w:rPr>
                <w:rFonts w:ascii="TH SarabunIT๙" w:hAnsi="TH SarabunIT๙" w:cs="TH SarabunIT๙"/>
                <w:sz w:val="28"/>
                <w:cs/>
              </w:rPr>
              <w:t>โดยพร้อมเพรียง</w:t>
            </w:r>
          </w:p>
          <w:p w:rsidR="00610BAD" w:rsidRPr="00FB54E4" w:rsidRDefault="00610BAD" w:rsidP="00924DB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610BAD" w:rsidRPr="00FB54E4" w:rsidRDefault="00610BAD" w:rsidP="00924D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๑๓</w:t>
            </w:r>
            <w:r w:rsidRPr="00802011">
              <w:rPr>
                <w:rFonts w:ascii="TH SarabunIT๙" w:hAnsi="TH SarabunIT๙" w:cs="TH SarabunIT๙"/>
                <w:sz w:val="28"/>
              </w:rPr>
              <w:t>,</w:t>
            </w:r>
            <w:r w:rsidRPr="00802011">
              <w:rPr>
                <w:rFonts w:ascii="TH SarabunIT๙" w:hAnsi="TH SarabunIT๙" w:cs="TH SarabunIT๙"/>
                <w:sz w:val="28"/>
                <w:cs/>
              </w:rPr>
              <w:t>๐๐๐</w:t>
            </w:r>
          </w:p>
        </w:tc>
        <w:tc>
          <w:tcPr>
            <w:tcW w:w="1134" w:type="dxa"/>
          </w:tcPr>
          <w:p w:rsidR="00610BAD" w:rsidRDefault="00610BAD" w:rsidP="00924DB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3" w:type="dxa"/>
          </w:tcPr>
          <w:p w:rsidR="00610BAD" w:rsidRDefault="00610BAD" w:rsidP="00924DB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610BAD" w:rsidRDefault="00610BAD" w:rsidP="00924DB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016" w:type="dxa"/>
          </w:tcPr>
          <w:p w:rsidR="00610BAD" w:rsidRDefault="00610BAD" w:rsidP="00924DB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252" w:type="dxa"/>
          </w:tcPr>
          <w:p w:rsidR="00610BAD" w:rsidRPr="00FB54E4" w:rsidRDefault="00610BAD" w:rsidP="00924DB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610BAD" w:rsidRPr="00FB54E4" w:rsidTr="00B71B7B">
        <w:tc>
          <w:tcPr>
            <w:tcW w:w="2269" w:type="dxa"/>
          </w:tcPr>
          <w:p w:rsidR="00610BAD" w:rsidRPr="00CF64F2" w:rsidRDefault="00A07BBA" w:rsidP="00924DBF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๓๙.</w:t>
            </w:r>
            <w:r w:rsidR="00610BAD" w:rsidRPr="00B315B6">
              <w:rPr>
                <w:rFonts w:ascii="TH SarabunIT๙" w:hAnsi="TH SarabunIT๙" w:cs="TH SarabunIT๙"/>
                <w:sz w:val="28"/>
                <w:cs/>
              </w:rPr>
              <w:t>โครงการวันพ่อแห่งชาติและวันชาติไทย</w:t>
            </w:r>
          </w:p>
        </w:tc>
        <w:tc>
          <w:tcPr>
            <w:tcW w:w="1985" w:type="dxa"/>
          </w:tcPr>
          <w:p w:rsidR="00610BAD" w:rsidRPr="00555976" w:rsidRDefault="00610BAD" w:rsidP="00610BA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15B6">
              <w:rPr>
                <w:rFonts w:ascii="TH SarabunIT๙" w:hAnsi="TH SarabunIT๙" w:cs="TH SarabunIT๙"/>
                <w:sz w:val="28"/>
                <w:cs/>
              </w:rPr>
              <w:t>เพื่อแสดงความจงรักภักดีสำนึกในพระมหากรุณาธิคุณ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315B6">
              <w:rPr>
                <w:rFonts w:ascii="TH SarabunIT๙" w:hAnsi="TH SarabunIT๙" w:cs="TH SarabunIT๙"/>
                <w:sz w:val="28"/>
                <w:cs/>
              </w:rPr>
              <w:t xml:space="preserve"> ต่อรัชกาลที่ </w:t>
            </w:r>
            <w:r w:rsidRPr="00B315B6">
              <w:rPr>
                <w:rFonts w:ascii="TH SarabunIT๙" w:hAnsi="TH SarabunIT๙" w:cs="TH SarabunIT๙"/>
                <w:sz w:val="28"/>
              </w:rPr>
              <w:t>9</w:t>
            </w:r>
            <w:r w:rsidRPr="00B315B6">
              <w:rPr>
                <w:rFonts w:ascii="TH SarabunIT๙" w:hAnsi="TH SarabunIT๙" w:cs="TH SarabunIT๙"/>
                <w:sz w:val="28"/>
                <w:cs/>
              </w:rPr>
              <w:t xml:space="preserve"> และเพื่อรักษาวัฒนธรรมอันดีงามของชาติไทยให้คงอยู่ต่อไป</w:t>
            </w:r>
          </w:p>
        </w:tc>
        <w:tc>
          <w:tcPr>
            <w:tcW w:w="1275" w:type="dxa"/>
          </w:tcPr>
          <w:p w:rsidR="009155D1" w:rsidRDefault="009155D1" w:rsidP="009155D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.หลักสาม</w:t>
            </w:r>
          </w:p>
          <w:p w:rsidR="00610BAD" w:rsidRDefault="00610BAD" w:rsidP="00924DB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701" w:type="dxa"/>
          </w:tcPr>
          <w:p w:rsidR="00610BAD" w:rsidRPr="00B315B6" w:rsidRDefault="00610BAD" w:rsidP="00610BA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</w:t>
            </w:r>
            <w:r w:rsidRPr="00B315B6">
              <w:rPr>
                <w:rFonts w:ascii="TH SarabunIT๙" w:hAnsi="TH SarabunIT๙" w:cs="TH SarabunIT๙"/>
                <w:sz w:val="28"/>
                <w:cs/>
              </w:rPr>
              <w:t>ผู้บริหาร สมาชิก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proofErr w:type="spellStart"/>
            <w:r w:rsidRPr="00B315B6">
              <w:rPr>
                <w:rFonts w:ascii="TH SarabunIT๙" w:hAnsi="TH SarabunIT๙" w:cs="TH SarabunIT๙"/>
                <w:sz w:val="28"/>
                <w:cs/>
              </w:rPr>
              <w:t>อบต</w:t>
            </w:r>
            <w:proofErr w:type="spellEnd"/>
            <w:r w:rsidRPr="00B315B6">
              <w:rPr>
                <w:rFonts w:ascii="TH SarabunIT๙" w:hAnsi="TH SarabunIT๙" w:cs="TH SarabunIT๙"/>
                <w:sz w:val="28"/>
                <w:cs/>
              </w:rPr>
              <w:t xml:space="preserve">.เจ้าหน้าที่ </w:t>
            </w:r>
            <w:proofErr w:type="spellStart"/>
            <w:r w:rsidRPr="00B315B6">
              <w:rPr>
                <w:rFonts w:ascii="TH SarabunIT๙" w:hAnsi="TH SarabunIT๙" w:cs="TH SarabunIT๙"/>
                <w:sz w:val="28"/>
                <w:cs/>
              </w:rPr>
              <w:t>อบต</w:t>
            </w:r>
            <w:proofErr w:type="spellEnd"/>
            <w:r w:rsidRPr="00B315B6"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  <w:p w:rsidR="00610BAD" w:rsidRPr="00B315B6" w:rsidRDefault="00610BAD" w:rsidP="00610BAD">
            <w:pPr>
              <w:rPr>
                <w:rFonts w:ascii="TH SarabunIT๙" w:hAnsi="TH SarabunIT๙" w:cs="TH SarabunIT๙"/>
                <w:sz w:val="28"/>
              </w:rPr>
            </w:pPr>
            <w:r w:rsidRPr="00B315B6">
              <w:rPr>
                <w:rFonts w:ascii="TH SarabunIT๙" w:hAnsi="TH SarabunIT๙" w:cs="TH SarabunIT๙"/>
                <w:sz w:val="28"/>
                <w:cs/>
              </w:rPr>
              <w:t xml:space="preserve"> และประชาชนในเขต</w:t>
            </w:r>
          </w:p>
          <w:p w:rsidR="00610BAD" w:rsidRPr="00B315B6" w:rsidRDefault="00610BAD" w:rsidP="00610BAD">
            <w:pPr>
              <w:rPr>
                <w:rFonts w:ascii="TH SarabunIT๙" w:hAnsi="TH SarabunIT๙" w:cs="TH SarabunIT๙"/>
                <w:sz w:val="28"/>
              </w:rPr>
            </w:pPr>
            <w:r w:rsidRPr="00B315B6">
              <w:rPr>
                <w:rFonts w:ascii="TH SarabunIT๙" w:hAnsi="TH SarabunIT๙" w:cs="TH SarabunIT๙"/>
                <w:sz w:val="28"/>
                <w:cs/>
              </w:rPr>
              <w:t xml:space="preserve"> พื้นที่แสดงความ</w:t>
            </w:r>
          </w:p>
          <w:p w:rsidR="00610BAD" w:rsidRPr="00B315B6" w:rsidRDefault="00610BAD" w:rsidP="00610BAD">
            <w:pPr>
              <w:rPr>
                <w:rFonts w:ascii="TH SarabunIT๙" w:hAnsi="TH SarabunIT๙" w:cs="TH SarabunIT๙"/>
                <w:sz w:val="28"/>
              </w:rPr>
            </w:pPr>
            <w:r w:rsidRPr="00B315B6">
              <w:rPr>
                <w:rFonts w:ascii="TH SarabunIT๙" w:hAnsi="TH SarabunIT๙" w:cs="TH SarabunIT๙"/>
                <w:sz w:val="28"/>
                <w:cs/>
              </w:rPr>
              <w:t xml:space="preserve"> จงรักภักดีร่วม</w:t>
            </w:r>
          </w:p>
          <w:p w:rsidR="00610BAD" w:rsidRDefault="00610BAD" w:rsidP="00610BAD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กิจกรรม</w:t>
            </w:r>
            <w:r w:rsidRPr="00B315B6">
              <w:rPr>
                <w:rFonts w:ascii="TH SarabunIT๙" w:hAnsi="TH SarabunIT๙" w:cs="TH SarabunIT๙"/>
                <w:sz w:val="28"/>
                <w:cs/>
              </w:rPr>
              <w:t>เทิดพระเกียรติ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315B6">
              <w:rPr>
                <w:rFonts w:ascii="TH SarabunIT๙" w:hAnsi="TH SarabunIT๙" w:cs="TH SarabunIT๙"/>
                <w:sz w:val="28"/>
                <w:cs/>
              </w:rPr>
              <w:t>และรักษาวัฒนธรรมอันดีงามของชาติไทย</w:t>
            </w:r>
          </w:p>
        </w:tc>
        <w:tc>
          <w:tcPr>
            <w:tcW w:w="1701" w:type="dxa"/>
          </w:tcPr>
          <w:p w:rsidR="00610BAD" w:rsidRPr="00CF64F2" w:rsidRDefault="00610BAD" w:rsidP="00610BA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15B6">
              <w:rPr>
                <w:rFonts w:ascii="TH SarabunIT๙" w:hAnsi="TH SarabunIT๙" w:cs="TH SarabunIT๙"/>
                <w:sz w:val="28"/>
                <w:cs/>
              </w:rPr>
              <w:t>ผู้บริหาร สมาชิก</w:t>
            </w:r>
            <w:proofErr w:type="spellStart"/>
            <w:r w:rsidRPr="00B315B6">
              <w:rPr>
                <w:rFonts w:ascii="TH SarabunIT๙" w:hAnsi="TH SarabunIT๙" w:cs="TH SarabunIT๙"/>
                <w:sz w:val="28"/>
                <w:cs/>
              </w:rPr>
              <w:t>อบต</w:t>
            </w:r>
            <w:proofErr w:type="spellEnd"/>
            <w:r w:rsidRPr="00B315B6">
              <w:rPr>
                <w:rFonts w:ascii="TH SarabunIT๙" w:hAnsi="TH SarabunIT๙" w:cs="TH SarabunIT๙"/>
                <w:sz w:val="28"/>
                <w:cs/>
              </w:rPr>
              <w:t xml:space="preserve">.เจ้าหน้าที่ </w:t>
            </w:r>
            <w:proofErr w:type="spellStart"/>
            <w:r w:rsidRPr="00B315B6">
              <w:rPr>
                <w:rFonts w:ascii="TH SarabunIT๙" w:hAnsi="TH SarabunIT๙" w:cs="TH SarabunIT๙"/>
                <w:sz w:val="28"/>
                <w:cs/>
              </w:rPr>
              <w:t>อบต</w:t>
            </w:r>
            <w:proofErr w:type="spellEnd"/>
            <w:r w:rsidRPr="00B315B6">
              <w:rPr>
                <w:rFonts w:ascii="TH SarabunIT๙" w:hAnsi="TH SarabunIT๙" w:cs="TH SarabunIT๙"/>
                <w:sz w:val="28"/>
                <w:cs/>
              </w:rPr>
              <w:t>.และประชาชนในเขตพื้นที่แสดงความจงรักภักดีร่วมกิจกรรมเทิดพระเกียรติโดยพร้อมเพรียงกันและช่วยกันรักษาวัฒนธรรมอันดีงามของชาติไทยให้คงอยู่ต่อไป</w:t>
            </w:r>
          </w:p>
        </w:tc>
        <w:tc>
          <w:tcPr>
            <w:tcW w:w="1134" w:type="dxa"/>
          </w:tcPr>
          <w:p w:rsidR="00610BAD" w:rsidRDefault="00610BAD" w:rsidP="00610BA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13</w:t>
            </w:r>
            <w:r w:rsidRPr="00E975ED">
              <w:rPr>
                <w:rFonts w:ascii="TH SarabunIT๙" w:hAnsi="TH SarabunIT๙" w:cs="TH SarabunIT๙"/>
                <w:sz w:val="28"/>
              </w:rPr>
              <w:t>,</w:t>
            </w:r>
            <w:r w:rsidRPr="00E975ED">
              <w:rPr>
                <w:rFonts w:ascii="TH SarabunIT๙" w:hAnsi="TH SarabunIT๙" w:cs="TH SarabunIT๙"/>
                <w:sz w:val="28"/>
                <w:cs/>
              </w:rPr>
              <w:t>๐๐๐</w:t>
            </w:r>
          </w:p>
          <w:p w:rsidR="00610BAD" w:rsidRDefault="00610BAD" w:rsidP="00924DB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610BAD" w:rsidRDefault="00610BAD" w:rsidP="00924DB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√</w:t>
            </w:r>
          </w:p>
        </w:tc>
        <w:tc>
          <w:tcPr>
            <w:tcW w:w="993" w:type="dxa"/>
          </w:tcPr>
          <w:p w:rsidR="00610BAD" w:rsidRDefault="00610BAD" w:rsidP="00924DB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610BAD" w:rsidRDefault="00610BAD" w:rsidP="00924DB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016" w:type="dxa"/>
          </w:tcPr>
          <w:p w:rsidR="00610BAD" w:rsidRDefault="00610BAD" w:rsidP="00924DB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52" w:type="dxa"/>
          </w:tcPr>
          <w:p w:rsidR="00610BAD" w:rsidRPr="00FB54E4" w:rsidRDefault="00610BAD" w:rsidP="00924DB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610BAD" w:rsidRDefault="00610BAD" w:rsidP="004E7DA2">
      <w:pPr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1559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2269"/>
        <w:gridCol w:w="1985"/>
        <w:gridCol w:w="1275"/>
        <w:gridCol w:w="1701"/>
        <w:gridCol w:w="1701"/>
        <w:gridCol w:w="1134"/>
        <w:gridCol w:w="1134"/>
        <w:gridCol w:w="993"/>
        <w:gridCol w:w="1134"/>
        <w:gridCol w:w="1016"/>
        <w:gridCol w:w="1252"/>
      </w:tblGrid>
      <w:tr w:rsidR="00610BAD" w:rsidRPr="00FB54E4" w:rsidTr="00B71B7B">
        <w:tc>
          <w:tcPr>
            <w:tcW w:w="2269" w:type="dxa"/>
            <w:vMerge w:val="restart"/>
          </w:tcPr>
          <w:p w:rsidR="00610BAD" w:rsidRPr="00FB54E4" w:rsidRDefault="00610BAD" w:rsidP="00924DB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B54E4">
              <w:rPr>
                <w:rFonts w:ascii="TH SarabunIT๙" w:hAnsi="TH SarabunIT๙" w:cs="TH SarabunIT๙"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1985" w:type="dxa"/>
            <w:vMerge w:val="restart"/>
          </w:tcPr>
          <w:p w:rsidR="00610BAD" w:rsidRPr="00FB54E4" w:rsidRDefault="00610BAD" w:rsidP="00924D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B54E4">
              <w:rPr>
                <w:rFonts w:ascii="TH SarabunIT๙" w:hAnsi="TH SarabunIT๙" w:cs="TH SarabunIT๙"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275" w:type="dxa"/>
            <w:vMerge w:val="restart"/>
          </w:tcPr>
          <w:p w:rsidR="00610BAD" w:rsidRPr="00FB54E4" w:rsidRDefault="00610BAD" w:rsidP="00924D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B54E4">
              <w:rPr>
                <w:rFonts w:ascii="TH SarabunIT๙" w:hAnsi="TH SarabunIT๙" w:cs="TH SarabunIT๙"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3402" w:type="dxa"/>
            <w:gridSpan w:val="2"/>
          </w:tcPr>
          <w:p w:rsidR="00610BAD" w:rsidRPr="00FB54E4" w:rsidRDefault="00610BAD" w:rsidP="00924D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B54E4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</w:tc>
        <w:tc>
          <w:tcPr>
            <w:tcW w:w="1134" w:type="dxa"/>
            <w:vMerge w:val="restart"/>
          </w:tcPr>
          <w:p w:rsidR="00610BAD" w:rsidRPr="00FB54E4" w:rsidRDefault="00610BAD" w:rsidP="00924D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B54E4">
              <w:rPr>
                <w:rFonts w:ascii="TH SarabunIT๙" w:hAnsi="TH SarabunIT๙" w:cs="TH SarabunIT๙"/>
                <w:sz w:val="28"/>
                <w:cs/>
              </w:rPr>
              <w:t>งบประมาณ</w:t>
            </w:r>
          </w:p>
        </w:tc>
        <w:tc>
          <w:tcPr>
            <w:tcW w:w="4277" w:type="dxa"/>
            <w:gridSpan w:val="4"/>
          </w:tcPr>
          <w:p w:rsidR="00610BAD" w:rsidRPr="00FB54E4" w:rsidRDefault="00610BAD" w:rsidP="00924D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B54E4">
              <w:rPr>
                <w:rFonts w:ascii="TH SarabunIT๙" w:hAnsi="TH SarabunIT๙" w:cs="TH SarabunIT๙"/>
                <w:sz w:val="28"/>
                <w:cs/>
              </w:rPr>
              <w:t>ปีงบประมาณ ๒๕๖๒</w:t>
            </w:r>
          </w:p>
        </w:tc>
        <w:tc>
          <w:tcPr>
            <w:tcW w:w="1252" w:type="dxa"/>
            <w:vMerge w:val="restart"/>
          </w:tcPr>
          <w:p w:rsidR="00610BAD" w:rsidRPr="00FB54E4" w:rsidRDefault="00610BAD" w:rsidP="00924D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B54E4">
              <w:rPr>
                <w:rFonts w:ascii="TH SarabunIT๙" w:hAnsi="TH SarabunIT๙" w:cs="TH SarabunIT๙"/>
                <w:sz w:val="28"/>
                <w:cs/>
              </w:rPr>
              <w:t>หมายเหตุ</w:t>
            </w:r>
          </w:p>
        </w:tc>
      </w:tr>
      <w:tr w:rsidR="00610BAD" w:rsidRPr="00FB54E4" w:rsidTr="00B71B7B">
        <w:tc>
          <w:tcPr>
            <w:tcW w:w="2269" w:type="dxa"/>
            <w:vMerge/>
          </w:tcPr>
          <w:p w:rsidR="00610BAD" w:rsidRPr="00FB54E4" w:rsidRDefault="00610BAD" w:rsidP="00924DB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85" w:type="dxa"/>
            <w:vMerge/>
          </w:tcPr>
          <w:p w:rsidR="00610BAD" w:rsidRPr="00FB54E4" w:rsidRDefault="00610BAD" w:rsidP="00924DB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5" w:type="dxa"/>
            <w:vMerge/>
          </w:tcPr>
          <w:p w:rsidR="00610BAD" w:rsidRPr="00FB54E4" w:rsidRDefault="00610BAD" w:rsidP="00924DB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</w:tcPr>
          <w:p w:rsidR="00610BAD" w:rsidRPr="00FB54E4" w:rsidRDefault="00610BAD" w:rsidP="00924D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B54E4">
              <w:rPr>
                <w:rFonts w:ascii="TH SarabunIT๙" w:hAnsi="TH SarabunIT๙" w:cs="TH SarabunIT๙"/>
                <w:sz w:val="28"/>
                <w:cs/>
              </w:rPr>
              <w:t>ผลลัพธ์เชิงปริมาณ</w:t>
            </w:r>
          </w:p>
        </w:tc>
        <w:tc>
          <w:tcPr>
            <w:tcW w:w="1701" w:type="dxa"/>
          </w:tcPr>
          <w:p w:rsidR="00610BAD" w:rsidRPr="00FB54E4" w:rsidRDefault="00610BAD" w:rsidP="00924D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B54E4">
              <w:rPr>
                <w:rFonts w:ascii="TH SarabunIT๙" w:hAnsi="TH SarabunIT๙" w:cs="TH SarabunIT๙"/>
                <w:sz w:val="28"/>
                <w:cs/>
              </w:rPr>
              <w:t>ผลลัพธ์เชิงคุณภาพ</w:t>
            </w:r>
          </w:p>
        </w:tc>
        <w:tc>
          <w:tcPr>
            <w:tcW w:w="1134" w:type="dxa"/>
            <w:vMerge/>
          </w:tcPr>
          <w:p w:rsidR="00610BAD" w:rsidRPr="00FB54E4" w:rsidRDefault="00610BAD" w:rsidP="00924DB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610BAD" w:rsidRPr="00FB54E4" w:rsidRDefault="00610BAD" w:rsidP="00924D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B54E4">
              <w:rPr>
                <w:rFonts w:ascii="TH SarabunIT๙" w:hAnsi="TH SarabunIT๙" w:cs="TH SarabunIT๙"/>
                <w:sz w:val="28"/>
                <w:cs/>
              </w:rPr>
              <w:t>ไตรมาส ๑</w:t>
            </w:r>
          </w:p>
          <w:p w:rsidR="00610BAD" w:rsidRPr="00FB54E4" w:rsidRDefault="00610BAD" w:rsidP="00924D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B54E4">
              <w:rPr>
                <w:rFonts w:ascii="TH SarabunIT๙" w:hAnsi="TH SarabunIT๙" w:cs="TH SarabunIT๙"/>
                <w:sz w:val="28"/>
                <w:cs/>
              </w:rPr>
              <w:t>(ต.ค.-ธ.ค.๖๓)</w:t>
            </w:r>
          </w:p>
        </w:tc>
        <w:tc>
          <w:tcPr>
            <w:tcW w:w="993" w:type="dxa"/>
          </w:tcPr>
          <w:p w:rsidR="00610BAD" w:rsidRPr="00FB54E4" w:rsidRDefault="00610BAD" w:rsidP="00924D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ไตรมาส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๒</w:t>
            </w:r>
          </w:p>
          <w:p w:rsidR="00610BAD" w:rsidRPr="00FB54E4" w:rsidRDefault="00610BAD" w:rsidP="00924D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B54E4">
              <w:rPr>
                <w:rFonts w:ascii="TH SarabunIT๙" w:hAnsi="TH SarabunIT๙" w:cs="TH SarabunIT๙"/>
                <w:sz w:val="28"/>
                <w:cs/>
              </w:rPr>
              <w:t>(ม.ค.-มี.ค.๖๓)</w:t>
            </w:r>
          </w:p>
        </w:tc>
        <w:tc>
          <w:tcPr>
            <w:tcW w:w="1134" w:type="dxa"/>
          </w:tcPr>
          <w:p w:rsidR="00610BAD" w:rsidRPr="00FB54E4" w:rsidRDefault="00610BAD" w:rsidP="00924D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ไตรมาส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๓</w:t>
            </w:r>
          </w:p>
          <w:p w:rsidR="00610BAD" w:rsidRPr="00FB54E4" w:rsidRDefault="00610BAD" w:rsidP="00924D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B54E4">
              <w:rPr>
                <w:rFonts w:ascii="TH SarabunIT๙" w:hAnsi="TH SarabunIT๙" w:cs="TH SarabunIT๙"/>
                <w:sz w:val="28"/>
                <w:cs/>
              </w:rPr>
              <w:t>(เม.ย.-มิ.ย.๖๓)</w:t>
            </w:r>
          </w:p>
        </w:tc>
        <w:tc>
          <w:tcPr>
            <w:tcW w:w="1016" w:type="dxa"/>
          </w:tcPr>
          <w:p w:rsidR="00610BAD" w:rsidRPr="00FB54E4" w:rsidRDefault="00610BAD" w:rsidP="00924D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ไตรมาส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๔</w:t>
            </w:r>
          </w:p>
          <w:p w:rsidR="00610BAD" w:rsidRPr="00FB54E4" w:rsidRDefault="00610BAD" w:rsidP="00924D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B54E4">
              <w:rPr>
                <w:rFonts w:ascii="TH SarabunIT๙" w:hAnsi="TH SarabunIT๙" w:cs="TH SarabunIT๙"/>
                <w:sz w:val="28"/>
                <w:cs/>
              </w:rPr>
              <w:t>(ก.ค.-ก.ย.๖๓)</w:t>
            </w:r>
          </w:p>
        </w:tc>
        <w:tc>
          <w:tcPr>
            <w:tcW w:w="1252" w:type="dxa"/>
            <w:vMerge/>
          </w:tcPr>
          <w:p w:rsidR="00610BAD" w:rsidRPr="00FB54E4" w:rsidRDefault="00610BAD" w:rsidP="00924DB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610BAD" w:rsidRPr="00FB54E4" w:rsidTr="00B71B7B">
        <w:tc>
          <w:tcPr>
            <w:tcW w:w="2269" w:type="dxa"/>
          </w:tcPr>
          <w:p w:rsidR="009155D1" w:rsidRDefault="00A07BBA" w:rsidP="00924DBF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๔๐.</w:t>
            </w:r>
            <w:r w:rsidR="009155D1" w:rsidRPr="00E86F1E">
              <w:rPr>
                <w:rFonts w:ascii="TH SarabunIT๙" w:hAnsi="TH SarabunIT๙" w:cs="TH SarabunIT๙"/>
                <w:sz w:val="28"/>
                <w:cs/>
              </w:rPr>
              <w:t xml:space="preserve">โครงการส่งเสริมกิจกรรมในวันสำคัญทางศาสนา </w:t>
            </w:r>
          </w:p>
          <w:p w:rsidR="00610BAD" w:rsidRPr="00FB54E4" w:rsidRDefault="009155D1" w:rsidP="00924DB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86F1E">
              <w:rPr>
                <w:rFonts w:ascii="TH SarabunIT๙" w:hAnsi="TH SarabunIT๙" w:cs="TH SarabunIT๙"/>
                <w:sz w:val="28"/>
                <w:cs/>
              </w:rPr>
              <w:t>(วันวิ</w:t>
            </w:r>
            <w:proofErr w:type="spellStart"/>
            <w:r w:rsidRPr="00E86F1E">
              <w:rPr>
                <w:rFonts w:ascii="TH SarabunIT๙" w:hAnsi="TH SarabunIT๙" w:cs="TH SarabunIT๙"/>
                <w:sz w:val="28"/>
                <w:cs/>
              </w:rPr>
              <w:t>สาขบู</w:t>
            </w:r>
            <w:proofErr w:type="spellEnd"/>
            <w:r w:rsidRPr="00E86F1E">
              <w:rPr>
                <w:rFonts w:ascii="TH SarabunIT๙" w:hAnsi="TH SarabunIT๙" w:cs="TH SarabunIT๙"/>
                <w:sz w:val="28"/>
                <w:cs/>
              </w:rPr>
              <w:t>ชา)</w:t>
            </w:r>
          </w:p>
        </w:tc>
        <w:tc>
          <w:tcPr>
            <w:tcW w:w="1985" w:type="dxa"/>
          </w:tcPr>
          <w:p w:rsidR="00610BAD" w:rsidRPr="00FB54E4" w:rsidRDefault="009155D1" w:rsidP="00924DBF">
            <w:pPr>
              <w:rPr>
                <w:rFonts w:ascii="TH SarabunIT๙" w:hAnsi="TH SarabunIT๙" w:cs="TH SarabunIT๙"/>
                <w:sz w:val="28"/>
              </w:rPr>
            </w:pPr>
            <w:r w:rsidRPr="00E86F1E">
              <w:rPr>
                <w:rFonts w:ascii="TH SarabunIT๙" w:hAnsi="TH SarabunIT๙" w:cs="TH SarabunIT๙"/>
                <w:sz w:val="28"/>
                <w:cs/>
              </w:rPr>
              <w:t>เพื่อร่วมทำนุบำรุงพุทธศาสนา อนุรักษ์รักษาวัฒนธรรมประเพณี คงอยู่สืบไป          - ส่งเสริมให้ประชาชนทุกหมู่เหล่า ได้รับความรู้เกี่ยวกับวัน    วิ</w:t>
            </w:r>
            <w:proofErr w:type="spellStart"/>
            <w:r w:rsidRPr="00E86F1E">
              <w:rPr>
                <w:rFonts w:ascii="TH SarabunIT๙" w:hAnsi="TH SarabunIT๙" w:cs="TH SarabunIT๙"/>
                <w:sz w:val="28"/>
                <w:cs/>
              </w:rPr>
              <w:t>สาขบู</w:t>
            </w:r>
            <w:proofErr w:type="spellEnd"/>
            <w:r w:rsidRPr="00E86F1E">
              <w:rPr>
                <w:rFonts w:ascii="TH SarabunIT๙" w:hAnsi="TH SarabunIT๙" w:cs="TH SarabunIT๙"/>
                <w:sz w:val="28"/>
                <w:cs/>
              </w:rPr>
              <w:t>ชา</w:t>
            </w:r>
          </w:p>
        </w:tc>
        <w:tc>
          <w:tcPr>
            <w:tcW w:w="1275" w:type="dxa"/>
          </w:tcPr>
          <w:p w:rsidR="00610BAD" w:rsidRDefault="00610BAD" w:rsidP="00924D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.หลักสาม</w:t>
            </w:r>
          </w:p>
          <w:p w:rsidR="00610BAD" w:rsidRPr="00FB54E4" w:rsidRDefault="00610BAD" w:rsidP="00924DB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</w:tcPr>
          <w:p w:rsidR="009155D1" w:rsidRDefault="009155D1" w:rsidP="009155D1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</w:t>
            </w:r>
            <w:r w:rsidRPr="00E86F1E">
              <w:rPr>
                <w:rFonts w:ascii="TH SarabunIT๙" w:hAnsi="TH SarabunIT๙" w:cs="TH SarabunIT๙"/>
                <w:sz w:val="28"/>
                <w:cs/>
              </w:rPr>
              <w:t xml:space="preserve">เยาวชน ประชาชน เจ้าหน้าที่ สมาชิกสภา และผู้บริหาร </w:t>
            </w:r>
            <w:proofErr w:type="spellStart"/>
            <w:r w:rsidRPr="00E86F1E">
              <w:rPr>
                <w:rFonts w:ascii="TH SarabunIT๙" w:hAnsi="TH SarabunIT๙" w:cs="TH SarabunIT๙"/>
                <w:sz w:val="28"/>
                <w:cs/>
              </w:rPr>
              <w:t>อบต</w:t>
            </w:r>
            <w:proofErr w:type="spellEnd"/>
            <w:r w:rsidRPr="00E86F1E">
              <w:rPr>
                <w:rFonts w:ascii="TH SarabunIT๙" w:hAnsi="TH SarabunIT๙" w:cs="TH SarabunIT๙"/>
                <w:sz w:val="28"/>
                <w:cs/>
              </w:rPr>
              <w:t>.หลักสาม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E86F1E">
              <w:rPr>
                <w:rFonts w:ascii="TH SarabunIT๙" w:hAnsi="TH SarabunIT๙" w:cs="TH SarabunIT๙"/>
                <w:sz w:val="28"/>
                <w:cs/>
              </w:rPr>
              <w:t>ตระหนักถึงความสำคัญทางพุทธศาสนา</w:t>
            </w:r>
          </w:p>
          <w:p w:rsidR="00610BAD" w:rsidRPr="00FB54E4" w:rsidRDefault="00610BAD" w:rsidP="00924DB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</w:tcPr>
          <w:p w:rsidR="009155D1" w:rsidRPr="00E86F1E" w:rsidRDefault="009155D1" w:rsidP="009155D1">
            <w:pPr>
              <w:rPr>
                <w:rFonts w:ascii="TH SarabunIT๙" w:hAnsi="TH SarabunIT๙" w:cs="TH SarabunIT๙"/>
                <w:sz w:val="28"/>
              </w:rPr>
            </w:pPr>
            <w:r w:rsidRPr="00E86F1E">
              <w:rPr>
                <w:rFonts w:ascii="TH SarabunIT๙" w:hAnsi="TH SarabunIT๙" w:cs="TH SarabunIT๙"/>
                <w:sz w:val="28"/>
                <w:cs/>
              </w:rPr>
              <w:t xml:space="preserve">เยาวชน ประชาชน เจ้าหน้าที่ สมาชิกสภา และผู้บริหาร </w:t>
            </w:r>
            <w:proofErr w:type="spellStart"/>
            <w:r w:rsidRPr="00E86F1E">
              <w:rPr>
                <w:rFonts w:ascii="TH SarabunIT๙" w:hAnsi="TH SarabunIT๙" w:cs="TH SarabunIT๙"/>
                <w:sz w:val="28"/>
                <w:cs/>
              </w:rPr>
              <w:t>อบต</w:t>
            </w:r>
            <w:proofErr w:type="spellEnd"/>
            <w:r w:rsidRPr="00E86F1E">
              <w:rPr>
                <w:rFonts w:ascii="TH SarabunIT๙" w:hAnsi="TH SarabunIT๙" w:cs="TH SarabunIT๙"/>
                <w:sz w:val="28"/>
                <w:cs/>
              </w:rPr>
              <w:t>.หลักสาม</w:t>
            </w:r>
          </w:p>
          <w:p w:rsidR="009155D1" w:rsidRDefault="009155D1" w:rsidP="009155D1">
            <w:pPr>
              <w:rPr>
                <w:rFonts w:ascii="TH SarabunIT๙" w:hAnsi="TH SarabunIT๙" w:cs="TH SarabunIT๙"/>
                <w:sz w:val="28"/>
              </w:rPr>
            </w:pPr>
            <w:r w:rsidRPr="00E86F1E">
              <w:rPr>
                <w:rFonts w:ascii="TH SarabunIT๙" w:hAnsi="TH SarabunIT๙" w:cs="TH SarabunIT๙"/>
                <w:sz w:val="28"/>
                <w:cs/>
              </w:rPr>
              <w:t>ได้ทำนุบำรุงพุทธศาสนา อ</w:t>
            </w:r>
            <w:r>
              <w:rPr>
                <w:rFonts w:ascii="TH SarabunIT๙" w:hAnsi="TH SarabunIT๙" w:cs="TH SarabunIT๙"/>
                <w:sz w:val="28"/>
                <w:cs/>
              </w:rPr>
              <w:t>นุรักษ์และสืบสานประเพณีวัฒนธรรม</w:t>
            </w:r>
            <w:r w:rsidRPr="00E86F1E">
              <w:rPr>
                <w:rFonts w:ascii="TH SarabunIT๙" w:hAnsi="TH SarabunIT๙" w:cs="TH SarabunIT๙"/>
                <w:sz w:val="28"/>
                <w:cs/>
              </w:rPr>
              <w:t>ร่วมกัน</w:t>
            </w:r>
          </w:p>
          <w:p w:rsidR="00610BAD" w:rsidRPr="00FB54E4" w:rsidRDefault="00610BAD" w:rsidP="00924DB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610BAD" w:rsidRPr="00FB54E4" w:rsidRDefault="009155D1" w:rsidP="00924D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๔</w:t>
            </w:r>
            <w:r w:rsidR="00610BAD" w:rsidRPr="00802011">
              <w:rPr>
                <w:rFonts w:ascii="TH SarabunIT๙" w:hAnsi="TH SarabunIT๙" w:cs="TH SarabunIT๙"/>
                <w:sz w:val="28"/>
              </w:rPr>
              <w:t>,</w:t>
            </w:r>
            <w:r w:rsidR="00610BAD" w:rsidRPr="00802011">
              <w:rPr>
                <w:rFonts w:ascii="TH SarabunIT๙" w:hAnsi="TH SarabunIT๙" w:cs="TH SarabunIT๙"/>
                <w:sz w:val="28"/>
                <w:cs/>
              </w:rPr>
              <w:t>๐๐๐</w:t>
            </w:r>
          </w:p>
        </w:tc>
        <w:tc>
          <w:tcPr>
            <w:tcW w:w="1134" w:type="dxa"/>
          </w:tcPr>
          <w:p w:rsidR="00610BAD" w:rsidRDefault="00610BAD" w:rsidP="00924DB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3" w:type="dxa"/>
          </w:tcPr>
          <w:p w:rsidR="00610BAD" w:rsidRDefault="00610BAD" w:rsidP="00924DB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610BAD" w:rsidRDefault="009155D1" w:rsidP="00924DB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016" w:type="dxa"/>
          </w:tcPr>
          <w:p w:rsidR="00610BAD" w:rsidRDefault="009155D1" w:rsidP="00924DB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52" w:type="dxa"/>
          </w:tcPr>
          <w:p w:rsidR="00610BAD" w:rsidRPr="00FB54E4" w:rsidRDefault="00610BAD" w:rsidP="00924DB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9155D1" w:rsidRPr="00FB54E4" w:rsidTr="00B71B7B">
        <w:tc>
          <w:tcPr>
            <w:tcW w:w="2269" w:type="dxa"/>
          </w:tcPr>
          <w:p w:rsidR="009155D1" w:rsidRPr="00E86F1E" w:rsidRDefault="00A07BBA" w:rsidP="00924DBF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๔๑.</w:t>
            </w:r>
            <w:r w:rsidR="009155D1" w:rsidRPr="00E86F1E">
              <w:rPr>
                <w:rFonts w:ascii="TH SarabunIT๙" w:hAnsi="TH SarabunIT๙" w:cs="TH SarabunIT๙"/>
                <w:sz w:val="28"/>
                <w:cs/>
              </w:rPr>
              <w:t>โครงการส่งเสริมกิจกรรมในวันสำคัญทางศาสนา ( วันอาสาฬหบูชาและวันเข้าพรรษา )</w:t>
            </w:r>
          </w:p>
        </w:tc>
        <w:tc>
          <w:tcPr>
            <w:tcW w:w="1985" w:type="dxa"/>
          </w:tcPr>
          <w:p w:rsidR="009155D1" w:rsidRPr="00E86F1E" w:rsidRDefault="009155D1" w:rsidP="00924DB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86F1E">
              <w:rPr>
                <w:rFonts w:ascii="TH SarabunIT๙" w:hAnsi="TH SarabunIT๙" w:cs="TH SarabunIT๙"/>
                <w:sz w:val="28"/>
                <w:cs/>
              </w:rPr>
              <w:t>เพื่อส่งเสริมให้ประชาชนทุกหมู่เหล่ามีความรู้เกี่ยวกับวันอาสาฬหบูชาและวันเข้าพรรษา และร่วมกิจกรรมได้อย่างเหมาะสม</w:t>
            </w:r>
          </w:p>
        </w:tc>
        <w:tc>
          <w:tcPr>
            <w:tcW w:w="1275" w:type="dxa"/>
          </w:tcPr>
          <w:p w:rsidR="009155D1" w:rsidRDefault="009155D1" w:rsidP="009155D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.หลักสาม</w:t>
            </w:r>
          </w:p>
          <w:p w:rsidR="009155D1" w:rsidRDefault="009155D1" w:rsidP="00924DB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701" w:type="dxa"/>
          </w:tcPr>
          <w:p w:rsidR="009155D1" w:rsidRDefault="009155D1" w:rsidP="009155D1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</w:t>
            </w:r>
            <w:r w:rsidRPr="00E86F1E">
              <w:rPr>
                <w:rFonts w:ascii="TH SarabunIT๙" w:hAnsi="TH SarabunIT๙" w:cs="TH SarabunIT๙"/>
                <w:sz w:val="28"/>
                <w:cs/>
              </w:rPr>
              <w:t xml:space="preserve">เยาวชน ประชาชน เจ้าหน้าที่ สมาชิกสภา และผู้บริหาร </w:t>
            </w:r>
            <w:proofErr w:type="spellStart"/>
            <w:r w:rsidRPr="00E86F1E">
              <w:rPr>
                <w:rFonts w:ascii="TH SarabunIT๙" w:hAnsi="TH SarabunIT๙" w:cs="TH SarabunIT๙"/>
                <w:sz w:val="28"/>
                <w:cs/>
              </w:rPr>
              <w:t>อบต</w:t>
            </w:r>
            <w:proofErr w:type="spellEnd"/>
            <w:r w:rsidRPr="00E86F1E">
              <w:rPr>
                <w:rFonts w:ascii="TH SarabunIT๙" w:hAnsi="TH SarabunIT๙" w:cs="TH SarabunIT๙"/>
                <w:sz w:val="28"/>
                <w:cs/>
              </w:rPr>
              <w:t>.หลักสาม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86F1E">
              <w:rPr>
                <w:rFonts w:ascii="TH SarabunIT๙" w:hAnsi="TH SarabunIT๙" w:cs="TH SarabunIT๙"/>
                <w:sz w:val="28"/>
                <w:cs/>
              </w:rPr>
              <w:t>ตระหนักถึงความสำคัญของวันอาสาฬหบูชาและวันเข้าพรรษา</w:t>
            </w:r>
          </w:p>
          <w:p w:rsidR="009155D1" w:rsidRDefault="009155D1" w:rsidP="009155D1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701" w:type="dxa"/>
          </w:tcPr>
          <w:p w:rsidR="009155D1" w:rsidRPr="00E86F1E" w:rsidRDefault="009155D1" w:rsidP="009155D1">
            <w:pPr>
              <w:rPr>
                <w:rFonts w:ascii="TH SarabunIT๙" w:hAnsi="TH SarabunIT๙" w:cs="TH SarabunIT๙"/>
                <w:sz w:val="28"/>
              </w:rPr>
            </w:pPr>
            <w:r w:rsidRPr="00E86F1E">
              <w:rPr>
                <w:rFonts w:ascii="TH SarabunIT๙" w:hAnsi="TH SarabunIT๙" w:cs="TH SarabunIT๙"/>
                <w:sz w:val="28"/>
                <w:cs/>
              </w:rPr>
              <w:t>เยาวชน ประชาชนเจ้าหน้าที่ สมาชิกสภา และผู้บริหาร</w:t>
            </w:r>
            <w:proofErr w:type="spellStart"/>
            <w:r w:rsidRPr="00E86F1E">
              <w:rPr>
                <w:rFonts w:ascii="TH SarabunIT๙" w:hAnsi="TH SarabunIT๙" w:cs="TH SarabunIT๙"/>
                <w:sz w:val="28"/>
                <w:cs/>
              </w:rPr>
              <w:t>อบต</w:t>
            </w:r>
            <w:proofErr w:type="spellEnd"/>
            <w:r w:rsidRPr="00E86F1E">
              <w:rPr>
                <w:rFonts w:ascii="TH SarabunIT๙" w:hAnsi="TH SarabunIT๙" w:cs="TH SarabunIT๙"/>
                <w:sz w:val="28"/>
                <w:cs/>
              </w:rPr>
              <w:t>.หลักสาม รู้ถึงความสำคัญและ</w:t>
            </w:r>
          </w:p>
          <w:p w:rsidR="009155D1" w:rsidRDefault="009155D1" w:rsidP="009155D1">
            <w:pPr>
              <w:rPr>
                <w:rFonts w:ascii="TH SarabunIT๙" w:hAnsi="TH SarabunIT๙" w:cs="TH SarabunIT๙"/>
                <w:sz w:val="28"/>
              </w:rPr>
            </w:pPr>
            <w:r w:rsidRPr="00E86F1E">
              <w:rPr>
                <w:rFonts w:ascii="TH SarabunIT๙" w:hAnsi="TH SarabunIT๙" w:cs="TH SarabunIT๙"/>
                <w:sz w:val="28"/>
                <w:cs/>
              </w:rPr>
              <w:t>ได้ทำนุบำรุงพุทธศาสนา อนุรักษ์และสืบสานประเพณีวัฒนธรรมร่วมกัน</w:t>
            </w:r>
          </w:p>
          <w:p w:rsidR="009155D1" w:rsidRPr="00E86F1E" w:rsidRDefault="009155D1" w:rsidP="009155D1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9155D1" w:rsidRPr="00E86F1E" w:rsidRDefault="009155D1" w:rsidP="009155D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E86F1E">
              <w:rPr>
                <w:rFonts w:ascii="TH SarabunIT๙" w:hAnsi="TH SarabunIT๙" w:cs="TH SarabunIT๙"/>
                <w:sz w:val="28"/>
              </w:rPr>
              <w:t>,</w:t>
            </w:r>
            <w:r w:rsidRPr="00E86F1E">
              <w:rPr>
                <w:rFonts w:ascii="TH SarabunIT๙" w:hAnsi="TH SarabunIT๙" w:cs="TH SarabunIT๙"/>
                <w:sz w:val="28"/>
                <w:cs/>
              </w:rPr>
              <w:t>๐๐๐</w:t>
            </w:r>
          </w:p>
          <w:p w:rsidR="009155D1" w:rsidRDefault="009155D1" w:rsidP="00924DB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9155D1" w:rsidRDefault="009155D1" w:rsidP="00924DB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3" w:type="dxa"/>
          </w:tcPr>
          <w:p w:rsidR="009155D1" w:rsidRDefault="009155D1" w:rsidP="00924DB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9155D1" w:rsidRDefault="009155D1" w:rsidP="00924DB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016" w:type="dxa"/>
          </w:tcPr>
          <w:p w:rsidR="009155D1" w:rsidRDefault="009155D1" w:rsidP="00924DB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252" w:type="dxa"/>
          </w:tcPr>
          <w:p w:rsidR="009155D1" w:rsidRPr="00FB54E4" w:rsidRDefault="009155D1" w:rsidP="00924DB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2323BE" w:rsidRDefault="002323BE" w:rsidP="001139B7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9155D1" w:rsidRDefault="009155D1" w:rsidP="004E7DA2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EA2CED" w:rsidRDefault="00EA2CED" w:rsidP="004E7DA2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EA2CED" w:rsidRDefault="00EA2CED" w:rsidP="00C001B0">
      <w:pPr>
        <w:spacing w:after="0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1559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2127"/>
        <w:gridCol w:w="1843"/>
        <w:gridCol w:w="1276"/>
        <w:gridCol w:w="1984"/>
        <w:gridCol w:w="1701"/>
        <w:gridCol w:w="1134"/>
        <w:gridCol w:w="1134"/>
        <w:gridCol w:w="993"/>
        <w:gridCol w:w="1134"/>
        <w:gridCol w:w="1016"/>
        <w:gridCol w:w="1252"/>
      </w:tblGrid>
      <w:tr w:rsidR="009155D1" w:rsidRPr="00FB54E4" w:rsidTr="00C001B0">
        <w:tc>
          <w:tcPr>
            <w:tcW w:w="2127" w:type="dxa"/>
            <w:vMerge w:val="restart"/>
          </w:tcPr>
          <w:p w:rsidR="009155D1" w:rsidRPr="00FB54E4" w:rsidRDefault="009155D1" w:rsidP="00924DB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B54E4">
              <w:rPr>
                <w:rFonts w:ascii="TH SarabunIT๙" w:hAnsi="TH SarabunIT๙" w:cs="TH SarabunIT๙"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1843" w:type="dxa"/>
            <w:vMerge w:val="restart"/>
          </w:tcPr>
          <w:p w:rsidR="009155D1" w:rsidRPr="00FB54E4" w:rsidRDefault="009155D1" w:rsidP="00924D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B54E4">
              <w:rPr>
                <w:rFonts w:ascii="TH SarabunIT๙" w:hAnsi="TH SarabunIT๙" w:cs="TH SarabunIT๙"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276" w:type="dxa"/>
            <w:vMerge w:val="restart"/>
          </w:tcPr>
          <w:p w:rsidR="009155D1" w:rsidRPr="00FB54E4" w:rsidRDefault="009155D1" w:rsidP="00924D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B54E4">
              <w:rPr>
                <w:rFonts w:ascii="TH SarabunIT๙" w:hAnsi="TH SarabunIT๙" w:cs="TH SarabunIT๙"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3685" w:type="dxa"/>
            <w:gridSpan w:val="2"/>
          </w:tcPr>
          <w:p w:rsidR="009155D1" w:rsidRPr="00FB54E4" w:rsidRDefault="009155D1" w:rsidP="00924D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B54E4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</w:tc>
        <w:tc>
          <w:tcPr>
            <w:tcW w:w="1134" w:type="dxa"/>
            <w:vMerge w:val="restart"/>
          </w:tcPr>
          <w:p w:rsidR="009155D1" w:rsidRPr="00FB54E4" w:rsidRDefault="009155D1" w:rsidP="00924D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B54E4">
              <w:rPr>
                <w:rFonts w:ascii="TH SarabunIT๙" w:hAnsi="TH SarabunIT๙" w:cs="TH SarabunIT๙"/>
                <w:sz w:val="28"/>
                <w:cs/>
              </w:rPr>
              <w:t>งบประมาณ</w:t>
            </w:r>
          </w:p>
        </w:tc>
        <w:tc>
          <w:tcPr>
            <w:tcW w:w="4277" w:type="dxa"/>
            <w:gridSpan w:val="4"/>
          </w:tcPr>
          <w:p w:rsidR="009155D1" w:rsidRPr="00FB54E4" w:rsidRDefault="009155D1" w:rsidP="00924D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B54E4">
              <w:rPr>
                <w:rFonts w:ascii="TH SarabunIT๙" w:hAnsi="TH SarabunIT๙" w:cs="TH SarabunIT๙"/>
                <w:sz w:val="28"/>
                <w:cs/>
              </w:rPr>
              <w:t>ปีงบประมาณ ๒๕๖๒</w:t>
            </w:r>
          </w:p>
        </w:tc>
        <w:tc>
          <w:tcPr>
            <w:tcW w:w="1252" w:type="dxa"/>
            <w:vMerge w:val="restart"/>
          </w:tcPr>
          <w:p w:rsidR="009155D1" w:rsidRPr="00FB54E4" w:rsidRDefault="009155D1" w:rsidP="00924D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B54E4">
              <w:rPr>
                <w:rFonts w:ascii="TH SarabunIT๙" w:hAnsi="TH SarabunIT๙" w:cs="TH SarabunIT๙"/>
                <w:sz w:val="28"/>
                <w:cs/>
              </w:rPr>
              <w:t>หมายเหตุ</w:t>
            </w:r>
          </w:p>
        </w:tc>
      </w:tr>
      <w:tr w:rsidR="009155D1" w:rsidRPr="00FB54E4" w:rsidTr="00C001B0">
        <w:tc>
          <w:tcPr>
            <w:tcW w:w="2127" w:type="dxa"/>
            <w:vMerge/>
          </w:tcPr>
          <w:p w:rsidR="009155D1" w:rsidRPr="00FB54E4" w:rsidRDefault="009155D1" w:rsidP="00924DB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3" w:type="dxa"/>
            <w:vMerge/>
          </w:tcPr>
          <w:p w:rsidR="009155D1" w:rsidRPr="00FB54E4" w:rsidRDefault="009155D1" w:rsidP="00924DB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vMerge/>
          </w:tcPr>
          <w:p w:rsidR="009155D1" w:rsidRPr="00FB54E4" w:rsidRDefault="009155D1" w:rsidP="00924DB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84" w:type="dxa"/>
          </w:tcPr>
          <w:p w:rsidR="009155D1" w:rsidRPr="00FB54E4" w:rsidRDefault="009155D1" w:rsidP="00924D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B54E4">
              <w:rPr>
                <w:rFonts w:ascii="TH SarabunIT๙" w:hAnsi="TH SarabunIT๙" w:cs="TH SarabunIT๙"/>
                <w:sz w:val="28"/>
                <w:cs/>
              </w:rPr>
              <w:t>ผลลัพธ์เชิงปริมาณ</w:t>
            </w:r>
          </w:p>
        </w:tc>
        <w:tc>
          <w:tcPr>
            <w:tcW w:w="1701" w:type="dxa"/>
          </w:tcPr>
          <w:p w:rsidR="009155D1" w:rsidRPr="00FB54E4" w:rsidRDefault="009155D1" w:rsidP="00924D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B54E4">
              <w:rPr>
                <w:rFonts w:ascii="TH SarabunIT๙" w:hAnsi="TH SarabunIT๙" w:cs="TH SarabunIT๙"/>
                <w:sz w:val="28"/>
                <w:cs/>
              </w:rPr>
              <w:t>ผลลัพธ์เชิงคุณภาพ</w:t>
            </w:r>
          </w:p>
        </w:tc>
        <w:tc>
          <w:tcPr>
            <w:tcW w:w="1134" w:type="dxa"/>
            <w:vMerge/>
          </w:tcPr>
          <w:p w:rsidR="009155D1" w:rsidRPr="00FB54E4" w:rsidRDefault="009155D1" w:rsidP="00924DB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9155D1" w:rsidRPr="00FB54E4" w:rsidRDefault="009155D1" w:rsidP="00924D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B54E4">
              <w:rPr>
                <w:rFonts w:ascii="TH SarabunIT๙" w:hAnsi="TH SarabunIT๙" w:cs="TH SarabunIT๙"/>
                <w:sz w:val="28"/>
                <w:cs/>
              </w:rPr>
              <w:t>ไตรมาส ๑</w:t>
            </w:r>
          </w:p>
          <w:p w:rsidR="009155D1" w:rsidRPr="00FB54E4" w:rsidRDefault="009155D1" w:rsidP="00924D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B54E4">
              <w:rPr>
                <w:rFonts w:ascii="TH SarabunIT๙" w:hAnsi="TH SarabunIT๙" w:cs="TH SarabunIT๙"/>
                <w:sz w:val="28"/>
                <w:cs/>
              </w:rPr>
              <w:t>(ต.ค.-ธ.ค.๖๓)</w:t>
            </w:r>
          </w:p>
        </w:tc>
        <w:tc>
          <w:tcPr>
            <w:tcW w:w="993" w:type="dxa"/>
          </w:tcPr>
          <w:p w:rsidR="009155D1" w:rsidRPr="00FB54E4" w:rsidRDefault="009155D1" w:rsidP="00924D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ไตรมาส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๒</w:t>
            </w:r>
          </w:p>
          <w:p w:rsidR="009155D1" w:rsidRPr="00FB54E4" w:rsidRDefault="009155D1" w:rsidP="00924D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B54E4">
              <w:rPr>
                <w:rFonts w:ascii="TH SarabunIT๙" w:hAnsi="TH SarabunIT๙" w:cs="TH SarabunIT๙"/>
                <w:sz w:val="28"/>
                <w:cs/>
              </w:rPr>
              <w:t>(ม.ค.-มี.ค.๖๓)</w:t>
            </w:r>
          </w:p>
        </w:tc>
        <w:tc>
          <w:tcPr>
            <w:tcW w:w="1134" w:type="dxa"/>
          </w:tcPr>
          <w:p w:rsidR="009155D1" w:rsidRPr="00FB54E4" w:rsidRDefault="009155D1" w:rsidP="00924D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ไตรมาส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๓</w:t>
            </w:r>
          </w:p>
          <w:p w:rsidR="009155D1" w:rsidRPr="00FB54E4" w:rsidRDefault="009155D1" w:rsidP="00924D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B54E4">
              <w:rPr>
                <w:rFonts w:ascii="TH SarabunIT๙" w:hAnsi="TH SarabunIT๙" w:cs="TH SarabunIT๙"/>
                <w:sz w:val="28"/>
                <w:cs/>
              </w:rPr>
              <w:t>(เม.ย.-มิ.ย.๖๓)</w:t>
            </w:r>
          </w:p>
        </w:tc>
        <w:tc>
          <w:tcPr>
            <w:tcW w:w="1016" w:type="dxa"/>
          </w:tcPr>
          <w:p w:rsidR="009155D1" w:rsidRPr="00FB54E4" w:rsidRDefault="009155D1" w:rsidP="00924D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ไตรมาส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๔</w:t>
            </w:r>
          </w:p>
          <w:p w:rsidR="009155D1" w:rsidRPr="00FB54E4" w:rsidRDefault="009155D1" w:rsidP="00924D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B54E4">
              <w:rPr>
                <w:rFonts w:ascii="TH SarabunIT๙" w:hAnsi="TH SarabunIT๙" w:cs="TH SarabunIT๙"/>
                <w:sz w:val="28"/>
                <w:cs/>
              </w:rPr>
              <w:t>(ก.ค.-ก.ย.๖๓)</w:t>
            </w:r>
          </w:p>
        </w:tc>
        <w:tc>
          <w:tcPr>
            <w:tcW w:w="1252" w:type="dxa"/>
            <w:vMerge/>
          </w:tcPr>
          <w:p w:rsidR="009155D1" w:rsidRPr="00FB54E4" w:rsidRDefault="009155D1" w:rsidP="00924DB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9155D1" w:rsidRPr="00FB54E4" w:rsidTr="00C001B0">
        <w:tc>
          <w:tcPr>
            <w:tcW w:w="2127" w:type="dxa"/>
          </w:tcPr>
          <w:p w:rsidR="009155D1" w:rsidRPr="00FB54E4" w:rsidRDefault="00A07BBA" w:rsidP="00924DBF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๔๒.</w:t>
            </w:r>
            <w:r w:rsidR="009155D1" w:rsidRPr="00572C2B">
              <w:rPr>
                <w:rFonts w:ascii="TH SarabunIT๙" w:hAnsi="TH SarabunIT๙" w:cs="TH SarabunIT๙"/>
                <w:sz w:val="28"/>
                <w:cs/>
              </w:rPr>
              <w:t>โครงการส่งเสริมกิจกรรมในวันสำคัญทางศาสนา ( วันมาฆบูชา )</w:t>
            </w:r>
          </w:p>
        </w:tc>
        <w:tc>
          <w:tcPr>
            <w:tcW w:w="1843" w:type="dxa"/>
          </w:tcPr>
          <w:p w:rsidR="009155D1" w:rsidRPr="00FB54E4" w:rsidRDefault="009155D1" w:rsidP="00924DBF">
            <w:pPr>
              <w:rPr>
                <w:rFonts w:ascii="TH SarabunIT๙" w:hAnsi="TH SarabunIT๙" w:cs="TH SarabunIT๙"/>
                <w:sz w:val="28"/>
              </w:rPr>
            </w:pPr>
            <w:r w:rsidRPr="00572C2B">
              <w:rPr>
                <w:rFonts w:ascii="TH SarabunIT๙" w:hAnsi="TH SarabunIT๙" w:cs="TH SarabunIT๙"/>
                <w:sz w:val="28"/>
                <w:cs/>
              </w:rPr>
              <w:t>เพื่อส่งเสริมให้ประชาชนทุกหมู่เหล่ามีความรู้เกี่ยวกับวันมาฆบูชา และร่วมกิจกรรมได้อย่างเหมาะสม</w:t>
            </w:r>
          </w:p>
        </w:tc>
        <w:tc>
          <w:tcPr>
            <w:tcW w:w="1276" w:type="dxa"/>
          </w:tcPr>
          <w:p w:rsidR="009155D1" w:rsidRDefault="009155D1" w:rsidP="00924D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.หลักสาม</w:t>
            </w:r>
          </w:p>
          <w:p w:rsidR="009155D1" w:rsidRPr="00FB54E4" w:rsidRDefault="009155D1" w:rsidP="00924DB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84" w:type="dxa"/>
          </w:tcPr>
          <w:p w:rsidR="009155D1" w:rsidRPr="00FB54E4" w:rsidRDefault="009155D1" w:rsidP="00924DBF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จำนวนเ</w:t>
            </w:r>
            <w:r w:rsidRPr="00572C2B">
              <w:rPr>
                <w:rFonts w:ascii="TH SarabunIT๙" w:hAnsi="TH SarabunIT๙" w:cs="TH SarabunIT๙"/>
                <w:sz w:val="28"/>
                <w:cs/>
              </w:rPr>
              <w:t xml:space="preserve">ยาวชน ประชาชน เจ้าหน้าที่ สมาชิกสภา และผู้บริหาร </w:t>
            </w:r>
            <w:proofErr w:type="spellStart"/>
            <w:r w:rsidRPr="00572C2B">
              <w:rPr>
                <w:rFonts w:ascii="TH SarabunIT๙" w:hAnsi="TH SarabunIT๙" w:cs="TH SarabunIT๙"/>
                <w:sz w:val="28"/>
                <w:cs/>
              </w:rPr>
              <w:t>อบต</w:t>
            </w:r>
            <w:proofErr w:type="spellEnd"/>
            <w:r w:rsidRPr="00572C2B">
              <w:rPr>
                <w:rFonts w:ascii="TH SarabunIT๙" w:hAnsi="TH SarabunIT๙" w:cs="TH SarabunIT๙"/>
                <w:sz w:val="28"/>
                <w:cs/>
              </w:rPr>
              <w:t>.หลักสาม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72C2B">
              <w:rPr>
                <w:rFonts w:ascii="TH SarabunIT๙" w:hAnsi="TH SarabunIT๙" w:cs="TH SarabunIT๙"/>
                <w:sz w:val="28"/>
                <w:cs/>
              </w:rPr>
              <w:t>ตระหนักถึงความสำคัญของวันมาฆบูชา</w:t>
            </w:r>
          </w:p>
        </w:tc>
        <w:tc>
          <w:tcPr>
            <w:tcW w:w="1701" w:type="dxa"/>
          </w:tcPr>
          <w:p w:rsidR="009155D1" w:rsidRPr="000F0398" w:rsidRDefault="009155D1" w:rsidP="009155D1">
            <w:pPr>
              <w:rPr>
                <w:rFonts w:ascii="TH SarabunIT๙" w:hAnsi="TH SarabunIT๙" w:cs="TH SarabunIT๙"/>
                <w:sz w:val="28"/>
              </w:rPr>
            </w:pPr>
            <w:r w:rsidRPr="000F0398">
              <w:rPr>
                <w:rFonts w:ascii="TH SarabunIT๙" w:hAnsi="TH SarabunIT๙" w:cs="TH SarabunIT๙"/>
                <w:sz w:val="28"/>
                <w:cs/>
              </w:rPr>
              <w:t>เยาวชน ประชาชนเจ้าหน้าที่ สมาชิกสภา และผู้บริหาร</w:t>
            </w:r>
            <w:proofErr w:type="spellStart"/>
            <w:r w:rsidRPr="000F0398">
              <w:rPr>
                <w:rFonts w:ascii="TH SarabunIT๙" w:hAnsi="TH SarabunIT๙" w:cs="TH SarabunIT๙"/>
                <w:sz w:val="28"/>
                <w:cs/>
              </w:rPr>
              <w:t>อบต</w:t>
            </w:r>
            <w:proofErr w:type="spellEnd"/>
            <w:r w:rsidRPr="000F0398">
              <w:rPr>
                <w:rFonts w:ascii="TH SarabunIT๙" w:hAnsi="TH SarabunIT๙" w:cs="TH SarabunIT๙"/>
                <w:sz w:val="28"/>
                <w:cs/>
              </w:rPr>
              <w:t>.หลักสาม รู้ถึงความสำคัญและ</w:t>
            </w:r>
          </w:p>
          <w:p w:rsidR="009155D1" w:rsidRPr="00FB54E4" w:rsidRDefault="009155D1" w:rsidP="009155D1">
            <w:pPr>
              <w:rPr>
                <w:rFonts w:ascii="TH SarabunIT๙" w:hAnsi="TH SarabunIT๙" w:cs="TH SarabunIT๙"/>
                <w:sz w:val="28"/>
              </w:rPr>
            </w:pPr>
            <w:r w:rsidRPr="000F0398">
              <w:rPr>
                <w:rFonts w:ascii="TH SarabunIT๙" w:hAnsi="TH SarabunIT๙" w:cs="TH SarabunIT๙"/>
                <w:sz w:val="28"/>
                <w:cs/>
              </w:rPr>
              <w:t>ได้ทำนุบำรุงพุทธศาสนา อนุรักษ์และสืบสานประเพณีวัฒนธรรมร่วมกัน</w:t>
            </w:r>
          </w:p>
        </w:tc>
        <w:tc>
          <w:tcPr>
            <w:tcW w:w="1134" w:type="dxa"/>
          </w:tcPr>
          <w:p w:rsidR="009155D1" w:rsidRPr="00FB54E4" w:rsidRDefault="009155D1" w:rsidP="00924D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๓</w:t>
            </w:r>
            <w:r w:rsidRPr="00802011">
              <w:rPr>
                <w:rFonts w:ascii="TH SarabunIT๙" w:hAnsi="TH SarabunIT๙" w:cs="TH SarabunIT๙"/>
                <w:sz w:val="28"/>
              </w:rPr>
              <w:t>,</w:t>
            </w:r>
            <w:r w:rsidRPr="00802011">
              <w:rPr>
                <w:rFonts w:ascii="TH SarabunIT๙" w:hAnsi="TH SarabunIT๙" w:cs="TH SarabunIT๙"/>
                <w:sz w:val="28"/>
                <w:cs/>
              </w:rPr>
              <w:t>๐๐๐</w:t>
            </w:r>
          </w:p>
        </w:tc>
        <w:tc>
          <w:tcPr>
            <w:tcW w:w="1134" w:type="dxa"/>
          </w:tcPr>
          <w:p w:rsidR="009155D1" w:rsidRDefault="009155D1" w:rsidP="00924DB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3" w:type="dxa"/>
          </w:tcPr>
          <w:p w:rsidR="009155D1" w:rsidRDefault="009155D1" w:rsidP="00924DB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134" w:type="dxa"/>
          </w:tcPr>
          <w:p w:rsidR="009155D1" w:rsidRDefault="009155D1" w:rsidP="00924DB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016" w:type="dxa"/>
          </w:tcPr>
          <w:p w:rsidR="009155D1" w:rsidRDefault="009155D1" w:rsidP="00924DB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52" w:type="dxa"/>
          </w:tcPr>
          <w:p w:rsidR="009155D1" w:rsidRPr="00FB54E4" w:rsidRDefault="009155D1" w:rsidP="00924DB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9155D1" w:rsidRPr="00FB54E4" w:rsidTr="00C001B0">
        <w:tc>
          <w:tcPr>
            <w:tcW w:w="2127" w:type="dxa"/>
          </w:tcPr>
          <w:p w:rsidR="009155D1" w:rsidRPr="00572C2B" w:rsidRDefault="00A07BBA" w:rsidP="009155D1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๔๓.</w:t>
            </w:r>
            <w:r w:rsidR="009155D1" w:rsidRPr="00D77F76">
              <w:rPr>
                <w:rFonts w:ascii="TH SarabunIT๙" w:hAnsi="TH SarabunIT๙" w:cs="TH SarabunIT๙"/>
                <w:sz w:val="28"/>
                <w:cs/>
              </w:rPr>
              <w:t>โครงการส่งเสริมอาชีพตามแนวปรัชญาเศรษฐกิจพอเพียง</w:t>
            </w:r>
          </w:p>
        </w:tc>
        <w:tc>
          <w:tcPr>
            <w:tcW w:w="1843" w:type="dxa"/>
          </w:tcPr>
          <w:p w:rsidR="009155D1" w:rsidRPr="00D77F76" w:rsidRDefault="009155D1" w:rsidP="009155D1">
            <w:pPr>
              <w:ind w:left="-64" w:right="-48"/>
              <w:rPr>
                <w:rFonts w:ascii="TH SarabunIT๙" w:hAnsi="TH SarabunIT๙" w:cs="TH SarabunIT๙"/>
                <w:sz w:val="28"/>
              </w:rPr>
            </w:pPr>
            <w:r w:rsidRPr="00D77F76">
              <w:rPr>
                <w:rFonts w:ascii="TH SarabunIT๙" w:hAnsi="TH SarabunIT๙" w:cs="TH SarabunIT๙"/>
                <w:sz w:val="28"/>
                <w:cs/>
              </w:rPr>
              <w:t>เพื่อส่งเสริมให้</w:t>
            </w:r>
          </w:p>
          <w:p w:rsidR="009155D1" w:rsidRPr="00572C2B" w:rsidRDefault="009155D1" w:rsidP="009155D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D77F76">
              <w:rPr>
                <w:rFonts w:ascii="TH SarabunIT๙" w:hAnsi="TH SarabunIT๙" w:cs="TH SarabunIT๙"/>
                <w:sz w:val="28"/>
                <w:cs/>
              </w:rPr>
              <w:t>ประชาชนประกอบอาชีพตามแนวปรัชญาเศรษฐกิจพอเพียง</w:t>
            </w:r>
          </w:p>
        </w:tc>
        <w:tc>
          <w:tcPr>
            <w:tcW w:w="1276" w:type="dxa"/>
          </w:tcPr>
          <w:p w:rsidR="009155D1" w:rsidRDefault="009155D1" w:rsidP="009155D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.หลักสาม</w:t>
            </w:r>
          </w:p>
          <w:p w:rsidR="009155D1" w:rsidRDefault="009155D1" w:rsidP="009155D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984" w:type="dxa"/>
          </w:tcPr>
          <w:p w:rsidR="009155D1" w:rsidRPr="00D77F76" w:rsidRDefault="009155D1" w:rsidP="009155D1">
            <w:pPr>
              <w:ind w:left="-202"/>
              <w:jc w:val="center"/>
              <w:rPr>
                <w:rFonts w:ascii="TH SarabunIT๙" w:hAnsi="TH SarabunIT๙" w:cs="TH SarabunIT๙"/>
                <w:sz w:val="28"/>
              </w:rPr>
            </w:pPr>
            <w:r w:rsidRPr="00D77F76">
              <w:rPr>
                <w:rFonts w:ascii="TH SarabunIT๙" w:hAnsi="TH SarabunIT๙" w:cs="TH SarabunIT๙"/>
                <w:sz w:val="28"/>
                <w:cs/>
              </w:rPr>
              <w:t>ร้อยละของประชาชน</w:t>
            </w:r>
          </w:p>
          <w:p w:rsidR="009155D1" w:rsidRPr="00D77F76" w:rsidRDefault="009155D1" w:rsidP="009155D1">
            <w:pPr>
              <w:ind w:left="-202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D77F76">
              <w:rPr>
                <w:rFonts w:ascii="TH SarabunIT๙" w:hAnsi="TH SarabunIT๙" w:cs="TH SarabunIT๙"/>
                <w:sz w:val="28"/>
                <w:cs/>
              </w:rPr>
              <w:t>ในพื้นที่มีชีวิต</w:t>
            </w:r>
          </w:p>
          <w:p w:rsidR="009155D1" w:rsidRDefault="009155D1" w:rsidP="009155D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D77F76">
              <w:rPr>
                <w:rFonts w:ascii="TH SarabunIT๙" w:hAnsi="TH SarabunIT๙" w:cs="TH SarabunIT๙"/>
                <w:sz w:val="28"/>
                <w:cs/>
              </w:rPr>
              <w:t>ควา</w:t>
            </w:r>
            <w:r w:rsidRPr="00D77F76">
              <w:rPr>
                <w:rFonts w:ascii="TH SarabunIT๙" w:hAnsi="TH SarabunIT๙" w:cs="TH SarabunIT๙" w:hint="cs"/>
                <w:sz w:val="28"/>
                <w:cs/>
              </w:rPr>
              <w:t>มเ</w:t>
            </w:r>
            <w:r w:rsidRPr="00D77F76">
              <w:rPr>
                <w:rFonts w:ascii="TH SarabunIT๙" w:hAnsi="TH SarabunIT๙" w:cs="TH SarabunIT๙"/>
                <w:sz w:val="28"/>
                <w:cs/>
              </w:rPr>
              <w:t>ป็นอยู่ที่ดีขึ้น</w:t>
            </w:r>
          </w:p>
        </w:tc>
        <w:tc>
          <w:tcPr>
            <w:tcW w:w="1701" w:type="dxa"/>
          </w:tcPr>
          <w:p w:rsidR="009155D1" w:rsidRPr="00D77F76" w:rsidRDefault="009155D1" w:rsidP="009155D1">
            <w:pPr>
              <w:rPr>
                <w:rFonts w:ascii="TH SarabunIT๙" w:hAnsi="TH SarabunIT๙" w:cs="TH SarabunIT๙"/>
                <w:sz w:val="28"/>
              </w:rPr>
            </w:pPr>
            <w:r w:rsidRPr="00D77F76">
              <w:rPr>
                <w:rFonts w:ascii="TH SarabunIT๙" w:hAnsi="TH SarabunIT๙" w:cs="TH SarabunIT๙"/>
                <w:sz w:val="28"/>
                <w:cs/>
              </w:rPr>
              <w:t>ลดรายจ่ายและเพิ่ม</w:t>
            </w:r>
            <w:r w:rsidRPr="00D77F76"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D77F76">
              <w:rPr>
                <w:rFonts w:ascii="TH SarabunIT๙" w:hAnsi="TH SarabunIT๙" w:cs="TH SarabunIT๙"/>
                <w:sz w:val="28"/>
                <w:cs/>
              </w:rPr>
              <w:t>รายได้ให้ครัวเรือน</w:t>
            </w:r>
          </w:p>
        </w:tc>
        <w:tc>
          <w:tcPr>
            <w:tcW w:w="1134" w:type="dxa"/>
          </w:tcPr>
          <w:p w:rsidR="009155D1" w:rsidRPr="00D77F76" w:rsidRDefault="009155D1" w:rsidP="009155D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77F76">
              <w:rPr>
                <w:rFonts w:ascii="TH SarabunIT๙" w:hAnsi="TH SarabunIT๙" w:cs="TH SarabunIT๙"/>
                <w:sz w:val="28"/>
                <w:cs/>
              </w:rPr>
              <w:t>๑๕,๐๐๐</w:t>
            </w:r>
          </w:p>
          <w:p w:rsidR="009155D1" w:rsidRPr="006B028A" w:rsidRDefault="009155D1" w:rsidP="009155D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9155D1" w:rsidRDefault="009155D1" w:rsidP="009155D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993" w:type="dxa"/>
          </w:tcPr>
          <w:p w:rsidR="009155D1" w:rsidRDefault="009155D1" w:rsidP="009155D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9155D1" w:rsidRDefault="009155D1" w:rsidP="009155D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016" w:type="dxa"/>
          </w:tcPr>
          <w:p w:rsidR="009155D1" w:rsidRDefault="009155D1" w:rsidP="009155D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52" w:type="dxa"/>
          </w:tcPr>
          <w:p w:rsidR="009155D1" w:rsidRPr="00FB54E4" w:rsidRDefault="009155D1" w:rsidP="009155D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9155D1" w:rsidRPr="00FB54E4" w:rsidTr="00C001B0">
        <w:tc>
          <w:tcPr>
            <w:tcW w:w="2127" w:type="dxa"/>
          </w:tcPr>
          <w:p w:rsidR="009155D1" w:rsidRDefault="00A07BBA" w:rsidP="009155D1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๔๔.</w:t>
            </w:r>
            <w:r w:rsidR="009155D1" w:rsidRPr="00CF64F2">
              <w:rPr>
                <w:rFonts w:ascii="TH SarabunIT๙" w:hAnsi="TH SarabunIT๙" w:cs="TH SarabunIT๙"/>
                <w:sz w:val="28"/>
                <w:cs/>
              </w:rPr>
              <w:t>โครงการถวายราชสักการะ</w:t>
            </w:r>
            <w:r w:rsidR="009155D1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9155D1" w:rsidRPr="00CF64F2">
              <w:rPr>
                <w:rFonts w:ascii="TH SarabunIT๙" w:hAnsi="TH SarabunIT๙" w:cs="TH SarabunIT๙"/>
                <w:sz w:val="28"/>
                <w:cs/>
              </w:rPr>
              <w:t>พระบรมรูปพระบาทสมเด็จพระจุลจอมเกล้าเจ้าอยู่หัว</w:t>
            </w:r>
          </w:p>
          <w:p w:rsidR="009155D1" w:rsidRPr="00D77F76" w:rsidRDefault="009155D1" w:rsidP="009155D1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43" w:type="dxa"/>
          </w:tcPr>
          <w:p w:rsidR="009155D1" w:rsidRPr="00CF64F2" w:rsidRDefault="009155D1" w:rsidP="009155D1">
            <w:pPr>
              <w:rPr>
                <w:rFonts w:ascii="TH SarabunIT๙" w:hAnsi="TH SarabunIT๙" w:cs="TH SarabunIT๙"/>
                <w:sz w:val="28"/>
              </w:rPr>
            </w:pPr>
            <w:r w:rsidRPr="00CF64F2">
              <w:rPr>
                <w:rFonts w:ascii="TH SarabunIT๙" w:hAnsi="TH SarabunIT๙" w:cs="TH SarabunIT๙"/>
                <w:sz w:val="28"/>
                <w:cs/>
              </w:rPr>
              <w:t>เพื่อเป็นการแสดง</w:t>
            </w:r>
          </w:p>
          <w:p w:rsidR="009155D1" w:rsidRDefault="009155D1" w:rsidP="009155D1">
            <w:pPr>
              <w:rPr>
                <w:rFonts w:ascii="TH SarabunIT๙" w:hAnsi="TH SarabunIT๙" w:cs="TH SarabunIT๙"/>
                <w:sz w:val="28"/>
              </w:rPr>
            </w:pPr>
            <w:r w:rsidRPr="00CF64F2">
              <w:rPr>
                <w:rFonts w:ascii="TH SarabunIT๙" w:hAnsi="TH SarabunIT๙" w:cs="TH SarabunIT๙"/>
                <w:sz w:val="28"/>
                <w:cs/>
              </w:rPr>
              <w:t>ความจงรักภักดีถวายราชสักการะพระบรมรูป และร</w:t>
            </w:r>
            <w:r>
              <w:rPr>
                <w:rFonts w:ascii="TH SarabunIT๙" w:hAnsi="TH SarabunIT๙" w:cs="TH SarabunIT๙"/>
                <w:sz w:val="28"/>
                <w:cs/>
              </w:rPr>
              <w:t>ำลึกถึงพระมหากรุณาธิคุณของ</w:t>
            </w:r>
            <w:r w:rsidRPr="00CF64F2">
              <w:rPr>
                <w:rFonts w:ascii="TH SarabunIT๙" w:hAnsi="TH SarabunIT๙" w:cs="TH SarabunIT๙"/>
                <w:sz w:val="28"/>
                <w:cs/>
              </w:rPr>
              <w:t xml:space="preserve">รัชกาลที่ </w:t>
            </w:r>
            <w:r w:rsidRPr="00CF64F2">
              <w:rPr>
                <w:rFonts w:ascii="TH SarabunIT๙" w:hAnsi="TH SarabunIT๙" w:cs="TH SarabunIT๙"/>
                <w:sz w:val="28"/>
              </w:rPr>
              <w:t>5</w:t>
            </w:r>
          </w:p>
          <w:p w:rsidR="009155D1" w:rsidRPr="009155D1" w:rsidRDefault="009155D1" w:rsidP="009155D1">
            <w:pPr>
              <w:ind w:left="-64" w:right="-48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</w:tcPr>
          <w:p w:rsidR="009155D1" w:rsidRDefault="009155D1" w:rsidP="009155D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.หลักสาม</w:t>
            </w:r>
          </w:p>
          <w:p w:rsidR="009155D1" w:rsidRDefault="009155D1" w:rsidP="009155D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984" w:type="dxa"/>
          </w:tcPr>
          <w:p w:rsidR="009155D1" w:rsidRPr="00CF64F2" w:rsidRDefault="009155D1" w:rsidP="009155D1">
            <w:pPr>
              <w:rPr>
                <w:rFonts w:ascii="TH SarabunIT๙" w:hAnsi="TH SarabunIT๙" w:cs="TH SarabunIT๙"/>
                <w:sz w:val="28"/>
              </w:rPr>
            </w:pPr>
            <w:r w:rsidRPr="00CF64F2">
              <w:rPr>
                <w:rFonts w:ascii="TH SarabunIT๙" w:hAnsi="TH SarabunIT๙" w:cs="TH SarabunIT๙"/>
                <w:sz w:val="28"/>
                <w:cs/>
              </w:rPr>
              <w:t xml:space="preserve">ผู้บริหาร สมาชิก </w:t>
            </w:r>
            <w:proofErr w:type="spellStart"/>
            <w:r w:rsidRPr="00CF64F2">
              <w:rPr>
                <w:rFonts w:ascii="TH SarabunIT๙" w:hAnsi="TH SarabunIT๙" w:cs="TH SarabunIT๙"/>
                <w:sz w:val="28"/>
                <w:cs/>
              </w:rPr>
              <w:t>อบต</w:t>
            </w:r>
            <w:proofErr w:type="spellEnd"/>
            <w:r w:rsidRPr="00CF64F2">
              <w:rPr>
                <w:rFonts w:ascii="TH SarabunIT๙" w:hAnsi="TH SarabunIT๙" w:cs="TH SarabunIT๙"/>
                <w:sz w:val="28"/>
                <w:cs/>
              </w:rPr>
              <w:t xml:space="preserve">. เจ้าหน้าที่ </w:t>
            </w:r>
            <w:proofErr w:type="spellStart"/>
            <w:r w:rsidRPr="00CF64F2">
              <w:rPr>
                <w:rFonts w:ascii="TH SarabunIT๙" w:hAnsi="TH SarabunIT๙" w:cs="TH SarabunIT๙"/>
                <w:sz w:val="28"/>
                <w:cs/>
              </w:rPr>
              <w:t>อบต</w:t>
            </w:r>
            <w:proofErr w:type="spellEnd"/>
            <w:r w:rsidRPr="00CF64F2">
              <w:rPr>
                <w:rFonts w:ascii="TH SarabunIT๙" w:hAnsi="TH SarabunIT๙" w:cs="TH SarabunIT๙"/>
                <w:sz w:val="28"/>
                <w:cs/>
              </w:rPr>
              <w:t>.หลักสาม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แ</w:t>
            </w:r>
            <w:r w:rsidRPr="00CF64F2">
              <w:rPr>
                <w:rFonts w:ascii="TH SarabunIT๙" w:hAnsi="TH SarabunIT๙" w:cs="TH SarabunIT๙"/>
                <w:sz w:val="28"/>
                <w:cs/>
              </w:rPr>
              <w:t>สดงถึงความจงรักภักดีถวายราชสักการะพระ</w:t>
            </w:r>
          </w:p>
          <w:p w:rsidR="009155D1" w:rsidRPr="00CF64F2" w:rsidRDefault="009155D1" w:rsidP="009155D1">
            <w:pPr>
              <w:rPr>
                <w:rFonts w:ascii="TH SarabunIT๙" w:hAnsi="TH SarabunIT๙" w:cs="TH SarabunIT๙"/>
                <w:sz w:val="28"/>
              </w:rPr>
            </w:pPr>
            <w:r w:rsidRPr="00CF64F2">
              <w:rPr>
                <w:rFonts w:ascii="TH SarabunIT๙" w:hAnsi="TH SarabunIT๙" w:cs="TH SarabunIT๙"/>
                <w:sz w:val="28"/>
                <w:cs/>
              </w:rPr>
              <w:t>บรมรูป และรำลึกถึง</w:t>
            </w:r>
          </w:p>
          <w:p w:rsidR="009155D1" w:rsidRPr="00CF64F2" w:rsidRDefault="009155D1" w:rsidP="009155D1">
            <w:pPr>
              <w:rPr>
                <w:rFonts w:ascii="TH SarabunIT๙" w:hAnsi="TH SarabunIT๙" w:cs="TH SarabunIT๙"/>
                <w:sz w:val="28"/>
              </w:rPr>
            </w:pPr>
            <w:r w:rsidRPr="00CF64F2">
              <w:rPr>
                <w:rFonts w:ascii="TH SarabunIT๙" w:hAnsi="TH SarabunIT๙" w:cs="TH SarabunIT๙"/>
                <w:sz w:val="28"/>
                <w:cs/>
              </w:rPr>
              <w:t>พระมหากรุณาธิคุณ</w:t>
            </w:r>
          </w:p>
          <w:p w:rsidR="009155D1" w:rsidRPr="00D77F76" w:rsidRDefault="009155D1" w:rsidP="009155D1">
            <w:pPr>
              <w:ind w:left="-202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F64F2">
              <w:rPr>
                <w:rFonts w:ascii="TH SarabunIT๙" w:hAnsi="TH SarabunIT๙" w:cs="TH SarabunIT๙"/>
                <w:sz w:val="28"/>
                <w:cs/>
              </w:rPr>
              <w:t xml:space="preserve">ของรัชกาลที่ </w:t>
            </w:r>
            <w:r w:rsidRPr="00CF64F2">
              <w:rPr>
                <w:rFonts w:ascii="TH SarabunIT๙" w:hAnsi="TH SarabunIT๙" w:cs="TH SarabunIT๙"/>
                <w:sz w:val="28"/>
              </w:rPr>
              <w:t>5</w:t>
            </w:r>
          </w:p>
        </w:tc>
        <w:tc>
          <w:tcPr>
            <w:tcW w:w="1701" w:type="dxa"/>
          </w:tcPr>
          <w:p w:rsidR="009155D1" w:rsidRDefault="009155D1" w:rsidP="009155D1">
            <w:pPr>
              <w:rPr>
                <w:rFonts w:ascii="TH SarabunIT๙" w:hAnsi="TH SarabunIT๙" w:cs="TH SarabunIT๙"/>
                <w:sz w:val="28"/>
              </w:rPr>
            </w:pPr>
            <w:r w:rsidRPr="00CF64F2">
              <w:rPr>
                <w:rFonts w:ascii="TH SarabunIT๙" w:hAnsi="TH SarabunIT๙" w:cs="TH SarabunIT๙"/>
                <w:sz w:val="28"/>
                <w:cs/>
              </w:rPr>
              <w:t xml:space="preserve">ผู้บริหาร สมาชิก </w:t>
            </w:r>
            <w:proofErr w:type="spellStart"/>
            <w:r w:rsidRPr="00CF64F2">
              <w:rPr>
                <w:rFonts w:ascii="TH SarabunIT๙" w:hAnsi="TH SarabunIT๙" w:cs="TH SarabunIT๙"/>
                <w:sz w:val="28"/>
                <w:cs/>
              </w:rPr>
              <w:t>อบต</w:t>
            </w:r>
            <w:proofErr w:type="spellEnd"/>
            <w:r w:rsidRPr="00CF64F2">
              <w:rPr>
                <w:rFonts w:ascii="TH SarabunIT๙" w:hAnsi="TH SarabunIT๙" w:cs="TH SarabunIT๙"/>
                <w:sz w:val="28"/>
                <w:cs/>
              </w:rPr>
              <w:t xml:space="preserve">. เจ้าหน้าที่ </w:t>
            </w:r>
            <w:proofErr w:type="spellStart"/>
            <w:r w:rsidRPr="00CF64F2">
              <w:rPr>
                <w:rFonts w:ascii="TH SarabunIT๙" w:hAnsi="TH SarabunIT๙" w:cs="TH SarabunIT๙"/>
                <w:sz w:val="28"/>
                <w:cs/>
              </w:rPr>
              <w:t>อบต</w:t>
            </w:r>
            <w:proofErr w:type="spellEnd"/>
            <w:r w:rsidRPr="00CF64F2">
              <w:rPr>
                <w:rFonts w:ascii="TH SarabunIT๙" w:hAnsi="TH SarabunIT๙" w:cs="TH SarabunIT๙"/>
                <w:sz w:val="28"/>
                <w:cs/>
              </w:rPr>
              <w:t>.หลักสาม มีโอกาสได้ร่วม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</w:t>
            </w:r>
            <w:r w:rsidRPr="00CF64F2">
              <w:rPr>
                <w:rFonts w:ascii="TH SarabunIT๙" w:hAnsi="TH SarabunIT๙" w:cs="TH SarabunIT๙"/>
                <w:sz w:val="28"/>
                <w:cs/>
              </w:rPr>
              <w:t xml:space="preserve">ทิดพระเกียรติ        รัชกาลที่ </w:t>
            </w:r>
            <w:r w:rsidRPr="00CF64F2">
              <w:rPr>
                <w:rFonts w:ascii="TH SarabunIT๙" w:hAnsi="TH SarabunIT๙" w:cs="TH SarabunIT๙"/>
                <w:sz w:val="28"/>
              </w:rPr>
              <w:t>5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วางพวงมาลา</w:t>
            </w:r>
            <w:r w:rsidRPr="00CF64F2">
              <w:rPr>
                <w:rFonts w:ascii="TH SarabunIT๙" w:hAnsi="TH SarabunIT๙" w:cs="TH SarabunIT๙"/>
                <w:sz w:val="28"/>
                <w:cs/>
              </w:rPr>
              <w:t>โดยพร้อมเพรียง</w:t>
            </w:r>
          </w:p>
          <w:p w:rsidR="009155D1" w:rsidRPr="00D77F76" w:rsidRDefault="009155D1" w:rsidP="009155D1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9155D1" w:rsidRPr="00D77F76" w:rsidRDefault="009155D1" w:rsidP="009155D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1,000</w:t>
            </w:r>
          </w:p>
        </w:tc>
        <w:tc>
          <w:tcPr>
            <w:tcW w:w="1134" w:type="dxa"/>
          </w:tcPr>
          <w:p w:rsidR="009155D1" w:rsidRDefault="009155D1" w:rsidP="00924DB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993" w:type="dxa"/>
          </w:tcPr>
          <w:p w:rsidR="009155D1" w:rsidRDefault="009155D1" w:rsidP="00924DB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9155D1" w:rsidRDefault="009155D1" w:rsidP="00924DB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016" w:type="dxa"/>
          </w:tcPr>
          <w:p w:rsidR="009155D1" w:rsidRDefault="009155D1" w:rsidP="00924DB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52" w:type="dxa"/>
          </w:tcPr>
          <w:p w:rsidR="009155D1" w:rsidRPr="00FB54E4" w:rsidRDefault="009155D1" w:rsidP="009155D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9155D1" w:rsidRDefault="009155D1" w:rsidP="009155D1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C001B0" w:rsidRDefault="00C001B0" w:rsidP="009155D1">
      <w:pPr>
        <w:spacing w:after="0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pPr w:leftFromText="180" w:rightFromText="180" w:vertAnchor="text" w:horzAnchor="margin" w:tblpXSpec="center" w:tblpY="20"/>
        <w:tblW w:w="15856" w:type="dxa"/>
        <w:tblLayout w:type="fixed"/>
        <w:tblLook w:val="04A0" w:firstRow="1" w:lastRow="0" w:firstColumn="1" w:lastColumn="0" w:noHBand="0" w:noVBand="1"/>
      </w:tblPr>
      <w:tblGrid>
        <w:gridCol w:w="2369"/>
        <w:gridCol w:w="2260"/>
        <w:gridCol w:w="1274"/>
        <w:gridCol w:w="1843"/>
        <w:gridCol w:w="1842"/>
        <w:gridCol w:w="1139"/>
        <w:gridCol w:w="992"/>
        <w:gridCol w:w="992"/>
        <w:gridCol w:w="1147"/>
        <w:gridCol w:w="993"/>
        <w:gridCol w:w="1005"/>
      </w:tblGrid>
      <w:tr w:rsidR="001139B7" w:rsidTr="001139B7">
        <w:tc>
          <w:tcPr>
            <w:tcW w:w="2369" w:type="dxa"/>
            <w:vMerge w:val="restart"/>
          </w:tcPr>
          <w:p w:rsidR="001139B7" w:rsidRPr="006B028A" w:rsidRDefault="001139B7" w:rsidP="001139B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B028A">
              <w:rPr>
                <w:rFonts w:ascii="TH SarabunIT๙" w:hAnsi="TH SarabunIT๙" w:cs="TH SarabunIT๙"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2260" w:type="dxa"/>
            <w:vMerge w:val="restart"/>
          </w:tcPr>
          <w:p w:rsidR="001139B7" w:rsidRPr="006B028A" w:rsidRDefault="001139B7" w:rsidP="001139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B028A">
              <w:rPr>
                <w:rFonts w:ascii="TH SarabunIT๙" w:hAnsi="TH SarabunIT๙" w:cs="TH SarabunIT๙"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274" w:type="dxa"/>
            <w:vMerge w:val="restart"/>
          </w:tcPr>
          <w:p w:rsidR="001139B7" w:rsidRPr="006B028A" w:rsidRDefault="001139B7" w:rsidP="001139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B028A">
              <w:rPr>
                <w:rFonts w:ascii="TH SarabunIT๙" w:hAnsi="TH SarabunIT๙" w:cs="TH SarabunIT๙"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3685" w:type="dxa"/>
            <w:gridSpan w:val="2"/>
          </w:tcPr>
          <w:p w:rsidR="001139B7" w:rsidRPr="006B028A" w:rsidRDefault="001139B7" w:rsidP="001139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B028A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</w:tc>
        <w:tc>
          <w:tcPr>
            <w:tcW w:w="1139" w:type="dxa"/>
            <w:vMerge w:val="restart"/>
          </w:tcPr>
          <w:p w:rsidR="001139B7" w:rsidRPr="006B028A" w:rsidRDefault="001139B7" w:rsidP="001139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B028A">
              <w:rPr>
                <w:rFonts w:ascii="TH SarabunIT๙" w:hAnsi="TH SarabunIT๙" w:cs="TH SarabunIT๙"/>
                <w:sz w:val="28"/>
                <w:cs/>
              </w:rPr>
              <w:t>งบประมาณ</w:t>
            </w:r>
          </w:p>
        </w:tc>
        <w:tc>
          <w:tcPr>
            <w:tcW w:w="4124" w:type="dxa"/>
            <w:gridSpan w:val="4"/>
          </w:tcPr>
          <w:p w:rsidR="001139B7" w:rsidRPr="006B028A" w:rsidRDefault="001139B7" w:rsidP="001139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B028A">
              <w:rPr>
                <w:rFonts w:ascii="TH SarabunIT๙" w:hAnsi="TH SarabunIT๙" w:cs="TH SarabunIT๙"/>
                <w:sz w:val="28"/>
                <w:cs/>
              </w:rPr>
              <w:t>ปีงบประมาณ ๒๕๖๒</w:t>
            </w:r>
          </w:p>
        </w:tc>
        <w:tc>
          <w:tcPr>
            <w:tcW w:w="1005" w:type="dxa"/>
            <w:vMerge w:val="restart"/>
          </w:tcPr>
          <w:p w:rsidR="001139B7" w:rsidRPr="006B028A" w:rsidRDefault="001139B7" w:rsidP="001139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B028A">
              <w:rPr>
                <w:rFonts w:ascii="TH SarabunIT๙" w:hAnsi="TH SarabunIT๙" w:cs="TH SarabunIT๙"/>
                <w:sz w:val="28"/>
                <w:cs/>
              </w:rPr>
              <w:t>หมายเหตุ</w:t>
            </w:r>
          </w:p>
        </w:tc>
      </w:tr>
      <w:tr w:rsidR="001139B7" w:rsidTr="001139B7">
        <w:tc>
          <w:tcPr>
            <w:tcW w:w="2369" w:type="dxa"/>
            <w:vMerge/>
          </w:tcPr>
          <w:p w:rsidR="001139B7" w:rsidRPr="006B028A" w:rsidRDefault="001139B7" w:rsidP="001139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260" w:type="dxa"/>
            <w:vMerge/>
          </w:tcPr>
          <w:p w:rsidR="001139B7" w:rsidRPr="006B028A" w:rsidRDefault="001139B7" w:rsidP="001139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4" w:type="dxa"/>
            <w:vMerge/>
          </w:tcPr>
          <w:p w:rsidR="001139B7" w:rsidRPr="006B028A" w:rsidRDefault="001139B7" w:rsidP="001139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3" w:type="dxa"/>
          </w:tcPr>
          <w:p w:rsidR="001139B7" w:rsidRPr="006B028A" w:rsidRDefault="001139B7" w:rsidP="001139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B028A">
              <w:rPr>
                <w:rFonts w:ascii="TH SarabunIT๙" w:hAnsi="TH SarabunIT๙" w:cs="TH SarabunIT๙"/>
                <w:sz w:val="28"/>
                <w:cs/>
              </w:rPr>
              <w:t>ผลลัพธ์เชิงปริมาณ</w:t>
            </w:r>
          </w:p>
        </w:tc>
        <w:tc>
          <w:tcPr>
            <w:tcW w:w="1842" w:type="dxa"/>
          </w:tcPr>
          <w:p w:rsidR="001139B7" w:rsidRPr="006B028A" w:rsidRDefault="001139B7" w:rsidP="001139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B028A">
              <w:rPr>
                <w:rFonts w:ascii="TH SarabunIT๙" w:hAnsi="TH SarabunIT๙" w:cs="TH SarabunIT๙"/>
                <w:sz w:val="28"/>
                <w:cs/>
              </w:rPr>
              <w:t>ผลลัพธ์เชิงคุณภาพ</w:t>
            </w:r>
          </w:p>
        </w:tc>
        <w:tc>
          <w:tcPr>
            <w:tcW w:w="1139" w:type="dxa"/>
            <w:vMerge/>
          </w:tcPr>
          <w:p w:rsidR="001139B7" w:rsidRPr="006B028A" w:rsidRDefault="001139B7" w:rsidP="001139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1139B7" w:rsidRPr="006B028A" w:rsidRDefault="001139B7" w:rsidP="001139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B028A">
              <w:rPr>
                <w:rFonts w:ascii="TH SarabunIT๙" w:hAnsi="TH SarabunIT๙" w:cs="TH SarabunIT๙"/>
                <w:sz w:val="28"/>
                <w:cs/>
              </w:rPr>
              <w:t>ไตรมาส ๑</w:t>
            </w:r>
          </w:p>
          <w:p w:rsidR="001139B7" w:rsidRPr="006B028A" w:rsidRDefault="001139B7" w:rsidP="001139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B028A">
              <w:rPr>
                <w:rFonts w:ascii="TH SarabunIT๙" w:hAnsi="TH SarabunIT๙" w:cs="TH SarabunIT๙"/>
                <w:sz w:val="28"/>
                <w:cs/>
              </w:rPr>
              <w:t>(ต.ค.-ธ.ค.๖๓)</w:t>
            </w:r>
          </w:p>
        </w:tc>
        <w:tc>
          <w:tcPr>
            <w:tcW w:w="992" w:type="dxa"/>
          </w:tcPr>
          <w:p w:rsidR="001139B7" w:rsidRPr="006B028A" w:rsidRDefault="001139B7" w:rsidP="001139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B028A">
              <w:rPr>
                <w:rFonts w:ascii="TH SarabunIT๙" w:hAnsi="TH SarabunIT๙" w:cs="TH SarabunIT๙"/>
                <w:sz w:val="28"/>
                <w:cs/>
              </w:rPr>
              <w:t>ไตรมาส ๑</w:t>
            </w:r>
          </w:p>
          <w:p w:rsidR="001139B7" w:rsidRPr="006B028A" w:rsidRDefault="001139B7" w:rsidP="001139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B028A">
              <w:rPr>
                <w:rFonts w:ascii="TH SarabunIT๙" w:hAnsi="TH SarabunIT๙" w:cs="TH SarabunIT๙"/>
                <w:sz w:val="28"/>
                <w:cs/>
              </w:rPr>
              <w:t>(ม.ค.-มี.ค.๖๓)</w:t>
            </w:r>
          </w:p>
        </w:tc>
        <w:tc>
          <w:tcPr>
            <w:tcW w:w="1147" w:type="dxa"/>
          </w:tcPr>
          <w:p w:rsidR="001139B7" w:rsidRPr="006B028A" w:rsidRDefault="001139B7" w:rsidP="001139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B028A">
              <w:rPr>
                <w:rFonts w:ascii="TH SarabunIT๙" w:hAnsi="TH SarabunIT๙" w:cs="TH SarabunIT๙"/>
                <w:sz w:val="28"/>
                <w:cs/>
              </w:rPr>
              <w:t>ไตรมาส ๑</w:t>
            </w:r>
          </w:p>
          <w:p w:rsidR="001139B7" w:rsidRPr="006B028A" w:rsidRDefault="001139B7" w:rsidP="001139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B028A">
              <w:rPr>
                <w:rFonts w:ascii="TH SarabunIT๙" w:hAnsi="TH SarabunIT๙" w:cs="TH SarabunIT๙"/>
                <w:sz w:val="28"/>
                <w:cs/>
              </w:rPr>
              <w:t>(เม.ย.-มิ.ย.๖๓)</w:t>
            </w:r>
          </w:p>
        </w:tc>
        <w:tc>
          <w:tcPr>
            <w:tcW w:w="993" w:type="dxa"/>
          </w:tcPr>
          <w:p w:rsidR="001139B7" w:rsidRPr="006B028A" w:rsidRDefault="001139B7" w:rsidP="001139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B028A">
              <w:rPr>
                <w:rFonts w:ascii="TH SarabunIT๙" w:hAnsi="TH SarabunIT๙" w:cs="TH SarabunIT๙"/>
                <w:sz w:val="28"/>
                <w:cs/>
              </w:rPr>
              <w:t>ไตรมาส ๑</w:t>
            </w:r>
          </w:p>
          <w:p w:rsidR="001139B7" w:rsidRPr="006B028A" w:rsidRDefault="001139B7" w:rsidP="001139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B028A">
              <w:rPr>
                <w:rFonts w:ascii="TH SarabunIT๙" w:hAnsi="TH SarabunIT๙" w:cs="TH SarabunIT๙"/>
                <w:sz w:val="28"/>
                <w:cs/>
              </w:rPr>
              <w:t>(ก.ค.-ก.ย.๖๓)</w:t>
            </w:r>
          </w:p>
        </w:tc>
        <w:tc>
          <w:tcPr>
            <w:tcW w:w="1005" w:type="dxa"/>
            <w:vMerge/>
          </w:tcPr>
          <w:p w:rsidR="001139B7" w:rsidRPr="006B028A" w:rsidRDefault="001139B7" w:rsidP="001139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1139B7" w:rsidTr="001139B7">
        <w:tc>
          <w:tcPr>
            <w:tcW w:w="2369" w:type="dxa"/>
          </w:tcPr>
          <w:p w:rsidR="001139B7" w:rsidRPr="006B028A" w:rsidRDefault="00A07BBA" w:rsidP="001139B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4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๕.</w:t>
            </w:r>
            <w:r w:rsidR="001139B7" w:rsidRPr="003B29B6">
              <w:rPr>
                <w:rFonts w:ascii="TH SarabunIT๙" w:hAnsi="TH SarabunIT๙" w:cs="TH SarabunIT๙"/>
                <w:sz w:val="28"/>
                <w:cs/>
              </w:rPr>
              <w:t xml:space="preserve">โครงการอนุรักษ์พันธุกรรมพืชอันเนื่องมาจากพระราชดำริสมเด็จพระเทพรัตนราชสุดาฯสยามบรมราชกุมารี ของ </w:t>
            </w:r>
            <w:proofErr w:type="spellStart"/>
            <w:r w:rsidR="001139B7" w:rsidRPr="003B29B6">
              <w:rPr>
                <w:rFonts w:ascii="TH SarabunIT๙" w:hAnsi="TH SarabunIT๙" w:cs="TH SarabunIT๙"/>
                <w:sz w:val="28"/>
                <w:cs/>
              </w:rPr>
              <w:t>อบต</w:t>
            </w:r>
            <w:proofErr w:type="spellEnd"/>
            <w:r w:rsidR="001139B7" w:rsidRPr="003B29B6">
              <w:rPr>
                <w:rFonts w:ascii="TH SarabunIT๙" w:hAnsi="TH SarabunIT๙" w:cs="TH SarabunIT๙"/>
                <w:sz w:val="28"/>
                <w:cs/>
              </w:rPr>
              <w:t>.หลักสาม</w:t>
            </w:r>
          </w:p>
        </w:tc>
        <w:tc>
          <w:tcPr>
            <w:tcW w:w="2260" w:type="dxa"/>
          </w:tcPr>
          <w:p w:rsidR="001139B7" w:rsidRPr="003B29B6" w:rsidRDefault="001139B7" w:rsidP="001139B7">
            <w:pPr>
              <w:rPr>
                <w:rFonts w:ascii="TH SarabunIT๙" w:hAnsi="TH SarabunIT๙" w:cs="TH SarabunIT๙"/>
                <w:sz w:val="28"/>
              </w:rPr>
            </w:pPr>
            <w:r w:rsidRPr="006B028A">
              <w:rPr>
                <w:rFonts w:ascii="TH SarabunIT๙" w:hAnsi="TH SarabunIT๙" w:cs="TH SarabunIT๙"/>
                <w:sz w:val="28"/>
                <w:cs/>
              </w:rPr>
              <w:t>ทำความดี และภูมิใจในการทำความดี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3B29B6">
              <w:rPr>
                <w:rFonts w:ascii="TH SarabunIT๙" w:hAnsi="TH SarabunIT๙" w:cs="TH SarabunIT๙"/>
                <w:sz w:val="28"/>
                <w:cs/>
              </w:rPr>
              <w:t xml:space="preserve">เพื่อส่งเสริมให้ประชาชนเข้าใจและเห็นความสำคัญและร่วมกันอนุรักษ์พันธุกรรมพืชไทย </w:t>
            </w:r>
          </w:p>
          <w:p w:rsidR="001139B7" w:rsidRDefault="001139B7" w:rsidP="001139B7">
            <w:pPr>
              <w:rPr>
                <w:rFonts w:ascii="TH SarabunIT๙" w:hAnsi="TH SarabunIT๙" w:cs="TH SarabunIT๙"/>
                <w:sz w:val="28"/>
              </w:rPr>
            </w:pPr>
            <w:r w:rsidRPr="003B29B6">
              <w:rPr>
                <w:rFonts w:ascii="TH SarabunIT๙" w:hAnsi="TH SarabunIT๙" w:cs="TH SarabunIT๙"/>
                <w:sz w:val="28"/>
                <w:cs/>
              </w:rPr>
              <w:t>และทรัพยากรในท้องถิ่น</w:t>
            </w:r>
          </w:p>
          <w:p w:rsidR="001139B7" w:rsidRPr="00775922" w:rsidRDefault="001139B7" w:rsidP="001139B7">
            <w:pPr>
              <w:rPr>
                <w:rFonts w:ascii="TH SarabunIT๙" w:hAnsi="TH SarabunIT๙" w:cs="TH SarabunIT๙"/>
                <w:sz w:val="28"/>
              </w:rPr>
            </w:pPr>
            <w:r w:rsidRPr="00775922">
              <w:rPr>
                <w:rFonts w:ascii="TH SarabunIT๙" w:hAnsi="TH SarabunIT๙" w:cs="TH SarabunIT๙"/>
                <w:sz w:val="28"/>
                <w:cs/>
              </w:rPr>
              <w:t>เพื่อเทิดพระเกียรติ</w:t>
            </w:r>
          </w:p>
          <w:p w:rsidR="001139B7" w:rsidRPr="00375599" w:rsidRDefault="001139B7" w:rsidP="001139B7">
            <w:pPr>
              <w:rPr>
                <w:rFonts w:ascii="TH SarabunIT๙" w:hAnsi="TH SarabunIT๙" w:cs="TH SarabunIT๙"/>
                <w:sz w:val="28"/>
              </w:rPr>
            </w:pPr>
            <w:r w:rsidRPr="00775922">
              <w:rPr>
                <w:rFonts w:ascii="TH SarabunIT๙" w:hAnsi="TH SarabunIT๙" w:cs="TH SarabunIT๙"/>
                <w:sz w:val="28"/>
                <w:cs/>
              </w:rPr>
              <w:t>และแสดงออกถึงความจงรักภักดีต่อพระองค์</w:t>
            </w:r>
          </w:p>
        </w:tc>
        <w:tc>
          <w:tcPr>
            <w:tcW w:w="1274" w:type="dxa"/>
          </w:tcPr>
          <w:p w:rsidR="001139B7" w:rsidRDefault="001139B7" w:rsidP="001139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.หลักสาม</w:t>
            </w:r>
          </w:p>
          <w:p w:rsidR="001139B7" w:rsidRPr="006B028A" w:rsidRDefault="001139B7" w:rsidP="001139B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3" w:type="dxa"/>
          </w:tcPr>
          <w:p w:rsidR="001139B7" w:rsidRPr="003B29B6" w:rsidRDefault="001139B7" w:rsidP="001139B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</w:t>
            </w:r>
            <w:r w:rsidRPr="003B29B6">
              <w:rPr>
                <w:rFonts w:ascii="TH SarabunIT๙" w:hAnsi="TH SarabunIT๙" w:cs="TH SarabunIT๙"/>
                <w:sz w:val="28"/>
                <w:cs/>
              </w:rPr>
              <w:t>พันธุ์พืชในท้องถิ่นได้รับการอนุรักษ์และ</w:t>
            </w:r>
            <w:r>
              <w:rPr>
                <w:rFonts w:ascii="TH SarabunIT๙" w:hAnsi="TH SarabunIT๙" w:cs="TH SarabunIT๙"/>
                <w:sz w:val="28"/>
                <w:cs/>
              </w:rPr>
              <w:t>รักษาเมล็ดพันธุ์เพื่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อ</w:t>
            </w:r>
            <w:r w:rsidRPr="003B29B6">
              <w:rPr>
                <w:rFonts w:ascii="TH SarabunIT๙" w:hAnsi="TH SarabunIT๙" w:cs="TH SarabunIT๙"/>
                <w:sz w:val="28"/>
                <w:cs/>
              </w:rPr>
              <w:t>ขยายพันธุ์ต่อไปใน</w:t>
            </w:r>
          </w:p>
          <w:p w:rsidR="001139B7" w:rsidRDefault="001139B7" w:rsidP="001139B7">
            <w:pPr>
              <w:rPr>
                <w:rFonts w:ascii="TH SarabunIT๙" w:hAnsi="TH SarabunIT๙" w:cs="TH SarabunIT๙"/>
                <w:sz w:val="28"/>
              </w:rPr>
            </w:pPr>
            <w:r w:rsidRPr="003B29B6">
              <w:rPr>
                <w:rFonts w:ascii="TH SarabunIT๙" w:hAnsi="TH SarabunIT๙" w:cs="TH SarabunIT๙"/>
                <w:sz w:val="28"/>
                <w:cs/>
              </w:rPr>
              <w:t>อนาคต</w:t>
            </w:r>
          </w:p>
          <w:p w:rsidR="001139B7" w:rsidRPr="006B028A" w:rsidRDefault="001139B7" w:rsidP="001139B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2" w:type="dxa"/>
          </w:tcPr>
          <w:p w:rsidR="001139B7" w:rsidRDefault="001139B7" w:rsidP="001139B7">
            <w:pPr>
              <w:rPr>
                <w:rFonts w:ascii="TH SarabunIT๙" w:hAnsi="TH SarabunIT๙" w:cs="TH SarabunIT๙"/>
                <w:sz w:val="28"/>
              </w:rPr>
            </w:pPr>
            <w:r w:rsidRPr="003B29B6">
              <w:rPr>
                <w:rFonts w:ascii="TH SarabunIT๙" w:hAnsi="TH SarabunIT๙" w:cs="TH SarabunIT๙"/>
                <w:sz w:val="28"/>
                <w:cs/>
              </w:rPr>
              <w:t>ประชาชนเข้าใจและเห็นความสำคัญและร่วมอนุรักษ์พันธุ์พืชไทยและทรัพยากรท้องถิ่น</w:t>
            </w:r>
          </w:p>
          <w:p w:rsidR="001139B7" w:rsidRDefault="001139B7" w:rsidP="001139B7">
            <w:pPr>
              <w:rPr>
                <w:rFonts w:ascii="TH SarabunIT๙" w:hAnsi="TH SarabunIT๙" w:cs="TH SarabunIT๙"/>
                <w:sz w:val="28"/>
              </w:rPr>
            </w:pPr>
          </w:p>
          <w:p w:rsidR="001139B7" w:rsidRDefault="001139B7" w:rsidP="001139B7">
            <w:pPr>
              <w:rPr>
                <w:rFonts w:ascii="TH SarabunIT๙" w:hAnsi="TH SarabunIT๙" w:cs="TH SarabunIT๙"/>
                <w:sz w:val="28"/>
              </w:rPr>
            </w:pPr>
          </w:p>
          <w:p w:rsidR="001139B7" w:rsidRPr="006B028A" w:rsidRDefault="001139B7" w:rsidP="001139B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9" w:type="dxa"/>
          </w:tcPr>
          <w:p w:rsidR="001139B7" w:rsidRPr="00E86F1E" w:rsidRDefault="001139B7" w:rsidP="001139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</w:t>
            </w:r>
            <w:r w:rsidRPr="00E86F1E">
              <w:rPr>
                <w:rFonts w:ascii="TH SarabunIT๙" w:hAnsi="TH SarabunIT๙" w:cs="TH SarabunIT๙"/>
                <w:sz w:val="28"/>
              </w:rPr>
              <w:t>,</w:t>
            </w:r>
            <w:r w:rsidRPr="00E86F1E">
              <w:rPr>
                <w:rFonts w:ascii="TH SarabunIT๙" w:hAnsi="TH SarabunIT๙" w:cs="TH SarabunIT๙"/>
                <w:sz w:val="28"/>
                <w:cs/>
              </w:rPr>
              <w:t>๐๐๐</w:t>
            </w:r>
          </w:p>
          <w:p w:rsidR="001139B7" w:rsidRDefault="001139B7" w:rsidP="001139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139B7" w:rsidRDefault="001139B7" w:rsidP="001139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139B7" w:rsidRDefault="001139B7" w:rsidP="001139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139B7" w:rsidRDefault="001139B7" w:rsidP="001139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139B7" w:rsidRDefault="001139B7" w:rsidP="001139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139B7" w:rsidRPr="006B028A" w:rsidRDefault="001139B7" w:rsidP="001139B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1139B7" w:rsidRDefault="001139B7" w:rsidP="001139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97658">
              <w:rPr>
                <w:rFonts w:ascii="TH SarabunIT๙" w:hAnsi="TH SarabunIT๙" w:cs="TH SarabunIT๙"/>
                <w:sz w:val="32"/>
                <w:szCs w:val="32"/>
                <w:cs/>
              </w:rPr>
              <w:t>√</w:t>
            </w:r>
          </w:p>
          <w:p w:rsidR="001139B7" w:rsidRDefault="001139B7" w:rsidP="001139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139B7" w:rsidRDefault="001139B7" w:rsidP="001139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139B7" w:rsidRDefault="001139B7" w:rsidP="001139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139B7" w:rsidRDefault="001139B7" w:rsidP="001139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139B7" w:rsidRDefault="001139B7" w:rsidP="001139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139B7" w:rsidRDefault="001139B7" w:rsidP="001139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139B7" w:rsidRDefault="001139B7" w:rsidP="001139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139B7" w:rsidRPr="006B028A" w:rsidRDefault="001139B7" w:rsidP="001139B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1139B7" w:rsidRPr="006B028A" w:rsidRDefault="001139B7" w:rsidP="001139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97658">
              <w:rPr>
                <w:rFonts w:ascii="TH SarabunIT๙" w:hAnsi="TH SarabunIT๙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147" w:type="dxa"/>
          </w:tcPr>
          <w:p w:rsidR="001139B7" w:rsidRDefault="001139B7" w:rsidP="001139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97658">
              <w:rPr>
                <w:rFonts w:ascii="TH SarabunIT๙" w:hAnsi="TH SarabunIT๙" w:cs="TH SarabunIT๙"/>
                <w:sz w:val="32"/>
                <w:szCs w:val="32"/>
                <w:cs/>
              </w:rPr>
              <w:t>√</w:t>
            </w:r>
          </w:p>
          <w:p w:rsidR="001139B7" w:rsidRDefault="001139B7" w:rsidP="001139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139B7" w:rsidRDefault="001139B7" w:rsidP="001139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139B7" w:rsidRDefault="001139B7" w:rsidP="001139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139B7" w:rsidRDefault="001139B7" w:rsidP="001139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139B7" w:rsidRDefault="001139B7" w:rsidP="001139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139B7" w:rsidRPr="006B028A" w:rsidRDefault="001139B7" w:rsidP="001139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</w:tcPr>
          <w:p w:rsidR="001139B7" w:rsidRPr="006B028A" w:rsidRDefault="001139B7" w:rsidP="001139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97658">
              <w:rPr>
                <w:rFonts w:ascii="TH SarabunIT๙" w:hAnsi="TH SarabunIT๙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005" w:type="dxa"/>
          </w:tcPr>
          <w:p w:rsidR="001139B7" w:rsidRPr="006B028A" w:rsidRDefault="001139B7" w:rsidP="001139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1139B7" w:rsidTr="001139B7">
        <w:tc>
          <w:tcPr>
            <w:tcW w:w="2369" w:type="dxa"/>
          </w:tcPr>
          <w:p w:rsidR="000D77E9" w:rsidRDefault="00A07BBA" w:rsidP="001139B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4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๖.</w:t>
            </w:r>
            <w:r w:rsidR="001139B7" w:rsidRPr="00775922">
              <w:rPr>
                <w:rFonts w:ascii="TH SarabunIT๙" w:hAnsi="TH SarabunIT๙" w:cs="TH SarabunIT๙"/>
                <w:sz w:val="28"/>
                <w:cs/>
              </w:rPr>
              <w:t>โครงการเฉลิมพระเกียรติสมเด็จ</w:t>
            </w:r>
            <w:r w:rsidR="001139B7">
              <w:rPr>
                <w:rFonts w:ascii="TH SarabunIT๙" w:hAnsi="TH SarabunIT๙" w:cs="TH SarabunIT๙"/>
                <w:sz w:val="28"/>
                <w:cs/>
              </w:rPr>
              <w:t>พระนางเจ้า</w:t>
            </w:r>
            <w:proofErr w:type="spellStart"/>
            <w:r w:rsidR="001139B7">
              <w:rPr>
                <w:rFonts w:ascii="TH SarabunIT๙" w:hAnsi="TH SarabunIT๙" w:cs="TH SarabunIT๙"/>
                <w:sz w:val="28"/>
                <w:cs/>
              </w:rPr>
              <w:t>สุทิดา</w:t>
            </w:r>
            <w:proofErr w:type="spellEnd"/>
          </w:p>
          <w:p w:rsidR="001139B7" w:rsidRDefault="001139B7" w:rsidP="001139B7">
            <w:pPr>
              <w:rPr>
                <w:rFonts w:ascii="TH SarabunIT๙" w:hAnsi="TH SarabunIT๙" w:cs="TH SarabunIT๙"/>
                <w:sz w:val="28"/>
              </w:rPr>
            </w:pPr>
            <w:r w:rsidRPr="00775922">
              <w:rPr>
                <w:rFonts w:ascii="TH SarabunIT๙" w:hAnsi="TH SarabunIT๙" w:cs="TH SarabunIT๙"/>
                <w:sz w:val="28"/>
                <w:cs/>
              </w:rPr>
              <w:t>พัชรสุธาพิมลลักษณ</w:t>
            </w:r>
            <w:r w:rsidR="000D77E9">
              <w:rPr>
                <w:rFonts w:ascii="TH SarabunIT๙" w:hAnsi="TH SarabunIT๙" w:cs="TH SarabunIT๙" w:hint="cs"/>
                <w:sz w:val="28"/>
                <w:cs/>
              </w:rPr>
              <w:t>์</w:t>
            </w:r>
            <w:r w:rsidRPr="00775922">
              <w:rPr>
                <w:rFonts w:ascii="TH SarabunIT๙" w:hAnsi="TH SarabunIT๙" w:cs="TH SarabunIT๙"/>
                <w:sz w:val="28"/>
                <w:cs/>
              </w:rPr>
              <w:t xml:space="preserve">             พระบรมราชินี เนื่องในโอกาส   วันเฉลิมพระชนมพรรษา</w:t>
            </w:r>
          </w:p>
          <w:p w:rsidR="001139B7" w:rsidRDefault="001139B7" w:rsidP="001139B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260" w:type="dxa"/>
          </w:tcPr>
          <w:p w:rsidR="001139B7" w:rsidRPr="003B29B6" w:rsidRDefault="001139B7" w:rsidP="001139B7">
            <w:pPr>
              <w:rPr>
                <w:rFonts w:ascii="TH SarabunIT๙" w:hAnsi="TH SarabunIT๙" w:cs="TH SarabunIT๙"/>
                <w:sz w:val="28"/>
              </w:rPr>
            </w:pPr>
            <w:r w:rsidRPr="006B028A">
              <w:rPr>
                <w:rFonts w:ascii="TH SarabunIT๙" w:hAnsi="TH SarabunIT๙" w:cs="TH SarabunIT๙"/>
                <w:sz w:val="28"/>
                <w:cs/>
              </w:rPr>
              <w:t>ทำความดี และภูมิใจในการทำความดี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3B29B6">
              <w:rPr>
                <w:rFonts w:ascii="TH SarabunIT๙" w:hAnsi="TH SarabunIT๙" w:cs="TH SarabunIT๙"/>
                <w:sz w:val="28"/>
                <w:cs/>
              </w:rPr>
              <w:t xml:space="preserve">เพื่อส่งเสริมให้ประชาชนเข้าใจและเห็นความสำคัญและร่วมกันอนุรักษ์พันธุกรรมพืชไทย </w:t>
            </w:r>
          </w:p>
          <w:p w:rsidR="001139B7" w:rsidRDefault="001139B7" w:rsidP="001139B7">
            <w:pPr>
              <w:rPr>
                <w:rFonts w:ascii="TH SarabunIT๙" w:hAnsi="TH SarabunIT๙" w:cs="TH SarabunIT๙"/>
                <w:sz w:val="28"/>
              </w:rPr>
            </w:pPr>
            <w:r w:rsidRPr="003B29B6">
              <w:rPr>
                <w:rFonts w:ascii="TH SarabunIT๙" w:hAnsi="TH SarabunIT๙" w:cs="TH SarabunIT๙"/>
                <w:sz w:val="28"/>
                <w:cs/>
              </w:rPr>
              <w:t>และทรัพยากรในท้องถิ่น</w:t>
            </w:r>
          </w:p>
          <w:p w:rsidR="001139B7" w:rsidRPr="00775922" w:rsidRDefault="001139B7" w:rsidP="001139B7">
            <w:pPr>
              <w:rPr>
                <w:rFonts w:ascii="TH SarabunIT๙" w:hAnsi="TH SarabunIT๙" w:cs="TH SarabunIT๙"/>
                <w:sz w:val="28"/>
              </w:rPr>
            </w:pPr>
            <w:r w:rsidRPr="00775922">
              <w:rPr>
                <w:rFonts w:ascii="TH SarabunIT๙" w:hAnsi="TH SarabunIT๙" w:cs="TH SarabunIT๙"/>
                <w:sz w:val="28"/>
                <w:cs/>
              </w:rPr>
              <w:t>เพื่อเทิดพระเกียรติ</w:t>
            </w:r>
          </w:p>
          <w:p w:rsidR="001139B7" w:rsidRDefault="001139B7" w:rsidP="001139B7">
            <w:pPr>
              <w:rPr>
                <w:rFonts w:ascii="TH SarabunIT๙" w:hAnsi="TH SarabunIT๙" w:cs="TH SarabunIT๙"/>
                <w:sz w:val="28"/>
              </w:rPr>
            </w:pPr>
            <w:r w:rsidRPr="00775922">
              <w:rPr>
                <w:rFonts w:ascii="TH SarabunIT๙" w:hAnsi="TH SarabunIT๙" w:cs="TH SarabunIT๙"/>
                <w:sz w:val="28"/>
                <w:cs/>
              </w:rPr>
              <w:t>และแสดงออกถึงความจงรักภักดีต่อพระองค์</w:t>
            </w:r>
          </w:p>
          <w:p w:rsidR="001139B7" w:rsidRPr="006B028A" w:rsidRDefault="001139B7" w:rsidP="001139B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4" w:type="dxa"/>
          </w:tcPr>
          <w:p w:rsidR="001139B7" w:rsidRDefault="001139B7" w:rsidP="001139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.หลักสาม</w:t>
            </w:r>
          </w:p>
          <w:p w:rsidR="001139B7" w:rsidRPr="00E86F1E" w:rsidRDefault="001139B7" w:rsidP="001139B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43" w:type="dxa"/>
          </w:tcPr>
          <w:p w:rsidR="001139B7" w:rsidRDefault="001139B7" w:rsidP="001139B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</w:t>
            </w:r>
            <w:r w:rsidRPr="00775922">
              <w:rPr>
                <w:rFonts w:ascii="TH SarabunIT๙" w:hAnsi="TH SarabunIT๙" w:cs="TH SarabunIT๙"/>
                <w:sz w:val="28"/>
                <w:cs/>
              </w:rPr>
              <w:t>ผู้บริหาร สมาชิก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proofErr w:type="spellStart"/>
            <w:r w:rsidRPr="00775922">
              <w:rPr>
                <w:rFonts w:ascii="TH SarabunIT๙" w:hAnsi="TH SarabunIT๙" w:cs="TH SarabunIT๙"/>
                <w:sz w:val="28"/>
                <w:cs/>
              </w:rPr>
              <w:t>อบต</w:t>
            </w:r>
            <w:proofErr w:type="spellEnd"/>
            <w:r w:rsidRPr="00775922">
              <w:rPr>
                <w:rFonts w:ascii="TH SarabunIT๙" w:hAnsi="TH SarabunIT๙" w:cs="TH SarabunIT๙"/>
                <w:sz w:val="28"/>
                <w:cs/>
              </w:rPr>
              <w:t xml:space="preserve">.เจ้าหน้าที่ </w:t>
            </w:r>
            <w:proofErr w:type="spellStart"/>
            <w:r w:rsidRPr="00775922">
              <w:rPr>
                <w:rFonts w:ascii="TH SarabunIT๙" w:hAnsi="TH SarabunIT๙" w:cs="TH SarabunIT๙"/>
                <w:sz w:val="28"/>
                <w:cs/>
              </w:rPr>
              <w:t>อบต</w:t>
            </w:r>
            <w:proofErr w:type="spellEnd"/>
            <w:r w:rsidRPr="00775922">
              <w:rPr>
                <w:rFonts w:ascii="TH SarabunIT๙" w:hAnsi="TH SarabunIT๙" w:cs="TH SarabunIT๙"/>
                <w:sz w:val="28"/>
                <w:cs/>
              </w:rPr>
              <w:t>.และประชาชนในเขต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พื้นที่ </w:t>
            </w:r>
            <w:proofErr w:type="spellStart"/>
            <w:r>
              <w:rPr>
                <w:rFonts w:ascii="TH SarabunIT๙" w:hAnsi="TH SarabunIT๙" w:cs="TH SarabunIT๙"/>
                <w:sz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/>
                <w:sz w:val="28"/>
                <w:cs/>
              </w:rPr>
              <w:t>.หลักสาม ร่ว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</w:t>
            </w:r>
            <w:r w:rsidRPr="00775922">
              <w:rPr>
                <w:rFonts w:ascii="TH SarabunIT๙" w:hAnsi="TH SarabunIT๙" w:cs="TH SarabunIT๙"/>
                <w:sz w:val="28"/>
                <w:cs/>
              </w:rPr>
              <w:t>แสดงออก ถึงความจงรักภักดีและร่วมกิจกรรมเทิดพระเกียรติ</w:t>
            </w:r>
          </w:p>
          <w:p w:rsidR="001139B7" w:rsidRDefault="001139B7" w:rsidP="001139B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42" w:type="dxa"/>
          </w:tcPr>
          <w:p w:rsidR="001139B7" w:rsidRPr="00775922" w:rsidRDefault="001139B7" w:rsidP="001139B7">
            <w:pPr>
              <w:rPr>
                <w:rFonts w:ascii="TH SarabunIT๙" w:hAnsi="TH SarabunIT๙" w:cs="TH SarabunIT๙"/>
                <w:sz w:val="28"/>
              </w:rPr>
            </w:pPr>
            <w:r w:rsidRPr="00775922">
              <w:rPr>
                <w:rFonts w:ascii="TH SarabunIT๙" w:hAnsi="TH SarabunIT๙" w:cs="TH SarabunIT๙"/>
                <w:sz w:val="28"/>
                <w:cs/>
              </w:rPr>
              <w:t xml:space="preserve">ผู้บริหาร สมาชิก </w:t>
            </w:r>
            <w:proofErr w:type="spellStart"/>
            <w:r w:rsidRPr="00775922">
              <w:rPr>
                <w:rFonts w:ascii="TH SarabunIT๙" w:hAnsi="TH SarabunIT๙" w:cs="TH SarabunIT๙"/>
                <w:sz w:val="28"/>
                <w:cs/>
              </w:rPr>
              <w:t>อบต</w:t>
            </w:r>
            <w:proofErr w:type="spellEnd"/>
            <w:r w:rsidRPr="00775922">
              <w:rPr>
                <w:rFonts w:ascii="TH SarabunIT๙" w:hAnsi="TH SarabunIT๙" w:cs="TH SarabunIT๙"/>
                <w:sz w:val="28"/>
                <w:cs/>
              </w:rPr>
              <w:t xml:space="preserve">. เจ้าหน้าที่ </w:t>
            </w:r>
            <w:proofErr w:type="spellStart"/>
            <w:r w:rsidRPr="00775922">
              <w:rPr>
                <w:rFonts w:ascii="TH SarabunIT๙" w:hAnsi="TH SarabunIT๙" w:cs="TH SarabunIT๙"/>
                <w:sz w:val="28"/>
                <w:cs/>
              </w:rPr>
              <w:t>อบต</w:t>
            </w:r>
            <w:proofErr w:type="spellEnd"/>
            <w:r w:rsidRPr="00775922">
              <w:rPr>
                <w:rFonts w:ascii="TH SarabunIT๙" w:hAnsi="TH SarabunIT๙" w:cs="TH SarabunIT๙"/>
                <w:sz w:val="28"/>
                <w:cs/>
              </w:rPr>
              <w:t>. และประชาชนในเขต</w:t>
            </w:r>
          </w:p>
          <w:p w:rsidR="001139B7" w:rsidRPr="00775922" w:rsidRDefault="001139B7" w:rsidP="001139B7">
            <w:pPr>
              <w:rPr>
                <w:rFonts w:ascii="TH SarabunIT๙" w:hAnsi="TH SarabunIT๙" w:cs="TH SarabunIT๙"/>
                <w:sz w:val="28"/>
              </w:rPr>
            </w:pPr>
            <w:r w:rsidRPr="00775922">
              <w:rPr>
                <w:rFonts w:ascii="TH SarabunIT๙" w:hAnsi="TH SarabunIT๙" w:cs="TH SarabunIT๙"/>
                <w:sz w:val="28"/>
                <w:cs/>
              </w:rPr>
              <w:t xml:space="preserve">พื้นที่ </w:t>
            </w:r>
            <w:proofErr w:type="spellStart"/>
            <w:r w:rsidRPr="00775922">
              <w:rPr>
                <w:rFonts w:ascii="TH SarabunIT๙" w:hAnsi="TH SarabunIT๙" w:cs="TH SarabunIT๙"/>
                <w:sz w:val="28"/>
                <w:cs/>
              </w:rPr>
              <w:t>อบต</w:t>
            </w:r>
            <w:proofErr w:type="spellEnd"/>
            <w:r w:rsidRPr="00775922">
              <w:rPr>
                <w:rFonts w:ascii="TH SarabunIT๙" w:hAnsi="TH SarabunIT๙" w:cs="TH SarabunIT๙"/>
                <w:sz w:val="28"/>
                <w:cs/>
              </w:rPr>
              <w:t>.หลักสาม ร่วมแสดงออกถึงความจงรักภักดีและร่วมกิจกรรมเทิดพระเกียรติ</w:t>
            </w:r>
          </w:p>
          <w:p w:rsidR="001139B7" w:rsidRDefault="001139B7" w:rsidP="001139B7">
            <w:pPr>
              <w:rPr>
                <w:rFonts w:ascii="TH SarabunIT๙" w:hAnsi="TH SarabunIT๙" w:cs="TH SarabunIT๙"/>
                <w:sz w:val="28"/>
              </w:rPr>
            </w:pPr>
            <w:r w:rsidRPr="00775922">
              <w:rPr>
                <w:rFonts w:ascii="TH SarabunIT๙" w:hAnsi="TH SarabunIT๙" w:cs="TH SarabunIT๙"/>
                <w:sz w:val="28"/>
                <w:cs/>
              </w:rPr>
              <w:t>โดยพร้อมเพรียง</w:t>
            </w:r>
          </w:p>
          <w:p w:rsidR="001139B7" w:rsidRPr="003B29B6" w:rsidRDefault="001139B7" w:rsidP="001139B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9" w:type="dxa"/>
          </w:tcPr>
          <w:p w:rsidR="001139B7" w:rsidRPr="00E86F1E" w:rsidRDefault="001139B7" w:rsidP="001139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13</w:t>
            </w:r>
            <w:r w:rsidRPr="00E86F1E">
              <w:rPr>
                <w:rFonts w:ascii="TH SarabunIT๙" w:hAnsi="TH SarabunIT๙" w:cs="TH SarabunIT๙"/>
                <w:sz w:val="28"/>
              </w:rPr>
              <w:t>,</w:t>
            </w:r>
            <w:r w:rsidRPr="00E86F1E">
              <w:rPr>
                <w:rFonts w:ascii="TH SarabunIT๙" w:hAnsi="TH SarabunIT๙" w:cs="TH SarabunIT๙"/>
                <w:sz w:val="28"/>
                <w:cs/>
              </w:rPr>
              <w:t>๐๐๐</w:t>
            </w:r>
          </w:p>
          <w:p w:rsidR="001139B7" w:rsidRDefault="001139B7" w:rsidP="001139B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1139B7" w:rsidRPr="00397658" w:rsidRDefault="001139B7" w:rsidP="001139B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1139B7" w:rsidRPr="00397658" w:rsidRDefault="001139B7" w:rsidP="001139B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47" w:type="dxa"/>
          </w:tcPr>
          <w:p w:rsidR="001139B7" w:rsidRPr="00397658" w:rsidRDefault="001139B7" w:rsidP="001139B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993" w:type="dxa"/>
          </w:tcPr>
          <w:p w:rsidR="001139B7" w:rsidRPr="00397658" w:rsidRDefault="001139B7" w:rsidP="001139B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005" w:type="dxa"/>
          </w:tcPr>
          <w:p w:rsidR="001139B7" w:rsidRPr="006B028A" w:rsidRDefault="001139B7" w:rsidP="001139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2323BE" w:rsidRDefault="002323BE" w:rsidP="009155D1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4E7DA2" w:rsidRPr="00F82226" w:rsidRDefault="004E7DA2" w:rsidP="009155D1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4E7DA2" w:rsidRDefault="004E7DA2" w:rsidP="004E7DA2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E7DA2" w:rsidRDefault="004E7DA2" w:rsidP="001139B7">
      <w:pPr>
        <w:spacing w:after="0"/>
        <w:rPr>
          <w:rFonts w:ascii="TH SarabunIT๙" w:hAnsi="TH SarabunIT๙" w:cs="TH SarabunIT๙"/>
          <w:sz w:val="28"/>
        </w:rPr>
      </w:pPr>
    </w:p>
    <w:p w:rsidR="00C001B0" w:rsidRPr="00F82226" w:rsidRDefault="00C001B0" w:rsidP="001139B7">
      <w:pPr>
        <w:spacing w:after="0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15764" w:type="dxa"/>
        <w:tblInd w:w="-885" w:type="dxa"/>
        <w:tblLook w:val="04A0" w:firstRow="1" w:lastRow="0" w:firstColumn="1" w:lastColumn="0" w:noHBand="0" w:noVBand="1"/>
      </w:tblPr>
      <w:tblGrid>
        <w:gridCol w:w="2580"/>
        <w:gridCol w:w="2292"/>
        <w:gridCol w:w="1110"/>
        <w:gridCol w:w="1277"/>
        <w:gridCol w:w="1519"/>
        <w:gridCol w:w="1205"/>
        <w:gridCol w:w="1038"/>
        <w:gridCol w:w="1039"/>
        <w:gridCol w:w="1052"/>
        <w:gridCol w:w="1038"/>
        <w:gridCol w:w="1614"/>
      </w:tblGrid>
      <w:tr w:rsidR="00924DBF" w:rsidTr="00A07BBA">
        <w:tc>
          <w:tcPr>
            <w:tcW w:w="2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DBF" w:rsidRDefault="00924DBF" w:rsidP="00924DBF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ยุทธศาสตร์/โครงการ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DBF" w:rsidRDefault="00924DBF" w:rsidP="00924DBF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DBF" w:rsidRDefault="00924DBF" w:rsidP="00924D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2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DBF" w:rsidRDefault="00924DBF" w:rsidP="00924D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</w:tc>
        <w:tc>
          <w:tcPr>
            <w:tcW w:w="1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DBF" w:rsidRDefault="00924DBF" w:rsidP="00924DBF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งบประมาณ</w:t>
            </w:r>
          </w:p>
        </w:tc>
        <w:tc>
          <w:tcPr>
            <w:tcW w:w="41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DBF" w:rsidRDefault="00924DBF" w:rsidP="00924D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ปีงบประมาณ 2563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DBF" w:rsidRDefault="00924DBF" w:rsidP="00924D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หมายเหตุ</w:t>
            </w:r>
          </w:p>
        </w:tc>
      </w:tr>
      <w:tr w:rsidR="00924DBF" w:rsidTr="00A07BBA">
        <w:tc>
          <w:tcPr>
            <w:tcW w:w="2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DBF" w:rsidRDefault="00924DBF" w:rsidP="00924DB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DBF" w:rsidRDefault="00924DBF" w:rsidP="00924DB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DBF" w:rsidRDefault="00924DBF" w:rsidP="00924DB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DBF" w:rsidRDefault="00924DBF" w:rsidP="00924D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ผลลัพธ์เชิงปริมาณ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DBF" w:rsidRDefault="00924DBF" w:rsidP="00924D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ผลลัพธ์เชิงคุณภาพ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DBF" w:rsidRDefault="00924DBF" w:rsidP="00924DB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DBF" w:rsidRDefault="00924DBF" w:rsidP="00924D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ไตรมาส 1 (ต.ค.-ธ.ค.63)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DBF" w:rsidRDefault="00924DBF" w:rsidP="00924D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ไตรมาส 2 (ม.ค.-มี.ค.63)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DBF" w:rsidRDefault="00924DBF" w:rsidP="00924D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ไตรมาส 3 (เม.ย.-มิ.ย.63)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DBF" w:rsidRDefault="00924DBF" w:rsidP="00924D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ไตรมาส 4 (ก.ค.-ก.ย.63)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DBF" w:rsidRDefault="00924DBF" w:rsidP="00924DBF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924DBF" w:rsidTr="00A07BBA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DBF" w:rsidRDefault="00A07BBA" w:rsidP="00924DBF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๔๗.</w:t>
            </w:r>
            <w:r w:rsidR="00924DBF">
              <w:rPr>
                <w:rFonts w:ascii="TH SarabunIT๙" w:hAnsi="TH SarabunIT๙" w:cs="TH SarabunIT๙"/>
                <w:sz w:val="28"/>
                <w:cs/>
              </w:rPr>
              <w:t>มาตรการ การส่งเสริมคุณธรรมภายในองค์กร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DBF" w:rsidRDefault="00924DBF" w:rsidP="00924DBF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เพื่อวางระบบรากฐานการเสริมสร้างคุณธรรมของบุคลากรในสังกัดเทศบาลตำบลเกษตรพัฒนา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D8C" w:rsidRDefault="00D03D8C" w:rsidP="00924DBF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D03D8C">
              <w:rPr>
                <w:rFonts w:ascii="TH SarabunIT๙" w:hAnsi="TH SarabunIT๙" w:cs="TH SarabunIT๙" w:hint="cs"/>
                <w:sz w:val="28"/>
                <w:cs/>
              </w:rPr>
              <w:t>อบต</w:t>
            </w:r>
            <w:proofErr w:type="spellEnd"/>
            <w:r w:rsidRPr="00D03D8C"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  <w:p w:rsidR="00924DBF" w:rsidRPr="00D03D8C" w:rsidRDefault="00D03D8C" w:rsidP="00924DBF">
            <w:pPr>
              <w:rPr>
                <w:rFonts w:ascii="TH SarabunIT๙" w:hAnsi="TH SarabunIT๙" w:cs="TH SarabunIT๙"/>
                <w:sz w:val="28"/>
              </w:rPr>
            </w:pPr>
            <w:r w:rsidRPr="00D03D8C">
              <w:rPr>
                <w:rFonts w:ascii="TH SarabunIT๙" w:hAnsi="TH SarabunIT๙" w:cs="TH SarabunIT๙" w:hint="cs"/>
                <w:sz w:val="28"/>
                <w:cs/>
              </w:rPr>
              <w:t>เกษตรพัฒนา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DBF" w:rsidRDefault="00924DBF" w:rsidP="00924DBF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จำนวนมาตรการอย่างน้อย 1 มาตรการ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DBF" w:rsidRDefault="00924DBF" w:rsidP="00924DBF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บุคลากรในหน่วยงานสามารถนำนโยบายไปสู่การปฏิบัติได้อย่างแท้จริง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DBF" w:rsidRDefault="00924DBF" w:rsidP="00924D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DBF" w:rsidRDefault="00D03D8C" w:rsidP="00D03D8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√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DBF" w:rsidRDefault="00D03D8C" w:rsidP="00D03D8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√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DBF" w:rsidRDefault="00D03D8C" w:rsidP="00D03D8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DBF" w:rsidRDefault="00D03D8C" w:rsidP="00D03D8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DBF" w:rsidRDefault="00924DBF" w:rsidP="00924DBF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D03D8C" w:rsidTr="00A07BBA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D8C" w:rsidRDefault="00A07BBA" w:rsidP="00924DBF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๔๘.</w:t>
            </w:r>
            <w:r w:rsidR="00D03D8C">
              <w:rPr>
                <w:rFonts w:ascii="TH SarabunIT๙" w:hAnsi="TH SarabunIT๙" w:cs="TH SarabunIT๙"/>
                <w:sz w:val="28"/>
                <w:cs/>
              </w:rPr>
              <w:t>การเผยแพร่ประชาสัมพันธ์ข้อบังคับจรรยาข้าราชการผ่านสื่อรณรงค์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D8C" w:rsidRDefault="00D03D8C" w:rsidP="00924DBF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เพื่อปลูกฝังค่านิยมในการเป็นข้าราชการที่ดี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D8C" w:rsidRDefault="00D03D8C" w:rsidP="00924DBF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D03D8C">
              <w:rPr>
                <w:rFonts w:ascii="TH SarabunIT๙" w:hAnsi="TH SarabunIT๙" w:cs="TH SarabunIT๙" w:hint="cs"/>
                <w:sz w:val="28"/>
                <w:cs/>
              </w:rPr>
              <w:t>อบต</w:t>
            </w:r>
            <w:proofErr w:type="spellEnd"/>
            <w:r w:rsidRPr="00D03D8C"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  <w:p w:rsidR="00D03D8C" w:rsidRDefault="00D03D8C" w:rsidP="00924DBF">
            <w:pPr>
              <w:rPr>
                <w:rFonts w:ascii="TH SarabunIT๙" w:hAnsi="TH SarabunIT๙" w:cs="TH SarabunIT๙"/>
                <w:sz w:val="28"/>
              </w:rPr>
            </w:pPr>
            <w:r w:rsidRPr="00D03D8C">
              <w:rPr>
                <w:rFonts w:ascii="TH SarabunIT๙" w:hAnsi="TH SarabunIT๙" w:cs="TH SarabunIT๙" w:hint="cs"/>
                <w:sz w:val="28"/>
                <w:cs/>
              </w:rPr>
              <w:t>เกษตรพัฒนา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D8C" w:rsidRDefault="00D03D8C" w:rsidP="00924DBF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จำนวนการเผยแพร่ประชาสัมพันธ์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D8C" w:rsidRDefault="00D03D8C" w:rsidP="00924DBF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สื่อประชาสัมพันธ์ได้ถ่ายทอดสู่บุคลากรในหน่วยงาน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D8C" w:rsidRDefault="00D03D8C" w:rsidP="00924D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D8C" w:rsidRDefault="00D03D8C" w:rsidP="00A2469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√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D8C" w:rsidRDefault="00D03D8C" w:rsidP="00A2469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√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D8C" w:rsidRDefault="00D03D8C" w:rsidP="00A2469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D8C" w:rsidRDefault="00D03D8C" w:rsidP="00A2469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D8C" w:rsidRDefault="00D03D8C" w:rsidP="00924DBF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D03D8C" w:rsidTr="00A07BBA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D8C" w:rsidRDefault="00A07BBA" w:rsidP="00924DBF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๔๙.</w:t>
            </w:r>
            <w:r w:rsidR="00D03D8C">
              <w:rPr>
                <w:rFonts w:ascii="TH SarabunIT๙" w:hAnsi="TH SarabunIT๙" w:cs="TH SarabunIT๙"/>
                <w:sz w:val="28"/>
                <w:cs/>
              </w:rPr>
              <w:t>จัดทำแผนปฏิบัติการส่งเสริมคุณธรรมประจำปี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D8C" w:rsidRDefault="00D03D8C" w:rsidP="00924DBF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เพื่อเสริมสร้างความเข้มแข็งขององค์กรจากภายในอย่างต่อเนื่อง มีความศรัทธา ยึดมั่นในศาสนา พร้อมนำหลักปรัชญาเศรษฐกิจพอเพียงสู่การปฏิบัติและสืบสานวัฒนธรรมอันดีงามของไทย นำไปสู่การเป็นองค์กรคุณธรรม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D8C" w:rsidRDefault="00D03D8C" w:rsidP="00924DBF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D03D8C">
              <w:rPr>
                <w:rFonts w:ascii="TH SarabunIT๙" w:hAnsi="TH SarabunIT๙" w:cs="TH SarabunIT๙" w:hint="cs"/>
                <w:sz w:val="28"/>
                <w:cs/>
              </w:rPr>
              <w:t>อบต</w:t>
            </w:r>
            <w:proofErr w:type="spellEnd"/>
            <w:r w:rsidRPr="00D03D8C"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  <w:p w:rsidR="00D03D8C" w:rsidRDefault="00D03D8C" w:rsidP="00924DBF">
            <w:pPr>
              <w:rPr>
                <w:rFonts w:ascii="TH SarabunIT๙" w:hAnsi="TH SarabunIT๙" w:cs="TH SarabunIT๙"/>
                <w:sz w:val="28"/>
              </w:rPr>
            </w:pPr>
            <w:r w:rsidRPr="00D03D8C">
              <w:rPr>
                <w:rFonts w:ascii="TH SarabunIT๙" w:hAnsi="TH SarabunIT๙" w:cs="TH SarabunIT๙" w:hint="cs"/>
                <w:sz w:val="28"/>
                <w:cs/>
              </w:rPr>
              <w:t>เกษตรพัฒนา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D8C" w:rsidRDefault="00D03D8C" w:rsidP="00924DBF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จำนวน 1 แผน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D8C" w:rsidRDefault="00D03D8C" w:rsidP="00924DBF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บุคลากรในหน่วยงานสามารถนำแผนฯ ไปใช้เป็นแนวทางในการขับเคลื่อนและเสริมสร้างคุณธรรมภายในองค์กร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D8C" w:rsidRDefault="00D03D8C" w:rsidP="00924D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D8C" w:rsidRDefault="00D03D8C" w:rsidP="00A2469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√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D8C" w:rsidRDefault="00D03D8C" w:rsidP="00A2469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D8C" w:rsidRDefault="00D03D8C" w:rsidP="00A2469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D8C" w:rsidRDefault="00D03D8C" w:rsidP="00A2469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D8C" w:rsidRDefault="00D03D8C" w:rsidP="00924DBF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924DBF" w:rsidRDefault="00924DBF" w:rsidP="00924DBF">
      <w:pPr>
        <w:rPr>
          <w:rFonts w:ascii="TH SarabunIT๙" w:hAnsi="TH SarabunIT๙" w:cs="TH SarabunIT๙"/>
          <w:sz w:val="32"/>
          <w:szCs w:val="32"/>
        </w:rPr>
      </w:pPr>
    </w:p>
    <w:p w:rsidR="00924DBF" w:rsidRDefault="00924DBF" w:rsidP="00924DBF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2323BE" w:rsidRDefault="002323BE" w:rsidP="00924DBF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2323BE" w:rsidRDefault="002323BE" w:rsidP="00924DBF">
      <w:pPr>
        <w:spacing w:after="0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15764" w:type="dxa"/>
        <w:tblInd w:w="-885" w:type="dxa"/>
        <w:tblLook w:val="04A0" w:firstRow="1" w:lastRow="0" w:firstColumn="1" w:lastColumn="0" w:noHBand="0" w:noVBand="1"/>
      </w:tblPr>
      <w:tblGrid>
        <w:gridCol w:w="2580"/>
        <w:gridCol w:w="2292"/>
        <w:gridCol w:w="1110"/>
        <w:gridCol w:w="1277"/>
        <w:gridCol w:w="1519"/>
        <w:gridCol w:w="1205"/>
        <w:gridCol w:w="1038"/>
        <w:gridCol w:w="1039"/>
        <w:gridCol w:w="1052"/>
        <w:gridCol w:w="1038"/>
        <w:gridCol w:w="1614"/>
      </w:tblGrid>
      <w:tr w:rsidR="00924DBF" w:rsidTr="00A07BBA">
        <w:tc>
          <w:tcPr>
            <w:tcW w:w="2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DBF" w:rsidRDefault="00924DBF" w:rsidP="00924DBF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ยุทธศาสตร์/โครงการ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DBF" w:rsidRDefault="00924DBF" w:rsidP="00924DBF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DBF" w:rsidRDefault="00924DBF" w:rsidP="00924D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2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DBF" w:rsidRDefault="00924DBF" w:rsidP="00924D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</w:tc>
        <w:tc>
          <w:tcPr>
            <w:tcW w:w="1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DBF" w:rsidRDefault="00924DBF" w:rsidP="00924DBF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งบประมาณ</w:t>
            </w:r>
          </w:p>
        </w:tc>
        <w:tc>
          <w:tcPr>
            <w:tcW w:w="41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DBF" w:rsidRDefault="00924DBF" w:rsidP="00924D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ปีงบประมาณ 2563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DBF" w:rsidRDefault="00924DBF" w:rsidP="00924D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หมายเหตุ</w:t>
            </w:r>
          </w:p>
        </w:tc>
      </w:tr>
      <w:tr w:rsidR="00924DBF" w:rsidTr="00A07BBA">
        <w:tc>
          <w:tcPr>
            <w:tcW w:w="2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DBF" w:rsidRDefault="00924DBF" w:rsidP="00924DB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DBF" w:rsidRDefault="00924DBF" w:rsidP="00924DB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DBF" w:rsidRDefault="00924DBF" w:rsidP="00924DB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DBF" w:rsidRDefault="00924DBF" w:rsidP="00924D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ผลลัพธ์เชิงปริมาณ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DBF" w:rsidRDefault="00924DBF" w:rsidP="00924D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ผลลัพธ์เชิงคุณภาพ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DBF" w:rsidRDefault="00924DBF" w:rsidP="00924DB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DBF" w:rsidRDefault="00924DBF" w:rsidP="00924D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ไตรมาส 1 (ต.ค.-ธ.ค.63)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DBF" w:rsidRDefault="00924DBF" w:rsidP="00924D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ไตรมาส 2 (ม.ค.-มี.ค.63)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DBF" w:rsidRDefault="00924DBF" w:rsidP="00924D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ไตรมาส 3 (เม.ย.-มิ.ย.63)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DBF" w:rsidRDefault="00924DBF" w:rsidP="00924D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ไตรมาส 4 (ก.ค.-ก.ย.63)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DBF" w:rsidRDefault="00924DBF" w:rsidP="00924DBF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D03D8C" w:rsidTr="00A07BBA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D8C" w:rsidRDefault="00A07BBA" w:rsidP="00924DBF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๕๐.</w:t>
            </w:r>
            <w:r w:rsidR="00D03D8C">
              <w:rPr>
                <w:rFonts w:ascii="TH SarabunIT๙" w:hAnsi="TH SarabunIT๙" w:cs="TH SarabunIT๙" w:hint="cs"/>
                <w:sz w:val="28"/>
                <w:cs/>
              </w:rPr>
              <w:t>การเสริมสร้างองค์ความรู้ด้านประมวลจริยธรรมและวินัยเชิงบวก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D8C" w:rsidRDefault="00D03D8C" w:rsidP="00924DBF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เพื่อให้บุคลากรภายในองค์กร มีความรู้เกี่ยวกับคุณธรรม จริยธรรม วินัย ข้าราชการสามารถนำไปใช้เป็นกรอบแนวทางการปฏิบัติในการครองตน ครองงาน สร้างความสมดุลในชีวิตและสังคมได้อย่างยั่งยืน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D8C" w:rsidRDefault="00D03D8C" w:rsidP="00A24697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D03D8C">
              <w:rPr>
                <w:rFonts w:ascii="TH SarabunIT๙" w:hAnsi="TH SarabunIT๙" w:cs="TH SarabunIT๙" w:hint="cs"/>
                <w:sz w:val="28"/>
                <w:cs/>
              </w:rPr>
              <w:t>อบต</w:t>
            </w:r>
            <w:proofErr w:type="spellEnd"/>
            <w:r w:rsidRPr="00D03D8C"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  <w:p w:rsidR="00D03D8C" w:rsidRDefault="00D03D8C" w:rsidP="00A24697">
            <w:pPr>
              <w:rPr>
                <w:rFonts w:ascii="TH SarabunIT๙" w:hAnsi="TH SarabunIT๙" w:cs="TH SarabunIT๙"/>
                <w:sz w:val="28"/>
              </w:rPr>
            </w:pPr>
            <w:r w:rsidRPr="00D03D8C">
              <w:rPr>
                <w:rFonts w:ascii="TH SarabunIT๙" w:hAnsi="TH SarabunIT๙" w:cs="TH SarabunIT๙" w:hint="cs"/>
                <w:sz w:val="28"/>
                <w:cs/>
              </w:rPr>
              <w:t>เกษตรพัฒนา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D8C" w:rsidRDefault="00D03D8C" w:rsidP="00924DBF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จำนวน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บุคลากรที่เข้าร่วมโครงการ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D8C" w:rsidRDefault="00D03D8C" w:rsidP="00924DBF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บุคลากรในหน่วยงาน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มีความรู้ ความเข้าใจเกี่ยวกับคุณธรรม จริยธรรม และวินัยข้าราชการเพิ่มมากขึ้น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D8C" w:rsidRDefault="00D03D8C" w:rsidP="00924D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D8C" w:rsidRDefault="00D03D8C" w:rsidP="00D03D8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D8C" w:rsidRDefault="00D03D8C" w:rsidP="00D03D8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√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D8C" w:rsidRDefault="00D03D8C" w:rsidP="00D03D8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D8C" w:rsidRDefault="00D03D8C" w:rsidP="00D03D8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D8C" w:rsidRDefault="00D03D8C" w:rsidP="00924DBF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D03D8C" w:rsidTr="00A07BBA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D8C" w:rsidRDefault="00A07BBA" w:rsidP="00924DBF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๕๑.</w:t>
            </w:r>
            <w:r w:rsidR="00D03D8C">
              <w:rPr>
                <w:rFonts w:ascii="TH SarabunIT๙" w:hAnsi="TH SarabunIT๙" w:cs="TH SarabunIT๙" w:hint="cs"/>
                <w:sz w:val="28"/>
                <w:cs/>
              </w:rPr>
              <w:t>ประกาศเจตจำนงสุจริตในการบริหารงานมุ่งนำสู่การเป็นองค์กรที่ยึดมั่นในหลักคุณธรรม เทิดทูนสถาบันชาติ ศาสนา พระมหากษัตริย์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D8C" w:rsidRDefault="00D03D8C" w:rsidP="00924DBF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เพื่อ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แสดงเจตจำนงในการเทิดทูนสถาบันชาติ ศาสนา พระมหากษัตริย์ ปฏิบัติงานโดยยึดหลัก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ธรรมาภิ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บาล เห็นประโยชน์ส่วนรวม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D8C" w:rsidRDefault="00D03D8C" w:rsidP="00A24697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D03D8C">
              <w:rPr>
                <w:rFonts w:ascii="TH SarabunIT๙" w:hAnsi="TH SarabunIT๙" w:cs="TH SarabunIT๙" w:hint="cs"/>
                <w:sz w:val="28"/>
                <w:cs/>
              </w:rPr>
              <w:t>อบต</w:t>
            </w:r>
            <w:proofErr w:type="spellEnd"/>
            <w:r w:rsidRPr="00D03D8C"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  <w:p w:rsidR="00D03D8C" w:rsidRDefault="00D03D8C" w:rsidP="00A24697">
            <w:pPr>
              <w:rPr>
                <w:rFonts w:ascii="TH SarabunIT๙" w:hAnsi="TH SarabunIT๙" w:cs="TH SarabunIT๙"/>
                <w:sz w:val="28"/>
              </w:rPr>
            </w:pPr>
            <w:r w:rsidRPr="00D03D8C">
              <w:rPr>
                <w:rFonts w:ascii="TH SarabunIT๙" w:hAnsi="TH SarabunIT๙" w:cs="TH SarabunIT๙" w:hint="cs"/>
                <w:sz w:val="28"/>
                <w:cs/>
              </w:rPr>
              <w:t>เกษตรพัฒนา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D8C" w:rsidRDefault="00D03D8C" w:rsidP="00924DBF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จำนวน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บุคลากรที่เข้าร่วมโครงการ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D8C" w:rsidRDefault="00D03D8C" w:rsidP="00924DBF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บุคลากรในหน่วยงานมีจิตสำนึกยึดมั่นในหลัก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ธรรมาภิ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บาล ปฏิบัติงานด้วยความ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ซึ่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อสัตย์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D8C" w:rsidRDefault="00D03D8C" w:rsidP="00924D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D8C" w:rsidRDefault="00D03D8C" w:rsidP="00D03D8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√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D8C" w:rsidRDefault="00D03D8C" w:rsidP="00D03D8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D8C" w:rsidRDefault="00D03D8C" w:rsidP="00D03D8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D8C" w:rsidRDefault="00D03D8C" w:rsidP="00D03D8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D8C" w:rsidRDefault="00D03D8C" w:rsidP="00924DBF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924DBF" w:rsidRDefault="00924DBF" w:rsidP="00924DBF">
      <w:pPr>
        <w:rPr>
          <w:rFonts w:ascii="TH SarabunIT๙" w:hAnsi="TH SarabunIT๙" w:cs="TH SarabunIT๙"/>
          <w:sz w:val="32"/>
          <w:szCs w:val="32"/>
        </w:rPr>
      </w:pPr>
    </w:p>
    <w:p w:rsidR="00924DBF" w:rsidRPr="00647CF7" w:rsidRDefault="00924DBF" w:rsidP="00924DBF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924DBF" w:rsidRDefault="00924DBF" w:rsidP="00924DBF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924DBF" w:rsidRDefault="00924DBF" w:rsidP="00924DBF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924DBF" w:rsidRDefault="00924DBF" w:rsidP="00924DBF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C001B0" w:rsidRDefault="00C001B0" w:rsidP="00924DBF">
      <w:pPr>
        <w:spacing w:after="0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1581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419"/>
        <w:gridCol w:w="2976"/>
        <w:gridCol w:w="1418"/>
        <w:gridCol w:w="1276"/>
        <w:gridCol w:w="2268"/>
        <w:gridCol w:w="1417"/>
        <w:gridCol w:w="992"/>
        <w:gridCol w:w="993"/>
        <w:gridCol w:w="992"/>
        <w:gridCol w:w="1064"/>
        <w:gridCol w:w="997"/>
      </w:tblGrid>
      <w:tr w:rsidR="00A24697" w:rsidRPr="00F83C62" w:rsidTr="00C001B0">
        <w:tc>
          <w:tcPr>
            <w:tcW w:w="1419" w:type="dxa"/>
            <w:vMerge w:val="restart"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bookmarkStart w:id="0" w:name="_Hlk27043070"/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2976" w:type="dxa"/>
            <w:vMerge w:val="restart"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418" w:type="dxa"/>
            <w:vMerge w:val="restart"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หน่วยงานที่รับผิดชอบ</w:t>
            </w:r>
          </w:p>
        </w:tc>
        <w:tc>
          <w:tcPr>
            <w:tcW w:w="3544" w:type="dxa"/>
            <w:gridSpan w:val="2"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4041" w:type="dxa"/>
            <w:gridSpan w:val="4"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ปีงบประมาณ ๒๕๖๓</w:t>
            </w:r>
          </w:p>
        </w:tc>
        <w:tc>
          <w:tcPr>
            <w:tcW w:w="997" w:type="dxa"/>
            <w:vMerge w:val="restart"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spacing w:val="-6"/>
                <w:sz w:val="32"/>
                <w:szCs w:val="32"/>
                <w:cs/>
              </w:rPr>
            </w:pPr>
            <w:r w:rsidRPr="00F83C62">
              <w:rPr>
                <w:rFonts w:ascii="TH SarabunIT๙" w:eastAsia="Calibri" w:hAnsi="TH SarabunIT๙" w:cs="TH SarabunIT๙" w:hint="cs"/>
                <w:spacing w:val="-6"/>
                <w:sz w:val="32"/>
                <w:szCs w:val="32"/>
                <w:cs/>
              </w:rPr>
              <w:t>หมายเหตุ</w:t>
            </w:r>
          </w:p>
        </w:tc>
      </w:tr>
      <w:tr w:rsidR="00A24697" w:rsidRPr="00F83C62" w:rsidTr="00C001B0">
        <w:tc>
          <w:tcPr>
            <w:tcW w:w="1419" w:type="dxa"/>
            <w:vMerge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976" w:type="dxa"/>
            <w:vMerge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ผลลัพธ์เชิงปริมาณ</w:t>
            </w:r>
          </w:p>
        </w:tc>
        <w:tc>
          <w:tcPr>
            <w:tcW w:w="2268" w:type="dxa"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</w:rPr>
            </w:pPr>
            <w:r w:rsidRPr="00F83C62">
              <w:rPr>
                <w:rFonts w:ascii="TH SarabunIT๙" w:eastAsia="Calibri" w:hAnsi="TH SarabunIT๙" w:cs="TH SarabunIT๙"/>
                <w:sz w:val="31"/>
                <w:szCs w:val="31"/>
                <w:cs/>
              </w:rPr>
              <w:t>ผลลัพธ์เชิงคุณภาพ</w:t>
            </w:r>
          </w:p>
        </w:tc>
        <w:tc>
          <w:tcPr>
            <w:tcW w:w="1417" w:type="dxa"/>
            <w:vMerge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ไตรมาส ๑</w:t>
            </w:r>
          </w:p>
          <w:p w:rsidR="00A24697" w:rsidRDefault="00A24697" w:rsidP="00A24697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(ต.ค.-ธ.ค.</w:t>
            </w:r>
          </w:p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๖</w:t>
            </w:r>
            <w:r w:rsidRPr="00F83C62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2</w:t>
            </w: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ไตรมาส ๑</w:t>
            </w:r>
          </w:p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(ม.ค.-มี.ค.๖๓)</w:t>
            </w:r>
          </w:p>
        </w:tc>
        <w:tc>
          <w:tcPr>
            <w:tcW w:w="992" w:type="dxa"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ไตรมาส ๑</w:t>
            </w:r>
          </w:p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(เม.ย.-มิ.ย.๖๓)</w:t>
            </w:r>
          </w:p>
        </w:tc>
        <w:tc>
          <w:tcPr>
            <w:tcW w:w="1064" w:type="dxa"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ไตรมาส ๑</w:t>
            </w:r>
          </w:p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  <w:cs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(</w:t>
            </w:r>
            <w:r w:rsidRPr="00F83C62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ก.ค.</w:t>
            </w: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-</w:t>
            </w:r>
            <w:proofErr w:type="spellStart"/>
            <w:r w:rsidRPr="00F83C62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ก.ย</w:t>
            </w:r>
            <w:proofErr w:type="spellEnd"/>
            <w:r w:rsidRPr="00F83C62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.</w:t>
            </w: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.๖๓)</w:t>
            </w:r>
          </w:p>
        </w:tc>
        <w:tc>
          <w:tcPr>
            <w:tcW w:w="997" w:type="dxa"/>
            <w:vMerge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  <w:cs/>
              </w:rPr>
            </w:pPr>
          </w:p>
        </w:tc>
      </w:tr>
      <w:tr w:rsidR="00A24697" w:rsidRPr="00F83C62" w:rsidTr="00C001B0">
        <w:tc>
          <w:tcPr>
            <w:tcW w:w="1419" w:type="dxa"/>
          </w:tcPr>
          <w:p w:rsidR="00A24697" w:rsidRPr="00F83C62" w:rsidRDefault="00A24697" w:rsidP="00A24697">
            <w:pPr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กลยุทธ์</w:t>
            </w:r>
            <w:r w:rsidRPr="00F83C62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ที่ 1</w:t>
            </w:r>
          </w:p>
          <w:p w:rsidR="00A24697" w:rsidRPr="00F83C62" w:rsidRDefault="00A07BBA" w:rsidP="00A24697">
            <w:pPr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๕๒.</w:t>
            </w:r>
            <w:r w:rsidR="00A24697" w:rsidRPr="00F83C62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วันองค์การบริหารส่วนจังหวัด</w:t>
            </w:r>
          </w:p>
        </w:tc>
        <w:tc>
          <w:tcPr>
            <w:tcW w:w="2976" w:type="dxa"/>
          </w:tcPr>
          <w:p w:rsidR="00A24697" w:rsidRPr="00F83C62" w:rsidRDefault="00A24697" w:rsidP="00A24697">
            <w:pPr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1. เพื่อให้บุคลากรในสังกัดได้ตระหนักถึงความสำคัญขององค์กร</w:t>
            </w:r>
          </w:p>
          <w:p w:rsidR="00A24697" w:rsidRPr="00F83C62" w:rsidRDefault="00A24697" w:rsidP="00A24697">
            <w:pPr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2. เพื่อปลูกฝังค่านิยมและความภาคภูมิใจในการบำเพ็ญประโยชน์</w:t>
            </w:r>
          </w:p>
          <w:p w:rsidR="00A24697" w:rsidRPr="00F83C62" w:rsidRDefault="00A24697" w:rsidP="00A24697">
            <w:pPr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ของบุคลากรในสังกัด</w:t>
            </w:r>
          </w:p>
          <w:p w:rsidR="00A24697" w:rsidRPr="00F83C62" w:rsidRDefault="00A24697" w:rsidP="00A24697">
            <w:pPr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3. เพื่อให้ประชาชนได้รับทราบถึงผลงานและกิจกรรมของ</w:t>
            </w:r>
            <w:proofErr w:type="spellStart"/>
            <w:r w:rsidRPr="00F83C62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อบจ</w:t>
            </w:r>
            <w:proofErr w:type="spellEnd"/>
            <w:r w:rsidRPr="00F83C62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1418" w:type="dxa"/>
          </w:tcPr>
          <w:p w:rsidR="00A24697" w:rsidRPr="00F83C62" w:rsidRDefault="00A24697" w:rsidP="00A24697">
            <w:pPr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proofErr w:type="spellStart"/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อบจ</w:t>
            </w:r>
            <w:proofErr w:type="spellEnd"/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.สมุทรสาคร</w:t>
            </w:r>
          </w:p>
        </w:tc>
        <w:tc>
          <w:tcPr>
            <w:tcW w:w="1276" w:type="dxa"/>
          </w:tcPr>
          <w:p w:rsidR="00A24697" w:rsidRPr="00F83C62" w:rsidRDefault="00A24697" w:rsidP="00A24697">
            <w:pPr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ผู้เข้าร่วมกิจกรรมร่วมกันจัดกิจกรรม</w:t>
            </w:r>
          </w:p>
          <w:p w:rsidR="00A24697" w:rsidRPr="00F83C62" w:rsidRDefault="00A24697" w:rsidP="00A24697">
            <w:pPr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ตามวัตถุประสงค์</w:t>
            </w:r>
          </w:p>
        </w:tc>
        <w:tc>
          <w:tcPr>
            <w:tcW w:w="2268" w:type="dxa"/>
          </w:tcPr>
          <w:p w:rsidR="00A24697" w:rsidRPr="00F83C62" w:rsidRDefault="00A24697" w:rsidP="00A24697">
            <w:pPr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1. เพื่อให้บุคลากรในสังกัดได้ตระหนักถึงความสำคัญขององค์กร</w:t>
            </w:r>
          </w:p>
          <w:p w:rsidR="00A24697" w:rsidRPr="00F83C62" w:rsidRDefault="00A24697" w:rsidP="00A24697">
            <w:pPr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2. เพื่อปลูกฝังค่านิยมและความภาคภูมิใจในการบำเพ็ญประโยชน์</w:t>
            </w:r>
          </w:p>
          <w:p w:rsidR="00A24697" w:rsidRPr="00F83C62" w:rsidRDefault="00A24697" w:rsidP="00A24697">
            <w:pPr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ของบุคลากรในสังกัด</w:t>
            </w:r>
          </w:p>
          <w:p w:rsidR="00A24697" w:rsidRPr="00F83C62" w:rsidRDefault="00A24697" w:rsidP="00A24697">
            <w:pPr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3. เพื่อให้ประชาชนได้รับทราบถึงผลงานและกิจกรรมของ</w:t>
            </w:r>
            <w:proofErr w:type="spellStart"/>
            <w:r w:rsidRPr="00F83C62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อบจ</w:t>
            </w:r>
            <w:proofErr w:type="spellEnd"/>
            <w:r w:rsidRPr="00F83C62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1417" w:type="dxa"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F83C6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√</w:t>
            </w:r>
          </w:p>
        </w:tc>
        <w:tc>
          <w:tcPr>
            <w:tcW w:w="993" w:type="dxa"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1064" w:type="dxa"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997" w:type="dxa"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2323BE" w:rsidRPr="00F83C62" w:rsidTr="00C001B0">
        <w:tc>
          <w:tcPr>
            <w:tcW w:w="1419" w:type="dxa"/>
          </w:tcPr>
          <w:p w:rsidR="002323BE" w:rsidRPr="00F83C62" w:rsidRDefault="002323BE" w:rsidP="00EA2CED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กลยุทธ์ที่ 1</w:t>
            </w:r>
          </w:p>
          <w:p w:rsidR="002323BE" w:rsidRPr="00F83C62" w:rsidRDefault="00A07BBA" w:rsidP="00EA2CED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๕๓.</w:t>
            </w:r>
            <w:r w:rsidR="002323BE"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โครงการส่งเสริมคุณธรรม จริยธรรม</w:t>
            </w:r>
          </w:p>
        </w:tc>
        <w:tc>
          <w:tcPr>
            <w:tcW w:w="2976" w:type="dxa"/>
          </w:tcPr>
          <w:p w:rsidR="002323BE" w:rsidRPr="00F83C62" w:rsidRDefault="002323BE" w:rsidP="00EA2CED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นักเรียนโรงเรียนวัดหลักสี่ราษฎร์สโมสรมีจิตสำนึก ความรับผิดชอบ ยึดมั่นในสถาบันชาติ ศาสนา พระมหากษัตริย์ และการปกครองตามระบอบประชาธิปไตยอันมีพระมหากษัตริย์ทรงเป็นประมุข</w:t>
            </w:r>
          </w:p>
        </w:tc>
        <w:tc>
          <w:tcPr>
            <w:tcW w:w="1418" w:type="dxa"/>
          </w:tcPr>
          <w:p w:rsidR="002323BE" w:rsidRPr="00F83C62" w:rsidRDefault="002323BE" w:rsidP="00EA2CE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อบจ</w:t>
            </w:r>
            <w:proofErr w:type="spellEnd"/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.สมุทรสาคร</w:t>
            </w:r>
          </w:p>
        </w:tc>
        <w:tc>
          <w:tcPr>
            <w:tcW w:w="1276" w:type="dxa"/>
          </w:tcPr>
          <w:p w:rsidR="002323BE" w:rsidRPr="00C001B0" w:rsidRDefault="002323BE" w:rsidP="00EA2CED">
            <w:pPr>
              <w:rPr>
                <w:rFonts w:ascii="TH SarabunIT๙" w:eastAsia="Sarabun" w:hAnsi="TH SarabunIT๙" w:cs="TH SarabunIT๙"/>
                <w:sz w:val="30"/>
                <w:szCs w:val="30"/>
              </w:rPr>
            </w:pPr>
            <w:r w:rsidRPr="00C001B0">
              <w:rPr>
                <w:rFonts w:ascii="TH SarabunIT๙" w:eastAsia="Sarabun" w:hAnsi="TH SarabunIT๙" w:cs="TH SarabunIT๙"/>
                <w:sz w:val="30"/>
                <w:szCs w:val="30"/>
                <w:cs/>
              </w:rPr>
              <w:t>นักเรียนโรงเรียนวัดหลักสี่ราษฎร์สโมสรที่เข้าร่วมโครงการ</w:t>
            </w:r>
          </w:p>
        </w:tc>
        <w:tc>
          <w:tcPr>
            <w:tcW w:w="2268" w:type="dxa"/>
          </w:tcPr>
          <w:p w:rsidR="002323BE" w:rsidRPr="00C001B0" w:rsidRDefault="002323BE" w:rsidP="00EA2CED">
            <w:pPr>
              <w:rPr>
                <w:rFonts w:ascii="TH SarabunIT๙" w:eastAsia="Sarabun" w:hAnsi="TH SarabunIT๙" w:cs="TH SarabunIT๙"/>
                <w:spacing w:val="-10"/>
                <w:sz w:val="30"/>
                <w:szCs w:val="30"/>
              </w:rPr>
            </w:pPr>
            <w:r w:rsidRPr="00C001B0">
              <w:rPr>
                <w:rFonts w:ascii="TH SarabunIT๙" w:eastAsia="Sarabun" w:hAnsi="TH SarabunIT๙" w:cs="TH SarabunIT๙"/>
                <w:spacing w:val="-10"/>
                <w:sz w:val="30"/>
                <w:szCs w:val="30"/>
                <w:cs/>
              </w:rPr>
              <w:t>นักเรียนโรงเรียนวัดหลักสี่ราษฎร์สโมสรมีจิตสำนึก ความรับผิดชอบ ยึดมั่นในสถาบันชาติ ศาสนา พระมหากษัตริย์ และกา</w:t>
            </w:r>
            <w:r w:rsidRPr="00C001B0">
              <w:rPr>
                <w:rFonts w:ascii="TH SarabunIT๙" w:eastAsia="Sarabun" w:hAnsi="TH SarabunIT๙" w:cs="TH SarabunIT๙" w:hint="cs"/>
                <w:spacing w:val="-10"/>
                <w:sz w:val="30"/>
                <w:szCs w:val="30"/>
                <w:cs/>
              </w:rPr>
              <w:t>ร</w:t>
            </w:r>
            <w:r w:rsidRPr="00C001B0">
              <w:rPr>
                <w:rFonts w:ascii="TH SarabunIT๙" w:eastAsia="Sarabun" w:hAnsi="TH SarabunIT๙" w:cs="TH SarabunIT๙"/>
                <w:spacing w:val="-10"/>
                <w:sz w:val="30"/>
                <w:szCs w:val="30"/>
                <w:cs/>
              </w:rPr>
              <w:t>ปกครองตามระบอบประชาธิปไตยอัน</w:t>
            </w:r>
            <w:r w:rsidRPr="00C001B0">
              <w:rPr>
                <w:rFonts w:ascii="TH SarabunIT๙" w:eastAsia="Sarabun" w:hAnsi="TH SarabunIT๙" w:cs="TH SarabunIT๙" w:hint="cs"/>
                <w:spacing w:val="-10"/>
                <w:sz w:val="30"/>
                <w:szCs w:val="30"/>
                <w:cs/>
              </w:rPr>
              <w:t>มี</w:t>
            </w:r>
            <w:r w:rsidRPr="00C001B0">
              <w:rPr>
                <w:rFonts w:ascii="TH SarabunIT๙" w:eastAsia="Sarabun" w:hAnsi="TH SarabunIT๙" w:cs="TH SarabunIT๙"/>
                <w:spacing w:val="-10"/>
                <w:sz w:val="30"/>
                <w:szCs w:val="30"/>
                <w:cs/>
              </w:rPr>
              <w:t>พระมหากษัตริย์ทรงเป็นประมุข</w:t>
            </w:r>
          </w:p>
        </w:tc>
        <w:tc>
          <w:tcPr>
            <w:tcW w:w="1417" w:type="dxa"/>
          </w:tcPr>
          <w:p w:rsidR="002323BE" w:rsidRPr="00F83C62" w:rsidRDefault="002323BE" w:rsidP="00EA2CE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2323BE" w:rsidRPr="00F83C62" w:rsidRDefault="002323BE" w:rsidP="00EA2CE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993" w:type="dxa"/>
          </w:tcPr>
          <w:p w:rsidR="002323BE" w:rsidRPr="00F83C62" w:rsidRDefault="002323BE" w:rsidP="00EA2CE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992" w:type="dxa"/>
          </w:tcPr>
          <w:p w:rsidR="002323BE" w:rsidRPr="00F83C62" w:rsidRDefault="002323BE" w:rsidP="00EA2CE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064" w:type="dxa"/>
          </w:tcPr>
          <w:p w:rsidR="002323BE" w:rsidRPr="00F83C62" w:rsidRDefault="002323BE" w:rsidP="00EA2CE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997" w:type="dxa"/>
          </w:tcPr>
          <w:p w:rsidR="002323BE" w:rsidRPr="00F83C62" w:rsidRDefault="002323BE" w:rsidP="00A2469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bookmarkEnd w:id="0"/>
    </w:tbl>
    <w:p w:rsidR="00A24697" w:rsidRDefault="00A24697" w:rsidP="00A24697">
      <w:pPr>
        <w:rPr>
          <w:rFonts w:ascii="Calibri" w:eastAsia="Calibri" w:hAnsi="Calibri" w:cs="Cordia New"/>
        </w:rPr>
      </w:pPr>
    </w:p>
    <w:p w:rsidR="00C001B0" w:rsidRDefault="00C001B0" w:rsidP="00A24697">
      <w:pPr>
        <w:rPr>
          <w:rFonts w:ascii="Calibri" w:eastAsia="Calibri" w:hAnsi="Calibri" w:cs="Cordia New"/>
        </w:rPr>
      </w:pPr>
    </w:p>
    <w:tbl>
      <w:tblPr>
        <w:tblStyle w:val="a3"/>
        <w:tblW w:w="15876" w:type="dxa"/>
        <w:tblInd w:w="-949" w:type="dxa"/>
        <w:tblLayout w:type="fixed"/>
        <w:tblLook w:val="04A0" w:firstRow="1" w:lastRow="0" w:firstColumn="1" w:lastColumn="0" w:noHBand="0" w:noVBand="1"/>
      </w:tblPr>
      <w:tblGrid>
        <w:gridCol w:w="1980"/>
        <w:gridCol w:w="1814"/>
        <w:gridCol w:w="1276"/>
        <w:gridCol w:w="1871"/>
        <w:gridCol w:w="1843"/>
        <w:gridCol w:w="1276"/>
        <w:gridCol w:w="1134"/>
        <w:gridCol w:w="1134"/>
        <w:gridCol w:w="1280"/>
        <w:gridCol w:w="1271"/>
        <w:gridCol w:w="997"/>
      </w:tblGrid>
      <w:tr w:rsidR="00A24697" w:rsidRPr="00F83C62" w:rsidTr="00A24697">
        <w:tc>
          <w:tcPr>
            <w:tcW w:w="1980" w:type="dxa"/>
            <w:vMerge w:val="restart"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1814" w:type="dxa"/>
            <w:vMerge w:val="restart"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276" w:type="dxa"/>
            <w:vMerge w:val="restart"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หน่วยงานที่รับผิดชอบ</w:t>
            </w:r>
          </w:p>
        </w:tc>
        <w:tc>
          <w:tcPr>
            <w:tcW w:w="3714" w:type="dxa"/>
            <w:gridSpan w:val="2"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4819" w:type="dxa"/>
            <w:gridSpan w:val="4"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ปีงบประมาณ ๒๕๖๓</w:t>
            </w:r>
          </w:p>
        </w:tc>
        <w:tc>
          <w:tcPr>
            <w:tcW w:w="997" w:type="dxa"/>
            <w:vMerge w:val="restart"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spacing w:val="-6"/>
                <w:sz w:val="32"/>
                <w:szCs w:val="32"/>
                <w:cs/>
              </w:rPr>
            </w:pPr>
            <w:r w:rsidRPr="00F83C62">
              <w:rPr>
                <w:rFonts w:ascii="TH SarabunIT๙" w:eastAsia="Calibri" w:hAnsi="TH SarabunIT๙" w:cs="TH SarabunIT๙" w:hint="cs"/>
                <w:spacing w:val="-6"/>
                <w:sz w:val="32"/>
                <w:szCs w:val="32"/>
                <w:cs/>
              </w:rPr>
              <w:t>หมายเหตุ</w:t>
            </w:r>
          </w:p>
        </w:tc>
      </w:tr>
      <w:tr w:rsidR="00A24697" w:rsidRPr="00F83C62" w:rsidTr="00A24697">
        <w:tc>
          <w:tcPr>
            <w:tcW w:w="1980" w:type="dxa"/>
            <w:vMerge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814" w:type="dxa"/>
            <w:vMerge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871" w:type="dxa"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ผลลัพธ์เชิงปริมาณ</w:t>
            </w:r>
          </w:p>
        </w:tc>
        <w:tc>
          <w:tcPr>
            <w:tcW w:w="1843" w:type="dxa"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ไตรมาส ๑</w:t>
            </w:r>
          </w:p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(ต.ค.-ธ.ค.๖</w:t>
            </w:r>
            <w:r w:rsidRPr="00F83C62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2</w:t>
            </w: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ไตรมาส ๑</w:t>
            </w:r>
          </w:p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(ม.ค.-มี.ค.๖๓)</w:t>
            </w:r>
          </w:p>
        </w:tc>
        <w:tc>
          <w:tcPr>
            <w:tcW w:w="1280" w:type="dxa"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ไตรมาส ๑</w:t>
            </w:r>
          </w:p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(เม.ย.-มิ.ย.๖๓)</w:t>
            </w:r>
          </w:p>
        </w:tc>
        <w:tc>
          <w:tcPr>
            <w:tcW w:w="1271" w:type="dxa"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ไตรมาส ๑</w:t>
            </w:r>
          </w:p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  <w:cs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(</w:t>
            </w:r>
            <w:r w:rsidRPr="00F83C62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ก.ค.</w:t>
            </w: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-</w:t>
            </w:r>
            <w:proofErr w:type="spellStart"/>
            <w:r w:rsidRPr="00F83C62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ก.ย</w:t>
            </w:r>
            <w:proofErr w:type="spellEnd"/>
            <w:r w:rsidRPr="00F83C62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.</w:t>
            </w: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.๖๓)</w:t>
            </w:r>
          </w:p>
        </w:tc>
        <w:tc>
          <w:tcPr>
            <w:tcW w:w="997" w:type="dxa"/>
            <w:vMerge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  <w:cs/>
              </w:rPr>
            </w:pPr>
          </w:p>
        </w:tc>
      </w:tr>
      <w:tr w:rsidR="00A24697" w:rsidRPr="00F83C62" w:rsidTr="00A24697">
        <w:tc>
          <w:tcPr>
            <w:tcW w:w="1980" w:type="dxa"/>
          </w:tcPr>
          <w:p w:rsidR="00A24697" w:rsidRPr="00F83C62" w:rsidRDefault="00A24697" w:rsidP="00A24697">
            <w:pPr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กลยุทธ์ที่ 1</w:t>
            </w:r>
          </w:p>
          <w:p w:rsidR="00A24697" w:rsidRPr="00F83C62" w:rsidRDefault="00A07BBA" w:rsidP="00A24697">
            <w:pPr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๕๔.</w:t>
            </w:r>
            <w:r w:rsidR="00A24697" w:rsidRPr="00F83C62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โครงการส่งเสริมสุขภาพร่างกายและป้องกันโรคติดต่อหรือโรคระบาด</w:t>
            </w:r>
          </w:p>
        </w:tc>
        <w:tc>
          <w:tcPr>
            <w:tcW w:w="1814" w:type="dxa"/>
          </w:tcPr>
          <w:p w:rsidR="00A24697" w:rsidRPr="00F83C62" w:rsidRDefault="00A24697" w:rsidP="00A24697">
            <w:pPr>
              <w:rPr>
                <w:rFonts w:ascii="TH SarabunIT๙" w:eastAsia="Calibri" w:hAnsi="TH SarabunIT๙" w:cs="TH SarabunIT๙"/>
                <w:color w:val="000000"/>
                <w:spacing w:val="-10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 xml:space="preserve">1. เพื่อส่งเสริมให้เด็กและเยาวชนมีความรู้ ความเข้าใจ </w:t>
            </w:r>
            <w:r w:rsidRPr="00F83C62">
              <w:rPr>
                <w:rFonts w:ascii="TH SarabunIT๙" w:eastAsia="Calibri" w:hAnsi="TH SarabunIT๙" w:cs="TH SarabunIT๙"/>
                <w:color w:val="000000"/>
                <w:spacing w:val="-10"/>
                <w:sz w:val="32"/>
                <w:szCs w:val="32"/>
                <w:cs/>
              </w:rPr>
              <w:t>ทักษะในกา</w:t>
            </w:r>
            <w:r w:rsidRPr="00F83C62">
              <w:rPr>
                <w:rFonts w:ascii="TH SarabunIT๙" w:eastAsia="Calibri" w:hAnsi="TH SarabunIT๙" w:cs="TH SarabunIT๙" w:hint="cs"/>
                <w:color w:val="000000"/>
                <w:spacing w:val="-10"/>
                <w:sz w:val="32"/>
                <w:szCs w:val="32"/>
                <w:cs/>
              </w:rPr>
              <w:t>ร</w:t>
            </w:r>
            <w:r w:rsidRPr="00F83C62">
              <w:rPr>
                <w:rFonts w:ascii="TH SarabunIT๙" w:eastAsia="Calibri" w:hAnsi="TH SarabunIT๙" w:cs="TH SarabunIT๙"/>
                <w:color w:val="000000"/>
                <w:spacing w:val="-10"/>
                <w:sz w:val="32"/>
                <w:szCs w:val="32"/>
                <w:cs/>
              </w:rPr>
              <w:t xml:space="preserve">ป้องกันตนเอง มีพฤติกรรมที่ปลอดภัยจากโรคติดต่อทางเพศสัมพันธ์ </w:t>
            </w:r>
          </w:p>
          <w:p w:rsidR="00A24697" w:rsidRPr="00F83C62" w:rsidRDefault="00A24697" w:rsidP="00A24697">
            <w:pPr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2. เพื่อลดปัญหาการติดเชื้อโรคติดต่อทางเพศสัมพันธ์ และการตั้งครรภ์ก่อนวัยอันควร</w:t>
            </w:r>
          </w:p>
          <w:p w:rsidR="00A24697" w:rsidRPr="00F83C62" w:rsidRDefault="00A24697" w:rsidP="00A24697">
            <w:pPr>
              <w:rPr>
                <w:rFonts w:ascii="TH SarabunIT๙" w:eastAsia="Calibri" w:hAnsi="TH SarabunIT๙" w:cs="TH SarabunIT๙"/>
                <w:color w:val="000000"/>
                <w:spacing w:val="-4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color w:val="000000"/>
                <w:spacing w:val="-4"/>
                <w:sz w:val="32"/>
                <w:szCs w:val="32"/>
                <w:cs/>
              </w:rPr>
              <w:t>3. เพื่อสร้างค่านิยมให้กับเด็กและเยาวชนในการรักนวลสงวนตัวตา</w:t>
            </w:r>
            <w:r w:rsidRPr="00F83C62">
              <w:rPr>
                <w:rFonts w:ascii="TH SarabunIT๙" w:eastAsia="Calibri" w:hAnsi="TH SarabunIT๙" w:cs="TH SarabunIT๙" w:hint="cs"/>
                <w:color w:val="000000"/>
                <w:spacing w:val="-4"/>
                <w:sz w:val="32"/>
                <w:szCs w:val="32"/>
                <w:cs/>
              </w:rPr>
              <w:t>ม</w:t>
            </w:r>
            <w:r w:rsidRPr="00F83C62">
              <w:rPr>
                <w:rFonts w:ascii="TH SarabunIT๙" w:eastAsia="Calibri" w:hAnsi="TH SarabunIT๙" w:cs="TH SarabunIT๙"/>
                <w:color w:val="000000"/>
                <w:spacing w:val="-4"/>
                <w:sz w:val="32"/>
                <w:szCs w:val="32"/>
                <w:cs/>
              </w:rPr>
              <w:t>ขนบธรรมเนียมประเพณีไทย</w:t>
            </w:r>
          </w:p>
        </w:tc>
        <w:tc>
          <w:tcPr>
            <w:tcW w:w="1276" w:type="dxa"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อบจ</w:t>
            </w:r>
            <w:proofErr w:type="spellEnd"/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.สมุทรสาคร</w:t>
            </w:r>
          </w:p>
        </w:tc>
        <w:tc>
          <w:tcPr>
            <w:tcW w:w="1871" w:type="dxa"/>
          </w:tcPr>
          <w:p w:rsidR="00A24697" w:rsidRPr="00F83C62" w:rsidRDefault="00A24697" w:rsidP="00A24697">
            <w:pPr>
              <w:rPr>
                <w:rFonts w:ascii="TH SarabunIT๙" w:eastAsia="Calibri" w:hAnsi="TH SarabunIT๙" w:cs="TH SarabunIT๙"/>
                <w:color w:val="000000"/>
                <w:spacing w:val="-6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color w:val="000000"/>
                <w:spacing w:val="-6"/>
                <w:sz w:val="32"/>
                <w:szCs w:val="32"/>
                <w:cs/>
              </w:rPr>
              <w:t xml:space="preserve">อบรมให้ความรู้แก่ เด็กเยาวชน และประชาชน </w:t>
            </w:r>
          </w:p>
          <w:p w:rsidR="00A24697" w:rsidRPr="00F83C62" w:rsidRDefault="00A24697" w:rsidP="00A24697">
            <w:pPr>
              <w:rPr>
                <w:rFonts w:ascii="TH SarabunIT๙" w:eastAsia="Calibri" w:hAnsi="TH SarabunIT๙" w:cs="TH SarabunIT๙"/>
                <w:color w:val="000000"/>
                <w:spacing w:val="-6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color w:val="000000"/>
                <w:spacing w:val="-6"/>
                <w:sz w:val="32"/>
                <w:szCs w:val="32"/>
                <w:cs/>
              </w:rPr>
              <w:t>ป้องกันตนเองให้ปลอดภัย</w:t>
            </w:r>
          </w:p>
          <w:p w:rsidR="00A24697" w:rsidRPr="00F83C62" w:rsidRDefault="00A24697" w:rsidP="00A24697">
            <w:pPr>
              <w:rPr>
                <w:rFonts w:ascii="TH SarabunIT๙" w:eastAsia="Calibri" w:hAnsi="TH SarabunIT๙" w:cs="TH SarabunIT๙"/>
                <w:color w:val="000000"/>
                <w:spacing w:val="-6"/>
                <w:sz w:val="32"/>
                <w:szCs w:val="32"/>
                <w:cs/>
              </w:rPr>
            </w:pPr>
            <w:r w:rsidRPr="00F83C62">
              <w:rPr>
                <w:rFonts w:ascii="TH SarabunIT๙" w:eastAsia="Calibri" w:hAnsi="TH SarabunIT๙" w:cs="TH SarabunIT๙"/>
                <w:color w:val="000000"/>
                <w:spacing w:val="-6"/>
                <w:sz w:val="32"/>
                <w:szCs w:val="32"/>
                <w:cs/>
              </w:rPr>
              <w:t>จากโรคติดต่อ</w:t>
            </w:r>
          </w:p>
        </w:tc>
        <w:tc>
          <w:tcPr>
            <w:tcW w:w="1843" w:type="dxa"/>
          </w:tcPr>
          <w:p w:rsidR="00A24697" w:rsidRPr="00F83C62" w:rsidRDefault="00A24697" w:rsidP="00A24697">
            <w:pPr>
              <w:rPr>
                <w:rFonts w:ascii="TH SarabunIT๙" w:eastAsia="Calibri" w:hAnsi="TH SarabunIT๙" w:cs="TH SarabunIT๙"/>
                <w:color w:val="000000"/>
                <w:spacing w:val="-6"/>
                <w:sz w:val="32"/>
                <w:szCs w:val="32"/>
                <w:cs/>
              </w:rPr>
            </w:pPr>
            <w:r w:rsidRPr="00F83C62">
              <w:rPr>
                <w:rFonts w:ascii="TH SarabunIT๙" w:eastAsia="Calibri" w:hAnsi="TH SarabunIT๙" w:cs="TH SarabunIT๙"/>
                <w:color w:val="000000"/>
                <w:spacing w:val="-6"/>
                <w:sz w:val="32"/>
                <w:szCs w:val="32"/>
                <w:cs/>
              </w:rPr>
              <w:t>เด็ก</w:t>
            </w:r>
            <w:r w:rsidRPr="00F83C62">
              <w:rPr>
                <w:rFonts w:ascii="TH SarabunIT๙" w:eastAsia="Calibri" w:hAnsi="TH SarabunIT๙" w:cs="TH SarabunIT๙"/>
                <w:color w:val="000000"/>
                <w:spacing w:val="-6"/>
                <w:sz w:val="32"/>
                <w:szCs w:val="32"/>
              </w:rPr>
              <w:t>,</w:t>
            </w:r>
            <w:r w:rsidRPr="00F83C62">
              <w:rPr>
                <w:rFonts w:ascii="TH SarabunIT๙" w:eastAsia="Calibri" w:hAnsi="TH SarabunIT๙" w:cs="TH SarabunIT๙"/>
                <w:color w:val="000000"/>
                <w:spacing w:val="-6"/>
                <w:sz w:val="32"/>
                <w:szCs w:val="32"/>
                <w:cs/>
              </w:rPr>
              <w:t>เยาวชน และประชาชนรู้จักการป้องกันไม่ทำตัวสุ่มเสี่ยงต่อโรคระบาด</w:t>
            </w:r>
          </w:p>
        </w:tc>
        <w:tc>
          <w:tcPr>
            <w:tcW w:w="1276" w:type="dxa"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 w:rsidRPr="00F83C62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200</w:t>
            </w:r>
            <w:r w:rsidRPr="00F83C62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,</w:t>
            </w:r>
            <w:r w:rsidRPr="00F83C62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000</w:t>
            </w:r>
          </w:p>
        </w:tc>
        <w:tc>
          <w:tcPr>
            <w:tcW w:w="1134" w:type="dxa"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√</w:t>
            </w:r>
          </w:p>
        </w:tc>
        <w:tc>
          <w:tcPr>
            <w:tcW w:w="1134" w:type="dxa"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√</w:t>
            </w:r>
          </w:p>
        </w:tc>
        <w:tc>
          <w:tcPr>
            <w:tcW w:w="1280" w:type="dxa"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√</w:t>
            </w:r>
          </w:p>
        </w:tc>
        <w:tc>
          <w:tcPr>
            <w:tcW w:w="1271" w:type="dxa"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√</w:t>
            </w:r>
          </w:p>
        </w:tc>
        <w:tc>
          <w:tcPr>
            <w:tcW w:w="997" w:type="dxa"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</w:tbl>
    <w:p w:rsidR="00A24697" w:rsidRPr="00F83C62" w:rsidRDefault="00A24697" w:rsidP="00A24697">
      <w:pPr>
        <w:rPr>
          <w:rFonts w:ascii="Calibri" w:eastAsia="Calibri" w:hAnsi="Calibri" w:cs="Cordia New"/>
        </w:rPr>
      </w:pPr>
    </w:p>
    <w:p w:rsidR="002323BE" w:rsidRPr="00F83C62" w:rsidRDefault="002323BE" w:rsidP="00A24697">
      <w:pPr>
        <w:rPr>
          <w:rFonts w:ascii="Calibri" w:eastAsia="Calibri" w:hAnsi="Calibri" w:cs="Cordia New"/>
        </w:rPr>
      </w:pPr>
    </w:p>
    <w:tbl>
      <w:tblPr>
        <w:tblStyle w:val="a3"/>
        <w:tblW w:w="15876" w:type="dxa"/>
        <w:tblInd w:w="-949" w:type="dxa"/>
        <w:tblLayout w:type="fixed"/>
        <w:tblLook w:val="04A0" w:firstRow="1" w:lastRow="0" w:firstColumn="1" w:lastColumn="0" w:noHBand="0" w:noVBand="1"/>
      </w:tblPr>
      <w:tblGrid>
        <w:gridCol w:w="1766"/>
        <w:gridCol w:w="2028"/>
        <w:gridCol w:w="1276"/>
        <w:gridCol w:w="1871"/>
        <w:gridCol w:w="1843"/>
        <w:gridCol w:w="1276"/>
        <w:gridCol w:w="1134"/>
        <w:gridCol w:w="1134"/>
        <w:gridCol w:w="1280"/>
        <w:gridCol w:w="1271"/>
        <w:gridCol w:w="997"/>
      </w:tblGrid>
      <w:tr w:rsidR="00A24697" w:rsidRPr="00F83C62" w:rsidTr="00C001B0">
        <w:tc>
          <w:tcPr>
            <w:tcW w:w="1766" w:type="dxa"/>
            <w:vMerge w:val="restart"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2028" w:type="dxa"/>
            <w:vMerge w:val="restart"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276" w:type="dxa"/>
            <w:vMerge w:val="restart"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หน่วยงานที่รับผิดชอบ</w:t>
            </w:r>
          </w:p>
        </w:tc>
        <w:tc>
          <w:tcPr>
            <w:tcW w:w="3714" w:type="dxa"/>
            <w:gridSpan w:val="2"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4819" w:type="dxa"/>
            <w:gridSpan w:val="4"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ปีงบประมาณ ๒๕๖๓</w:t>
            </w:r>
          </w:p>
        </w:tc>
        <w:tc>
          <w:tcPr>
            <w:tcW w:w="997" w:type="dxa"/>
            <w:vMerge w:val="restart"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spacing w:val="-6"/>
                <w:sz w:val="32"/>
                <w:szCs w:val="32"/>
                <w:cs/>
              </w:rPr>
            </w:pPr>
            <w:r w:rsidRPr="00F83C62">
              <w:rPr>
                <w:rFonts w:ascii="TH SarabunIT๙" w:eastAsia="Calibri" w:hAnsi="TH SarabunIT๙" w:cs="TH SarabunIT๙" w:hint="cs"/>
                <w:spacing w:val="-6"/>
                <w:sz w:val="32"/>
                <w:szCs w:val="32"/>
                <w:cs/>
              </w:rPr>
              <w:t>หมายเหตุ</w:t>
            </w:r>
          </w:p>
        </w:tc>
      </w:tr>
      <w:tr w:rsidR="00A24697" w:rsidRPr="00F83C62" w:rsidTr="00C001B0">
        <w:tc>
          <w:tcPr>
            <w:tcW w:w="1766" w:type="dxa"/>
            <w:vMerge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028" w:type="dxa"/>
            <w:vMerge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871" w:type="dxa"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ผลลัพธ์เชิงปริมาณ</w:t>
            </w:r>
          </w:p>
        </w:tc>
        <w:tc>
          <w:tcPr>
            <w:tcW w:w="1843" w:type="dxa"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ไตรมาส ๑</w:t>
            </w:r>
          </w:p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(ต.ค.-ธ.ค.๖</w:t>
            </w:r>
            <w:r w:rsidRPr="00F83C62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2</w:t>
            </w: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ไตรมาส ๑</w:t>
            </w:r>
          </w:p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(ม.ค.-มี.ค.๖๓)</w:t>
            </w:r>
          </w:p>
        </w:tc>
        <w:tc>
          <w:tcPr>
            <w:tcW w:w="1280" w:type="dxa"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ไตรมาส ๑</w:t>
            </w:r>
          </w:p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(เม.ย.-มิ.ย.๖๓)</w:t>
            </w:r>
          </w:p>
        </w:tc>
        <w:tc>
          <w:tcPr>
            <w:tcW w:w="1271" w:type="dxa"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ไตรมาส ๑</w:t>
            </w:r>
          </w:p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  <w:cs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(</w:t>
            </w:r>
            <w:r w:rsidRPr="00F83C62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ก.ค.</w:t>
            </w: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-</w:t>
            </w:r>
            <w:proofErr w:type="spellStart"/>
            <w:r w:rsidRPr="00F83C62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ก.ย</w:t>
            </w:r>
            <w:proofErr w:type="spellEnd"/>
            <w:r w:rsidRPr="00F83C62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.</w:t>
            </w: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.๖๓)</w:t>
            </w:r>
          </w:p>
        </w:tc>
        <w:tc>
          <w:tcPr>
            <w:tcW w:w="997" w:type="dxa"/>
            <w:vMerge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  <w:cs/>
              </w:rPr>
            </w:pPr>
          </w:p>
        </w:tc>
      </w:tr>
      <w:tr w:rsidR="00A24697" w:rsidRPr="00F83C62" w:rsidTr="00C001B0">
        <w:tc>
          <w:tcPr>
            <w:tcW w:w="1766" w:type="dxa"/>
          </w:tcPr>
          <w:p w:rsidR="00A24697" w:rsidRPr="00F83C62" w:rsidRDefault="00A24697" w:rsidP="00A24697">
            <w:pPr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กลยุทธ์ที่ 1</w:t>
            </w:r>
          </w:p>
          <w:p w:rsidR="002323BE" w:rsidRDefault="00A07BBA" w:rsidP="00A24697">
            <w:pPr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๕๕.</w:t>
            </w:r>
            <w:r w:rsidR="00A24697" w:rsidRPr="00F83C62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โครงการป้องกัน</w:t>
            </w:r>
          </w:p>
          <w:p w:rsidR="00A24697" w:rsidRPr="00F83C62" w:rsidRDefault="00A24697" w:rsidP="00A24697">
            <w:pPr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และแก้ไขปัญหา</w:t>
            </w:r>
          </w:p>
          <w:p w:rsidR="00A24697" w:rsidRPr="00F83C62" w:rsidRDefault="00A24697" w:rsidP="00A24697">
            <w:pPr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 w:rsidRPr="00F83C62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ยาเสพติดในจังหวัดสมุทรสาคร</w:t>
            </w:r>
          </w:p>
        </w:tc>
        <w:tc>
          <w:tcPr>
            <w:tcW w:w="2028" w:type="dxa"/>
          </w:tcPr>
          <w:p w:rsidR="00A24697" w:rsidRPr="00F83C62" w:rsidRDefault="00A24697" w:rsidP="00A24697">
            <w:pPr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1. เพื่อปลูกฝังจิตสำนึกในเด็กและเยาวชนให้มีความรู้ความเข้าใจ และตระหนักถึงพิษภัยของยาเสพติด</w:t>
            </w:r>
          </w:p>
          <w:p w:rsidR="00A24697" w:rsidRPr="00F83C62" w:rsidRDefault="00A24697" w:rsidP="00A24697">
            <w:pPr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color w:val="000000"/>
                <w:spacing w:val="-6"/>
                <w:sz w:val="32"/>
                <w:szCs w:val="32"/>
                <w:cs/>
              </w:rPr>
              <w:t>2</w:t>
            </w:r>
            <w:r w:rsidRPr="00F83C62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 xml:space="preserve">. เพื่อสร้างภูมิคุ้มกันแก่เด็กและเยาวชน ให้ห่างไกลยาเสพติด </w:t>
            </w:r>
          </w:p>
          <w:p w:rsidR="00A24697" w:rsidRPr="00F83C62" w:rsidRDefault="00A24697" w:rsidP="00A24697">
            <w:pPr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3. เพื่อป้องกันการแพร่ระบาดของ</w:t>
            </w:r>
          </w:p>
          <w:p w:rsidR="00A24697" w:rsidRPr="00F83C62" w:rsidRDefault="00A24697" w:rsidP="00A24697">
            <w:pPr>
              <w:rPr>
                <w:rFonts w:ascii="TH SarabunIT๙" w:eastAsia="Calibri" w:hAnsi="TH SarabunIT๙" w:cs="TH SarabunIT๙"/>
                <w:color w:val="000000"/>
                <w:spacing w:val="-14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ยาเสพติดใ</w:t>
            </w:r>
            <w:r w:rsidRPr="00F83C62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น</w:t>
            </w:r>
            <w:r w:rsidRPr="00F83C62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สถานศึกษา</w:t>
            </w:r>
          </w:p>
        </w:tc>
        <w:tc>
          <w:tcPr>
            <w:tcW w:w="1276" w:type="dxa"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อบจ</w:t>
            </w:r>
            <w:proofErr w:type="spellEnd"/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.สมุทรสาคร</w:t>
            </w:r>
          </w:p>
        </w:tc>
        <w:tc>
          <w:tcPr>
            <w:tcW w:w="1871" w:type="dxa"/>
          </w:tcPr>
          <w:p w:rsidR="00A24697" w:rsidRPr="00F83C62" w:rsidRDefault="00A24697" w:rsidP="00A24697">
            <w:pPr>
              <w:rPr>
                <w:rFonts w:ascii="TH SarabunIT๙" w:eastAsia="Calibri" w:hAnsi="TH SarabunIT๙" w:cs="TH SarabunIT๙"/>
                <w:color w:val="000000"/>
                <w:spacing w:val="-6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color w:val="000000"/>
                <w:spacing w:val="-6"/>
                <w:sz w:val="32"/>
                <w:szCs w:val="32"/>
                <w:cs/>
              </w:rPr>
              <w:t>- เด็ก</w:t>
            </w:r>
            <w:r w:rsidRPr="00F83C62">
              <w:rPr>
                <w:rFonts w:ascii="TH SarabunIT๙" w:eastAsia="Calibri" w:hAnsi="TH SarabunIT๙" w:cs="TH SarabunIT๙"/>
                <w:color w:val="000000"/>
                <w:spacing w:val="-6"/>
                <w:sz w:val="32"/>
                <w:szCs w:val="32"/>
              </w:rPr>
              <w:t>,</w:t>
            </w:r>
            <w:r w:rsidRPr="00F83C62">
              <w:rPr>
                <w:rFonts w:ascii="TH SarabunIT๙" w:eastAsia="Calibri" w:hAnsi="TH SarabunIT๙" w:cs="TH SarabunIT๙"/>
                <w:color w:val="000000"/>
                <w:spacing w:val="-6"/>
                <w:sz w:val="32"/>
                <w:szCs w:val="32"/>
                <w:cs/>
              </w:rPr>
              <w:t>เยาวชนและประชาชนได้รับการเสริม</w:t>
            </w:r>
          </w:p>
          <w:p w:rsidR="00A24697" w:rsidRPr="00F83C62" w:rsidRDefault="00A24697" w:rsidP="00A24697">
            <w:pPr>
              <w:rPr>
                <w:rFonts w:ascii="TH SarabunIT๙" w:eastAsia="Calibri" w:hAnsi="TH SarabunIT๙" w:cs="TH SarabunIT๙"/>
                <w:color w:val="000000"/>
                <w:spacing w:val="-6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color w:val="000000"/>
                <w:spacing w:val="-6"/>
                <w:sz w:val="32"/>
                <w:szCs w:val="32"/>
                <w:cs/>
              </w:rPr>
              <w:t>ภูมิคุ้มกันยาเสพติด</w:t>
            </w:r>
          </w:p>
          <w:p w:rsidR="00A24697" w:rsidRPr="00F83C62" w:rsidRDefault="00A24697" w:rsidP="00A24697">
            <w:pPr>
              <w:rPr>
                <w:rFonts w:ascii="TH SarabunIT๙" w:eastAsia="Calibri" w:hAnsi="TH SarabunIT๙" w:cs="TH SarabunIT๙"/>
                <w:color w:val="000000"/>
                <w:spacing w:val="-6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color w:val="000000"/>
                <w:spacing w:val="-6"/>
                <w:sz w:val="32"/>
                <w:szCs w:val="32"/>
                <w:cs/>
              </w:rPr>
              <w:t>- เด็ก</w:t>
            </w:r>
            <w:r w:rsidRPr="00F83C62">
              <w:rPr>
                <w:rFonts w:ascii="TH SarabunIT๙" w:eastAsia="Calibri" w:hAnsi="TH SarabunIT๙" w:cs="TH SarabunIT๙"/>
                <w:color w:val="000000"/>
                <w:spacing w:val="-6"/>
                <w:sz w:val="32"/>
                <w:szCs w:val="32"/>
              </w:rPr>
              <w:t>,</w:t>
            </w:r>
            <w:r w:rsidRPr="00F83C62">
              <w:rPr>
                <w:rFonts w:ascii="TH SarabunIT๙" w:eastAsia="Calibri" w:hAnsi="TH SarabunIT๙" w:cs="TH SarabunIT๙"/>
                <w:color w:val="000000"/>
                <w:spacing w:val="-6"/>
                <w:sz w:val="32"/>
                <w:szCs w:val="32"/>
                <w:cs/>
              </w:rPr>
              <w:t>เยาวชน และประชาชนรู้เท่าทันถึงโทษ</w:t>
            </w:r>
          </w:p>
          <w:p w:rsidR="00A24697" w:rsidRPr="00F83C62" w:rsidRDefault="00A24697" w:rsidP="00A24697">
            <w:pPr>
              <w:rPr>
                <w:rFonts w:ascii="TH SarabunIT๙" w:eastAsia="Calibri" w:hAnsi="TH SarabunIT๙" w:cs="TH SarabunIT๙"/>
                <w:color w:val="000000"/>
                <w:spacing w:val="-6"/>
                <w:sz w:val="32"/>
                <w:szCs w:val="32"/>
                <w:cs/>
              </w:rPr>
            </w:pPr>
            <w:r w:rsidRPr="00F83C62">
              <w:rPr>
                <w:rFonts w:ascii="TH SarabunIT๙" w:eastAsia="Calibri" w:hAnsi="TH SarabunIT๙" w:cs="TH SarabunIT๙"/>
                <w:color w:val="000000"/>
                <w:spacing w:val="-6"/>
                <w:sz w:val="32"/>
                <w:szCs w:val="32"/>
                <w:cs/>
              </w:rPr>
              <w:t>และพิษภัยของยาเสพติด</w:t>
            </w:r>
          </w:p>
        </w:tc>
        <w:tc>
          <w:tcPr>
            <w:tcW w:w="1843" w:type="dxa"/>
          </w:tcPr>
          <w:p w:rsidR="00A24697" w:rsidRPr="00F83C62" w:rsidRDefault="00A24697" w:rsidP="00A24697">
            <w:pPr>
              <w:rPr>
                <w:rFonts w:ascii="TH SarabunIT๙" w:eastAsia="Calibri" w:hAnsi="TH SarabunIT๙" w:cs="TH SarabunIT๙"/>
                <w:color w:val="000000"/>
                <w:spacing w:val="-6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color w:val="000000"/>
                <w:spacing w:val="-6"/>
                <w:sz w:val="32"/>
                <w:szCs w:val="32"/>
                <w:cs/>
              </w:rPr>
              <w:t>- เด็ก</w:t>
            </w:r>
            <w:r w:rsidRPr="00F83C62">
              <w:rPr>
                <w:rFonts w:ascii="TH SarabunIT๙" w:eastAsia="Calibri" w:hAnsi="TH SarabunIT๙" w:cs="TH SarabunIT๙"/>
                <w:color w:val="000000"/>
                <w:spacing w:val="-6"/>
                <w:sz w:val="32"/>
                <w:szCs w:val="32"/>
              </w:rPr>
              <w:t>,</w:t>
            </w:r>
            <w:r w:rsidRPr="00F83C62">
              <w:rPr>
                <w:rFonts w:ascii="TH SarabunIT๙" w:eastAsia="Calibri" w:hAnsi="TH SarabunIT๙" w:cs="TH SarabunIT๙"/>
                <w:color w:val="000000"/>
                <w:spacing w:val="-6"/>
                <w:sz w:val="32"/>
                <w:szCs w:val="32"/>
                <w:cs/>
              </w:rPr>
              <w:t xml:space="preserve">เยาวชน และประชาชน </w:t>
            </w:r>
          </w:p>
          <w:p w:rsidR="00A24697" w:rsidRPr="00F83C62" w:rsidRDefault="00A24697" w:rsidP="00A24697">
            <w:pPr>
              <w:rPr>
                <w:rFonts w:ascii="TH SarabunIT๙" w:eastAsia="Calibri" w:hAnsi="TH SarabunIT๙" w:cs="TH SarabunIT๙"/>
                <w:color w:val="000000"/>
                <w:spacing w:val="-6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color w:val="000000"/>
                <w:spacing w:val="-6"/>
                <w:sz w:val="32"/>
                <w:szCs w:val="32"/>
                <w:cs/>
              </w:rPr>
              <w:t>มีคุณภาพชีวิตที่ดีขึ้น</w:t>
            </w:r>
          </w:p>
          <w:p w:rsidR="00A24697" w:rsidRPr="00F83C62" w:rsidRDefault="00A24697" w:rsidP="00A24697">
            <w:pPr>
              <w:rPr>
                <w:rFonts w:ascii="TH SarabunIT๙" w:eastAsia="Calibri" w:hAnsi="TH SarabunIT๙" w:cs="TH SarabunIT๙"/>
                <w:color w:val="000000"/>
                <w:spacing w:val="-6"/>
                <w:sz w:val="32"/>
                <w:szCs w:val="32"/>
                <w:cs/>
              </w:rPr>
            </w:pPr>
            <w:r w:rsidRPr="00F83C62">
              <w:rPr>
                <w:rFonts w:ascii="TH SarabunIT๙" w:eastAsia="Calibri" w:hAnsi="TH SarabunIT๙" w:cs="TH SarabunIT๙"/>
                <w:color w:val="000000"/>
                <w:spacing w:val="-6"/>
                <w:sz w:val="32"/>
                <w:szCs w:val="32"/>
                <w:cs/>
              </w:rPr>
              <w:t>- การแพร่ระบาดของยาเสพติดลดลง</w:t>
            </w:r>
          </w:p>
        </w:tc>
        <w:tc>
          <w:tcPr>
            <w:tcW w:w="1276" w:type="dxa"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 w:rsidRPr="00F83C62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200</w:t>
            </w:r>
            <w:r w:rsidRPr="00F83C62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,</w:t>
            </w:r>
            <w:r w:rsidRPr="00F83C62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000</w:t>
            </w:r>
          </w:p>
        </w:tc>
        <w:tc>
          <w:tcPr>
            <w:tcW w:w="1134" w:type="dxa"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 w:rsidRPr="00F83C62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√</w:t>
            </w:r>
          </w:p>
        </w:tc>
        <w:tc>
          <w:tcPr>
            <w:tcW w:w="1134" w:type="dxa"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 w:rsidRPr="00F83C62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280" w:type="dxa"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 w:rsidRPr="00F83C62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√</w:t>
            </w:r>
          </w:p>
        </w:tc>
        <w:tc>
          <w:tcPr>
            <w:tcW w:w="1271" w:type="dxa"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 w:rsidRPr="00F83C62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97" w:type="dxa"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A24697" w:rsidRPr="00F83C62" w:rsidTr="00C001B0">
        <w:tc>
          <w:tcPr>
            <w:tcW w:w="1766" w:type="dxa"/>
          </w:tcPr>
          <w:p w:rsidR="00A24697" w:rsidRPr="00F83C62" w:rsidRDefault="00A24697" w:rsidP="00A24697">
            <w:pPr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 xml:space="preserve">กลยุทธ์ที่ </w:t>
            </w:r>
            <w:r w:rsidRPr="00F83C62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1</w:t>
            </w:r>
          </w:p>
          <w:p w:rsidR="00A24697" w:rsidRPr="00F83C62" w:rsidRDefault="00A07BBA" w:rsidP="00A24697">
            <w:pPr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๕๖.</w:t>
            </w:r>
            <w:r w:rsidR="00A24697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โครงการ</w:t>
            </w:r>
            <w:proofErr w:type="spellStart"/>
            <w:r w:rsidR="00A24697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คล</w:t>
            </w:r>
            <w:r w:rsidR="00A24697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ิ</w:t>
            </w:r>
            <w:r w:rsidR="00A24697" w:rsidRPr="00F83C62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นิค</w:t>
            </w:r>
            <w:proofErr w:type="spellEnd"/>
            <w:r w:rsidR="00A24697" w:rsidRPr="00F83C62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กฎหมาย</w:t>
            </w:r>
          </w:p>
        </w:tc>
        <w:tc>
          <w:tcPr>
            <w:tcW w:w="2028" w:type="dxa"/>
          </w:tcPr>
          <w:p w:rsidR="00C001B0" w:rsidRDefault="00A24697" w:rsidP="00A24697">
            <w:pP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1.</w:t>
            </w:r>
            <w:r w:rsidRPr="00F83C62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เพื่อส่งเสริมความรู้ด้านกฎหมายให้แก่ประชาชนในจังหวัดสมุทรสาคร ให้มีความรู้ด้านกฎหมายเบื้องต้นที่จำเป็นและสามารถนำไปปรับใช้ในชีวิตประจำวันได้</w:t>
            </w:r>
          </w:p>
          <w:p w:rsidR="002323BE" w:rsidRPr="00F83C62" w:rsidRDefault="00A24697" w:rsidP="00A24697">
            <w:pPr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 w:rsidRPr="00F83C62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76" w:type="dxa"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อบจ</w:t>
            </w:r>
            <w:proofErr w:type="spellEnd"/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.สมุทรสาคร</w:t>
            </w:r>
          </w:p>
        </w:tc>
        <w:tc>
          <w:tcPr>
            <w:tcW w:w="1871" w:type="dxa"/>
          </w:tcPr>
          <w:p w:rsidR="00A24697" w:rsidRPr="00F83C62" w:rsidRDefault="00A24697" w:rsidP="00A24697">
            <w:pPr>
              <w:rPr>
                <w:rFonts w:ascii="TH SarabunIT๙" w:eastAsia="Calibri" w:hAnsi="TH SarabunIT๙" w:cs="TH SarabunIT๙"/>
                <w:color w:val="000000"/>
                <w:spacing w:val="-6"/>
                <w:sz w:val="32"/>
                <w:szCs w:val="32"/>
                <w:cs/>
              </w:rPr>
            </w:pPr>
            <w:r w:rsidRPr="00F83C62">
              <w:rPr>
                <w:rFonts w:ascii="TH SarabunIT๙" w:eastAsia="Calibri" w:hAnsi="TH SarabunIT๙" w:cs="TH SarabunIT๙"/>
                <w:color w:val="000000"/>
                <w:spacing w:val="-6"/>
                <w:sz w:val="32"/>
                <w:szCs w:val="32"/>
                <w:cs/>
              </w:rPr>
              <w:t>ผู้เข้าร่วมกิจกรรมเป็นไปตา</w:t>
            </w:r>
            <w:r w:rsidRPr="00F83C62">
              <w:rPr>
                <w:rFonts w:ascii="TH SarabunIT๙" w:eastAsia="Calibri" w:hAnsi="TH SarabunIT๙" w:cs="TH SarabunIT๙" w:hint="cs"/>
                <w:color w:val="000000"/>
                <w:spacing w:val="-6"/>
                <w:sz w:val="32"/>
                <w:szCs w:val="32"/>
                <w:cs/>
              </w:rPr>
              <w:t>ม</w:t>
            </w:r>
            <w:r w:rsidRPr="00F83C62">
              <w:rPr>
                <w:rFonts w:ascii="TH SarabunIT๙" w:eastAsia="Calibri" w:hAnsi="TH SarabunIT๙" w:cs="TH SarabunIT๙"/>
                <w:color w:val="000000"/>
                <w:spacing w:val="-6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843" w:type="dxa"/>
          </w:tcPr>
          <w:p w:rsidR="00A24697" w:rsidRPr="00F83C62" w:rsidRDefault="00A24697" w:rsidP="00A24697">
            <w:pPr>
              <w:rPr>
                <w:rFonts w:ascii="TH SarabunIT๙" w:eastAsia="Calibri" w:hAnsi="TH SarabunIT๙" w:cs="TH SarabunIT๙"/>
                <w:color w:val="000000"/>
                <w:spacing w:val="-6"/>
                <w:sz w:val="32"/>
                <w:szCs w:val="32"/>
                <w:cs/>
              </w:rPr>
            </w:pPr>
            <w:r w:rsidRPr="00F83C62">
              <w:rPr>
                <w:rFonts w:ascii="TH SarabunIT๙" w:eastAsia="Calibri" w:hAnsi="TH SarabunIT๙" w:cs="TH SarabunIT๙"/>
                <w:color w:val="000000"/>
                <w:spacing w:val="-6"/>
                <w:sz w:val="32"/>
                <w:szCs w:val="32"/>
                <w:cs/>
              </w:rPr>
              <w:t>มีผู้เข้าร่วมกิจกรรมได้มีความรู้</w:t>
            </w:r>
            <w:r w:rsidRPr="00F83C62">
              <w:rPr>
                <w:rFonts w:ascii="TH SarabunIT๙" w:eastAsia="Calibri" w:hAnsi="TH SarabunIT๙" w:cs="TH SarabunIT๙" w:hint="cs"/>
                <w:color w:val="000000"/>
                <w:spacing w:val="-6"/>
                <w:sz w:val="32"/>
                <w:szCs w:val="32"/>
                <w:cs/>
              </w:rPr>
              <w:t xml:space="preserve"> </w:t>
            </w:r>
            <w:r w:rsidRPr="00F83C62">
              <w:rPr>
                <w:rFonts w:ascii="TH SarabunIT๙" w:eastAsia="Calibri" w:hAnsi="TH SarabunIT๙" w:cs="TH SarabunIT๙"/>
                <w:color w:val="000000"/>
                <w:spacing w:val="-6"/>
                <w:sz w:val="32"/>
                <w:szCs w:val="32"/>
                <w:cs/>
              </w:rPr>
              <w:t>ความเข้าใจเกี่ยวกับก</w:t>
            </w:r>
            <w:r w:rsidRPr="00F83C62">
              <w:rPr>
                <w:rFonts w:ascii="TH SarabunIT๙" w:eastAsia="Calibri" w:hAnsi="TH SarabunIT๙" w:cs="TH SarabunIT๙" w:hint="cs"/>
                <w:color w:val="000000"/>
                <w:spacing w:val="-6"/>
                <w:sz w:val="32"/>
                <w:szCs w:val="32"/>
                <w:cs/>
              </w:rPr>
              <w:t>ฎ</w:t>
            </w:r>
            <w:r w:rsidRPr="00F83C62">
              <w:rPr>
                <w:rFonts w:ascii="TH SarabunIT๙" w:eastAsia="Calibri" w:hAnsi="TH SarabunIT๙" w:cs="TH SarabunIT๙"/>
                <w:color w:val="000000"/>
                <w:spacing w:val="-6"/>
                <w:sz w:val="32"/>
                <w:szCs w:val="32"/>
                <w:cs/>
              </w:rPr>
              <w:t>หมาย</w:t>
            </w:r>
          </w:p>
        </w:tc>
        <w:tc>
          <w:tcPr>
            <w:tcW w:w="1276" w:type="dxa"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50,000</w:t>
            </w:r>
          </w:p>
        </w:tc>
        <w:tc>
          <w:tcPr>
            <w:tcW w:w="1134" w:type="dxa"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√</w:t>
            </w:r>
          </w:p>
        </w:tc>
        <w:tc>
          <w:tcPr>
            <w:tcW w:w="1280" w:type="dxa"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√</w:t>
            </w:r>
          </w:p>
        </w:tc>
        <w:tc>
          <w:tcPr>
            <w:tcW w:w="1271" w:type="dxa"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√</w:t>
            </w:r>
          </w:p>
        </w:tc>
        <w:tc>
          <w:tcPr>
            <w:tcW w:w="997" w:type="dxa"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A24697" w:rsidRPr="00F83C62" w:rsidTr="00C001B0">
        <w:tc>
          <w:tcPr>
            <w:tcW w:w="1766" w:type="dxa"/>
            <w:vMerge w:val="restart"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2028" w:type="dxa"/>
            <w:vMerge w:val="restart"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276" w:type="dxa"/>
            <w:vMerge w:val="restart"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หน่วยงานที่รับผิดชอบ</w:t>
            </w:r>
          </w:p>
        </w:tc>
        <w:tc>
          <w:tcPr>
            <w:tcW w:w="3714" w:type="dxa"/>
            <w:gridSpan w:val="2"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4819" w:type="dxa"/>
            <w:gridSpan w:val="4"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ปีงบประมาณ ๒๕๖๓</w:t>
            </w:r>
          </w:p>
        </w:tc>
        <w:tc>
          <w:tcPr>
            <w:tcW w:w="997" w:type="dxa"/>
            <w:vMerge w:val="restart"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spacing w:val="-6"/>
                <w:sz w:val="32"/>
                <w:szCs w:val="32"/>
                <w:cs/>
              </w:rPr>
            </w:pPr>
            <w:r w:rsidRPr="00F83C62">
              <w:rPr>
                <w:rFonts w:ascii="TH SarabunIT๙" w:eastAsia="Calibri" w:hAnsi="TH SarabunIT๙" w:cs="TH SarabunIT๙" w:hint="cs"/>
                <w:spacing w:val="-6"/>
                <w:sz w:val="32"/>
                <w:szCs w:val="32"/>
                <w:cs/>
              </w:rPr>
              <w:t>หมายเหตุ</w:t>
            </w:r>
          </w:p>
        </w:tc>
      </w:tr>
      <w:tr w:rsidR="00A24697" w:rsidRPr="00F83C62" w:rsidTr="00C001B0">
        <w:tc>
          <w:tcPr>
            <w:tcW w:w="1766" w:type="dxa"/>
            <w:vMerge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028" w:type="dxa"/>
            <w:vMerge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871" w:type="dxa"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ผลลัพธ์เชิงปริมาณ</w:t>
            </w:r>
          </w:p>
        </w:tc>
        <w:tc>
          <w:tcPr>
            <w:tcW w:w="1843" w:type="dxa"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ไตรมาส ๑</w:t>
            </w:r>
          </w:p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(ต.ค.-ธ.ค.๖</w:t>
            </w:r>
            <w:r w:rsidRPr="00F83C62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2</w:t>
            </w: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ไตรมาส ๑</w:t>
            </w:r>
          </w:p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(ม.ค.-มี.ค.๖๓)</w:t>
            </w:r>
          </w:p>
        </w:tc>
        <w:tc>
          <w:tcPr>
            <w:tcW w:w="1280" w:type="dxa"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ไตรมาส ๑</w:t>
            </w:r>
          </w:p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(เม.ย.-มิ.ย.๖๓)</w:t>
            </w:r>
          </w:p>
        </w:tc>
        <w:tc>
          <w:tcPr>
            <w:tcW w:w="1271" w:type="dxa"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ไตรมาส ๑</w:t>
            </w:r>
          </w:p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  <w:cs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(</w:t>
            </w:r>
            <w:r w:rsidRPr="00F83C62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ก.ค.</w:t>
            </w: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-</w:t>
            </w:r>
            <w:proofErr w:type="spellStart"/>
            <w:r w:rsidRPr="00F83C62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ก.ย</w:t>
            </w:r>
            <w:proofErr w:type="spellEnd"/>
            <w:r w:rsidRPr="00F83C62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.</w:t>
            </w: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.๖๓)</w:t>
            </w:r>
          </w:p>
        </w:tc>
        <w:tc>
          <w:tcPr>
            <w:tcW w:w="997" w:type="dxa"/>
            <w:vMerge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  <w:cs/>
              </w:rPr>
            </w:pPr>
          </w:p>
        </w:tc>
      </w:tr>
      <w:tr w:rsidR="00A24697" w:rsidRPr="00F83C62" w:rsidTr="00C001B0">
        <w:tc>
          <w:tcPr>
            <w:tcW w:w="1766" w:type="dxa"/>
          </w:tcPr>
          <w:p w:rsidR="00A24697" w:rsidRPr="00F83C62" w:rsidRDefault="00A24697" w:rsidP="00A24697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28" w:type="dxa"/>
          </w:tcPr>
          <w:p w:rsidR="00A24697" w:rsidRPr="00F83C62" w:rsidRDefault="00A24697" w:rsidP="00A24697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2. เพื่อส่งเสริมให้ประชาชนมีความเสมอภาค และมีความเข้มแข็งไม่ถูกเอารัดเอาเปรียบตามกฎหมาย</w:t>
            </w:r>
          </w:p>
        </w:tc>
        <w:tc>
          <w:tcPr>
            <w:tcW w:w="1276" w:type="dxa"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71" w:type="dxa"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</w:tcPr>
          <w:p w:rsidR="00A24697" w:rsidRPr="00F83C62" w:rsidRDefault="00A24697" w:rsidP="00A24697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80" w:type="dxa"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1" w:type="dxa"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997" w:type="dxa"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A24697" w:rsidRPr="00F83C62" w:rsidTr="00C001B0">
        <w:tc>
          <w:tcPr>
            <w:tcW w:w="1766" w:type="dxa"/>
          </w:tcPr>
          <w:p w:rsidR="00A24697" w:rsidRPr="00F83C62" w:rsidRDefault="00A24697" w:rsidP="00A24697">
            <w:pPr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กลยุทธ์</w:t>
            </w:r>
            <w:r w:rsidRPr="00F83C62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ที่ 1</w:t>
            </w:r>
          </w:p>
          <w:p w:rsidR="00A24697" w:rsidRPr="00F83C62" w:rsidRDefault="00A07BBA" w:rsidP="00A24697">
            <w:pPr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๕๗.</w:t>
            </w:r>
            <w:r w:rsidR="00A24697" w:rsidRPr="00F83C62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โครงการเยี่ยมบ้านนักเรียน</w:t>
            </w:r>
          </w:p>
        </w:tc>
        <w:tc>
          <w:tcPr>
            <w:tcW w:w="2028" w:type="dxa"/>
          </w:tcPr>
          <w:p w:rsidR="00A24697" w:rsidRPr="00F83C62" w:rsidRDefault="00A24697" w:rsidP="00A24697">
            <w:pPr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นักเรียนได้รับการแก้ปัญหาที่สอดคล้องกับสภาพความต้องการได้อย่างรวดเร็วและเป็นปัจจุบัน</w:t>
            </w:r>
          </w:p>
        </w:tc>
        <w:tc>
          <w:tcPr>
            <w:tcW w:w="1276" w:type="dxa"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proofErr w:type="spellStart"/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อบจ</w:t>
            </w:r>
            <w:proofErr w:type="spellEnd"/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.สมุทรสาคร</w:t>
            </w:r>
          </w:p>
        </w:tc>
        <w:tc>
          <w:tcPr>
            <w:tcW w:w="1871" w:type="dxa"/>
          </w:tcPr>
          <w:p w:rsidR="00A24697" w:rsidRPr="00F83C62" w:rsidRDefault="00A24697" w:rsidP="00A24697">
            <w:pPr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F83C62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ครูประจำชั้นทุกระดับชั้นเรียนมีข้อมูลนักเรียนที่ถูกต้องเป็นปัจจุบัน</w:t>
            </w:r>
          </w:p>
        </w:tc>
        <w:tc>
          <w:tcPr>
            <w:tcW w:w="1843" w:type="dxa"/>
          </w:tcPr>
          <w:p w:rsidR="00A24697" w:rsidRPr="00F83C62" w:rsidRDefault="00A24697" w:rsidP="00A24697">
            <w:pPr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F83C62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นักเรียนได้รับการแก้ปัญหาที่สอดคล้องกับสภาพความต้องการได้อย่างรวดเร็วและเป็นปัจจุบัน</w:t>
            </w:r>
          </w:p>
        </w:tc>
        <w:tc>
          <w:tcPr>
            <w:tcW w:w="1276" w:type="dxa"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80" w:type="dxa"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√</w:t>
            </w:r>
          </w:p>
        </w:tc>
        <w:tc>
          <w:tcPr>
            <w:tcW w:w="1271" w:type="dxa"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√</w:t>
            </w:r>
          </w:p>
        </w:tc>
        <w:tc>
          <w:tcPr>
            <w:tcW w:w="997" w:type="dxa"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A24697" w:rsidRPr="00F83C62" w:rsidTr="00C001B0">
        <w:tc>
          <w:tcPr>
            <w:tcW w:w="1766" w:type="dxa"/>
          </w:tcPr>
          <w:p w:rsidR="00A24697" w:rsidRPr="00F83C62" w:rsidRDefault="00A24697" w:rsidP="00A24697">
            <w:pPr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 xml:space="preserve">กลยุทธ์ที่ </w:t>
            </w:r>
            <w:r w:rsidRPr="00F83C62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1</w:t>
            </w:r>
          </w:p>
          <w:p w:rsidR="00A24697" w:rsidRPr="00F83C62" w:rsidRDefault="00A07BBA" w:rsidP="00A24697">
            <w:pPr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๕๘.</w:t>
            </w:r>
            <w:r w:rsidR="00A24697" w:rsidRPr="00F83C62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โครงการแผนที่คนดี</w:t>
            </w:r>
          </w:p>
        </w:tc>
        <w:tc>
          <w:tcPr>
            <w:tcW w:w="2028" w:type="dxa"/>
          </w:tcPr>
          <w:p w:rsidR="00A24697" w:rsidRPr="00F83C62" w:rsidRDefault="00A24697" w:rsidP="00A24697">
            <w:pPr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นักเรียนมีความตระหนักถึงการปฏิบัติตนและการเป็นแบบอย่างที่ดีในการดำรงชีวิต</w:t>
            </w:r>
          </w:p>
        </w:tc>
        <w:tc>
          <w:tcPr>
            <w:tcW w:w="1276" w:type="dxa"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อบจ</w:t>
            </w:r>
            <w:proofErr w:type="spellEnd"/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.สมุทรสาคร</w:t>
            </w:r>
          </w:p>
        </w:tc>
        <w:tc>
          <w:tcPr>
            <w:tcW w:w="1871" w:type="dxa"/>
          </w:tcPr>
          <w:p w:rsidR="00A24697" w:rsidRPr="00F83C62" w:rsidRDefault="00A24697" w:rsidP="00A24697">
            <w:pPr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F83C62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โรงเรียนมีทำเนียบแบบอย่างการดำเนินชีวิตของชุมชน</w:t>
            </w:r>
          </w:p>
        </w:tc>
        <w:tc>
          <w:tcPr>
            <w:tcW w:w="1843" w:type="dxa"/>
          </w:tcPr>
          <w:p w:rsidR="00A24697" w:rsidRPr="00F83C62" w:rsidRDefault="00A24697" w:rsidP="00A24697">
            <w:pPr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F83C62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นักเรียนมีความตระหนักถึงการปฏิบัติตนและการเป็นแบบอย่างที่ดีในการดำรงชีวิต</w:t>
            </w:r>
          </w:p>
        </w:tc>
        <w:tc>
          <w:tcPr>
            <w:tcW w:w="1276" w:type="dxa"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√</w:t>
            </w:r>
          </w:p>
        </w:tc>
        <w:tc>
          <w:tcPr>
            <w:tcW w:w="1134" w:type="dxa"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√</w:t>
            </w:r>
          </w:p>
        </w:tc>
        <w:tc>
          <w:tcPr>
            <w:tcW w:w="1280" w:type="dxa"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√</w:t>
            </w:r>
          </w:p>
        </w:tc>
        <w:tc>
          <w:tcPr>
            <w:tcW w:w="1271" w:type="dxa"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√</w:t>
            </w:r>
          </w:p>
        </w:tc>
        <w:tc>
          <w:tcPr>
            <w:tcW w:w="997" w:type="dxa"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A24697" w:rsidRPr="00F83C62" w:rsidTr="00C001B0">
        <w:tc>
          <w:tcPr>
            <w:tcW w:w="1766" w:type="dxa"/>
          </w:tcPr>
          <w:p w:rsidR="00A24697" w:rsidRPr="00F83C62" w:rsidRDefault="00A24697" w:rsidP="00A24697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กลยุทธ์ที่ 1</w:t>
            </w:r>
          </w:p>
          <w:p w:rsidR="00A24697" w:rsidRPr="00F83C62" w:rsidRDefault="00A07BBA" w:rsidP="00A24697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๕๙.</w:t>
            </w:r>
            <w:r w:rsidR="00A24697"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โครงการสืบสานประเพณีวัฒนธรรมไทยทรงดำ</w:t>
            </w:r>
          </w:p>
        </w:tc>
        <w:tc>
          <w:tcPr>
            <w:tcW w:w="2028" w:type="dxa"/>
          </w:tcPr>
          <w:p w:rsidR="00A24697" w:rsidRPr="00F83C62" w:rsidRDefault="00A24697" w:rsidP="00A24697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ประเพณีวัฒนธรรมไทยทรงดำคงอยู่สืบต่อไป</w:t>
            </w:r>
          </w:p>
        </w:tc>
        <w:tc>
          <w:tcPr>
            <w:tcW w:w="1276" w:type="dxa"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อบจ</w:t>
            </w:r>
            <w:proofErr w:type="spellEnd"/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.สมุทรสาคร</w:t>
            </w:r>
          </w:p>
        </w:tc>
        <w:tc>
          <w:tcPr>
            <w:tcW w:w="1871" w:type="dxa"/>
          </w:tcPr>
          <w:p w:rsidR="00A24697" w:rsidRPr="00F83C62" w:rsidRDefault="00A24697" w:rsidP="00A24697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ประชาชนได้สืบสานวัฒนธรรมประเพณี          ไทยทรงดำ </w:t>
            </w:r>
          </w:p>
        </w:tc>
        <w:tc>
          <w:tcPr>
            <w:tcW w:w="1843" w:type="dxa"/>
          </w:tcPr>
          <w:p w:rsidR="00A24697" w:rsidRPr="00F83C62" w:rsidRDefault="00A24697" w:rsidP="00A24697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ประเพณีวัฒนธรรมไทยทรงดำคงอยู่สืบต่อ</w:t>
            </w:r>
            <w:r w:rsidRPr="00F83C6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ไป</w:t>
            </w:r>
          </w:p>
        </w:tc>
        <w:tc>
          <w:tcPr>
            <w:tcW w:w="1276" w:type="dxa"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300</w:t>
            </w:r>
            <w:r w:rsidRPr="00F83C62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000</w:t>
            </w:r>
          </w:p>
        </w:tc>
        <w:tc>
          <w:tcPr>
            <w:tcW w:w="1134" w:type="dxa"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83C6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83C6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80" w:type="dxa"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271" w:type="dxa"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83C6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7" w:type="dxa"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</w:tbl>
    <w:p w:rsidR="00A24697" w:rsidRDefault="00A24697" w:rsidP="00A24697">
      <w:pPr>
        <w:rPr>
          <w:rFonts w:ascii="Calibri" w:eastAsia="Calibri" w:hAnsi="Calibri" w:cs="Cordia New"/>
        </w:rPr>
      </w:pPr>
    </w:p>
    <w:p w:rsidR="00A07BBA" w:rsidRPr="00F83C62" w:rsidRDefault="00A07BBA" w:rsidP="00A24697">
      <w:pPr>
        <w:rPr>
          <w:rFonts w:ascii="Calibri" w:eastAsia="Calibri" w:hAnsi="Calibri" w:cs="Cordia New"/>
        </w:rPr>
      </w:pPr>
    </w:p>
    <w:tbl>
      <w:tblPr>
        <w:tblStyle w:val="a3"/>
        <w:tblW w:w="15876" w:type="dxa"/>
        <w:tblInd w:w="-949" w:type="dxa"/>
        <w:tblLayout w:type="fixed"/>
        <w:tblLook w:val="04A0" w:firstRow="1" w:lastRow="0" w:firstColumn="1" w:lastColumn="0" w:noHBand="0" w:noVBand="1"/>
      </w:tblPr>
      <w:tblGrid>
        <w:gridCol w:w="1980"/>
        <w:gridCol w:w="1814"/>
        <w:gridCol w:w="1276"/>
        <w:gridCol w:w="1871"/>
        <w:gridCol w:w="1843"/>
        <w:gridCol w:w="1276"/>
        <w:gridCol w:w="1134"/>
        <w:gridCol w:w="1134"/>
        <w:gridCol w:w="1280"/>
        <w:gridCol w:w="1271"/>
        <w:gridCol w:w="997"/>
      </w:tblGrid>
      <w:tr w:rsidR="00A24697" w:rsidRPr="00F83C62" w:rsidTr="002323BE">
        <w:tc>
          <w:tcPr>
            <w:tcW w:w="1980" w:type="dxa"/>
            <w:vMerge w:val="restart"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1814" w:type="dxa"/>
            <w:vMerge w:val="restart"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276" w:type="dxa"/>
            <w:vMerge w:val="restart"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หน่วยงานที่รับผิดชอบ</w:t>
            </w:r>
          </w:p>
        </w:tc>
        <w:tc>
          <w:tcPr>
            <w:tcW w:w="3714" w:type="dxa"/>
            <w:gridSpan w:val="2"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4819" w:type="dxa"/>
            <w:gridSpan w:val="4"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ปีงบประมาณ ๒๕๖๓</w:t>
            </w:r>
          </w:p>
        </w:tc>
        <w:tc>
          <w:tcPr>
            <w:tcW w:w="997" w:type="dxa"/>
            <w:vMerge w:val="restart"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spacing w:val="-6"/>
                <w:sz w:val="32"/>
                <w:szCs w:val="32"/>
                <w:cs/>
              </w:rPr>
            </w:pPr>
            <w:r w:rsidRPr="00F83C62">
              <w:rPr>
                <w:rFonts w:ascii="TH SarabunIT๙" w:eastAsia="Calibri" w:hAnsi="TH SarabunIT๙" w:cs="TH SarabunIT๙" w:hint="cs"/>
                <w:spacing w:val="-6"/>
                <w:sz w:val="32"/>
                <w:szCs w:val="32"/>
                <w:cs/>
              </w:rPr>
              <w:t>หมายเหตุ</w:t>
            </w:r>
          </w:p>
        </w:tc>
      </w:tr>
      <w:tr w:rsidR="00A24697" w:rsidRPr="00F83C62" w:rsidTr="002323BE">
        <w:tc>
          <w:tcPr>
            <w:tcW w:w="1980" w:type="dxa"/>
            <w:vMerge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814" w:type="dxa"/>
            <w:vMerge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871" w:type="dxa"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ผลลัพธ์เชิงปริมาณ</w:t>
            </w:r>
          </w:p>
        </w:tc>
        <w:tc>
          <w:tcPr>
            <w:tcW w:w="1843" w:type="dxa"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ไตรมาส ๑</w:t>
            </w:r>
          </w:p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(ต.ค.-ธ.ค.๖</w:t>
            </w:r>
            <w:r w:rsidRPr="00F83C62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2</w:t>
            </w: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ไตรมาส ๑</w:t>
            </w:r>
          </w:p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(ม.ค.-มี.ค.๖๓)</w:t>
            </w:r>
          </w:p>
        </w:tc>
        <w:tc>
          <w:tcPr>
            <w:tcW w:w="1280" w:type="dxa"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ไตรมาส ๑</w:t>
            </w:r>
          </w:p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(เม.ย.-มิ.ย.๖๓)</w:t>
            </w:r>
          </w:p>
        </w:tc>
        <w:tc>
          <w:tcPr>
            <w:tcW w:w="1271" w:type="dxa"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ไตรมาส ๑</w:t>
            </w:r>
          </w:p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  <w:cs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(</w:t>
            </w:r>
            <w:r w:rsidRPr="00F83C62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ก.ค.</w:t>
            </w: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-</w:t>
            </w:r>
            <w:proofErr w:type="spellStart"/>
            <w:r w:rsidRPr="00F83C62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ก.ย</w:t>
            </w:r>
            <w:proofErr w:type="spellEnd"/>
            <w:r w:rsidRPr="00F83C62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.</w:t>
            </w: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.๖๓)</w:t>
            </w:r>
          </w:p>
        </w:tc>
        <w:tc>
          <w:tcPr>
            <w:tcW w:w="997" w:type="dxa"/>
            <w:vMerge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  <w:cs/>
              </w:rPr>
            </w:pPr>
          </w:p>
        </w:tc>
      </w:tr>
      <w:tr w:rsidR="00A24697" w:rsidRPr="00F83C62" w:rsidTr="002323BE">
        <w:tc>
          <w:tcPr>
            <w:tcW w:w="1980" w:type="dxa"/>
          </w:tcPr>
          <w:p w:rsidR="00A24697" w:rsidRPr="00F83C62" w:rsidRDefault="00A24697" w:rsidP="00A24697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กลยุทธ์</w:t>
            </w:r>
            <w:r w:rsidRPr="00F83C6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 1</w:t>
            </w:r>
          </w:p>
          <w:p w:rsidR="00A24697" w:rsidRPr="00F83C62" w:rsidRDefault="00A07BBA" w:rsidP="00A24697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๖๐.</w:t>
            </w:r>
            <w:r w:rsidR="00A24697"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โครงการหนูน้อยอนุรักษ์วัฒนธรรม</w:t>
            </w:r>
          </w:p>
          <w:p w:rsidR="00A24697" w:rsidRPr="00F83C62" w:rsidRDefault="00A24697" w:rsidP="00A24697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14" w:type="dxa"/>
          </w:tcPr>
          <w:p w:rsidR="00A24697" w:rsidRPr="00F83C62" w:rsidRDefault="00A24697" w:rsidP="00A24697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นักเรียนระดับอนุบาลมีความรักและความภาคภูมิใจในวัฒนธรรมการแต่งกายของไทย</w:t>
            </w:r>
          </w:p>
        </w:tc>
        <w:tc>
          <w:tcPr>
            <w:tcW w:w="1276" w:type="dxa"/>
          </w:tcPr>
          <w:p w:rsidR="00A24697" w:rsidRPr="00F83C62" w:rsidRDefault="00A24697" w:rsidP="00A24697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อบจ</w:t>
            </w:r>
            <w:proofErr w:type="spellEnd"/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.สมุทรสาคร</w:t>
            </w:r>
          </w:p>
        </w:tc>
        <w:tc>
          <w:tcPr>
            <w:tcW w:w="1871" w:type="dxa"/>
          </w:tcPr>
          <w:p w:rsidR="00A24697" w:rsidRPr="00F83C62" w:rsidRDefault="00A24697" w:rsidP="00A24697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นักเรียนระดับอนุบาลทุกคนปฏิบัติตามวัฒนธรรมการแต่งกายให้เป็นเอกลักษณ์ไทย ค่านิยมที่พึงประสงค์โดยการแต่งกายชุดไทยทุกวันศุกร์</w:t>
            </w:r>
          </w:p>
        </w:tc>
        <w:tc>
          <w:tcPr>
            <w:tcW w:w="1843" w:type="dxa"/>
          </w:tcPr>
          <w:p w:rsidR="00A24697" w:rsidRPr="00F83C62" w:rsidRDefault="00A24697" w:rsidP="00A24697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นักเรียนระดับอนุบาลมีความรักและความภาคภูมิใจในวัฒนธรรมการแต่งกายของไทย</w:t>
            </w:r>
          </w:p>
        </w:tc>
        <w:tc>
          <w:tcPr>
            <w:tcW w:w="1276" w:type="dxa"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134" w:type="dxa"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280" w:type="dxa"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271" w:type="dxa"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997" w:type="dxa"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A24697" w:rsidRPr="00F83C62" w:rsidTr="002323BE">
        <w:tc>
          <w:tcPr>
            <w:tcW w:w="1980" w:type="dxa"/>
          </w:tcPr>
          <w:p w:rsidR="00A24697" w:rsidRPr="00F83C62" w:rsidRDefault="00A24697" w:rsidP="00A24697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กลยุทธ์</w:t>
            </w:r>
            <w:r w:rsidRPr="00F83C6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 1</w:t>
            </w:r>
          </w:p>
          <w:p w:rsidR="00A24697" w:rsidRPr="00F83C62" w:rsidRDefault="00A07BBA" w:rsidP="00A24697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๖๑.</w:t>
            </w:r>
            <w:r w:rsidR="00A24697"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โครงการส่งเสริมประชาธิปไตย          ในโรงเรียน</w:t>
            </w:r>
          </w:p>
        </w:tc>
        <w:tc>
          <w:tcPr>
            <w:tcW w:w="1814" w:type="dxa"/>
          </w:tcPr>
          <w:p w:rsidR="00A24697" w:rsidRPr="00F83C62" w:rsidRDefault="00A24697" w:rsidP="00A24697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นักเรียนทุกคนมีเจตคติที่ดีต่อการปกครองระบอบประชาธิปไตยอันมีพระมหากษัตริย์ทรงเป็นพระประมุข</w:t>
            </w:r>
          </w:p>
        </w:tc>
        <w:tc>
          <w:tcPr>
            <w:tcW w:w="1276" w:type="dxa"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อบจ</w:t>
            </w:r>
            <w:proofErr w:type="spellEnd"/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.สมุทรสาคร</w:t>
            </w:r>
          </w:p>
        </w:tc>
        <w:tc>
          <w:tcPr>
            <w:tcW w:w="1871" w:type="dxa"/>
          </w:tcPr>
          <w:p w:rsidR="00A24697" w:rsidRPr="00F83C62" w:rsidRDefault="00A24697" w:rsidP="00A24697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นักเรียนทุกคนได้รับประสบการณ์ในการเข้าร่วมกิจกรรมส่งเสริมประชาธิปไตยได้อย่างถูกต้องและเป็นไปตามระเบียบกำหนด</w:t>
            </w:r>
          </w:p>
        </w:tc>
        <w:tc>
          <w:tcPr>
            <w:tcW w:w="1843" w:type="dxa"/>
          </w:tcPr>
          <w:p w:rsidR="00A24697" w:rsidRPr="00F83C62" w:rsidRDefault="00A24697" w:rsidP="00A24697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นักเรียนทุกคนมีเจตคติที่ดีต่อการปกครองระบอบประชาธิปไตยอันมีพระมหากษัตริย์ทรงเป็นพระประมุข</w:t>
            </w:r>
          </w:p>
        </w:tc>
        <w:tc>
          <w:tcPr>
            <w:tcW w:w="1276" w:type="dxa"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134" w:type="dxa"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280" w:type="dxa"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271" w:type="dxa"/>
          </w:tcPr>
          <w:p w:rsidR="00A24697" w:rsidRPr="00F83C62" w:rsidRDefault="00A24697" w:rsidP="00A2469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997" w:type="dxa"/>
          </w:tcPr>
          <w:p w:rsidR="00A24697" w:rsidRPr="00F83C62" w:rsidRDefault="00A24697" w:rsidP="00A24697">
            <w:pPr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</w:tc>
      </w:tr>
    </w:tbl>
    <w:p w:rsidR="00A24697" w:rsidRPr="00F83C62" w:rsidRDefault="00A24697" w:rsidP="00A24697">
      <w:pPr>
        <w:rPr>
          <w:rFonts w:ascii="Calibri" w:eastAsia="Calibri" w:hAnsi="Calibri" w:cs="Cordia New"/>
        </w:rPr>
      </w:pPr>
    </w:p>
    <w:tbl>
      <w:tblPr>
        <w:tblStyle w:val="a3"/>
        <w:tblW w:w="15877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986"/>
        <w:gridCol w:w="1842"/>
        <w:gridCol w:w="2268"/>
        <w:gridCol w:w="1418"/>
        <w:gridCol w:w="2410"/>
        <w:gridCol w:w="1134"/>
        <w:gridCol w:w="992"/>
        <w:gridCol w:w="992"/>
        <w:gridCol w:w="1134"/>
        <w:gridCol w:w="993"/>
        <w:gridCol w:w="708"/>
      </w:tblGrid>
      <w:tr w:rsidR="001139B7" w:rsidRPr="001139B7" w:rsidTr="00FE62CF">
        <w:tc>
          <w:tcPr>
            <w:tcW w:w="1986" w:type="dxa"/>
            <w:vMerge w:val="restart"/>
          </w:tcPr>
          <w:p w:rsidR="001139B7" w:rsidRPr="001139B7" w:rsidRDefault="001139B7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139B7" w:rsidRPr="001139B7" w:rsidRDefault="001139B7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139B7">
              <w:rPr>
                <w:rFonts w:ascii="TH SarabunIT๙" w:hAnsi="TH SarabunIT๙" w:cs="TH SarabunIT๙"/>
                <w:sz w:val="32"/>
                <w:szCs w:val="32"/>
                <w:cs/>
              </w:rPr>
              <w:t>ยุทธศาสตร์/โครงการ/กิจกรรม</w:t>
            </w:r>
          </w:p>
        </w:tc>
        <w:tc>
          <w:tcPr>
            <w:tcW w:w="1842" w:type="dxa"/>
            <w:vMerge w:val="restart"/>
          </w:tcPr>
          <w:p w:rsidR="001139B7" w:rsidRPr="001139B7" w:rsidRDefault="001139B7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139B7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2268" w:type="dxa"/>
            <w:vMerge w:val="restart"/>
          </w:tcPr>
          <w:p w:rsidR="001139B7" w:rsidRPr="001139B7" w:rsidRDefault="001139B7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139B7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หน่วยงานที่รับผิดชอบ</w:t>
            </w:r>
          </w:p>
        </w:tc>
        <w:tc>
          <w:tcPr>
            <w:tcW w:w="3828" w:type="dxa"/>
            <w:gridSpan w:val="2"/>
          </w:tcPr>
          <w:p w:rsidR="001139B7" w:rsidRPr="001139B7" w:rsidRDefault="001139B7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139B7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134" w:type="dxa"/>
            <w:vMerge w:val="restart"/>
          </w:tcPr>
          <w:p w:rsidR="001139B7" w:rsidRPr="001139B7" w:rsidRDefault="001139B7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139B7" w:rsidRPr="001139B7" w:rsidRDefault="001139B7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139B7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  <w:p w:rsidR="001139B7" w:rsidRPr="001139B7" w:rsidRDefault="001139B7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139B7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4111" w:type="dxa"/>
            <w:gridSpan w:val="4"/>
          </w:tcPr>
          <w:p w:rsidR="001139B7" w:rsidRPr="001139B7" w:rsidRDefault="001139B7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139B7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 ๒๕๖๓</w:t>
            </w:r>
          </w:p>
        </w:tc>
        <w:tc>
          <w:tcPr>
            <w:tcW w:w="708" w:type="dxa"/>
            <w:vMerge w:val="restart"/>
          </w:tcPr>
          <w:p w:rsidR="001139B7" w:rsidRPr="001139B7" w:rsidRDefault="001139B7" w:rsidP="00EA2CED">
            <w:pPr>
              <w:ind w:left="151" w:hanging="151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139B7" w:rsidRPr="001139B7" w:rsidRDefault="001139B7" w:rsidP="00EA2CED">
            <w:pPr>
              <w:ind w:left="151" w:hanging="151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139B7">
              <w:rPr>
                <w:rFonts w:ascii="TH SarabunIT๙" w:hAnsi="TH SarabunIT๙" w:cs="TH SarabunIT๙"/>
                <w:sz w:val="32"/>
                <w:szCs w:val="32"/>
                <w:cs/>
              </w:rPr>
              <w:t>หมาย</w:t>
            </w:r>
          </w:p>
          <w:p w:rsidR="001139B7" w:rsidRPr="001139B7" w:rsidRDefault="001139B7" w:rsidP="00EA2CED">
            <w:pPr>
              <w:ind w:left="151" w:hanging="151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139B7">
              <w:rPr>
                <w:rFonts w:ascii="TH SarabunIT๙" w:hAnsi="TH SarabunIT๙" w:cs="TH SarabunIT๙"/>
                <w:sz w:val="32"/>
                <w:szCs w:val="32"/>
                <w:cs/>
              </w:rPr>
              <w:t>เหตุ</w:t>
            </w:r>
          </w:p>
        </w:tc>
      </w:tr>
      <w:tr w:rsidR="001139B7" w:rsidRPr="001139B7" w:rsidTr="00FE62CF">
        <w:tc>
          <w:tcPr>
            <w:tcW w:w="1986" w:type="dxa"/>
            <w:vMerge/>
          </w:tcPr>
          <w:p w:rsidR="001139B7" w:rsidRPr="001139B7" w:rsidRDefault="001139B7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1139B7" w:rsidRPr="001139B7" w:rsidRDefault="001139B7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1139B7" w:rsidRPr="001139B7" w:rsidRDefault="001139B7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</w:tcPr>
          <w:p w:rsidR="001139B7" w:rsidRPr="001139B7" w:rsidRDefault="001139B7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139B7">
              <w:rPr>
                <w:rFonts w:ascii="TH SarabunIT๙" w:hAnsi="TH SarabunIT๙" w:cs="TH SarabunIT๙"/>
                <w:sz w:val="32"/>
                <w:szCs w:val="32"/>
                <w:cs/>
              </w:rPr>
              <w:t>ผลลัพธ์เชิงปริมาณ</w:t>
            </w:r>
          </w:p>
        </w:tc>
        <w:tc>
          <w:tcPr>
            <w:tcW w:w="2410" w:type="dxa"/>
          </w:tcPr>
          <w:p w:rsidR="001139B7" w:rsidRPr="001139B7" w:rsidRDefault="001139B7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139B7">
              <w:rPr>
                <w:rFonts w:ascii="TH SarabunIT๙" w:hAnsi="TH SarabunIT๙" w:cs="TH SarabunIT๙"/>
                <w:sz w:val="32"/>
                <w:szCs w:val="32"/>
                <w:cs/>
              </w:rPr>
              <w:t>ผลลัพธ์เชิง</w:t>
            </w:r>
          </w:p>
          <w:p w:rsidR="001139B7" w:rsidRPr="001139B7" w:rsidRDefault="001139B7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139B7">
              <w:rPr>
                <w:rFonts w:ascii="TH SarabunIT๙" w:hAnsi="TH SarabunIT๙" w:cs="TH SarabunIT๙"/>
                <w:sz w:val="32"/>
                <w:szCs w:val="32"/>
                <w:cs/>
              </w:rPr>
              <w:t>คุณภาพ</w:t>
            </w:r>
          </w:p>
        </w:tc>
        <w:tc>
          <w:tcPr>
            <w:tcW w:w="1134" w:type="dxa"/>
            <w:vMerge/>
          </w:tcPr>
          <w:p w:rsidR="001139B7" w:rsidRPr="001139B7" w:rsidRDefault="001139B7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1139B7" w:rsidRPr="00C001B0" w:rsidRDefault="001139B7" w:rsidP="00EA2CE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C001B0">
              <w:rPr>
                <w:rFonts w:ascii="TH SarabunIT๙" w:hAnsi="TH SarabunIT๙" w:cs="TH SarabunIT๙"/>
                <w:sz w:val="28"/>
                <w:cs/>
              </w:rPr>
              <w:t>ไตรมาส ๑</w:t>
            </w:r>
          </w:p>
          <w:p w:rsidR="001139B7" w:rsidRPr="00C001B0" w:rsidRDefault="001139B7" w:rsidP="00EA2CE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C001B0">
              <w:rPr>
                <w:rFonts w:ascii="TH SarabunIT๙" w:hAnsi="TH SarabunIT๙" w:cs="TH SarabunIT๙"/>
                <w:sz w:val="28"/>
                <w:cs/>
              </w:rPr>
              <w:t>(ต.ค.-ธ.ค.๖๓)</w:t>
            </w:r>
          </w:p>
        </w:tc>
        <w:tc>
          <w:tcPr>
            <w:tcW w:w="992" w:type="dxa"/>
          </w:tcPr>
          <w:p w:rsidR="001139B7" w:rsidRPr="00C001B0" w:rsidRDefault="001139B7" w:rsidP="00EA2CE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C001B0">
              <w:rPr>
                <w:rFonts w:ascii="TH SarabunIT๙" w:hAnsi="TH SarabunIT๙" w:cs="TH SarabunIT๙"/>
                <w:sz w:val="28"/>
                <w:cs/>
              </w:rPr>
              <w:t>ไตรมาส ๒</w:t>
            </w:r>
          </w:p>
          <w:p w:rsidR="001139B7" w:rsidRPr="00C001B0" w:rsidRDefault="001139B7" w:rsidP="00EA2CE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C001B0">
              <w:rPr>
                <w:rFonts w:ascii="TH SarabunIT๙" w:hAnsi="TH SarabunIT๙" w:cs="TH SarabunIT๙"/>
                <w:sz w:val="28"/>
                <w:cs/>
              </w:rPr>
              <w:t>(ม.ค.-มี.ค.๖๓)</w:t>
            </w:r>
          </w:p>
        </w:tc>
        <w:tc>
          <w:tcPr>
            <w:tcW w:w="1134" w:type="dxa"/>
          </w:tcPr>
          <w:p w:rsidR="001139B7" w:rsidRPr="00C001B0" w:rsidRDefault="001139B7" w:rsidP="00EA2CE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C001B0">
              <w:rPr>
                <w:rFonts w:ascii="TH SarabunIT๙" w:hAnsi="TH SarabunIT๙" w:cs="TH SarabunIT๙"/>
                <w:sz w:val="28"/>
                <w:cs/>
              </w:rPr>
              <w:t>ไตรมาส ๓</w:t>
            </w:r>
          </w:p>
          <w:p w:rsidR="001139B7" w:rsidRPr="00C001B0" w:rsidRDefault="001139B7" w:rsidP="00EA2CE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C001B0">
              <w:rPr>
                <w:rFonts w:ascii="TH SarabunIT๙" w:hAnsi="TH SarabunIT๙" w:cs="TH SarabunIT๙"/>
                <w:sz w:val="28"/>
                <w:cs/>
              </w:rPr>
              <w:t>(เม.ย.-มิ.ย.๖๓)</w:t>
            </w:r>
          </w:p>
        </w:tc>
        <w:tc>
          <w:tcPr>
            <w:tcW w:w="993" w:type="dxa"/>
          </w:tcPr>
          <w:p w:rsidR="001139B7" w:rsidRPr="00C001B0" w:rsidRDefault="001139B7" w:rsidP="00EA2CE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C001B0">
              <w:rPr>
                <w:rFonts w:ascii="TH SarabunIT๙" w:hAnsi="TH SarabunIT๙" w:cs="TH SarabunIT๙"/>
                <w:sz w:val="28"/>
                <w:cs/>
              </w:rPr>
              <w:t>ไตรมาส ๔</w:t>
            </w:r>
          </w:p>
          <w:p w:rsidR="001139B7" w:rsidRPr="00C001B0" w:rsidRDefault="001139B7" w:rsidP="00EA2CE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C001B0">
              <w:rPr>
                <w:rFonts w:ascii="TH SarabunIT๙" w:hAnsi="TH SarabunIT๙" w:cs="TH SarabunIT๙"/>
                <w:sz w:val="28"/>
                <w:cs/>
              </w:rPr>
              <w:t>(ก.ค.-ก.ย.๖๓)</w:t>
            </w:r>
          </w:p>
        </w:tc>
        <w:tc>
          <w:tcPr>
            <w:tcW w:w="708" w:type="dxa"/>
            <w:vMerge/>
          </w:tcPr>
          <w:p w:rsidR="001139B7" w:rsidRPr="001139B7" w:rsidRDefault="001139B7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139B7" w:rsidRPr="001139B7" w:rsidTr="00FE62CF">
        <w:tc>
          <w:tcPr>
            <w:tcW w:w="1986" w:type="dxa"/>
          </w:tcPr>
          <w:p w:rsidR="001139B7" w:rsidRPr="001139B7" w:rsidRDefault="00FE62CF" w:rsidP="00EA2C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๖๒.</w:t>
            </w:r>
            <w:r w:rsidR="001139B7" w:rsidRPr="001139B7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โครงการปฏิบัติธรรมและครอบครัวอบอุ่นด้วยพระธรรมเฉลิมพระเกียรติฯ สำหรับ เด็ก</w:t>
            </w:r>
            <w:r w:rsidR="001139B7" w:rsidRPr="001139B7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1139B7" w:rsidRPr="001139B7">
              <w:rPr>
                <w:rFonts w:ascii="TH SarabunIT๙" w:hAnsi="TH SarabunIT๙" w:cs="TH SarabunIT๙"/>
                <w:sz w:val="32"/>
                <w:szCs w:val="32"/>
                <w:cs/>
              </w:rPr>
              <w:t>เยาวชน และประชาชนทั่วไป</w:t>
            </w:r>
            <w:r w:rsidR="001139B7" w:rsidRPr="001139B7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1139B7" w:rsidRPr="001139B7">
              <w:rPr>
                <w:rFonts w:ascii="TH SarabunIT๙" w:hAnsi="TH SarabunIT๙" w:cs="TH SarabunIT๙"/>
                <w:sz w:val="32"/>
                <w:szCs w:val="32"/>
                <w:cs/>
              </w:rPr>
              <w:t>หลักสูตร ๓ วัน ๒ คืน</w:t>
            </w:r>
          </w:p>
        </w:tc>
        <w:tc>
          <w:tcPr>
            <w:tcW w:w="1842" w:type="dxa"/>
          </w:tcPr>
          <w:p w:rsidR="001139B7" w:rsidRPr="001139B7" w:rsidRDefault="001139B7" w:rsidP="00EA2C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139B7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ส่งเสริมให้เด็ก เยาวชนและประชาชนทั่วไป</w:t>
            </w:r>
          </w:p>
          <w:p w:rsidR="001139B7" w:rsidRPr="001139B7" w:rsidRDefault="001139B7" w:rsidP="00EA2C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139B7">
              <w:rPr>
                <w:rFonts w:ascii="TH SarabunIT๙" w:hAnsi="TH SarabunIT๙" w:cs="TH SarabunIT๙"/>
                <w:sz w:val="32"/>
                <w:szCs w:val="32"/>
                <w:cs/>
              </w:rPr>
              <w:t>ร่วมกิจกรรมทางศาสนา</w:t>
            </w:r>
          </w:p>
        </w:tc>
        <w:tc>
          <w:tcPr>
            <w:tcW w:w="2268" w:type="dxa"/>
          </w:tcPr>
          <w:p w:rsidR="001139B7" w:rsidRPr="001139B7" w:rsidRDefault="001139B7" w:rsidP="00EA2C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1139B7">
              <w:rPr>
                <w:rFonts w:ascii="TH SarabunIT๙" w:hAnsi="TH SarabunIT๙" w:cs="TH SarabunIT๙"/>
                <w:sz w:val="32"/>
                <w:szCs w:val="32"/>
                <w:cs/>
              </w:rPr>
              <w:t>สนง</w:t>
            </w:r>
            <w:proofErr w:type="spellEnd"/>
            <w:r w:rsidRPr="001139B7">
              <w:rPr>
                <w:rFonts w:ascii="TH SarabunIT๙" w:hAnsi="TH SarabunIT๙" w:cs="TH SarabunIT๙"/>
                <w:sz w:val="32"/>
                <w:szCs w:val="32"/>
                <w:cs/>
              </w:rPr>
              <w:t>.พระพุทธ</w:t>
            </w:r>
          </w:p>
          <w:p w:rsidR="001139B7" w:rsidRPr="001139B7" w:rsidRDefault="001139B7" w:rsidP="00EA2C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139B7">
              <w:rPr>
                <w:rFonts w:ascii="TH SarabunIT๙" w:hAnsi="TH SarabunIT๙" w:cs="TH SarabunIT๙"/>
                <w:sz w:val="32"/>
                <w:szCs w:val="32"/>
                <w:cs/>
              </w:rPr>
              <w:t>ศาสนาจังหวัด</w:t>
            </w:r>
          </w:p>
          <w:p w:rsidR="001139B7" w:rsidRPr="001139B7" w:rsidRDefault="001139B7" w:rsidP="00EA2C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139B7">
              <w:rPr>
                <w:rFonts w:ascii="TH SarabunIT๙" w:hAnsi="TH SarabunIT๙" w:cs="TH SarabunIT๙"/>
                <w:sz w:val="32"/>
                <w:szCs w:val="32"/>
                <w:cs/>
              </w:rPr>
              <w:t>สมุทรสาคร</w:t>
            </w:r>
          </w:p>
        </w:tc>
        <w:tc>
          <w:tcPr>
            <w:tcW w:w="1418" w:type="dxa"/>
          </w:tcPr>
          <w:p w:rsidR="001139B7" w:rsidRPr="001139B7" w:rsidRDefault="001139B7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139B7">
              <w:rPr>
                <w:rFonts w:ascii="TH SarabunIT๙" w:hAnsi="TH SarabunIT๙" w:cs="TH SarabunIT๙"/>
                <w:sz w:val="32"/>
                <w:szCs w:val="32"/>
                <w:cs/>
              </w:rPr>
              <w:t>๑,๐๕๐ คน</w:t>
            </w:r>
          </w:p>
        </w:tc>
        <w:tc>
          <w:tcPr>
            <w:tcW w:w="2410" w:type="dxa"/>
          </w:tcPr>
          <w:p w:rsidR="001139B7" w:rsidRPr="001139B7" w:rsidRDefault="001139B7" w:rsidP="00EA2C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139B7">
              <w:rPr>
                <w:rFonts w:ascii="TH SarabunIT๙" w:hAnsi="TH SarabunIT๙" w:cs="TH SarabunIT๙"/>
                <w:sz w:val="32"/>
                <w:szCs w:val="32"/>
                <w:cs/>
              </w:rPr>
              <w:t>เด็ก เยาวชน และ</w:t>
            </w:r>
          </w:p>
          <w:p w:rsidR="001139B7" w:rsidRPr="001139B7" w:rsidRDefault="001139B7" w:rsidP="00EA2C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139B7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ประชาชนได้ทำความดีถวายเป็นพุทธบูชา</w:t>
            </w:r>
          </w:p>
        </w:tc>
        <w:tc>
          <w:tcPr>
            <w:tcW w:w="1134" w:type="dxa"/>
          </w:tcPr>
          <w:p w:rsidR="001139B7" w:rsidRPr="001139B7" w:rsidRDefault="001139B7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139B7">
              <w:rPr>
                <w:rFonts w:ascii="TH SarabunIT๙" w:hAnsi="TH SarabunIT๙" w:cs="TH SarabunIT๙"/>
                <w:sz w:val="32"/>
                <w:szCs w:val="32"/>
                <w:cs/>
              </w:rPr>
              <w:t>๓๑๕,๐๐๐</w:t>
            </w:r>
          </w:p>
        </w:tc>
        <w:tc>
          <w:tcPr>
            <w:tcW w:w="992" w:type="dxa"/>
          </w:tcPr>
          <w:p w:rsidR="001139B7" w:rsidRPr="001139B7" w:rsidRDefault="001139B7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1139B7" w:rsidRPr="001139B7" w:rsidRDefault="001139B7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139B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√</w:t>
            </w:r>
          </w:p>
        </w:tc>
        <w:tc>
          <w:tcPr>
            <w:tcW w:w="1134" w:type="dxa"/>
          </w:tcPr>
          <w:p w:rsidR="001139B7" w:rsidRPr="001139B7" w:rsidRDefault="001139B7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</w:tcPr>
          <w:p w:rsidR="001139B7" w:rsidRPr="001139B7" w:rsidRDefault="001139B7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</w:tcPr>
          <w:p w:rsidR="001139B7" w:rsidRPr="001139B7" w:rsidRDefault="001139B7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139B7" w:rsidRPr="001139B7" w:rsidTr="00FE62CF">
        <w:tc>
          <w:tcPr>
            <w:tcW w:w="1986" w:type="dxa"/>
          </w:tcPr>
          <w:p w:rsidR="001139B7" w:rsidRPr="001139B7" w:rsidRDefault="00FE62CF" w:rsidP="00EA2C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๖๓.</w:t>
            </w:r>
            <w:r w:rsidR="001139B7" w:rsidRPr="001139B7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 “หนึ่งใจ...ให้ธรรมะ”ของมูลนิมิรา</w:t>
            </w:r>
            <w:proofErr w:type="spellStart"/>
            <w:r w:rsidR="001139B7" w:rsidRPr="001139B7">
              <w:rPr>
                <w:rFonts w:ascii="TH SarabunIT๙" w:hAnsi="TH SarabunIT๙" w:cs="TH SarabunIT๙"/>
                <w:sz w:val="32"/>
                <w:szCs w:val="32"/>
                <w:cs/>
              </w:rPr>
              <w:t>เคิลออฟไลฟ์</w:t>
            </w:r>
            <w:proofErr w:type="spellEnd"/>
            <w:r w:rsidR="001139B7" w:rsidRPr="001139B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ในทูลกระหม่อมหญิง</w:t>
            </w:r>
          </w:p>
          <w:p w:rsidR="001139B7" w:rsidRPr="001139B7" w:rsidRDefault="001139B7" w:rsidP="00EA2C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139B7">
              <w:rPr>
                <w:rFonts w:ascii="TH SarabunIT๙" w:hAnsi="TH SarabunIT๙" w:cs="TH SarabunIT๙"/>
                <w:sz w:val="32"/>
                <w:szCs w:val="32"/>
                <w:cs/>
              </w:rPr>
              <w:t>อุบลรัต</w:t>
            </w:r>
            <w:proofErr w:type="spellStart"/>
            <w:r w:rsidRPr="001139B7">
              <w:rPr>
                <w:rFonts w:ascii="TH SarabunIT๙" w:hAnsi="TH SarabunIT๙" w:cs="TH SarabunIT๙"/>
                <w:sz w:val="32"/>
                <w:szCs w:val="32"/>
                <w:cs/>
              </w:rPr>
              <w:t>นราช</w:t>
            </w:r>
            <w:proofErr w:type="spellEnd"/>
            <w:r w:rsidRPr="001139B7">
              <w:rPr>
                <w:rFonts w:ascii="TH SarabunIT๙" w:hAnsi="TH SarabunIT๙" w:cs="TH SarabunIT๙"/>
                <w:sz w:val="32"/>
                <w:szCs w:val="32"/>
                <w:cs/>
              </w:rPr>
              <w:t>กัญญา</w:t>
            </w:r>
            <w:r w:rsidRPr="001139B7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139B7">
              <w:rPr>
                <w:rFonts w:ascii="TH SarabunIT๙" w:hAnsi="TH SarabunIT๙" w:cs="TH SarabunIT๙"/>
                <w:sz w:val="32"/>
                <w:szCs w:val="32"/>
                <w:cs/>
              </w:rPr>
              <w:t>สิริวัฒนาพรรณวดี</w:t>
            </w:r>
          </w:p>
        </w:tc>
        <w:tc>
          <w:tcPr>
            <w:tcW w:w="1842" w:type="dxa"/>
          </w:tcPr>
          <w:p w:rsidR="001139B7" w:rsidRPr="001139B7" w:rsidRDefault="001139B7" w:rsidP="00EA2C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139B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ส่งเสริมให้เด็ก เยาวชน นักเรียน นักศึกษาและประชาชนทั่วไป </w:t>
            </w:r>
          </w:p>
          <w:p w:rsidR="001139B7" w:rsidRPr="001139B7" w:rsidRDefault="001139B7" w:rsidP="00EA2C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139B7">
              <w:rPr>
                <w:rFonts w:ascii="TH SarabunIT๙" w:hAnsi="TH SarabunIT๙" w:cs="TH SarabunIT๙"/>
                <w:sz w:val="32"/>
                <w:szCs w:val="32"/>
                <w:cs/>
              </w:rPr>
              <w:t>ร่วมกิจกรรมทางศาสนา</w:t>
            </w:r>
          </w:p>
        </w:tc>
        <w:tc>
          <w:tcPr>
            <w:tcW w:w="2268" w:type="dxa"/>
          </w:tcPr>
          <w:p w:rsidR="001139B7" w:rsidRPr="001139B7" w:rsidRDefault="001139B7" w:rsidP="00EA2C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1139B7">
              <w:rPr>
                <w:rFonts w:ascii="TH SarabunIT๙" w:hAnsi="TH SarabunIT๙" w:cs="TH SarabunIT๙"/>
                <w:sz w:val="32"/>
                <w:szCs w:val="32"/>
                <w:cs/>
              </w:rPr>
              <w:t>สนง</w:t>
            </w:r>
            <w:proofErr w:type="spellEnd"/>
            <w:r w:rsidRPr="001139B7">
              <w:rPr>
                <w:rFonts w:ascii="TH SarabunIT๙" w:hAnsi="TH SarabunIT๙" w:cs="TH SarabunIT๙"/>
                <w:sz w:val="32"/>
                <w:szCs w:val="32"/>
                <w:cs/>
              </w:rPr>
              <w:t>.พระพุทธ</w:t>
            </w:r>
          </w:p>
          <w:p w:rsidR="001139B7" w:rsidRPr="001139B7" w:rsidRDefault="001139B7" w:rsidP="00EA2C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139B7">
              <w:rPr>
                <w:rFonts w:ascii="TH SarabunIT๙" w:hAnsi="TH SarabunIT๙" w:cs="TH SarabunIT๙"/>
                <w:sz w:val="32"/>
                <w:szCs w:val="32"/>
                <w:cs/>
              </w:rPr>
              <w:t>ศาสนาจังหวัด</w:t>
            </w:r>
          </w:p>
          <w:p w:rsidR="001139B7" w:rsidRPr="001139B7" w:rsidRDefault="001139B7" w:rsidP="00EA2C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139B7">
              <w:rPr>
                <w:rFonts w:ascii="TH SarabunIT๙" w:hAnsi="TH SarabunIT๙" w:cs="TH SarabunIT๙"/>
                <w:sz w:val="32"/>
                <w:szCs w:val="32"/>
                <w:cs/>
              </w:rPr>
              <w:t>สมุทรสาคร</w:t>
            </w:r>
          </w:p>
        </w:tc>
        <w:tc>
          <w:tcPr>
            <w:tcW w:w="1418" w:type="dxa"/>
          </w:tcPr>
          <w:p w:rsidR="001139B7" w:rsidRPr="001139B7" w:rsidRDefault="001139B7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139B7">
              <w:rPr>
                <w:rFonts w:ascii="TH SarabunIT๙" w:hAnsi="TH SarabunIT๙" w:cs="TH SarabunIT๙"/>
                <w:sz w:val="32"/>
                <w:szCs w:val="32"/>
                <w:cs/>
              </w:rPr>
              <w:t>๖๖๐</w:t>
            </w:r>
            <w:r w:rsidRPr="001139B7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139B7">
              <w:rPr>
                <w:rFonts w:ascii="TH SarabunIT๙" w:hAnsi="TH SarabunIT๙" w:cs="TH SarabunIT๙"/>
                <w:sz w:val="32"/>
                <w:szCs w:val="32"/>
                <w:cs/>
              </w:rPr>
              <w:t>คน</w:t>
            </w:r>
          </w:p>
        </w:tc>
        <w:tc>
          <w:tcPr>
            <w:tcW w:w="2410" w:type="dxa"/>
          </w:tcPr>
          <w:p w:rsidR="001139B7" w:rsidRPr="001139B7" w:rsidRDefault="001139B7" w:rsidP="00EA2C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139B7">
              <w:rPr>
                <w:rFonts w:ascii="TH SarabunIT๙" w:hAnsi="TH SarabunIT๙" w:cs="TH SarabunIT๙"/>
                <w:sz w:val="32"/>
                <w:szCs w:val="32"/>
                <w:cs/>
              </w:rPr>
              <w:t>เด็ก เยาวชน นักเรียน</w:t>
            </w:r>
          </w:p>
          <w:p w:rsidR="001139B7" w:rsidRPr="001139B7" w:rsidRDefault="001139B7" w:rsidP="00EA2C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139B7">
              <w:rPr>
                <w:rFonts w:ascii="TH SarabunIT๙" w:hAnsi="TH SarabunIT๙" w:cs="TH SarabunIT๙"/>
                <w:sz w:val="32"/>
                <w:szCs w:val="32"/>
                <w:cs/>
              </w:rPr>
              <w:t>นักศึกษา และประชาชน</w:t>
            </w:r>
          </w:p>
          <w:p w:rsidR="001139B7" w:rsidRPr="001139B7" w:rsidRDefault="001139B7" w:rsidP="00EA2C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139B7">
              <w:rPr>
                <w:rFonts w:ascii="TH SarabunIT๙" w:hAnsi="TH SarabunIT๙" w:cs="TH SarabunIT๙"/>
                <w:sz w:val="32"/>
                <w:szCs w:val="32"/>
                <w:cs/>
              </w:rPr>
              <w:t>ได้ทำความดีถวายเป็น</w:t>
            </w:r>
          </w:p>
          <w:p w:rsidR="001139B7" w:rsidRPr="001139B7" w:rsidRDefault="001139B7" w:rsidP="00EA2C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139B7">
              <w:rPr>
                <w:rFonts w:ascii="TH SarabunIT๙" w:hAnsi="TH SarabunIT๙" w:cs="TH SarabunIT๙"/>
                <w:sz w:val="32"/>
                <w:szCs w:val="32"/>
                <w:cs/>
              </w:rPr>
              <w:t>พุทธบูชา</w:t>
            </w:r>
          </w:p>
        </w:tc>
        <w:tc>
          <w:tcPr>
            <w:tcW w:w="1134" w:type="dxa"/>
          </w:tcPr>
          <w:p w:rsidR="001139B7" w:rsidRPr="001139B7" w:rsidRDefault="001139B7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139B7">
              <w:rPr>
                <w:rFonts w:ascii="TH SarabunIT๙" w:hAnsi="TH SarabunIT๙" w:cs="TH SarabunIT๙"/>
                <w:sz w:val="32"/>
                <w:szCs w:val="32"/>
                <w:cs/>
              </w:rPr>
              <w:t>๑๙๕,๐๐๐</w:t>
            </w:r>
          </w:p>
        </w:tc>
        <w:tc>
          <w:tcPr>
            <w:tcW w:w="992" w:type="dxa"/>
          </w:tcPr>
          <w:p w:rsidR="001139B7" w:rsidRPr="001139B7" w:rsidRDefault="001139B7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1139B7" w:rsidRPr="001139B7" w:rsidRDefault="001139B7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139B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√</w:t>
            </w:r>
          </w:p>
        </w:tc>
        <w:tc>
          <w:tcPr>
            <w:tcW w:w="1134" w:type="dxa"/>
          </w:tcPr>
          <w:p w:rsidR="001139B7" w:rsidRPr="001139B7" w:rsidRDefault="001139B7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</w:tcPr>
          <w:p w:rsidR="001139B7" w:rsidRPr="001139B7" w:rsidRDefault="001139B7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</w:tcPr>
          <w:p w:rsidR="001139B7" w:rsidRPr="001139B7" w:rsidRDefault="001139B7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924DBF" w:rsidRPr="001139B7" w:rsidRDefault="00924DBF" w:rsidP="00924DBF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924DBF" w:rsidRDefault="00924DBF" w:rsidP="00924DBF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4E7DA2" w:rsidRDefault="004E7DA2" w:rsidP="004E7DA2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4E7DA2" w:rsidRDefault="004E7DA2" w:rsidP="004E7DA2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4E7DA2" w:rsidRDefault="004E7DA2" w:rsidP="004E7DA2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E7DA2" w:rsidRPr="00E66039" w:rsidRDefault="004E7DA2" w:rsidP="004E7DA2">
      <w:pPr>
        <w:spacing w:after="0"/>
        <w:rPr>
          <w:rFonts w:ascii="TH SarabunPSK" w:hAnsi="TH SarabunPSK" w:cs="TH SarabunPSK"/>
          <w:sz w:val="32"/>
          <w:szCs w:val="32"/>
          <w:cs/>
        </w:rPr>
      </w:pPr>
    </w:p>
    <w:p w:rsidR="00EA2CED" w:rsidRPr="00282DE8" w:rsidRDefault="00EA2CED" w:rsidP="00C001B0">
      <w:pPr>
        <w:spacing w:after="0"/>
        <w:rPr>
          <w:rFonts w:ascii="TH SarabunIT๙" w:hAnsi="TH SarabunIT๙" w:cs="TH SarabunIT๙"/>
          <w:sz w:val="32"/>
          <w:szCs w:val="32"/>
          <w:cs/>
        </w:rPr>
      </w:pPr>
    </w:p>
    <w:tbl>
      <w:tblPr>
        <w:tblStyle w:val="a3"/>
        <w:tblW w:w="16013" w:type="dxa"/>
        <w:tblInd w:w="-1016" w:type="dxa"/>
        <w:tblLayout w:type="fixed"/>
        <w:tblLook w:val="04A0" w:firstRow="1" w:lastRow="0" w:firstColumn="1" w:lastColumn="0" w:noHBand="0" w:noVBand="1"/>
      </w:tblPr>
      <w:tblGrid>
        <w:gridCol w:w="2263"/>
        <w:gridCol w:w="2268"/>
        <w:gridCol w:w="1276"/>
        <w:gridCol w:w="2126"/>
        <w:gridCol w:w="1985"/>
        <w:gridCol w:w="1276"/>
        <w:gridCol w:w="992"/>
        <w:gridCol w:w="992"/>
        <w:gridCol w:w="992"/>
        <w:gridCol w:w="993"/>
        <w:gridCol w:w="850"/>
      </w:tblGrid>
      <w:tr w:rsidR="00EA2CED" w:rsidRPr="00282DE8" w:rsidTr="00EA2CED">
        <w:tc>
          <w:tcPr>
            <w:tcW w:w="2263" w:type="dxa"/>
            <w:vMerge w:val="restart"/>
          </w:tcPr>
          <w:p w:rsidR="00EA2CED" w:rsidRPr="00EA2CED" w:rsidRDefault="00EA2CED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2CED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</w:t>
            </w:r>
            <w:r w:rsidRPr="00EA2CED">
              <w:rPr>
                <w:rFonts w:ascii="TH SarabunIT๙" w:hAnsi="TH SarabunIT๙" w:cs="TH SarabunIT๙" w:hint="cs"/>
                <w:sz w:val="32"/>
                <w:szCs w:val="32"/>
                <w:cs/>
              </w:rPr>
              <w:t>/กิจกรรม</w:t>
            </w:r>
          </w:p>
        </w:tc>
        <w:tc>
          <w:tcPr>
            <w:tcW w:w="2268" w:type="dxa"/>
            <w:vMerge w:val="restart"/>
          </w:tcPr>
          <w:p w:rsidR="00EA2CED" w:rsidRPr="00EA2CED" w:rsidRDefault="00EA2CED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2CED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276" w:type="dxa"/>
            <w:vMerge w:val="restart"/>
          </w:tcPr>
          <w:p w:rsidR="00EA2CED" w:rsidRPr="00EA2CED" w:rsidRDefault="00EA2CED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2CED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หน่วยงานที่รับผิดชอบ</w:t>
            </w:r>
          </w:p>
        </w:tc>
        <w:tc>
          <w:tcPr>
            <w:tcW w:w="4111" w:type="dxa"/>
            <w:gridSpan w:val="2"/>
          </w:tcPr>
          <w:p w:rsidR="00EA2CED" w:rsidRPr="00EA2CED" w:rsidRDefault="00EA2CED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2CED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</w:tcPr>
          <w:p w:rsidR="00EA2CED" w:rsidRPr="00EA2CED" w:rsidRDefault="00EA2CED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2CED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  <w:p w:rsidR="00EA2CED" w:rsidRPr="00EA2CED" w:rsidRDefault="00EA2CED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2CED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3969" w:type="dxa"/>
            <w:gridSpan w:val="4"/>
          </w:tcPr>
          <w:p w:rsidR="00EA2CED" w:rsidRPr="00EA2CED" w:rsidRDefault="00EA2CED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2CED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 ๒๕๖3</w:t>
            </w:r>
            <w:r w:rsidRPr="00EA2CE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(บาท)</w:t>
            </w:r>
          </w:p>
        </w:tc>
        <w:tc>
          <w:tcPr>
            <w:tcW w:w="850" w:type="dxa"/>
            <w:vMerge w:val="restart"/>
          </w:tcPr>
          <w:p w:rsidR="00EA2CED" w:rsidRPr="00EA2CED" w:rsidRDefault="00EA2CED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2CED"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EA2CED" w:rsidRPr="00282DE8" w:rsidTr="00EA2CED">
        <w:tc>
          <w:tcPr>
            <w:tcW w:w="2263" w:type="dxa"/>
            <w:vMerge/>
          </w:tcPr>
          <w:p w:rsidR="00EA2CED" w:rsidRPr="00282DE8" w:rsidRDefault="00EA2CED" w:rsidP="00EA2CE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EA2CED" w:rsidRPr="00282DE8" w:rsidRDefault="00EA2CED" w:rsidP="00EA2CE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EA2CED" w:rsidRPr="00282DE8" w:rsidRDefault="00EA2CED" w:rsidP="00EA2CE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26" w:type="dxa"/>
          </w:tcPr>
          <w:p w:rsidR="00EA2CED" w:rsidRPr="00EA2CED" w:rsidRDefault="00EA2CED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2CED">
              <w:rPr>
                <w:rFonts w:ascii="TH SarabunIT๙" w:hAnsi="TH SarabunIT๙" w:cs="TH SarabunIT๙"/>
                <w:sz w:val="32"/>
                <w:szCs w:val="32"/>
                <w:cs/>
              </w:rPr>
              <w:t>ผลลัพธ์เชิงปริมาณ</w:t>
            </w:r>
          </w:p>
        </w:tc>
        <w:tc>
          <w:tcPr>
            <w:tcW w:w="1985" w:type="dxa"/>
          </w:tcPr>
          <w:p w:rsidR="00EA2CED" w:rsidRPr="00EA2CED" w:rsidRDefault="00EA2CED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2CED">
              <w:rPr>
                <w:rFonts w:ascii="TH SarabunIT๙" w:hAnsi="TH SarabunIT๙" w:cs="TH SarabunIT๙"/>
                <w:sz w:val="32"/>
                <w:szCs w:val="32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</w:tcPr>
          <w:p w:rsidR="00EA2CED" w:rsidRPr="00282DE8" w:rsidRDefault="00EA2CED" w:rsidP="00EA2CE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EA2CED" w:rsidRPr="00EA2CED" w:rsidRDefault="00EA2CED" w:rsidP="00EA2CE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A2CED">
              <w:rPr>
                <w:rFonts w:ascii="TH SarabunIT๙" w:hAnsi="TH SarabunIT๙" w:cs="TH SarabunIT๙"/>
                <w:sz w:val="24"/>
                <w:szCs w:val="24"/>
                <w:cs/>
              </w:rPr>
              <w:t>ไตรมาส ๑</w:t>
            </w:r>
          </w:p>
          <w:p w:rsidR="00EA2CED" w:rsidRPr="00EA2CED" w:rsidRDefault="00EA2CED" w:rsidP="00EA2CE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A2CED">
              <w:rPr>
                <w:rFonts w:ascii="TH SarabunIT๙" w:hAnsi="TH SarabunIT๙" w:cs="TH SarabunIT๙"/>
                <w:sz w:val="24"/>
                <w:szCs w:val="24"/>
                <w:cs/>
              </w:rPr>
              <w:t>(ต.ค.-ธ.ค.</w:t>
            </w:r>
          </w:p>
          <w:p w:rsidR="00EA2CED" w:rsidRPr="00EA2CED" w:rsidRDefault="00EA2CED" w:rsidP="00EA2CE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A2CED">
              <w:rPr>
                <w:rFonts w:ascii="TH SarabunIT๙" w:hAnsi="TH SarabunIT๙" w:cs="TH SarabunIT๙"/>
                <w:sz w:val="24"/>
                <w:szCs w:val="24"/>
                <w:cs/>
              </w:rPr>
              <w:t>๖</w:t>
            </w:r>
            <w:r w:rsidRPr="00EA2CED"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  <w:r w:rsidRPr="00EA2CED">
              <w:rPr>
                <w:rFonts w:ascii="TH SarabunIT๙" w:hAnsi="TH SarabunIT๙" w:cs="TH SarabunIT๙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</w:tcPr>
          <w:p w:rsidR="00EA2CED" w:rsidRPr="00EA2CED" w:rsidRDefault="00EA2CED" w:rsidP="00EA2CE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A2CED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ไตรมาส </w:t>
            </w:r>
            <w:r w:rsidRPr="00EA2CED"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</w:p>
          <w:p w:rsidR="00EA2CED" w:rsidRPr="00EA2CED" w:rsidRDefault="00EA2CED" w:rsidP="00EA2CE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A2CED">
              <w:rPr>
                <w:rFonts w:ascii="TH SarabunIT๙" w:hAnsi="TH SarabunIT๙" w:cs="TH SarabunIT๙"/>
                <w:sz w:val="24"/>
                <w:szCs w:val="24"/>
                <w:cs/>
              </w:rPr>
              <w:t>(ม.ค.-มี.ค.๖3)</w:t>
            </w:r>
          </w:p>
        </w:tc>
        <w:tc>
          <w:tcPr>
            <w:tcW w:w="992" w:type="dxa"/>
          </w:tcPr>
          <w:p w:rsidR="00EA2CED" w:rsidRPr="00EA2CED" w:rsidRDefault="00EA2CED" w:rsidP="00EA2CE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A2CED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ไตรมาส </w:t>
            </w:r>
            <w:r w:rsidRPr="00EA2CED"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</w:p>
          <w:p w:rsidR="00EA2CED" w:rsidRPr="00EA2CED" w:rsidRDefault="00EA2CED" w:rsidP="00EA2CE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A2CED">
              <w:rPr>
                <w:rFonts w:ascii="TH SarabunIT๙" w:hAnsi="TH SarabunIT๙" w:cs="TH SarabunIT๙"/>
                <w:sz w:val="24"/>
                <w:szCs w:val="24"/>
                <w:cs/>
              </w:rPr>
              <w:t>(เม.ย.-มิ.ย.๖3)</w:t>
            </w:r>
          </w:p>
        </w:tc>
        <w:tc>
          <w:tcPr>
            <w:tcW w:w="993" w:type="dxa"/>
          </w:tcPr>
          <w:p w:rsidR="00EA2CED" w:rsidRPr="00EA2CED" w:rsidRDefault="00EA2CED" w:rsidP="00EA2CE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A2CED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ไตรมาส </w:t>
            </w:r>
            <w:r w:rsidRPr="00EA2CED">
              <w:rPr>
                <w:rFonts w:ascii="TH SarabunIT๙" w:hAnsi="TH SarabunIT๙" w:cs="TH SarabunIT๙" w:hint="cs"/>
                <w:sz w:val="24"/>
                <w:szCs w:val="24"/>
                <w:cs/>
              </w:rPr>
              <w:t>4</w:t>
            </w:r>
          </w:p>
          <w:p w:rsidR="00EA2CED" w:rsidRPr="00EA2CED" w:rsidRDefault="00EA2CED" w:rsidP="00EA2CE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A2CED">
              <w:rPr>
                <w:rFonts w:ascii="TH SarabunIT๙" w:hAnsi="TH SarabunIT๙" w:cs="TH SarabunIT๙"/>
                <w:sz w:val="24"/>
                <w:szCs w:val="24"/>
                <w:cs/>
              </w:rPr>
              <w:t>(ก.ค.-ก.ย.</w:t>
            </w:r>
            <w:r w:rsidRPr="00EA2CED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EA2CED">
              <w:rPr>
                <w:rFonts w:ascii="TH SarabunIT๙" w:hAnsi="TH SarabunIT๙" w:cs="TH SarabunIT๙"/>
                <w:sz w:val="24"/>
                <w:szCs w:val="24"/>
                <w:cs/>
              </w:rPr>
              <w:t>๖3)</w:t>
            </w:r>
          </w:p>
        </w:tc>
        <w:tc>
          <w:tcPr>
            <w:tcW w:w="850" w:type="dxa"/>
            <w:vMerge/>
          </w:tcPr>
          <w:p w:rsidR="00EA2CED" w:rsidRPr="00282DE8" w:rsidRDefault="00EA2CED" w:rsidP="00EA2CE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EA2CED" w:rsidRPr="005F3A15" w:rsidTr="00EA2CED">
        <w:tc>
          <w:tcPr>
            <w:tcW w:w="2263" w:type="dxa"/>
          </w:tcPr>
          <w:p w:rsidR="00EA2CED" w:rsidRPr="00EA2CED" w:rsidRDefault="00FE62CF" w:rsidP="00EA2C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๖๔.</w:t>
            </w:r>
            <w:r w:rsidR="00EA2CED" w:rsidRPr="00EA2CED">
              <w:rPr>
                <w:rFonts w:ascii="TH SarabunIT๙" w:hAnsi="TH SarabunIT๙" w:cs="TH SarabunIT๙"/>
                <w:sz w:val="32"/>
                <w:szCs w:val="32"/>
                <w:cs/>
              </w:rPr>
              <w:t>การคัดเลือกข้าราชการพลเรือนดีเด่น ประจำปี พ.ศ. 2563</w:t>
            </w:r>
          </w:p>
        </w:tc>
        <w:tc>
          <w:tcPr>
            <w:tcW w:w="2268" w:type="dxa"/>
          </w:tcPr>
          <w:p w:rsidR="00EA2CED" w:rsidRPr="00EA2CED" w:rsidRDefault="00EA2CED" w:rsidP="00EA2C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2CED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เพื่อยกย่องเชิดชูเกียรติและประกาศ</w:t>
            </w:r>
          </w:p>
          <w:p w:rsidR="00EA2CED" w:rsidRPr="00EA2CED" w:rsidRDefault="00EA2CED" w:rsidP="00EA2C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2CED">
              <w:rPr>
                <w:rFonts w:ascii="TH SarabunIT๙" w:hAnsi="TH SarabunIT๙" w:cs="TH SarabunIT๙"/>
                <w:sz w:val="32"/>
                <w:szCs w:val="32"/>
                <w:cs/>
              </w:rPr>
              <w:t>เกียรติคุณเป็นข้าราชการดีเด่น</w:t>
            </w:r>
          </w:p>
        </w:tc>
        <w:tc>
          <w:tcPr>
            <w:tcW w:w="1276" w:type="dxa"/>
          </w:tcPr>
          <w:p w:rsidR="00EA2CED" w:rsidRPr="00EA2CED" w:rsidRDefault="00EA2CED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2CE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สำนักงานจังหวัดสมุทรสาคร</w:t>
            </w:r>
          </w:p>
          <w:p w:rsidR="00EA2CED" w:rsidRPr="00EA2CED" w:rsidRDefault="00EA2CED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2CED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(กลุ่มงานอำนวยการ)</w:t>
            </w:r>
          </w:p>
        </w:tc>
        <w:tc>
          <w:tcPr>
            <w:tcW w:w="2126" w:type="dxa"/>
          </w:tcPr>
          <w:p w:rsidR="00EA2CED" w:rsidRPr="00EA2CED" w:rsidRDefault="00EA2CED" w:rsidP="00EA2C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2CED">
              <w:rPr>
                <w:rFonts w:ascii="TH SarabunIT๙" w:hAnsi="TH SarabunIT๙" w:cs="TH SarabunIT๙"/>
                <w:sz w:val="32"/>
                <w:szCs w:val="32"/>
                <w:cs/>
              </w:rPr>
              <w:t>ผู้มีคุณสมบัติได้รับการคัดเลือก จำนวน 3 คน</w:t>
            </w:r>
          </w:p>
        </w:tc>
        <w:tc>
          <w:tcPr>
            <w:tcW w:w="1985" w:type="dxa"/>
          </w:tcPr>
          <w:p w:rsidR="00EA2CED" w:rsidRPr="00EA2CED" w:rsidRDefault="00EA2CED" w:rsidP="00EA2C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2CE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EA2CED">
              <w:rPr>
                <w:rFonts w:ascii="TH SarabunIT๙" w:hAnsi="TH SarabunIT๙" w:cs="TH SarabunIT๙"/>
                <w:sz w:val="32"/>
                <w:szCs w:val="32"/>
                <w:cs/>
              </w:rPr>
              <w:t>คณะกรรมการพิจารณาคัดเลือกผู้มีคุณสมบัติ</w:t>
            </w:r>
            <w:r w:rsidRPr="00EA2CE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A2CED">
              <w:rPr>
                <w:rFonts w:ascii="TH SarabunIT๙" w:hAnsi="TH SarabunIT๙" w:cs="TH SarabunIT๙"/>
                <w:sz w:val="32"/>
                <w:szCs w:val="32"/>
                <w:cs/>
              </w:rPr>
              <w:t>เป็นไปด้วยความเรียบร้อย มีประสิทธิภาพ โปร่งใส และยุติธรรม</w:t>
            </w:r>
          </w:p>
        </w:tc>
        <w:tc>
          <w:tcPr>
            <w:tcW w:w="1276" w:type="dxa"/>
          </w:tcPr>
          <w:p w:rsidR="00EA2CED" w:rsidRPr="00EA2CED" w:rsidRDefault="00EA2CED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EA2CED" w:rsidRPr="00EA2CED" w:rsidRDefault="00EA2CED" w:rsidP="00EA2CED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2CED">
              <w:rPr>
                <w:rFonts w:hint="cs"/>
              </w:rPr>
              <w:sym w:font="Wingdings" w:char="F0FC"/>
            </w:r>
          </w:p>
        </w:tc>
        <w:tc>
          <w:tcPr>
            <w:tcW w:w="992" w:type="dxa"/>
          </w:tcPr>
          <w:p w:rsidR="00EA2CED" w:rsidRPr="00EA2CED" w:rsidRDefault="00EA2CED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2CED">
              <w:rPr>
                <w:rFonts w:hint="cs"/>
                <w:cs/>
              </w:rPr>
              <w:t>-</w:t>
            </w:r>
          </w:p>
        </w:tc>
        <w:tc>
          <w:tcPr>
            <w:tcW w:w="992" w:type="dxa"/>
          </w:tcPr>
          <w:p w:rsidR="00EA2CED" w:rsidRPr="00EA2CED" w:rsidRDefault="00EA2CED" w:rsidP="00EA2CED">
            <w:pPr>
              <w:jc w:val="center"/>
              <w:rPr>
                <w:rFonts w:ascii="TH SarabunIT๙" w:hAnsi="TH SarabunIT๙" w:cs="TH SarabunIT๙"/>
                <w:spacing w:val="-4"/>
                <w:sz w:val="28"/>
                <w:cs/>
              </w:rPr>
            </w:pPr>
            <w:r w:rsidRPr="00EA2CED">
              <w:rPr>
                <w:rFonts w:hint="cs"/>
                <w:cs/>
              </w:rPr>
              <w:t>-</w:t>
            </w:r>
          </w:p>
        </w:tc>
        <w:tc>
          <w:tcPr>
            <w:tcW w:w="993" w:type="dxa"/>
          </w:tcPr>
          <w:p w:rsidR="00EA2CED" w:rsidRPr="00EA2CED" w:rsidRDefault="00EA2CED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2CED">
              <w:rPr>
                <w:rFonts w:hint="cs"/>
                <w:cs/>
              </w:rPr>
              <w:t>-</w:t>
            </w:r>
          </w:p>
        </w:tc>
        <w:tc>
          <w:tcPr>
            <w:tcW w:w="850" w:type="dxa"/>
          </w:tcPr>
          <w:p w:rsidR="00EA2CED" w:rsidRPr="005F3A15" w:rsidRDefault="00EA2CED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A2CED" w:rsidRPr="005F3A15" w:rsidTr="00EA2CED">
        <w:tc>
          <w:tcPr>
            <w:tcW w:w="2263" w:type="dxa"/>
          </w:tcPr>
          <w:p w:rsidR="00EA2CED" w:rsidRPr="00EA2CED" w:rsidRDefault="00FE62CF" w:rsidP="00EA2C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๖๕.</w:t>
            </w:r>
            <w:r w:rsidR="00EA2CED" w:rsidRPr="00EA2CED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การพิจารณาคัดเลือกพ่อตัวอย่างแห่งชาติ</w:t>
            </w:r>
          </w:p>
          <w:p w:rsidR="00EA2CED" w:rsidRPr="00EA2CED" w:rsidRDefault="00EA2CED" w:rsidP="00EA2C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2CED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ระดับจังหวัด ปี 2563</w:t>
            </w:r>
          </w:p>
        </w:tc>
        <w:tc>
          <w:tcPr>
            <w:tcW w:w="2268" w:type="dxa"/>
          </w:tcPr>
          <w:p w:rsidR="00EA2CED" w:rsidRPr="00EA2CED" w:rsidRDefault="00EA2CED" w:rsidP="00EA2C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2CED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เพื่อคัดเลือกยกย่องสรรเสริญบุคคลซึ่ง</w:t>
            </w:r>
          </w:p>
          <w:p w:rsidR="00EA2CED" w:rsidRPr="00EA2CED" w:rsidRDefault="00EA2CED" w:rsidP="00EA2C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2CED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เป็นพ่อที่ดี สมควรได้รับเกียรติเป็นพ่อ</w:t>
            </w:r>
          </w:p>
          <w:p w:rsidR="00EA2CED" w:rsidRPr="00EA2CED" w:rsidRDefault="00EA2CED" w:rsidP="00EA2C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2CED">
              <w:rPr>
                <w:rFonts w:ascii="TH SarabunIT๙" w:hAnsi="TH SarabunIT๙" w:cs="TH SarabunIT๙"/>
                <w:sz w:val="32"/>
                <w:szCs w:val="32"/>
                <w:cs/>
              </w:rPr>
              <w:t>ตัวอย่างแห่งชาติประจำปี</w:t>
            </w:r>
          </w:p>
        </w:tc>
        <w:tc>
          <w:tcPr>
            <w:tcW w:w="1276" w:type="dxa"/>
          </w:tcPr>
          <w:p w:rsidR="00EA2CED" w:rsidRPr="00EA2CED" w:rsidRDefault="00EA2CED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2CE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สำนักงานจังหวัดสมุทรสาคร</w:t>
            </w:r>
          </w:p>
          <w:p w:rsidR="00EA2CED" w:rsidRPr="00EA2CED" w:rsidRDefault="00EA2CED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2CED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(กลุ่มงานอำนวยการ)</w:t>
            </w:r>
          </w:p>
        </w:tc>
        <w:tc>
          <w:tcPr>
            <w:tcW w:w="2126" w:type="dxa"/>
          </w:tcPr>
          <w:p w:rsidR="00EA2CED" w:rsidRPr="00EA2CED" w:rsidRDefault="00EA2CED" w:rsidP="00EA2C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2CED">
              <w:rPr>
                <w:rFonts w:ascii="TH SarabunIT๙" w:hAnsi="TH SarabunIT๙" w:cs="TH SarabunIT๙"/>
                <w:sz w:val="32"/>
                <w:szCs w:val="32"/>
                <w:cs/>
              </w:rPr>
              <w:t>ผู้มีคุณสมบัติได้รับการคัดเลือก จำนวน 2 คน</w:t>
            </w:r>
          </w:p>
        </w:tc>
        <w:tc>
          <w:tcPr>
            <w:tcW w:w="1985" w:type="dxa"/>
          </w:tcPr>
          <w:p w:rsidR="00EA2CED" w:rsidRPr="00EA2CED" w:rsidRDefault="00EA2CED" w:rsidP="00EA2C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2CE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EA2CE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คณะกรรมการพิจารณาคัดเลือกผู้มีคุณสมบัติ</w:t>
            </w:r>
            <w:r w:rsidRPr="00EA2CE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A2CE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เป็นไปด้วยความเรียบร้อย มีประสิทธิภาพ </w:t>
            </w:r>
          </w:p>
          <w:p w:rsidR="00EA2CED" w:rsidRPr="00EA2CED" w:rsidRDefault="00EA2CED" w:rsidP="00EA2C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2CED">
              <w:rPr>
                <w:rFonts w:ascii="TH SarabunIT๙" w:hAnsi="TH SarabunIT๙" w:cs="TH SarabunIT๙"/>
                <w:sz w:val="32"/>
                <w:szCs w:val="32"/>
                <w:cs/>
              </w:rPr>
              <w:t>โปร่งใส และยุติธรรม</w:t>
            </w:r>
          </w:p>
          <w:p w:rsidR="00EA2CED" w:rsidRPr="00EA2CED" w:rsidRDefault="00EA2CED" w:rsidP="00EA2C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2CE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บุคคลผู้เป็นบรรทัดฐานในการประพฤติปฏิบัติตนในการดำรงชีวิต</w:t>
            </w:r>
          </w:p>
        </w:tc>
        <w:tc>
          <w:tcPr>
            <w:tcW w:w="1276" w:type="dxa"/>
          </w:tcPr>
          <w:p w:rsidR="00EA2CED" w:rsidRPr="00EA2CED" w:rsidRDefault="00EA2CED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EA2CED" w:rsidRPr="00EA2CED" w:rsidRDefault="00EA2CED" w:rsidP="00EA2CED">
            <w:pPr>
              <w:spacing w:before="120"/>
              <w:jc w:val="center"/>
            </w:pPr>
            <w:r w:rsidRPr="00EA2CED">
              <w:rPr>
                <w:rFonts w:hint="cs"/>
                <w:cs/>
              </w:rPr>
              <w:t>-</w:t>
            </w:r>
          </w:p>
        </w:tc>
        <w:tc>
          <w:tcPr>
            <w:tcW w:w="992" w:type="dxa"/>
          </w:tcPr>
          <w:p w:rsidR="00EA2CED" w:rsidRPr="00EA2CED" w:rsidRDefault="00EA2CED" w:rsidP="00EA2CED">
            <w:pPr>
              <w:jc w:val="center"/>
              <w:rPr>
                <w:cs/>
              </w:rPr>
            </w:pPr>
            <w:r w:rsidRPr="00EA2CED">
              <w:rPr>
                <w:rFonts w:hint="cs"/>
                <w:cs/>
              </w:rPr>
              <w:t>-</w:t>
            </w:r>
          </w:p>
        </w:tc>
        <w:tc>
          <w:tcPr>
            <w:tcW w:w="992" w:type="dxa"/>
          </w:tcPr>
          <w:p w:rsidR="00EA2CED" w:rsidRPr="00EA2CED" w:rsidRDefault="00EA2CED" w:rsidP="00EA2CED">
            <w:pPr>
              <w:jc w:val="center"/>
              <w:rPr>
                <w:cs/>
              </w:rPr>
            </w:pPr>
            <w:r w:rsidRPr="00EA2CED">
              <w:rPr>
                <w:rFonts w:hint="cs"/>
                <w:cs/>
              </w:rPr>
              <w:t>-</w:t>
            </w:r>
          </w:p>
        </w:tc>
        <w:tc>
          <w:tcPr>
            <w:tcW w:w="993" w:type="dxa"/>
          </w:tcPr>
          <w:p w:rsidR="00EA2CED" w:rsidRPr="00EA2CED" w:rsidRDefault="00EA2CED" w:rsidP="00EA2CED">
            <w:pPr>
              <w:jc w:val="center"/>
              <w:rPr>
                <w:cs/>
              </w:rPr>
            </w:pPr>
            <w:r w:rsidRPr="00EA2CED">
              <w:rPr>
                <w:rFonts w:hint="cs"/>
              </w:rPr>
              <w:sym w:font="Wingdings" w:char="F0FC"/>
            </w:r>
          </w:p>
        </w:tc>
        <w:tc>
          <w:tcPr>
            <w:tcW w:w="850" w:type="dxa"/>
          </w:tcPr>
          <w:p w:rsidR="00EA2CED" w:rsidRPr="005F3A15" w:rsidRDefault="00EA2CED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EA2CED" w:rsidRDefault="00EA2CED" w:rsidP="00EA2CED">
      <w:pPr>
        <w:rPr>
          <w:rFonts w:ascii="TH SarabunIT๙" w:hAnsi="TH SarabunIT๙" w:cs="TH SarabunIT๙"/>
          <w:sz w:val="24"/>
          <w:szCs w:val="32"/>
        </w:rPr>
      </w:pPr>
    </w:p>
    <w:p w:rsidR="00EA2CED" w:rsidRDefault="00EA2CED" w:rsidP="00EA2CED">
      <w:pPr>
        <w:jc w:val="center"/>
        <w:rPr>
          <w:rFonts w:ascii="TH SarabunIT๙" w:hAnsi="TH SarabunIT๙" w:cs="TH SarabunIT๙"/>
          <w:sz w:val="24"/>
          <w:szCs w:val="32"/>
        </w:rPr>
      </w:pPr>
    </w:p>
    <w:p w:rsidR="00EA2CED" w:rsidRDefault="00EA2CED" w:rsidP="00C001B0">
      <w:pPr>
        <w:rPr>
          <w:rFonts w:ascii="TH SarabunIT๙" w:hAnsi="TH SarabunIT๙" w:cs="TH SarabunIT๙"/>
          <w:sz w:val="24"/>
          <w:szCs w:val="32"/>
        </w:rPr>
      </w:pPr>
    </w:p>
    <w:tbl>
      <w:tblPr>
        <w:tblStyle w:val="a3"/>
        <w:tblW w:w="15871" w:type="dxa"/>
        <w:tblInd w:w="-949" w:type="dxa"/>
        <w:tblLayout w:type="fixed"/>
        <w:tblLook w:val="04A0" w:firstRow="1" w:lastRow="0" w:firstColumn="1" w:lastColumn="0" w:noHBand="0" w:noVBand="1"/>
      </w:tblPr>
      <w:tblGrid>
        <w:gridCol w:w="2122"/>
        <w:gridCol w:w="2409"/>
        <w:gridCol w:w="1276"/>
        <w:gridCol w:w="2126"/>
        <w:gridCol w:w="1985"/>
        <w:gridCol w:w="1276"/>
        <w:gridCol w:w="992"/>
        <w:gridCol w:w="992"/>
        <w:gridCol w:w="992"/>
        <w:gridCol w:w="945"/>
        <w:gridCol w:w="756"/>
      </w:tblGrid>
      <w:tr w:rsidR="00EA2CED" w:rsidRPr="00282DE8" w:rsidTr="00EA2CED">
        <w:tc>
          <w:tcPr>
            <w:tcW w:w="2122" w:type="dxa"/>
            <w:vMerge w:val="restart"/>
          </w:tcPr>
          <w:p w:rsidR="00EA2CED" w:rsidRPr="00EA2CED" w:rsidRDefault="00EA2CED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2CED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โครงการ</w:t>
            </w:r>
            <w:r w:rsidRPr="00EA2CED">
              <w:rPr>
                <w:rFonts w:ascii="TH SarabunIT๙" w:hAnsi="TH SarabunIT๙" w:cs="TH SarabunIT๙" w:hint="cs"/>
                <w:sz w:val="32"/>
                <w:szCs w:val="32"/>
                <w:cs/>
              </w:rPr>
              <w:t>/กิจกรรม</w:t>
            </w:r>
          </w:p>
        </w:tc>
        <w:tc>
          <w:tcPr>
            <w:tcW w:w="2409" w:type="dxa"/>
            <w:vMerge w:val="restart"/>
          </w:tcPr>
          <w:p w:rsidR="00EA2CED" w:rsidRPr="00EA2CED" w:rsidRDefault="00EA2CED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2CED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276" w:type="dxa"/>
            <w:vMerge w:val="restart"/>
          </w:tcPr>
          <w:p w:rsidR="00EA2CED" w:rsidRPr="00EA2CED" w:rsidRDefault="00EA2CED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2CED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หน่วยงานที่รับผิดชอบ</w:t>
            </w:r>
          </w:p>
        </w:tc>
        <w:tc>
          <w:tcPr>
            <w:tcW w:w="4111" w:type="dxa"/>
            <w:gridSpan w:val="2"/>
          </w:tcPr>
          <w:p w:rsidR="00EA2CED" w:rsidRPr="00EA2CED" w:rsidRDefault="00EA2CED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2CED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</w:tcPr>
          <w:p w:rsidR="00EA2CED" w:rsidRPr="00EA2CED" w:rsidRDefault="00EA2CED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2CED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  <w:p w:rsidR="00EA2CED" w:rsidRPr="00EA2CED" w:rsidRDefault="00EA2CED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2CED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3921" w:type="dxa"/>
            <w:gridSpan w:val="4"/>
          </w:tcPr>
          <w:p w:rsidR="00EA2CED" w:rsidRPr="00EA2CED" w:rsidRDefault="00EA2CED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2CED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 ๒๕๖3</w:t>
            </w:r>
            <w:r w:rsidRPr="00EA2CE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(บาท)</w:t>
            </w:r>
          </w:p>
        </w:tc>
        <w:tc>
          <w:tcPr>
            <w:tcW w:w="756" w:type="dxa"/>
            <w:vMerge w:val="restart"/>
          </w:tcPr>
          <w:p w:rsidR="00EA2CED" w:rsidRPr="00EA2CED" w:rsidRDefault="00EA2CED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2CED"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EA2CED" w:rsidRPr="00282DE8" w:rsidTr="00EA2CED">
        <w:tc>
          <w:tcPr>
            <w:tcW w:w="2122" w:type="dxa"/>
            <w:vMerge/>
          </w:tcPr>
          <w:p w:rsidR="00EA2CED" w:rsidRPr="00EA2CED" w:rsidRDefault="00EA2CED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09" w:type="dxa"/>
            <w:vMerge/>
          </w:tcPr>
          <w:p w:rsidR="00EA2CED" w:rsidRPr="00EA2CED" w:rsidRDefault="00EA2CED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EA2CED" w:rsidRPr="00EA2CED" w:rsidRDefault="00EA2CED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</w:tcPr>
          <w:p w:rsidR="00EA2CED" w:rsidRPr="00EA2CED" w:rsidRDefault="00EA2CED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2CED">
              <w:rPr>
                <w:rFonts w:ascii="TH SarabunIT๙" w:hAnsi="TH SarabunIT๙" w:cs="TH SarabunIT๙"/>
                <w:sz w:val="32"/>
                <w:szCs w:val="32"/>
                <w:cs/>
              </w:rPr>
              <w:t>ผลลัพธ์เชิงปริมาณ</w:t>
            </w:r>
          </w:p>
        </w:tc>
        <w:tc>
          <w:tcPr>
            <w:tcW w:w="1985" w:type="dxa"/>
          </w:tcPr>
          <w:p w:rsidR="00EA2CED" w:rsidRPr="00EA2CED" w:rsidRDefault="00EA2CED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2CED">
              <w:rPr>
                <w:rFonts w:ascii="TH SarabunIT๙" w:hAnsi="TH SarabunIT๙" w:cs="TH SarabunIT๙"/>
                <w:sz w:val="32"/>
                <w:szCs w:val="32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</w:tcPr>
          <w:p w:rsidR="00EA2CED" w:rsidRPr="00EA2CED" w:rsidRDefault="00EA2CED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EA2CED" w:rsidRPr="00EA2CED" w:rsidRDefault="00EA2CED" w:rsidP="00EA2CE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A2CED">
              <w:rPr>
                <w:rFonts w:ascii="TH SarabunIT๙" w:hAnsi="TH SarabunIT๙" w:cs="TH SarabunIT๙"/>
                <w:sz w:val="24"/>
                <w:szCs w:val="24"/>
                <w:cs/>
              </w:rPr>
              <w:t>ไตรมาส ๑</w:t>
            </w:r>
          </w:p>
          <w:p w:rsidR="00EA2CED" w:rsidRPr="00EA2CED" w:rsidRDefault="00EA2CED" w:rsidP="00EA2CE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A2CED">
              <w:rPr>
                <w:rFonts w:ascii="TH SarabunIT๙" w:hAnsi="TH SarabunIT๙" w:cs="TH SarabunIT๙"/>
                <w:sz w:val="24"/>
                <w:szCs w:val="24"/>
                <w:cs/>
              </w:rPr>
              <w:t>(ต.ค.-ธ.ค.</w:t>
            </w:r>
          </w:p>
          <w:p w:rsidR="00EA2CED" w:rsidRPr="00EA2CED" w:rsidRDefault="00EA2CED" w:rsidP="00EA2CE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A2CED">
              <w:rPr>
                <w:rFonts w:ascii="TH SarabunIT๙" w:hAnsi="TH SarabunIT๙" w:cs="TH SarabunIT๙"/>
                <w:sz w:val="24"/>
                <w:szCs w:val="24"/>
                <w:cs/>
              </w:rPr>
              <w:t>๖</w:t>
            </w:r>
            <w:r w:rsidRPr="00EA2CED"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  <w:r w:rsidRPr="00EA2CED">
              <w:rPr>
                <w:rFonts w:ascii="TH SarabunIT๙" w:hAnsi="TH SarabunIT๙" w:cs="TH SarabunIT๙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</w:tcPr>
          <w:p w:rsidR="00EA2CED" w:rsidRPr="00EA2CED" w:rsidRDefault="00EA2CED" w:rsidP="00EA2CE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A2CED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ไตรมาส </w:t>
            </w:r>
            <w:r w:rsidRPr="00EA2CED"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</w:p>
          <w:p w:rsidR="00EA2CED" w:rsidRPr="00EA2CED" w:rsidRDefault="00EA2CED" w:rsidP="00EA2CE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A2CED">
              <w:rPr>
                <w:rFonts w:ascii="TH SarabunIT๙" w:hAnsi="TH SarabunIT๙" w:cs="TH SarabunIT๙"/>
                <w:sz w:val="24"/>
                <w:szCs w:val="24"/>
                <w:cs/>
              </w:rPr>
              <w:t>(ม.ค.-มี.ค.๖3)</w:t>
            </w:r>
          </w:p>
        </w:tc>
        <w:tc>
          <w:tcPr>
            <w:tcW w:w="992" w:type="dxa"/>
          </w:tcPr>
          <w:p w:rsidR="00EA2CED" w:rsidRPr="00EA2CED" w:rsidRDefault="00EA2CED" w:rsidP="00EA2CE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A2CED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ไตรมาส </w:t>
            </w:r>
            <w:r w:rsidRPr="00EA2CED"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</w:p>
          <w:p w:rsidR="00EA2CED" w:rsidRPr="00EA2CED" w:rsidRDefault="00EA2CED" w:rsidP="00EA2CE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A2CED">
              <w:rPr>
                <w:rFonts w:ascii="TH SarabunIT๙" w:hAnsi="TH SarabunIT๙" w:cs="TH SarabunIT๙"/>
                <w:sz w:val="24"/>
                <w:szCs w:val="24"/>
                <w:cs/>
              </w:rPr>
              <w:t>(เม.ย.-มิ.ย.๖3)</w:t>
            </w:r>
          </w:p>
        </w:tc>
        <w:tc>
          <w:tcPr>
            <w:tcW w:w="945" w:type="dxa"/>
          </w:tcPr>
          <w:p w:rsidR="00EA2CED" w:rsidRPr="00EA2CED" w:rsidRDefault="00EA2CED" w:rsidP="00EA2CE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A2CED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ไตรมาส </w:t>
            </w:r>
            <w:r w:rsidRPr="00EA2CED">
              <w:rPr>
                <w:rFonts w:ascii="TH SarabunIT๙" w:hAnsi="TH SarabunIT๙" w:cs="TH SarabunIT๙" w:hint="cs"/>
                <w:sz w:val="24"/>
                <w:szCs w:val="24"/>
                <w:cs/>
              </w:rPr>
              <w:t>4</w:t>
            </w:r>
          </w:p>
          <w:p w:rsidR="00EA2CED" w:rsidRPr="00EA2CED" w:rsidRDefault="00EA2CED" w:rsidP="00EA2CE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A2CED">
              <w:rPr>
                <w:rFonts w:ascii="TH SarabunIT๙" w:hAnsi="TH SarabunIT๙" w:cs="TH SarabunIT๙"/>
                <w:sz w:val="24"/>
                <w:szCs w:val="24"/>
                <w:cs/>
              </w:rPr>
              <w:t>(ก.ค.-ก.ย.๖3)</w:t>
            </w:r>
          </w:p>
        </w:tc>
        <w:tc>
          <w:tcPr>
            <w:tcW w:w="756" w:type="dxa"/>
            <w:vMerge/>
          </w:tcPr>
          <w:p w:rsidR="00EA2CED" w:rsidRPr="00EA2CED" w:rsidRDefault="00EA2CED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A2CED" w:rsidRPr="005F3A15" w:rsidTr="00EA2CED">
        <w:tc>
          <w:tcPr>
            <w:tcW w:w="2122" w:type="dxa"/>
          </w:tcPr>
          <w:p w:rsidR="00EA2CED" w:rsidRPr="00EA2CED" w:rsidRDefault="00FE62CF" w:rsidP="00EA2C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๖๖.</w:t>
            </w:r>
            <w:r w:rsidR="00EA2CED" w:rsidRPr="00EA2CED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การเสนอขอพระราชทานเครื่องราชอิสริยาภรณ์อันเป็นที่สรรเสริญยิ่ง</w:t>
            </w:r>
            <w:proofErr w:type="spellStart"/>
            <w:r w:rsidR="00EA2CED" w:rsidRPr="00EA2CED">
              <w:rPr>
                <w:rFonts w:ascii="TH SarabunIT๙" w:hAnsi="TH SarabunIT๙" w:cs="TH SarabunIT๙"/>
                <w:sz w:val="32"/>
                <w:szCs w:val="32"/>
                <w:cs/>
              </w:rPr>
              <w:t>ดิเรกคุณาภรณ์</w:t>
            </w:r>
            <w:proofErr w:type="spellEnd"/>
            <w:r w:rsidR="00EA2CED" w:rsidRPr="00EA2CE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ประจำปี 2563</w:t>
            </w:r>
          </w:p>
        </w:tc>
        <w:tc>
          <w:tcPr>
            <w:tcW w:w="2409" w:type="dxa"/>
          </w:tcPr>
          <w:p w:rsidR="00EA2CED" w:rsidRPr="00EA2CED" w:rsidRDefault="00EA2CED" w:rsidP="00EA2C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2CED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เพื่อเสนอขอพระราชทานเครื่องราชอิสริยาภรณ์</w:t>
            </w:r>
          </w:p>
          <w:p w:rsidR="00EA2CED" w:rsidRPr="00EA2CED" w:rsidRDefault="00EA2CED" w:rsidP="00EA2C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2CED">
              <w:rPr>
                <w:rFonts w:ascii="TH SarabunIT๙" w:hAnsi="TH SarabunIT๙" w:cs="TH SarabunIT๙"/>
                <w:sz w:val="32"/>
                <w:szCs w:val="32"/>
                <w:cs/>
              </w:rPr>
              <w:t>อันเป็นที่สรรเสริญยิ่ง</w:t>
            </w:r>
            <w:proofErr w:type="spellStart"/>
            <w:r w:rsidRPr="00EA2CED">
              <w:rPr>
                <w:rFonts w:ascii="TH SarabunIT๙" w:hAnsi="TH SarabunIT๙" w:cs="TH SarabunIT๙"/>
                <w:sz w:val="32"/>
                <w:szCs w:val="32"/>
                <w:cs/>
              </w:rPr>
              <w:t>ดิเรกคุณาภรณ์</w:t>
            </w:r>
            <w:proofErr w:type="spellEnd"/>
            <w:r w:rsidRPr="00EA2CED">
              <w:rPr>
                <w:rFonts w:ascii="TH SarabunIT๙" w:hAnsi="TH SarabunIT๙" w:cs="TH SarabunIT๙"/>
                <w:sz w:val="32"/>
                <w:szCs w:val="32"/>
                <w:cs/>
              </w:rPr>
              <w:t>ให้แก่บุคคล ตามหลักเกณฑ์ที่กำหนด</w:t>
            </w:r>
          </w:p>
        </w:tc>
        <w:tc>
          <w:tcPr>
            <w:tcW w:w="1276" w:type="dxa"/>
          </w:tcPr>
          <w:p w:rsidR="00EA2CED" w:rsidRPr="00EA2CED" w:rsidRDefault="00EA2CED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2CE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สำนักงานจังหวัดสมุทรสาคร</w:t>
            </w:r>
          </w:p>
          <w:p w:rsidR="00EA2CED" w:rsidRPr="00EA2CED" w:rsidRDefault="00EA2CED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2CED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(กลุ่มงานอำนวยการ)</w:t>
            </w:r>
          </w:p>
        </w:tc>
        <w:tc>
          <w:tcPr>
            <w:tcW w:w="2126" w:type="dxa"/>
          </w:tcPr>
          <w:p w:rsidR="00EA2CED" w:rsidRPr="00EA2CED" w:rsidRDefault="00EA2CED" w:rsidP="00EA2C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2CED">
              <w:rPr>
                <w:rFonts w:ascii="TH SarabunIT๙" w:hAnsi="TH SarabunIT๙" w:cs="TH SarabunIT๙"/>
                <w:sz w:val="32"/>
                <w:szCs w:val="32"/>
                <w:cs/>
              </w:rPr>
              <w:t>ผู้เสนอขอพระราชทานเครื่องราชอิสริยาภรณ์</w:t>
            </w:r>
          </w:p>
          <w:p w:rsidR="00EA2CED" w:rsidRPr="00EA2CED" w:rsidRDefault="00EA2CED" w:rsidP="00EA2C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2CED">
              <w:rPr>
                <w:rFonts w:ascii="TH SarabunIT๙" w:hAnsi="TH SarabunIT๙" w:cs="TH SarabunIT๙"/>
                <w:sz w:val="32"/>
                <w:szCs w:val="32"/>
                <w:cs/>
              </w:rPr>
              <w:t>อันเป็นที่สรรเสริญยิ่ง</w:t>
            </w:r>
            <w:proofErr w:type="spellStart"/>
            <w:r w:rsidRPr="00EA2CED">
              <w:rPr>
                <w:rFonts w:ascii="TH SarabunIT๙" w:hAnsi="TH SarabunIT๙" w:cs="TH SarabunIT๙"/>
                <w:sz w:val="32"/>
                <w:szCs w:val="32"/>
                <w:cs/>
              </w:rPr>
              <w:t>ดิเรกคุณาภรณ์</w:t>
            </w:r>
            <w:proofErr w:type="spellEnd"/>
            <w:r w:rsidRPr="00EA2CE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มีคุณสมบัติตามหลักเกณฑ์ที่กำหนด</w:t>
            </w:r>
          </w:p>
        </w:tc>
        <w:tc>
          <w:tcPr>
            <w:tcW w:w="1985" w:type="dxa"/>
          </w:tcPr>
          <w:p w:rsidR="00EA2CED" w:rsidRPr="00EA2CED" w:rsidRDefault="00EA2CED" w:rsidP="00EA2C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2CE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EA2CE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การเสนอขอพระราชทาน</w:t>
            </w:r>
            <w:r w:rsidRPr="00EA2CED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เครื่องราชอิสริยาภรณ์</w:t>
            </w:r>
          </w:p>
          <w:p w:rsidR="00EA2CED" w:rsidRPr="00EA2CED" w:rsidRDefault="00EA2CED" w:rsidP="00EA2C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2CED">
              <w:rPr>
                <w:rFonts w:ascii="TH SarabunIT๙" w:hAnsi="TH SarabunIT๙" w:cs="TH SarabunIT๙"/>
                <w:sz w:val="32"/>
                <w:szCs w:val="32"/>
                <w:cs/>
              </w:rPr>
              <w:t>อันเป็นที่สรรเสริญยิ่ง</w:t>
            </w:r>
            <w:proofErr w:type="spellStart"/>
            <w:r w:rsidRPr="00EA2CED">
              <w:rPr>
                <w:rFonts w:ascii="TH SarabunIT๙" w:hAnsi="TH SarabunIT๙" w:cs="TH SarabunIT๙"/>
                <w:sz w:val="32"/>
                <w:szCs w:val="32"/>
                <w:cs/>
              </w:rPr>
              <w:t>ดิเรกคุณาภรณ์</w:t>
            </w:r>
            <w:proofErr w:type="spellEnd"/>
            <w:r w:rsidRPr="00EA2CED">
              <w:rPr>
                <w:rFonts w:ascii="TH SarabunIT๙" w:hAnsi="TH SarabunIT๙" w:cs="TH SarabunIT๙"/>
                <w:sz w:val="32"/>
                <w:szCs w:val="32"/>
                <w:cs/>
              </w:rPr>
              <w:t>ให้แก่</w:t>
            </w:r>
            <w:r w:rsidRPr="00EA2CED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บุคคล ตามหลักเกณฑ์</w:t>
            </w:r>
            <w:r w:rsidRPr="00EA2CED">
              <w:rPr>
                <w:rFonts w:ascii="TH SarabunIT๙" w:hAnsi="TH SarabunIT๙" w:cs="TH SarabunIT๙"/>
                <w:sz w:val="32"/>
                <w:szCs w:val="32"/>
                <w:cs/>
              </w:rPr>
              <w:t>ที่กำหนด เป็นไปด้วยความเรียบร้อย</w:t>
            </w:r>
          </w:p>
          <w:p w:rsidR="00EA2CED" w:rsidRPr="00EA2CED" w:rsidRDefault="00EA2CED" w:rsidP="00EA2C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2CED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EA2CE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ผู้ได้รับการคัดเลือกเกิดขวัญกำลังใจ และปฏิบัติตนเป็นแบบอย่างให้ข้าราชการอื่นได้ประพฤติปฏิบัติตามและพัฒนาให้ดีขึ้น</w:t>
            </w:r>
          </w:p>
          <w:p w:rsidR="00EA2CED" w:rsidRPr="00EA2CED" w:rsidRDefault="00EA2CED" w:rsidP="00EA2C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2CE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บุคคลผู้เป็นบรรทัดฐานในการประพฤติปฏิบัติตนในการดำรงชีวิต</w:t>
            </w:r>
          </w:p>
        </w:tc>
        <w:tc>
          <w:tcPr>
            <w:tcW w:w="1276" w:type="dxa"/>
          </w:tcPr>
          <w:p w:rsidR="00EA2CED" w:rsidRPr="00EA2CED" w:rsidRDefault="00EA2CED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EA2CED" w:rsidRPr="00EA2CED" w:rsidRDefault="00EA2CED" w:rsidP="00EA2CED">
            <w:pPr>
              <w:spacing w:before="120"/>
              <w:jc w:val="center"/>
            </w:pPr>
            <w:r w:rsidRPr="00EA2CED">
              <w:rPr>
                <w:rFonts w:hint="cs"/>
              </w:rPr>
              <w:sym w:font="Wingdings" w:char="F0FC"/>
            </w:r>
          </w:p>
        </w:tc>
        <w:tc>
          <w:tcPr>
            <w:tcW w:w="992" w:type="dxa"/>
          </w:tcPr>
          <w:p w:rsidR="00EA2CED" w:rsidRPr="00EA2CED" w:rsidRDefault="00EA2CED" w:rsidP="00EA2CED">
            <w:pPr>
              <w:spacing w:before="120"/>
              <w:jc w:val="center"/>
            </w:pPr>
            <w:r w:rsidRPr="00EA2CED">
              <w:rPr>
                <w:rFonts w:hint="cs"/>
                <w:cs/>
              </w:rPr>
              <w:t>-</w:t>
            </w:r>
          </w:p>
        </w:tc>
        <w:tc>
          <w:tcPr>
            <w:tcW w:w="992" w:type="dxa"/>
          </w:tcPr>
          <w:p w:rsidR="00EA2CED" w:rsidRPr="00EA2CED" w:rsidRDefault="00EA2CED" w:rsidP="00EA2CED">
            <w:pPr>
              <w:spacing w:before="120"/>
              <w:jc w:val="center"/>
            </w:pPr>
            <w:r w:rsidRPr="00EA2CED">
              <w:rPr>
                <w:rFonts w:hint="cs"/>
                <w:cs/>
              </w:rPr>
              <w:t>-</w:t>
            </w:r>
          </w:p>
        </w:tc>
        <w:tc>
          <w:tcPr>
            <w:tcW w:w="945" w:type="dxa"/>
          </w:tcPr>
          <w:p w:rsidR="00EA2CED" w:rsidRPr="00EA2CED" w:rsidRDefault="00EA2CED" w:rsidP="00EA2CED">
            <w:pPr>
              <w:spacing w:before="120"/>
              <w:jc w:val="center"/>
            </w:pPr>
            <w:r w:rsidRPr="00EA2CED">
              <w:rPr>
                <w:rFonts w:hint="cs"/>
                <w:cs/>
              </w:rPr>
              <w:t>-</w:t>
            </w:r>
          </w:p>
        </w:tc>
        <w:tc>
          <w:tcPr>
            <w:tcW w:w="756" w:type="dxa"/>
          </w:tcPr>
          <w:p w:rsidR="00EA2CED" w:rsidRPr="00EA2CED" w:rsidRDefault="00EA2CED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EA2CED" w:rsidRDefault="00EA2CED" w:rsidP="00EA2CED">
      <w:pPr>
        <w:jc w:val="center"/>
        <w:rPr>
          <w:rFonts w:ascii="TH SarabunIT๙" w:hAnsi="TH SarabunIT๙" w:cs="TH SarabunIT๙"/>
          <w:sz w:val="24"/>
          <w:szCs w:val="32"/>
        </w:rPr>
      </w:pPr>
    </w:p>
    <w:p w:rsidR="00EA2CED" w:rsidRDefault="00EA2CED" w:rsidP="00EA2CED">
      <w:pPr>
        <w:rPr>
          <w:rFonts w:ascii="TH SarabunIT๙" w:hAnsi="TH SarabunIT๙" w:cs="TH SarabunIT๙"/>
          <w:sz w:val="24"/>
          <w:szCs w:val="32"/>
        </w:rPr>
      </w:pPr>
    </w:p>
    <w:tbl>
      <w:tblPr>
        <w:tblStyle w:val="a3"/>
        <w:tblW w:w="15871" w:type="dxa"/>
        <w:tblInd w:w="-949" w:type="dxa"/>
        <w:tblLayout w:type="fixed"/>
        <w:tblLook w:val="04A0" w:firstRow="1" w:lastRow="0" w:firstColumn="1" w:lastColumn="0" w:noHBand="0" w:noVBand="1"/>
      </w:tblPr>
      <w:tblGrid>
        <w:gridCol w:w="2122"/>
        <w:gridCol w:w="2409"/>
        <w:gridCol w:w="1276"/>
        <w:gridCol w:w="2126"/>
        <w:gridCol w:w="1985"/>
        <w:gridCol w:w="1276"/>
        <w:gridCol w:w="992"/>
        <w:gridCol w:w="992"/>
        <w:gridCol w:w="992"/>
        <w:gridCol w:w="945"/>
        <w:gridCol w:w="756"/>
      </w:tblGrid>
      <w:tr w:rsidR="00EA2CED" w:rsidRPr="00282DE8" w:rsidTr="00EA2CED">
        <w:tc>
          <w:tcPr>
            <w:tcW w:w="2122" w:type="dxa"/>
            <w:vMerge w:val="restart"/>
          </w:tcPr>
          <w:p w:rsidR="00EA2CED" w:rsidRPr="00EA2CED" w:rsidRDefault="00EA2CED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2CED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โครงการ</w:t>
            </w:r>
            <w:r w:rsidRPr="00EA2CED">
              <w:rPr>
                <w:rFonts w:ascii="TH SarabunIT๙" w:hAnsi="TH SarabunIT๙" w:cs="TH SarabunIT๙" w:hint="cs"/>
                <w:sz w:val="32"/>
                <w:szCs w:val="32"/>
                <w:cs/>
              </w:rPr>
              <w:t>/กิจกรรม</w:t>
            </w:r>
          </w:p>
        </w:tc>
        <w:tc>
          <w:tcPr>
            <w:tcW w:w="2409" w:type="dxa"/>
            <w:vMerge w:val="restart"/>
          </w:tcPr>
          <w:p w:rsidR="00EA2CED" w:rsidRPr="00EA2CED" w:rsidRDefault="00EA2CED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2CED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276" w:type="dxa"/>
            <w:vMerge w:val="restart"/>
          </w:tcPr>
          <w:p w:rsidR="00EA2CED" w:rsidRPr="00EA2CED" w:rsidRDefault="00EA2CED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2CED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หน่วยงานที่รับผิดชอบ</w:t>
            </w:r>
          </w:p>
        </w:tc>
        <w:tc>
          <w:tcPr>
            <w:tcW w:w="4111" w:type="dxa"/>
            <w:gridSpan w:val="2"/>
          </w:tcPr>
          <w:p w:rsidR="00EA2CED" w:rsidRPr="00EA2CED" w:rsidRDefault="00EA2CED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2CED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</w:tcPr>
          <w:p w:rsidR="00EA2CED" w:rsidRPr="00EA2CED" w:rsidRDefault="00EA2CED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2CED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  <w:p w:rsidR="00EA2CED" w:rsidRPr="00EA2CED" w:rsidRDefault="00EA2CED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2CED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3921" w:type="dxa"/>
            <w:gridSpan w:val="4"/>
          </w:tcPr>
          <w:p w:rsidR="00EA2CED" w:rsidRPr="00EA2CED" w:rsidRDefault="00EA2CED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2CED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 ๒๕๖3</w:t>
            </w:r>
            <w:r w:rsidRPr="00EA2CE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(บาท)</w:t>
            </w:r>
          </w:p>
        </w:tc>
        <w:tc>
          <w:tcPr>
            <w:tcW w:w="756" w:type="dxa"/>
            <w:vMerge w:val="restart"/>
          </w:tcPr>
          <w:p w:rsidR="00EA2CED" w:rsidRPr="00EA2CED" w:rsidRDefault="00EA2CED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2CED"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EA2CED" w:rsidRPr="00282DE8" w:rsidTr="00EA2CED">
        <w:tc>
          <w:tcPr>
            <w:tcW w:w="2122" w:type="dxa"/>
            <w:vMerge/>
          </w:tcPr>
          <w:p w:rsidR="00EA2CED" w:rsidRPr="00EA2CED" w:rsidRDefault="00EA2CED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09" w:type="dxa"/>
            <w:vMerge/>
          </w:tcPr>
          <w:p w:rsidR="00EA2CED" w:rsidRPr="00EA2CED" w:rsidRDefault="00EA2CED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EA2CED" w:rsidRPr="00EA2CED" w:rsidRDefault="00EA2CED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</w:tcPr>
          <w:p w:rsidR="00EA2CED" w:rsidRPr="00EA2CED" w:rsidRDefault="00EA2CED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2CED">
              <w:rPr>
                <w:rFonts w:ascii="TH SarabunIT๙" w:hAnsi="TH SarabunIT๙" w:cs="TH SarabunIT๙"/>
                <w:sz w:val="32"/>
                <w:szCs w:val="32"/>
                <w:cs/>
              </w:rPr>
              <w:t>ผลลัพธ์เชิงปริมาณ</w:t>
            </w:r>
          </w:p>
        </w:tc>
        <w:tc>
          <w:tcPr>
            <w:tcW w:w="1985" w:type="dxa"/>
          </w:tcPr>
          <w:p w:rsidR="00EA2CED" w:rsidRPr="00EA2CED" w:rsidRDefault="00EA2CED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2CED">
              <w:rPr>
                <w:rFonts w:ascii="TH SarabunIT๙" w:hAnsi="TH SarabunIT๙" w:cs="TH SarabunIT๙"/>
                <w:sz w:val="32"/>
                <w:szCs w:val="32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</w:tcPr>
          <w:p w:rsidR="00EA2CED" w:rsidRPr="00EA2CED" w:rsidRDefault="00EA2CED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EA2CED" w:rsidRPr="00EA2CED" w:rsidRDefault="00EA2CED" w:rsidP="00EA2CE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A2CED">
              <w:rPr>
                <w:rFonts w:ascii="TH SarabunIT๙" w:hAnsi="TH SarabunIT๙" w:cs="TH SarabunIT๙"/>
                <w:sz w:val="24"/>
                <w:szCs w:val="24"/>
                <w:cs/>
              </w:rPr>
              <w:t>ไตรมาส ๑</w:t>
            </w:r>
          </w:p>
          <w:p w:rsidR="00EA2CED" w:rsidRPr="00EA2CED" w:rsidRDefault="00EA2CED" w:rsidP="00EA2CE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A2CED">
              <w:rPr>
                <w:rFonts w:ascii="TH SarabunIT๙" w:hAnsi="TH SarabunIT๙" w:cs="TH SarabunIT๙"/>
                <w:sz w:val="24"/>
                <w:szCs w:val="24"/>
                <w:cs/>
              </w:rPr>
              <w:t>(ต.ค.-ธ.ค.</w:t>
            </w:r>
          </w:p>
          <w:p w:rsidR="00EA2CED" w:rsidRPr="00EA2CED" w:rsidRDefault="00EA2CED" w:rsidP="00EA2CE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A2CED">
              <w:rPr>
                <w:rFonts w:ascii="TH SarabunIT๙" w:hAnsi="TH SarabunIT๙" w:cs="TH SarabunIT๙"/>
                <w:sz w:val="24"/>
                <w:szCs w:val="24"/>
                <w:cs/>
              </w:rPr>
              <w:t>๖</w:t>
            </w:r>
            <w:r w:rsidRPr="00EA2CED"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  <w:r w:rsidRPr="00EA2CED">
              <w:rPr>
                <w:rFonts w:ascii="TH SarabunIT๙" w:hAnsi="TH SarabunIT๙" w:cs="TH SarabunIT๙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</w:tcPr>
          <w:p w:rsidR="00EA2CED" w:rsidRPr="00EA2CED" w:rsidRDefault="00EA2CED" w:rsidP="00EA2CE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A2CED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ไตรมาส </w:t>
            </w:r>
            <w:r w:rsidRPr="00EA2CED"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</w:p>
          <w:p w:rsidR="00EA2CED" w:rsidRPr="00EA2CED" w:rsidRDefault="00EA2CED" w:rsidP="00EA2CE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A2CED">
              <w:rPr>
                <w:rFonts w:ascii="TH SarabunIT๙" w:hAnsi="TH SarabunIT๙" w:cs="TH SarabunIT๙"/>
                <w:sz w:val="24"/>
                <w:szCs w:val="24"/>
                <w:cs/>
              </w:rPr>
              <w:t>(ม.ค.-มี.ค.๖3)</w:t>
            </w:r>
          </w:p>
        </w:tc>
        <w:tc>
          <w:tcPr>
            <w:tcW w:w="992" w:type="dxa"/>
          </w:tcPr>
          <w:p w:rsidR="00EA2CED" w:rsidRPr="00EA2CED" w:rsidRDefault="00EA2CED" w:rsidP="00EA2CE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A2CED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ไตรมาส </w:t>
            </w:r>
            <w:r w:rsidRPr="00EA2CED"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</w:p>
          <w:p w:rsidR="00EA2CED" w:rsidRPr="00EA2CED" w:rsidRDefault="00EA2CED" w:rsidP="00EA2CE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A2CED">
              <w:rPr>
                <w:rFonts w:ascii="TH SarabunIT๙" w:hAnsi="TH SarabunIT๙" w:cs="TH SarabunIT๙"/>
                <w:sz w:val="24"/>
                <w:szCs w:val="24"/>
                <w:cs/>
              </w:rPr>
              <w:t>(เม.ย.-มิ.ย.๖3)</w:t>
            </w:r>
          </w:p>
        </w:tc>
        <w:tc>
          <w:tcPr>
            <w:tcW w:w="945" w:type="dxa"/>
          </w:tcPr>
          <w:p w:rsidR="00EA2CED" w:rsidRPr="00EA2CED" w:rsidRDefault="00EA2CED" w:rsidP="00EA2CE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A2CED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ไตรมาส </w:t>
            </w:r>
            <w:r w:rsidRPr="00EA2CED">
              <w:rPr>
                <w:rFonts w:ascii="TH SarabunIT๙" w:hAnsi="TH SarabunIT๙" w:cs="TH SarabunIT๙" w:hint="cs"/>
                <w:sz w:val="24"/>
                <w:szCs w:val="24"/>
                <w:cs/>
              </w:rPr>
              <w:t>4</w:t>
            </w:r>
          </w:p>
          <w:p w:rsidR="00EA2CED" w:rsidRPr="00EA2CED" w:rsidRDefault="00EA2CED" w:rsidP="00EA2CE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A2CED">
              <w:rPr>
                <w:rFonts w:ascii="TH SarabunIT๙" w:hAnsi="TH SarabunIT๙" w:cs="TH SarabunIT๙"/>
                <w:sz w:val="24"/>
                <w:szCs w:val="24"/>
                <w:cs/>
              </w:rPr>
              <w:t>(ก.ค.-ก.ย.๖3)</w:t>
            </w:r>
          </w:p>
        </w:tc>
        <w:tc>
          <w:tcPr>
            <w:tcW w:w="756" w:type="dxa"/>
            <w:vMerge/>
          </w:tcPr>
          <w:p w:rsidR="00EA2CED" w:rsidRPr="00EA2CED" w:rsidRDefault="00EA2CED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A2CED" w:rsidRPr="005F3A15" w:rsidTr="00EA2CED">
        <w:tc>
          <w:tcPr>
            <w:tcW w:w="2122" w:type="dxa"/>
          </w:tcPr>
          <w:p w:rsidR="00EA2CED" w:rsidRPr="00B71B7B" w:rsidRDefault="00FE62CF" w:rsidP="00EA2C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๖๗.</w:t>
            </w:r>
            <w:r w:rsidR="00EA2CED" w:rsidRPr="00B71B7B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กิจกรรมส่งเสริมการท่องเที่ยว "จัดงานตรุษจีนจังหวัดสมุทรสาคร"</w:t>
            </w:r>
          </w:p>
        </w:tc>
        <w:tc>
          <w:tcPr>
            <w:tcW w:w="2409" w:type="dxa"/>
          </w:tcPr>
          <w:p w:rsidR="00EA2CED" w:rsidRDefault="00EA2CED" w:rsidP="00EA2C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10F08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เพื่อเป็นการสืบสานวัฒนธรรมให้กับคนรุ่นหลังได้รับรู้รับทราบความเป็นมา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610F08">
              <w:rPr>
                <w:rFonts w:ascii="TH SarabunIT๙" w:hAnsi="TH SarabunIT๙" w:cs="TH SarabunIT๙"/>
                <w:sz w:val="32"/>
                <w:szCs w:val="32"/>
                <w:cs/>
              </w:rPr>
              <w:t>ขนบธรรมเนียมประเพณีอันดีงามให้คงอยู่อย่างยั่งยืน และเป็นการส่งเสริมการท่องเที่ยวของจังหวัดสมุทรสาคร</w:t>
            </w:r>
          </w:p>
        </w:tc>
        <w:tc>
          <w:tcPr>
            <w:tcW w:w="1276" w:type="dxa"/>
          </w:tcPr>
          <w:p w:rsidR="00EA2CED" w:rsidRDefault="00EA2CED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สำนักงานจังหวัดสมุทรสาคร</w:t>
            </w:r>
          </w:p>
          <w:p w:rsidR="00EA2CED" w:rsidRDefault="00EA2CED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(กลุ่มงานอำนวยการ)</w:t>
            </w:r>
          </w:p>
        </w:tc>
        <w:tc>
          <w:tcPr>
            <w:tcW w:w="2126" w:type="dxa"/>
          </w:tcPr>
          <w:p w:rsidR="00EA2CED" w:rsidRPr="00610F08" w:rsidRDefault="00EA2CED" w:rsidP="00EA2C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10F08">
              <w:rPr>
                <w:rFonts w:ascii="TH SarabunIT๙" w:hAnsi="TH SarabunIT๙" w:cs="TH SarabunIT๙"/>
                <w:sz w:val="32"/>
                <w:szCs w:val="32"/>
                <w:cs/>
              </w:rPr>
              <w:t>มีนักท่องเที่ยวทั้งในพื้นที่ และนอกพื้นที่เข้าร่วม</w:t>
            </w:r>
            <w:r w:rsidRPr="00610F0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610F08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กิจกรรมมากกว่า 2</w:t>
            </w:r>
            <w:r w:rsidRPr="00610F08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610F08">
              <w:rPr>
                <w:rFonts w:ascii="TH SarabunIT๙" w:hAnsi="TH SarabunIT๙" w:cs="TH SarabunIT๙"/>
                <w:sz w:val="32"/>
                <w:szCs w:val="32"/>
                <w:cs/>
              </w:rPr>
              <w:t>000 คน</w:t>
            </w:r>
          </w:p>
        </w:tc>
        <w:tc>
          <w:tcPr>
            <w:tcW w:w="1985" w:type="dxa"/>
          </w:tcPr>
          <w:p w:rsidR="00EA2CED" w:rsidRPr="00610F08" w:rsidRDefault="00EA2CED" w:rsidP="00EA2C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610F0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ส่งเสริมการท่องเที่ยวของจังหวัดสมุทรสาคร </w:t>
            </w:r>
          </w:p>
          <w:p w:rsidR="00EA2CED" w:rsidRDefault="00EA2CED" w:rsidP="00EA2C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ให้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มีอัต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ลักษณ์</w:t>
            </w:r>
            <w:r w:rsidRPr="00610F08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เป็นที่รู้จักอย่างแพร่หลาย</w:t>
            </w:r>
          </w:p>
          <w:p w:rsidR="00EA2CED" w:rsidRPr="00710BAD" w:rsidRDefault="00EA2CED" w:rsidP="00EA2C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10B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ส่งเสริมและสืบสานศิลปวัฒนธรรมขนบธรรม</w:t>
            </w:r>
            <w:r w:rsidR="00B71B7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นียมประเพณี</w:t>
            </w:r>
            <w:r w:rsidRPr="009562E1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ของจังหวัดสมุทรสาคร</w:t>
            </w:r>
          </w:p>
        </w:tc>
        <w:tc>
          <w:tcPr>
            <w:tcW w:w="1276" w:type="dxa"/>
          </w:tcPr>
          <w:p w:rsidR="00EA2CED" w:rsidRDefault="00EA2CED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500,000</w:t>
            </w:r>
          </w:p>
        </w:tc>
        <w:tc>
          <w:tcPr>
            <w:tcW w:w="992" w:type="dxa"/>
          </w:tcPr>
          <w:p w:rsidR="00EA2CED" w:rsidRPr="00E8556C" w:rsidRDefault="00EA2CED" w:rsidP="00EA2CED">
            <w:pPr>
              <w:spacing w:before="120"/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992" w:type="dxa"/>
          </w:tcPr>
          <w:p w:rsidR="00EA2CED" w:rsidRPr="00E8556C" w:rsidRDefault="00EA2CED" w:rsidP="00EA2CED">
            <w:pPr>
              <w:spacing w:before="120"/>
              <w:jc w:val="center"/>
            </w:pPr>
            <w:r w:rsidRPr="00E8556C">
              <w:rPr>
                <w:rFonts w:hint="cs"/>
              </w:rPr>
              <w:sym w:font="Wingdings" w:char="F0FC"/>
            </w:r>
          </w:p>
        </w:tc>
        <w:tc>
          <w:tcPr>
            <w:tcW w:w="992" w:type="dxa"/>
          </w:tcPr>
          <w:p w:rsidR="00EA2CED" w:rsidRPr="00E8556C" w:rsidRDefault="00EA2CED" w:rsidP="00EA2CED">
            <w:pPr>
              <w:spacing w:before="120"/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945" w:type="dxa"/>
          </w:tcPr>
          <w:p w:rsidR="00EA2CED" w:rsidRPr="00E8556C" w:rsidRDefault="00EA2CED" w:rsidP="00EA2CED">
            <w:pPr>
              <w:spacing w:before="120"/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756" w:type="dxa"/>
          </w:tcPr>
          <w:p w:rsidR="00EA2CED" w:rsidRPr="005F3A15" w:rsidRDefault="00EA2CED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71B7B" w:rsidRPr="005F3A15" w:rsidTr="00EA2CED">
        <w:tc>
          <w:tcPr>
            <w:tcW w:w="2122" w:type="dxa"/>
          </w:tcPr>
          <w:p w:rsidR="00B71B7B" w:rsidRPr="00EA2CED" w:rsidRDefault="00FE62CF" w:rsidP="00B71B7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๖๘.</w:t>
            </w:r>
            <w:r w:rsidR="00B71B7B" w:rsidRPr="00EA2CE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กิจกรรมเผยแพร่ข้อมูลข่าวสาร/ความรู้เกี่ยวกับการดำเนินชีวิตและการพัฒนาตนเองตาม</w:t>
            </w:r>
            <w:proofErr w:type="spellStart"/>
            <w:r w:rsidR="00B71B7B" w:rsidRPr="00EA2CE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หลักปรัญ</w:t>
            </w:r>
            <w:proofErr w:type="spellEnd"/>
            <w:r w:rsidR="00B71B7B" w:rsidRPr="00EA2CE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ชาเศรษฐกิจพอเพียง รวมถึงหลักคุณธรรม จริยธรรม </w:t>
            </w:r>
            <w:proofErr w:type="spellStart"/>
            <w:r w:rsidR="00B71B7B" w:rsidRPr="00EA2CE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ธรรมาภิ</w:t>
            </w:r>
            <w:proofErr w:type="spellEnd"/>
            <w:r w:rsidR="00B71B7B" w:rsidRPr="00EA2CE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บาล</w:t>
            </w:r>
          </w:p>
        </w:tc>
        <w:tc>
          <w:tcPr>
            <w:tcW w:w="2409" w:type="dxa"/>
          </w:tcPr>
          <w:p w:rsidR="00B71B7B" w:rsidRPr="00EA2CED" w:rsidRDefault="00B71B7B" w:rsidP="00B71B7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2CE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เผยแพร่ความรู้เกี่ยวกับการพัฒนาตนเองตามหลักปรัชญาเศรษฐกิจพอเพียงที่ตั้งอยู่บนพื้นฐานทางสายกลางและความไม่ประมาท</w:t>
            </w:r>
          </w:p>
        </w:tc>
        <w:tc>
          <w:tcPr>
            <w:tcW w:w="1276" w:type="dxa"/>
          </w:tcPr>
          <w:p w:rsidR="00B71B7B" w:rsidRPr="00EA2CED" w:rsidRDefault="00B71B7B" w:rsidP="00B71B7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2CE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สำนักงานจังหวัดสมุทรสาคร</w:t>
            </w:r>
          </w:p>
          <w:p w:rsidR="00B71B7B" w:rsidRPr="00EA2CED" w:rsidRDefault="00B71B7B" w:rsidP="00B71B7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2CED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(ทุกกลุ่มงาน)</w:t>
            </w:r>
          </w:p>
        </w:tc>
        <w:tc>
          <w:tcPr>
            <w:tcW w:w="2126" w:type="dxa"/>
          </w:tcPr>
          <w:p w:rsidR="00B71B7B" w:rsidRPr="00EA2CED" w:rsidRDefault="00B71B7B" w:rsidP="00B71B7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2CE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มีการเผยแพร่ความรู้ผ่านช่องทางต่าง ๆอย่างน้อย 3 ช่องทาง</w:t>
            </w:r>
          </w:p>
        </w:tc>
        <w:tc>
          <w:tcPr>
            <w:tcW w:w="1985" w:type="dxa"/>
          </w:tcPr>
          <w:p w:rsidR="00B71B7B" w:rsidRPr="00EA2CED" w:rsidRDefault="00B71B7B" w:rsidP="00B71B7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2CE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บุคลากรมีความเข้าใจเกี่ยวกับการดำเนินชีวิตและการพัฒนาตนเองตาม</w:t>
            </w:r>
            <w:proofErr w:type="spellStart"/>
            <w:r w:rsidRPr="00EA2CE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หลักปรัญ</w:t>
            </w:r>
            <w:proofErr w:type="spellEnd"/>
            <w:r w:rsidRPr="00EA2CE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ชาเศรษฐกิจพอเพียง</w:t>
            </w:r>
          </w:p>
          <w:p w:rsidR="00B71B7B" w:rsidRPr="00EA2CED" w:rsidRDefault="00B71B7B" w:rsidP="00B71B7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2CE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บุคลากรสามารถนำความรู้ไปใช้ในชีวิตประจำวันได้</w:t>
            </w:r>
          </w:p>
        </w:tc>
        <w:tc>
          <w:tcPr>
            <w:tcW w:w="1276" w:type="dxa"/>
          </w:tcPr>
          <w:p w:rsidR="00B71B7B" w:rsidRPr="00EA2CED" w:rsidRDefault="00B71B7B" w:rsidP="00B71B7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B71B7B" w:rsidRPr="00EA2CED" w:rsidRDefault="00B71B7B" w:rsidP="00B71B7B">
            <w:pPr>
              <w:spacing w:before="120"/>
              <w:jc w:val="center"/>
            </w:pPr>
            <w:r w:rsidRPr="00EA2CED">
              <w:rPr>
                <w:rFonts w:hint="cs"/>
              </w:rPr>
              <w:sym w:font="Wingdings" w:char="F0FC"/>
            </w:r>
          </w:p>
        </w:tc>
        <w:tc>
          <w:tcPr>
            <w:tcW w:w="992" w:type="dxa"/>
          </w:tcPr>
          <w:p w:rsidR="00B71B7B" w:rsidRPr="00EA2CED" w:rsidRDefault="00B71B7B" w:rsidP="00B71B7B">
            <w:pPr>
              <w:spacing w:before="120"/>
              <w:jc w:val="center"/>
            </w:pPr>
            <w:r w:rsidRPr="00EA2CED">
              <w:rPr>
                <w:rFonts w:hint="cs"/>
              </w:rPr>
              <w:sym w:font="Wingdings" w:char="F0FC"/>
            </w:r>
          </w:p>
        </w:tc>
        <w:tc>
          <w:tcPr>
            <w:tcW w:w="992" w:type="dxa"/>
          </w:tcPr>
          <w:p w:rsidR="00B71B7B" w:rsidRPr="00EA2CED" w:rsidRDefault="00B71B7B" w:rsidP="00B71B7B">
            <w:pPr>
              <w:spacing w:before="120"/>
              <w:jc w:val="center"/>
            </w:pPr>
            <w:r w:rsidRPr="00EA2CED">
              <w:rPr>
                <w:rFonts w:hint="cs"/>
              </w:rPr>
              <w:sym w:font="Wingdings" w:char="F0FC"/>
            </w:r>
          </w:p>
        </w:tc>
        <w:tc>
          <w:tcPr>
            <w:tcW w:w="945" w:type="dxa"/>
          </w:tcPr>
          <w:p w:rsidR="00B71B7B" w:rsidRPr="00EA2CED" w:rsidRDefault="00B71B7B" w:rsidP="00B71B7B">
            <w:pPr>
              <w:spacing w:before="120"/>
              <w:jc w:val="center"/>
            </w:pPr>
            <w:r w:rsidRPr="00EA2CED">
              <w:rPr>
                <w:rFonts w:hint="cs"/>
              </w:rPr>
              <w:sym w:font="Wingdings" w:char="F0FC"/>
            </w:r>
          </w:p>
        </w:tc>
        <w:tc>
          <w:tcPr>
            <w:tcW w:w="756" w:type="dxa"/>
          </w:tcPr>
          <w:p w:rsidR="00B71B7B" w:rsidRPr="005F3A15" w:rsidRDefault="00B71B7B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EA2CED" w:rsidRDefault="00EA2CED" w:rsidP="00EA2CED">
      <w:pPr>
        <w:rPr>
          <w:rFonts w:ascii="TH SarabunIT๙" w:hAnsi="TH SarabunIT๙" w:cs="TH SarabunIT๙"/>
          <w:sz w:val="24"/>
          <w:szCs w:val="32"/>
        </w:rPr>
      </w:pPr>
    </w:p>
    <w:p w:rsidR="00B71B7B" w:rsidRDefault="00B71B7B" w:rsidP="00EA2CED">
      <w:pPr>
        <w:rPr>
          <w:rFonts w:ascii="TH SarabunIT๙" w:hAnsi="TH SarabunIT๙" w:cs="TH SarabunIT๙"/>
          <w:sz w:val="24"/>
          <w:szCs w:val="32"/>
        </w:rPr>
      </w:pPr>
    </w:p>
    <w:p w:rsidR="00FE62CF" w:rsidRDefault="00FE62CF" w:rsidP="00EA2CED">
      <w:pPr>
        <w:rPr>
          <w:rFonts w:ascii="TH SarabunIT๙" w:hAnsi="TH SarabunIT๙" w:cs="TH SarabunIT๙"/>
          <w:sz w:val="24"/>
          <w:szCs w:val="32"/>
        </w:rPr>
      </w:pPr>
    </w:p>
    <w:tbl>
      <w:tblPr>
        <w:tblStyle w:val="a3"/>
        <w:tblW w:w="16013" w:type="dxa"/>
        <w:tblInd w:w="-1016" w:type="dxa"/>
        <w:tblLayout w:type="fixed"/>
        <w:tblLook w:val="04A0" w:firstRow="1" w:lastRow="0" w:firstColumn="1" w:lastColumn="0" w:noHBand="0" w:noVBand="1"/>
      </w:tblPr>
      <w:tblGrid>
        <w:gridCol w:w="2122"/>
        <w:gridCol w:w="2409"/>
        <w:gridCol w:w="1276"/>
        <w:gridCol w:w="2126"/>
        <w:gridCol w:w="1985"/>
        <w:gridCol w:w="1276"/>
        <w:gridCol w:w="992"/>
        <w:gridCol w:w="992"/>
        <w:gridCol w:w="992"/>
        <w:gridCol w:w="993"/>
        <w:gridCol w:w="850"/>
      </w:tblGrid>
      <w:tr w:rsidR="00EA2CED" w:rsidRPr="00282DE8" w:rsidTr="00EA2CED">
        <w:tc>
          <w:tcPr>
            <w:tcW w:w="2122" w:type="dxa"/>
            <w:vMerge w:val="restart"/>
          </w:tcPr>
          <w:p w:rsidR="00EA2CED" w:rsidRPr="00EA2CED" w:rsidRDefault="00EA2CED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2CED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</w:t>
            </w:r>
            <w:r w:rsidRPr="00EA2CED">
              <w:rPr>
                <w:rFonts w:ascii="TH SarabunIT๙" w:hAnsi="TH SarabunIT๙" w:cs="TH SarabunIT๙" w:hint="cs"/>
                <w:sz w:val="32"/>
                <w:szCs w:val="32"/>
                <w:cs/>
              </w:rPr>
              <w:t>/กิจกรรม</w:t>
            </w:r>
          </w:p>
        </w:tc>
        <w:tc>
          <w:tcPr>
            <w:tcW w:w="2409" w:type="dxa"/>
            <w:vMerge w:val="restart"/>
          </w:tcPr>
          <w:p w:rsidR="00EA2CED" w:rsidRPr="00EA2CED" w:rsidRDefault="00EA2CED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2CED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276" w:type="dxa"/>
            <w:vMerge w:val="restart"/>
          </w:tcPr>
          <w:p w:rsidR="00EA2CED" w:rsidRPr="00EA2CED" w:rsidRDefault="00EA2CED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2CED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หน่วยงานที่รับผิดชอบ</w:t>
            </w:r>
          </w:p>
        </w:tc>
        <w:tc>
          <w:tcPr>
            <w:tcW w:w="4111" w:type="dxa"/>
            <w:gridSpan w:val="2"/>
          </w:tcPr>
          <w:p w:rsidR="00EA2CED" w:rsidRPr="00EA2CED" w:rsidRDefault="00EA2CED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2CED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</w:tcPr>
          <w:p w:rsidR="00EA2CED" w:rsidRPr="00EA2CED" w:rsidRDefault="00EA2CED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2CED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  <w:p w:rsidR="00EA2CED" w:rsidRPr="00EA2CED" w:rsidRDefault="00EA2CED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2CED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3969" w:type="dxa"/>
            <w:gridSpan w:val="4"/>
          </w:tcPr>
          <w:p w:rsidR="00EA2CED" w:rsidRPr="00EA2CED" w:rsidRDefault="00EA2CED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2CED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 ๒๕๖3</w:t>
            </w:r>
            <w:r w:rsidRPr="00EA2CE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(บาท)</w:t>
            </w:r>
          </w:p>
        </w:tc>
        <w:tc>
          <w:tcPr>
            <w:tcW w:w="850" w:type="dxa"/>
            <w:vMerge w:val="restart"/>
          </w:tcPr>
          <w:p w:rsidR="00EA2CED" w:rsidRPr="00282DE8" w:rsidRDefault="00EA2CED" w:rsidP="00EA2CE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82D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EA2CED" w:rsidRPr="00282DE8" w:rsidTr="00EA2CED">
        <w:tc>
          <w:tcPr>
            <w:tcW w:w="2122" w:type="dxa"/>
            <w:vMerge/>
          </w:tcPr>
          <w:p w:rsidR="00EA2CED" w:rsidRPr="00EA2CED" w:rsidRDefault="00EA2CED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09" w:type="dxa"/>
            <w:vMerge/>
          </w:tcPr>
          <w:p w:rsidR="00EA2CED" w:rsidRPr="00EA2CED" w:rsidRDefault="00EA2CED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EA2CED" w:rsidRPr="00EA2CED" w:rsidRDefault="00EA2CED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</w:tcPr>
          <w:p w:rsidR="00EA2CED" w:rsidRPr="00EA2CED" w:rsidRDefault="00EA2CED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2CED">
              <w:rPr>
                <w:rFonts w:ascii="TH SarabunIT๙" w:hAnsi="TH SarabunIT๙" w:cs="TH SarabunIT๙"/>
                <w:sz w:val="32"/>
                <w:szCs w:val="32"/>
                <w:cs/>
              </w:rPr>
              <w:t>ผลลัพธ์เชิงปริมาณ</w:t>
            </w:r>
          </w:p>
        </w:tc>
        <w:tc>
          <w:tcPr>
            <w:tcW w:w="1985" w:type="dxa"/>
          </w:tcPr>
          <w:p w:rsidR="00EA2CED" w:rsidRPr="00EA2CED" w:rsidRDefault="00EA2CED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2CED">
              <w:rPr>
                <w:rFonts w:ascii="TH SarabunIT๙" w:hAnsi="TH SarabunIT๙" w:cs="TH SarabunIT๙"/>
                <w:sz w:val="32"/>
                <w:szCs w:val="32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</w:tcPr>
          <w:p w:rsidR="00EA2CED" w:rsidRPr="00EA2CED" w:rsidRDefault="00EA2CED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EA2CED" w:rsidRPr="00EA2CED" w:rsidRDefault="00EA2CED" w:rsidP="00EA2CE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A2CED">
              <w:rPr>
                <w:rFonts w:ascii="TH SarabunIT๙" w:hAnsi="TH SarabunIT๙" w:cs="TH SarabunIT๙"/>
                <w:sz w:val="24"/>
                <w:szCs w:val="24"/>
                <w:cs/>
              </w:rPr>
              <w:t>ไตรมาส ๑</w:t>
            </w:r>
          </w:p>
          <w:p w:rsidR="00EA2CED" w:rsidRPr="00EA2CED" w:rsidRDefault="00EA2CED" w:rsidP="00EA2CE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A2CED">
              <w:rPr>
                <w:rFonts w:ascii="TH SarabunIT๙" w:hAnsi="TH SarabunIT๙" w:cs="TH SarabunIT๙"/>
                <w:sz w:val="24"/>
                <w:szCs w:val="24"/>
                <w:cs/>
              </w:rPr>
              <w:t>(ต.ค.-ธ.ค.</w:t>
            </w:r>
          </w:p>
          <w:p w:rsidR="00EA2CED" w:rsidRPr="00EA2CED" w:rsidRDefault="00EA2CED" w:rsidP="00EA2CE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A2CED">
              <w:rPr>
                <w:rFonts w:ascii="TH SarabunIT๙" w:hAnsi="TH SarabunIT๙" w:cs="TH SarabunIT๙"/>
                <w:sz w:val="24"/>
                <w:szCs w:val="24"/>
                <w:cs/>
              </w:rPr>
              <w:t>๖</w:t>
            </w:r>
            <w:r w:rsidRPr="00EA2CED"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  <w:r w:rsidRPr="00EA2CED">
              <w:rPr>
                <w:rFonts w:ascii="TH SarabunIT๙" w:hAnsi="TH SarabunIT๙" w:cs="TH SarabunIT๙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</w:tcPr>
          <w:p w:rsidR="00EA2CED" w:rsidRPr="00EA2CED" w:rsidRDefault="00EA2CED" w:rsidP="00EA2CE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A2CED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ไตรมาส </w:t>
            </w:r>
            <w:r w:rsidRPr="00EA2CED"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</w:p>
          <w:p w:rsidR="00EA2CED" w:rsidRPr="00EA2CED" w:rsidRDefault="00EA2CED" w:rsidP="00EA2CE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A2CED">
              <w:rPr>
                <w:rFonts w:ascii="TH SarabunIT๙" w:hAnsi="TH SarabunIT๙" w:cs="TH SarabunIT๙"/>
                <w:sz w:val="24"/>
                <w:szCs w:val="24"/>
                <w:cs/>
              </w:rPr>
              <w:t>(ม.ค.-มี.ค.๖3)</w:t>
            </w:r>
          </w:p>
        </w:tc>
        <w:tc>
          <w:tcPr>
            <w:tcW w:w="992" w:type="dxa"/>
          </w:tcPr>
          <w:p w:rsidR="00EA2CED" w:rsidRPr="00EA2CED" w:rsidRDefault="00EA2CED" w:rsidP="00EA2CE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A2CED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ไตรมาส </w:t>
            </w:r>
            <w:r w:rsidRPr="00EA2CED"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</w:p>
          <w:p w:rsidR="00EA2CED" w:rsidRPr="00EA2CED" w:rsidRDefault="00EA2CED" w:rsidP="00EA2CE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A2CED">
              <w:rPr>
                <w:rFonts w:ascii="TH SarabunIT๙" w:hAnsi="TH SarabunIT๙" w:cs="TH SarabunIT๙"/>
                <w:sz w:val="24"/>
                <w:szCs w:val="24"/>
                <w:cs/>
              </w:rPr>
              <w:t>(เม.ย.-มิ.ย.๖3)</w:t>
            </w:r>
          </w:p>
        </w:tc>
        <w:tc>
          <w:tcPr>
            <w:tcW w:w="993" w:type="dxa"/>
          </w:tcPr>
          <w:p w:rsidR="00EA2CED" w:rsidRPr="00EA2CED" w:rsidRDefault="00EA2CED" w:rsidP="00EA2CE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A2CED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ไตรมาส </w:t>
            </w:r>
            <w:r w:rsidRPr="00EA2CED">
              <w:rPr>
                <w:rFonts w:ascii="TH SarabunIT๙" w:hAnsi="TH SarabunIT๙" w:cs="TH SarabunIT๙" w:hint="cs"/>
                <w:sz w:val="24"/>
                <w:szCs w:val="24"/>
                <w:cs/>
              </w:rPr>
              <w:t>4</w:t>
            </w:r>
          </w:p>
          <w:p w:rsidR="00EA2CED" w:rsidRPr="00EA2CED" w:rsidRDefault="00EA2CED" w:rsidP="00EA2CE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A2CED">
              <w:rPr>
                <w:rFonts w:ascii="TH SarabunIT๙" w:hAnsi="TH SarabunIT๙" w:cs="TH SarabunIT๙"/>
                <w:sz w:val="24"/>
                <w:szCs w:val="24"/>
                <w:cs/>
              </w:rPr>
              <w:t>(ก.ค.-ก.ย.</w:t>
            </w:r>
            <w:r w:rsidRPr="00EA2CED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EA2CED">
              <w:rPr>
                <w:rFonts w:ascii="TH SarabunIT๙" w:hAnsi="TH SarabunIT๙" w:cs="TH SarabunIT๙"/>
                <w:sz w:val="24"/>
                <w:szCs w:val="24"/>
                <w:cs/>
              </w:rPr>
              <w:t>๖3)</w:t>
            </w:r>
          </w:p>
        </w:tc>
        <w:tc>
          <w:tcPr>
            <w:tcW w:w="850" w:type="dxa"/>
            <w:vMerge/>
          </w:tcPr>
          <w:p w:rsidR="00EA2CED" w:rsidRPr="00282DE8" w:rsidRDefault="00EA2CED" w:rsidP="00EA2CE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EA2CED" w:rsidRPr="005F3A15" w:rsidTr="00EA2CED">
        <w:tc>
          <w:tcPr>
            <w:tcW w:w="2122" w:type="dxa"/>
          </w:tcPr>
          <w:p w:rsidR="00EA2CED" w:rsidRPr="00EA2CED" w:rsidRDefault="00FE62CF" w:rsidP="00EA2C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๖๙.</w:t>
            </w:r>
            <w:r w:rsidR="00EA2CED" w:rsidRPr="00EA2CE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</w:t>
            </w:r>
          </w:p>
          <w:p w:rsidR="00EA2CED" w:rsidRPr="00EA2CED" w:rsidRDefault="00EA2CED" w:rsidP="00EA2C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2CE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เฉลิมพระเกียรติ ประจำปี 2563</w:t>
            </w:r>
          </w:p>
        </w:tc>
        <w:tc>
          <w:tcPr>
            <w:tcW w:w="2409" w:type="dxa"/>
          </w:tcPr>
          <w:p w:rsidR="00B71B7B" w:rsidRDefault="00EA2CED" w:rsidP="00EA2C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2CE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เพื่อเป็นการเฉลิม</w:t>
            </w:r>
          </w:p>
          <w:p w:rsidR="00B71B7B" w:rsidRDefault="00EA2CED" w:rsidP="00EA2C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2CE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พระเกียรติพระบรมวงศา</w:t>
            </w:r>
          </w:p>
          <w:p w:rsidR="00EA2CED" w:rsidRPr="00EA2CED" w:rsidRDefault="00EA2CED" w:rsidP="00EA2C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2CE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นุวงศ์ทุกพระองค์</w:t>
            </w:r>
          </w:p>
          <w:p w:rsidR="00EA2CED" w:rsidRPr="00EA2CED" w:rsidRDefault="00EA2CED" w:rsidP="00EA2C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2CE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เพื่อให้ข้าราชการและ</w:t>
            </w:r>
            <w:r w:rsidRPr="00EA2CED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>ประชาชนจังหวัดสมุทรสาคร</w:t>
            </w:r>
            <w:r w:rsidRPr="00EA2CE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ทุกเพศ ทุกวัย กตัญญูกตเวทีน้อมสำนึกในพระมหากรุณาธิคุณและแสดงความจงรักภักดี</w:t>
            </w:r>
          </w:p>
          <w:p w:rsidR="00EA2CED" w:rsidRPr="00EA2CED" w:rsidRDefault="00EA2CED" w:rsidP="00EA2C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2CE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เพื่อให้ข้าราชการและ</w:t>
            </w:r>
            <w:r w:rsidRPr="00EA2CED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>ประชาชนจังหวัดสมุทรสาครได้บำเพ็ญความดีน้อมเกล้าฯ</w:t>
            </w:r>
            <w:r w:rsidRPr="00EA2CE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ถวายแด่พระบาทสมเด็จพระเจ้าอยู่หัวและพระ</w:t>
            </w:r>
            <w:r w:rsidRPr="00EA2CED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>บรมวงศานุวงศ์ทุกพระองค์</w:t>
            </w:r>
          </w:p>
        </w:tc>
        <w:tc>
          <w:tcPr>
            <w:tcW w:w="1276" w:type="dxa"/>
          </w:tcPr>
          <w:p w:rsidR="00EA2CED" w:rsidRPr="00EA2CED" w:rsidRDefault="00EA2CED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2CE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สำนักงานจังหวัดสมุทรสาคร</w:t>
            </w:r>
          </w:p>
          <w:p w:rsidR="00EA2CED" w:rsidRPr="00EA2CED" w:rsidRDefault="00EA2CED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2CE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ร่วมกับหน่วยงานที่เกี่ยวข้อง</w:t>
            </w:r>
          </w:p>
        </w:tc>
        <w:tc>
          <w:tcPr>
            <w:tcW w:w="2126" w:type="dxa"/>
          </w:tcPr>
          <w:p w:rsidR="00EA2CED" w:rsidRDefault="00EA2CED" w:rsidP="00EA2C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2CE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ประชาชนจังหวัดสมุทรสาคร</w:t>
            </w:r>
          </w:p>
          <w:p w:rsidR="00B71B7B" w:rsidRDefault="00B71B7B" w:rsidP="00EA2CE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71B7B" w:rsidRDefault="00B71B7B" w:rsidP="00EA2CE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71B7B" w:rsidRDefault="00B71B7B" w:rsidP="00EA2CE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71B7B" w:rsidRDefault="00B71B7B" w:rsidP="00EA2CE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71B7B" w:rsidRDefault="00B71B7B" w:rsidP="00EA2CE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71B7B" w:rsidRDefault="00B71B7B" w:rsidP="00EA2CE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71B7B" w:rsidRDefault="00B71B7B" w:rsidP="00EA2CE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71B7B" w:rsidRDefault="00B71B7B" w:rsidP="00EA2CE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71B7B" w:rsidRDefault="00B71B7B" w:rsidP="00EA2CE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71B7B" w:rsidRDefault="00B71B7B" w:rsidP="00EA2CE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71B7B" w:rsidRDefault="00B71B7B" w:rsidP="00EA2CE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71B7B" w:rsidRDefault="00B71B7B" w:rsidP="00EA2CE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71B7B" w:rsidRDefault="00B71B7B" w:rsidP="00EA2CE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71B7B" w:rsidRDefault="00B71B7B" w:rsidP="00EA2CE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71B7B" w:rsidRPr="00EA2CED" w:rsidRDefault="00B71B7B" w:rsidP="00EA2C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85" w:type="dxa"/>
          </w:tcPr>
          <w:p w:rsidR="00EA2CED" w:rsidRPr="00EA2CED" w:rsidRDefault="00EA2CED" w:rsidP="00EA2C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2CE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ข้าราชการและประชาชนทุกเพศ           ทุกวัย ทุกศาสนา           ได้แสดงความกตัญญูกตเวที น้อมรำลึกพระมหากรุณาธิคุณและ</w:t>
            </w:r>
            <w:r w:rsidRPr="00EA2CED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>แสดงความจงรักภักดี</w:t>
            </w:r>
          </w:p>
          <w:p w:rsidR="00EA2CED" w:rsidRPr="00EA2CED" w:rsidRDefault="00EA2CED" w:rsidP="00EA2C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2CE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ข้าราชการและประชาชนได้บำเพ็ญความดีน้อมเกล้าฯ ถวายแด่พระบาทสมเด็จพระเจ้าอยู่หัวและบรม</w:t>
            </w:r>
            <w:r w:rsidRPr="00EA2CED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>วงศานุวงศ์ทุกพระองค์</w:t>
            </w:r>
          </w:p>
        </w:tc>
        <w:tc>
          <w:tcPr>
            <w:tcW w:w="1276" w:type="dxa"/>
          </w:tcPr>
          <w:p w:rsidR="00EA2CED" w:rsidRPr="00EA2CED" w:rsidRDefault="00EA2CED" w:rsidP="00B71B7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2CE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งบประมาณของส่วนราชการที่ได้รับจัดสรรจัดกิจกรรมในแต่ละครั้ง</w:t>
            </w:r>
          </w:p>
          <w:p w:rsidR="00EA2CED" w:rsidRPr="00EA2CED" w:rsidRDefault="00EA2CED" w:rsidP="00B71B7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EA2CED" w:rsidRPr="00EA2CED" w:rsidRDefault="00EA2CED" w:rsidP="00EA2CED">
            <w:pPr>
              <w:spacing w:before="120"/>
              <w:jc w:val="center"/>
            </w:pPr>
            <w:r w:rsidRPr="00EA2CED">
              <w:rPr>
                <w:rFonts w:hint="cs"/>
              </w:rPr>
              <w:sym w:font="Wingdings" w:char="F0FC"/>
            </w:r>
          </w:p>
        </w:tc>
        <w:tc>
          <w:tcPr>
            <w:tcW w:w="992" w:type="dxa"/>
          </w:tcPr>
          <w:p w:rsidR="00EA2CED" w:rsidRPr="00EA2CED" w:rsidRDefault="00EA2CED" w:rsidP="00EA2CED">
            <w:pPr>
              <w:spacing w:before="120"/>
              <w:jc w:val="center"/>
            </w:pPr>
            <w:r w:rsidRPr="00EA2CED">
              <w:rPr>
                <w:rFonts w:hint="cs"/>
              </w:rPr>
              <w:sym w:font="Wingdings" w:char="F0FC"/>
            </w:r>
          </w:p>
        </w:tc>
        <w:tc>
          <w:tcPr>
            <w:tcW w:w="992" w:type="dxa"/>
          </w:tcPr>
          <w:p w:rsidR="00EA2CED" w:rsidRPr="00EA2CED" w:rsidRDefault="00EA2CED" w:rsidP="00EA2CED">
            <w:pPr>
              <w:spacing w:before="120"/>
              <w:jc w:val="center"/>
            </w:pPr>
            <w:r w:rsidRPr="00EA2CED">
              <w:rPr>
                <w:rFonts w:hint="cs"/>
              </w:rPr>
              <w:sym w:font="Wingdings" w:char="F0FC"/>
            </w:r>
          </w:p>
        </w:tc>
        <w:tc>
          <w:tcPr>
            <w:tcW w:w="993" w:type="dxa"/>
          </w:tcPr>
          <w:p w:rsidR="00EA2CED" w:rsidRPr="00EA2CED" w:rsidRDefault="00EA2CED" w:rsidP="00EA2CED">
            <w:pPr>
              <w:spacing w:before="120"/>
              <w:jc w:val="center"/>
            </w:pPr>
            <w:r w:rsidRPr="00EA2CED">
              <w:rPr>
                <w:rFonts w:hint="cs"/>
              </w:rPr>
              <w:sym w:font="Wingdings" w:char="F0FC"/>
            </w:r>
          </w:p>
        </w:tc>
        <w:tc>
          <w:tcPr>
            <w:tcW w:w="850" w:type="dxa"/>
          </w:tcPr>
          <w:p w:rsidR="00EA2CED" w:rsidRPr="005F3A15" w:rsidRDefault="00EA2CED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0D77E9" w:rsidRDefault="000D77E9" w:rsidP="00EA2CED">
      <w:pPr>
        <w:rPr>
          <w:rFonts w:ascii="TH SarabunIT๙" w:hAnsi="TH SarabunIT๙" w:cs="TH SarabunIT๙"/>
          <w:sz w:val="32"/>
          <w:szCs w:val="32"/>
        </w:rPr>
      </w:pPr>
    </w:p>
    <w:p w:rsidR="00C001B0" w:rsidRDefault="00C001B0" w:rsidP="00EA2CED">
      <w:pPr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pPr w:leftFromText="180" w:rightFromText="180" w:vertAnchor="text" w:horzAnchor="margin" w:tblpXSpec="center" w:tblpY="91"/>
        <w:tblW w:w="16013" w:type="dxa"/>
        <w:tblLayout w:type="fixed"/>
        <w:tblLook w:val="04A0" w:firstRow="1" w:lastRow="0" w:firstColumn="1" w:lastColumn="0" w:noHBand="0" w:noVBand="1"/>
      </w:tblPr>
      <w:tblGrid>
        <w:gridCol w:w="3085"/>
        <w:gridCol w:w="2410"/>
        <w:gridCol w:w="1276"/>
        <w:gridCol w:w="1162"/>
        <w:gridCol w:w="1985"/>
        <w:gridCol w:w="1276"/>
        <w:gridCol w:w="992"/>
        <w:gridCol w:w="992"/>
        <w:gridCol w:w="992"/>
        <w:gridCol w:w="993"/>
        <w:gridCol w:w="850"/>
      </w:tblGrid>
      <w:tr w:rsidR="00B71B7B" w:rsidRPr="00EA2CED" w:rsidTr="00C001B0">
        <w:tc>
          <w:tcPr>
            <w:tcW w:w="3085" w:type="dxa"/>
            <w:vMerge w:val="restart"/>
          </w:tcPr>
          <w:p w:rsidR="00B71B7B" w:rsidRPr="00EA2CED" w:rsidRDefault="00B71B7B" w:rsidP="00B71B7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2CED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โครงการ</w:t>
            </w:r>
            <w:r w:rsidRPr="00EA2CED">
              <w:rPr>
                <w:rFonts w:ascii="TH SarabunIT๙" w:hAnsi="TH SarabunIT๙" w:cs="TH SarabunIT๙" w:hint="cs"/>
                <w:sz w:val="32"/>
                <w:szCs w:val="32"/>
                <w:cs/>
              </w:rPr>
              <w:t>/กิจกรรม</w:t>
            </w:r>
          </w:p>
        </w:tc>
        <w:tc>
          <w:tcPr>
            <w:tcW w:w="2410" w:type="dxa"/>
            <w:vMerge w:val="restart"/>
          </w:tcPr>
          <w:p w:rsidR="00B71B7B" w:rsidRPr="00EA2CED" w:rsidRDefault="00B71B7B" w:rsidP="00B71B7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2CED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276" w:type="dxa"/>
            <w:vMerge w:val="restart"/>
          </w:tcPr>
          <w:p w:rsidR="00B71B7B" w:rsidRPr="00EA2CED" w:rsidRDefault="00B71B7B" w:rsidP="00B71B7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2CED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หน่วยงานที่รับผิดชอบ</w:t>
            </w:r>
          </w:p>
        </w:tc>
        <w:tc>
          <w:tcPr>
            <w:tcW w:w="3147" w:type="dxa"/>
            <w:gridSpan w:val="2"/>
          </w:tcPr>
          <w:p w:rsidR="00B71B7B" w:rsidRPr="00EA2CED" w:rsidRDefault="00B71B7B" w:rsidP="00B71B7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2CED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</w:tcPr>
          <w:p w:rsidR="00B71B7B" w:rsidRPr="00EA2CED" w:rsidRDefault="00B71B7B" w:rsidP="00B71B7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2CED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  <w:p w:rsidR="00B71B7B" w:rsidRPr="00EA2CED" w:rsidRDefault="00B71B7B" w:rsidP="00B71B7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2CED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3969" w:type="dxa"/>
            <w:gridSpan w:val="4"/>
          </w:tcPr>
          <w:p w:rsidR="00B71B7B" w:rsidRPr="00EA2CED" w:rsidRDefault="00B71B7B" w:rsidP="00B71B7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2CED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 ๒๕๖3</w:t>
            </w:r>
            <w:r w:rsidRPr="00EA2CE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(บาท)</w:t>
            </w:r>
          </w:p>
        </w:tc>
        <w:tc>
          <w:tcPr>
            <w:tcW w:w="850" w:type="dxa"/>
            <w:vMerge w:val="restart"/>
          </w:tcPr>
          <w:p w:rsidR="00B71B7B" w:rsidRPr="00EA2CED" w:rsidRDefault="00B71B7B" w:rsidP="00B71B7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2CED"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B71B7B" w:rsidRPr="00282DE8" w:rsidTr="00C001B0">
        <w:tc>
          <w:tcPr>
            <w:tcW w:w="3085" w:type="dxa"/>
            <w:vMerge/>
          </w:tcPr>
          <w:p w:rsidR="00B71B7B" w:rsidRPr="00EA2CED" w:rsidRDefault="00B71B7B" w:rsidP="00B71B7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B71B7B" w:rsidRPr="00EA2CED" w:rsidRDefault="00B71B7B" w:rsidP="00B71B7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B71B7B" w:rsidRPr="00EA2CED" w:rsidRDefault="00B71B7B" w:rsidP="00B71B7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62" w:type="dxa"/>
          </w:tcPr>
          <w:p w:rsidR="00B71B7B" w:rsidRPr="00EA2CED" w:rsidRDefault="00B71B7B" w:rsidP="00B71B7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2CED">
              <w:rPr>
                <w:rFonts w:ascii="TH SarabunIT๙" w:hAnsi="TH SarabunIT๙" w:cs="TH SarabunIT๙"/>
                <w:sz w:val="32"/>
                <w:szCs w:val="32"/>
                <w:cs/>
              </w:rPr>
              <w:t>ผลลัพธ์เชิงปริมาณ</w:t>
            </w:r>
          </w:p>
        </w:tc>
        <w:tc>
          <w:tcPr>
            <w:tcW w:w="1985" w:type="dxa"/>
          </w:tcPr>
          <w:p w:rsidR="00B71B7B" w:rsidRPr="00282DE8" w:rsidRDefault="00B71B7B" w:rsidP="00B71B7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82D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</w:tcPr>
          <w:p w:rsidR="00B71B7B" w:rsidRPr="00282DE8" w:rsidRDefault="00B71B7B" w:rsidP="00B71B7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B71B7B" w:rsidRPr="00121D59" w:rsidRDefault="00B71B7B" w:rsidP="00B71B7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21D59">
              <w:rPr>
                <w:rFonts w:ascii="TH SarabunIT๙" w:hAnsi="TH SarabunIT๙" w:cs="TH SarabunIT๙"/>
                <w:sz w:val="24"/>
                <w:szCs w:val="24"/>
                <w:cs/>
              </w:rPr>
              <w:t>ไตรมาส ๑</w:t>
            </w:r>
          </w:p>
          <w:p w:rsidR="00B71B7B" w:rsidRPr="00121D59" w:rsidRDefault="00B71B7B" w:rsidP="00B71B7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21D59">
              <w:rPr>
                <w:rFonts w:ascii="TH SarabunIT๙" w:hAnsi="TH SarabunIT๙" w:cs="TH SarabunIT๙"/>
                <w:sz w:val="24"/>
                <w:szCs w:val="24"/>
                <w:cs/>
              </w:rPr>
              <w:t>(ต.ค.-ธ.ค.</w:t>
            </w:r>
          </w:p>
          <w:p w:rsidR="00B71B7B" w:rsidRPr="00121D59" w:rsidRDefault="00B71B7B" w:rsidP="00B71B7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21D59">
              <w:rPr>
                <w:rFonts w:ascii="TH SarabunIT๙" w:hAnsi="TH SarabunIT๙" w:cs="TH SarabunIT๙"/>
                <w:sz w:val="24"/>
                <w:szCs w:val="24"/>
                <w:cs/>
              </w:rPr>
              <w:t>๖</w:t>
            </w:r>
            <w:r w:rsidRPr="00121D59"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  <w:r w:rsidRPr="00121D59">
              <w:rPr>
                <w:rFonts w:ascii="TH SarabunIT๙" w:hAnsi="TH SarabunIT๙" w:cs="TH SarabunIT๙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</w:tcPr>
          <w:p w:rsidR="00B71B7B" w:rsidRPr="00121D59" w:rsidRDefault="00B71B7B" w:rsidP="00B71B7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21D59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ไตรมาส </w:t>
            </w:r>
            <w:r w:rsidRPr="00121D59"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</w:p>
          <w:p w:rsidR="00B71B7B" w:rsidRPr="00121D59" w:rsidRDefault="00B71B7B" w:rsidP="00B71B7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21D59">
              <w:rPr>
                <w:rFonts w:ascii="TH SarabunIT๙" w:hAnsi="TH SarabunIT๙" w:cs="TH SarabunIT๙"/>
                <w:sz w:val="24"/>
                <w:szCs w:val="24"/>
                <w:cs/>
              </w:rPr>
              <w:t>(ม.ค.-มี.ค.๖3)</w:t>
            </w:r>
          </w:p>
        </w:tc>
        <w:tc>
          <w:tcPr>
            <w:tcW w:w="992" w:type="dxa"/>
          </w:tcPr>
          <w:p w:rsidR="00B71B7B" w:rsidRPr="00121D59" w:rsidRDefault="00B71B7B" w:rsidP="00B71B7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21D59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ไตรมาส </w:t>
            </w:r>
            <w:r w:rsidRPr="00121D59"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</w:p>
          <w:p w:rsidR="00B71B7B" w:rsidRPr="00121D59" w:rsidRDefault="00B71B7B" w:rsidP="00B71B7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21D59">
              <w:rPr>
                <w:rFonts w:ascii="TH SarabunIT๙" w:hAnsi="TH SarabunIT๙" w:cs="TH SarabunIT๙"/>
                <w:sz w:val="24"/>
                <w:szCs w:val="24"/>
                <w:cs/>
              </w:rPr>
              <w:t>(เม.ย.-มิ.ย.๖3)</w:t>
            </w:r>
          </w:p>
        </w:tc>
        <w:tc>
          <w:tcPr>
            <w:tcW w:w="993" w:type="dxa"/>
          </w:tcPr>
          <w:p w:rsidR="00B71B7B" w:rsidRPr="00121D59" w:rsidRDefault="00B71B7B" w:rsidP="00B71B7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21D59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ไตรมาส </w:t>
            </w:r>
            <w:r w:rsidRPr="00121D59">
              <w:rPr>
                <w:rFonts w:ascii="TH SarabunIT๙" w:hAnsi="TH SarabunIT๙" w:cs="TH SarabunIT๙" w:hint="cs"/>
                <w:sz w:val="24"/>
                <w:szCs w:val="24"/>
                <w:cs/>
              </w:rPr>
              <w:t>4</w:t>
            </w:r>
          </w:p>
          <w:p w:rsidR="00B71B7B" w:rsidRPr="00121D59" w:rsidRDefault="00B71B7B" w:rsidP="00B71B7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21D59">
              <w:rPr>
                <w:rFonts w:ascii="TH SarabunIT๙" w:hAnsi="TH SarabunIT๙" w:cs="TH SarabunIT๙"/>
                <w:sz w:val="24"/>
                <w:szCs w:val="24"/>
                <w:cs/>
              </w:rPr>
              <w:t>(ก.ค.-ก.ย.๖3)</w:t>
            </w:r>
          </w:p>
        </w:tc>
        <w:tc>
          <w:tcPr>
            <w:tcW w:w="850" w:type="dxa"/>
            <w:vMerge/>
          </w:tcPr>
          <w:p w:rsidR="00B71B7B" w:rsidRPr="00282DE8" w:rsidRDefault="00B71B7B" w:rsidP="00B71B7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121D59" w:rsidRPr="005F3A15" w:rsidTr="00C001B0">
        <w:tc>
          <w:tcPr>
            <w:tcW w:w="3085" w:type="dxa"/>
          </w:tcPr>
          <w:p w:rsidR="00121D59" w:rsidRPr="00C001B0" w:rsidRDefault="00FE62CF" w:rsidP="00121D59">
            <w:pPr>
              <w:rPr>
                <w:rFonts w:ascii="TH SarabunIT๙" w:hAnsi="TH SarabunIT๙" w:cs="TH SarabunIT๙" w:hint="cs"/>
                <w:sz w:val="30"/>
                <w:szCs w:val="30"/>
                <w:cs/>
              </w:rPr>
            </w:pPr>
            <w:r w:rsidRPr="00C001B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๗๐.</w:t>
            </w:r>
            <w:r w:rsidR="00121D59" w:rsidRPr="00C001B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กิจกรรมจัดงานวันสำคัญของสถาบันพระมหากษัตริย์และพระบรมวงศานุวงศ์</w:t>
            </w:r>
          </w:p>
        </w:tc>
        <w:tc>
          <w:tcPr>
            <w:tcW w:w="2410" w:type="dxa"/>
          </w:tcPr>
          <w:p w:rsidR="00121D59" w:rsidRPr="00C001B0" w:rsidRDefault="00121D59" w:rsidP="00121D59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C001B0">
              <w:rPr>
                <w:rFonts w:ascii="TH SarabunIT๙" w:hAnsi="TH SarabunIT๙" w:cs="TH SarabunIT๙" w:hint="cs"/>
                <w:sz w:val="30"/>
                <w:szCs w:val="30"/>
                <w:cs/>
              </w:rPr>
              <w:t>- เพื่อให้ข้าราชการและประชาชนร่วมกิจกรรมวันสำคัญทางสถาบัน</w:t>
            </w:r>
          </w:p>
          <w:p w:rsidR="00121D59" w:rsidRPr="00C001B0" w:rsidRDefault="00121D59" w:rsidP="00121D59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C001B0">
              <w:rPr>
                <w:rFonts w:ascii="TH SarabunIT๙" w:hAnsi="TH SarabunIT๙" w:cs="TH SarabunIT๙" w:hint="cs"/>
                <w:sz w:val="30"/>
                <w:szCs w:val="30"/>
                <w:cs/>
              </w:rPr>
              <w:t>- เพื่อน้อมสำนึกในพระมหากรุณาธิคุณของพระมหากษัตริย์และพระบรมวงศานุวงศ์ทุกพระองค์</w:t>
            </w:r>
          </w:p>
        </w:tc>
        <w:tc>
          <w:tcPr>
            <w:tcW w:w="1276" w:type="dxa"/>
          </w:tcPr>
          <w:p w:rsidR="00121D59" w:rsidRPr="00C001B0" w:rsidRDefault="00121D59" w:rsidP="00121D59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001B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สำนักงานจังหวัดสมุทรสาคร</w:t>
            </w:r>
          </w:p>
          <w:p w:rsidR="00121D59" w:rsidRPr="00C001B0" w:rsidRDefault="00121D59" w:rsidP="00121D59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001B0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(กลุ่มอำนวยการ)</w:t>
            </w:r>
          </w:p>
        </w:tc>
        <w:tc>
          <w:tcPr>
            <w:tcW w:w="1162" w:type="dxa"/>
          </w:tcPr>
          <w:p w:rsidR="00121D59" w:rsidRPr="00C001B0" w:rsidRDefault="00121D59" w:rsidP="00121D59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C001B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ตามจำนวนวันสำคัญของสถาบันฯ</w:t>
            </w:r>
          </w:p>
        </w:tc>
        <w:tc>
          <w:tcPr>
            <w:tcW w:w="1985" w:type="dxa"/>
          </w:tcPr>
          <w:p w:rsidR="00121D59" w:rsidRPr="00C001B0" w:rsidRDefault="00121D59" w:rsidP="00121D59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C001B0">
              <w:rPr>
                <w:rFonts w:ascii="TH SarabunIT๙" w:hAnsi="TH SarabunIT๙" w:cs="TH SarabunIT๙" w:hint="cs"/>
                <w:sz w:val="30"/>
                <w:szCs w:val="30"/>
                <w:cs/>
              </w:rPr>
              <w:t>- ข้าราชการประชาชนและทุกภาคส่วน ได้ร่วมกิจกรรมวันสำคัญทางสถาบัน</w:t>
            </w:r>
          </w:p>
          <w:p w:rsidR="00121D59" w:rsidRPr="00C001B0" w:rsidRDefault="00121D59" w:rsidP="00121D59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001B0">
              <w:rPr>
                <w:rFonts w:ascii="TH SarabunIT๙" w:hAnsi="TH SarabunIT๙" w:cs="TH SarabunIT๙" w:hint="cs"/>
                <w:sz w:val="30"/>
                <w:szCs w:val="30"/>
                <w:cs/>
              </w:rPr>
              <w:t>- ประชาชนทุกเพศ ทุกวัย ทุกศาสนา น้อมสำนึกในพระมหากรุณาธิคุณของพระมหากษัตริย์และพระบรมวงศานุวงศ์ทุกพระองค์</w:t>
            </w:r>
          </w:p>
        </w:tc>
        <w:tc>
          <w:tcPr>
            <w:tcW w:w="1276" w:type="dxa"/>
          </w:tcPr>
          <w:p w:rsidR="00121D59" w:rsidRPr="00C001B0" w:rsidRDefault="00121D59" w:rsidP="00121D59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001B0">
              <w:rPr>
                <w:rFonts w:ascii="TH SarabunIT๙" w:hAnsi="TH SarabunIT๙" w:cs="TH SarabunIT๙" w:hint="cs"/>
                <w:sz w:val="30"/>
                <w:szCs w:val="30"/>
                <w:cs/>
              </w:rPr>
              <w:t>100,000</w:t>
            </w:r>
          </w:p>
        </w:tc>
        <w:tc>
          <w:tcPr>
            <w:tcW w:w="992" w:type="dxa"/>
          </w:tcPr>
          <w:p w:rsidR="00121D59" w:rsidRPr="00C001B0" w:rsidRDefault="00121D59" w:rsidP="00121D59">
            <w:pPr>
              <w:spacing w:before="120"/>
              <w:jc w:val="center"/>
              <w:rPr>
                <w:sz w:val="30"/>
                <w:szCs w:val="30"/>
              </w:rPr>
            </w:pPr>
            <w:r w:rsidRPr="00C001B0">
              <w:rPr>
                <w:rFonts w:hint="cs"/>
                <w:sz w:val="30"/>
                <w:szCs w:val="30"/>
              </w:rPr>
              <w:sym w:font="Wingdings" w:char="F0FC"/>
            </w:r>
          </w:p>
        </w:tc>
        <w:tc>
          <w:tcPr>
            <w:tcW w:w="992" w:type="dxa"/>
          </w:tcPr>
          <w:p w:rsidR="00121D59" w:rsidRPr="00C001B0" w:rsidRDefault="00121D59" w:rsidP="00121D59">
            <w:pPr>
              <w:spacing w:before="120"/>
              <w:jc w:val="center"/>
              <w:rPr>
                <w:sz w:val="30"/>
                <w:szCs w:val="30"/>
              </w:rPr>
            </w:pPr>
            <w:r w:rsidRPr="00C001B0">
              <w:rPr>
                <w:rFonts w:hint="cs"/>
                <w:sz w:val="30"/>
                <w:szCs w:val="30"/>
              </w:rPr>
              <w:sym w:font="Wingdings" w:char="F0FC"/>
            </w:r>
          </w:p>
        </w:tc>
        <w:tc>
          <w:tcPr>
            <w:tcW w:w="992" w:type="dxa"/>
          </w:tcPr>
          <w:p w:rsidR="00121D59" w:rsidRPr="00C001B0" w:rsidRDefault="00121D59" w:rsidP="00121D59">
            <w:pPr>
              <w:spacing w:before="120"/>
              <w:jc w:val="center"/>
              <w:rPr>
                <w:sz w:val="30"/>
                <w:szCs w:val="30"/>
              </w:rPr>
            </w:pPr>
            <w:r w:rsidRPr="00C001B0">
              <w:rPr>
                <w:rFonts w:hint="cs"/>
                <w:sz w:val="30"/>
                <w:szCs w:val="30"/>
              </w:rPr>
              <w:sym w:font="Wingdings" w:char="F0FC"/>
            </w:r>
          </w:p>
        </w:tc>
        <w:tc>
          <w:tcPr>
            <w:tcW w:w="993" w:type="dxa"/>
          </w:tcPr>
          <w:p w:rsidR="00121D59" w:rsidRPr="00C001B0" w:rsidRDefault="00121D59" w:rsidP="00121D59">
            <w:pPr>
              <w:spacing w:before="120"/>
              <w:jc w:val="center"/>
              <w:rPr>
                <w:sz w:val="30"/>
                <w:szCs w:val="30"/>
              </w:rPr>
            </w:pPr>
            <w:r w:rsidRPr="00C001B0">
              <w:rPr>
                <w:rFonts w:hint="cs"/>
                <w:sz w:val="30"/>
                <w:szCs w:val="30"/>
              </w:rPr>
              <w:sym w:font="Wingdings" w:char="F0FC"/>
            </w:r>
          </w:p>
        </w:tc>
        <w:tc>
          <w:tcPr>
            <w:tcW w:w="850" w:type="dxa"/>
          </w:tcPr>
          <w:p w:rsidR="00121D59" w:rsidRPr="005F3A15" w:rsidRDefault="00121D59" w:rsidP="00121D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21D59" w:rsidRPr="005F3A15" w:rsidTr="00C001B0">
        <w:tc>
          <w:tcPr>
            <w:tcW w:w="3085" w:type="dxa"/>
          </w:tcPr>
          <w:p w:rsidR="00121D59" w:rsidRPr="00C001B0" w:rsidRDefault="00FE62CF" w:rsidP="00121D59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001B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๗๑.</w:t>
            </w:r>
            <w:r w:rsidR="00121D59" w:rsidRPr="00C001B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กิจกรรมเข้าร่วมงานวันสำคัญทางพระพุทธศาสนา</w:t>
            </w:r>
          </w:p>
        </w:tc>
        <w:tc>
          <w:tcPr>
            <w:tcW w:w="2410" w:type="dxa"/>
          </w:tcPr>
          <w:p w:rsidR="00121D59" w:rsidRPr="00C001B0" w:rsidRDefault="00121D59" w:rsidP="00121D59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001B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เพื่อส่งเสริมให้ข้าราชการและพุทธศาสนิกชนร่วมกิจกรรมวันสำคัญทางศาสนา</w:t>
            </w:r>
          </w:p>
        </w:tc>
        <w:tc>
          <w:tcPr>
            <w:tcW w:w="1276" w:type="dxa"/>
          </w:tcPr>
          <w:p w:rsidR="00121D59" w:rsidRPr="00C001B0" w:rsidRDefault="00121D59" w:rsidP="00121D5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001B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สำนักงานจังหวัดสมุทรสาคร</w:t>
            </w:r>
          </w:p>
          <w:p w:rsidR="00121D59" w:rsidRPr="00C001B0" w:rsidRDefault="00121D59" w:rsidP="00121D59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001B0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(ทุกกลุ่มงาน)</w:t>
            </w:r>
          </w:p>
        </w:tc>
        <w:tc>
          <w:tcPr>
            <w:tcW w:w="1162" w:type="dxa"/>
          </w:tcPr>
          <w:p w:rsidR="00121D59" w:rsidRPr="00C001B0" w:rsidRDefault="00121D59" w:rsidP="00121D59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001B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ตามจำนวนวันสำคัญทางศาสนา</w:t>
            </w:r>
          </w:p>
        </w:tc>
        <w:tc>
          <w:tcPr>
            <w:tcW w:w="1985" w:type="dxa"/>
          </w:tcPr>
          <w:p w:rsidR="00121D59" w:rsidRPr="00C001B0" w:rsidRDefault="00121D59" w:rsidP="00121D59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001B0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เจ้าหน้าที่ของรัฐ </w:t>
            </w:r>
            <w:r w:rsidRPr="00C001B0">
              <w:rPr>
                <w:rFonts w:ascii="TH SarabunIT๙" w:hAnsi="TH SarabunIT๙" w:cs="TH SarabunIT๙" w:hint="cs"/>
                <w:spacing w:val="-10"/>
                <w:sz w:val="30"/>
                <w:szCs w:val="30"/>
                <w:cs/>
              </w:rPr>
              <w:t>เด็ก เยาวชน ประชาชน</w:t>
            </w:r>
            <w:r w:rsidRPr="00C001B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ร่วมกิจกรรมวันสำคัญทางศาสนา และสามารถนำหลักธรรมไปปรับใช้ในชีวิตประจำวันได้</w:t>
            </w:r>
          </w:p>
        </w:tc>
        <w:tc>
          <w:tcPr>
            <w:tcW w:w="1276" w:type="dxa"/>
          </w:tcPr>
          <w:p w:rsidR="00121D59" w:rsidRPr="00C001B0" w:rsidRDefault="00121D59" w:rsidP="00121D59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001B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ไม่ใช้งบประมาณ</w:t>
            </w:r>
          </w:p>
        </w:tc>
        <w:tc>
          <w:tcPr>
            <w:tcW w:w="992" w:type="dxa"/>
          </w:tcPr>
          <w:p w:rsidR="00121D59" w:rsidRPr="00C001B0" w:rsidRDefault="00121D59" w:rsidP="00121D59">
            <w:pPr>
              <w:spacing w:before="120"/>
              <w:jc w:val="center"/>
              <w:rPr>
                <w:sz w:val="30"/>
                <w:szCs w:val="30"/>
              </w:rPr>
            </w:pPr>
            <w:r w:rsidRPr="00C001B0">
              <w:rPr>
                <w:rFonts w:hint="cs"/>
                <w:sz w:val="30"/>
                <w:szCs w:val="30"/>
              </w:rPr>
              <w:sym w:font="Wingdings" w:char="F0FC"/>
            </w:r>
          </w:p>
        </w:tc>
        <w:tc>
          <w:tcPr>
            <w:tcW w:w="992" w:type="dxa"/>
          </w:tcPr>
          <w:p w:rsidR="00121D59" w:rsidRPr="00C001B0" w:rsidRDefault="00121D59" w:rsidP="00121D59">
            <w:pPr>
              <w:spacing w:before="120"/>
              <w:jc w:val="center"/>
              <w:rPr>
                <w:sz w:val="30"/>
                <w:szCs w:val="30"/>
              </w:rPr>
            </w:pPr>
            <w:r w:rsidRPr="00C001B0">
              <w:rPr>
                <w:rFonts w:hint="cs"/>
                <w:sz w:val="30"/>
                <w:szCs w:val="30"/>
              </w:rPr>
              <w:sym w:font="Wingdings" w:char="F0FC"/>
            </w:r>
          </w:p>
        </w:tc>
        <w:tc>
          <w:tcPr>
            <w:tcW w:w="992" w:type="dxa"/>
          </w:tcPr>
          <w:p w:rsidR="00121D59" w:rsidRPr="00C001B0" w:rsidRDefault="00121D59" w:rsidP="00121D59">
            <w:pPr>
              <w:spacing w:before="120"/>
              <w:jc w:val="center"/>
              <w:rPr>
                <w:sz w:val="30"/>
                <w:szCs w:val="30"/>
              </w:rPr>
            </w:pPr>
            <w:r w:rsidRPr="00C001B0">
              <w:rPr>
                <w:rFonts w:hint="cs"/>
                <w:sz w:val="30"/>
                <w:szCs w:val="30"/>
              </w:rPr>
              <w:sym w:font="Wingdings" w:char="F0FC"/>
            </w:r>
          </w:p>
        </w:tc>
        <w:tc>
          <w:tcPr>
            <w:tcW w:w="993" w:type="dxa"/>
          </w:tcPr>
          <w:p w:rsidR="00121D59" w:rsidRPr="00C001B0" w:rsidRDefault="00121D59" w:rsidP="00121D59">
            <w:pPr>
              <w:spacing w:before="120"/>
              <w:jc w:val="center"/>
              <w:rPr>
                <w:sz w:val="30"/>
                <w:szCs w:val="30"/>
              </w:rPr>
            </w:pPr>
            <w:r w:rsidRPr="00C001B0">
              <w:rPr>
                <w:rFonts w:hint="cs"/>
                <w:sz w:val="30"/>
                <w:szCs w:val="30"/>
              </w:rPr>
              <w:sym w:font="Wingdings" w:char="F0FC"/>
            </w:r>
          </w:p>
        </w:tc>
        <w:tc>
          <w:tcPr>
            <w:tcW w:w="850" w:type="dxa"/>
          </w:tcPr>
          <w:p w:rsidR="00121D59" w:rsidRPr="005F3A15" w:rsidRDefault="00121D59" w:rsidP="00121D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21D59" w:rsidRPr="005F3A15" w:rsidTr="00C001B0">
        <w:tc>
          <w:tcPr>
            <w:tcW w:w="3085" w:type="dxa"/>
          </w:tcPr>
          <w:p w:rsidR="00121D59" w:rsidRPr="00C001B0" w:rsidRDefault="00FE62CF" w:rsidP="00121D59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001B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๗๒.</w:t>
            </w:r>
            <w:r w:rsidR="00121D59" w:rsidRPr="00C001B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โครงการอบรมความรู้ความเข้าใจเพื่อยกระดับคุณธรรมและจริยธรรมแก่</w:t>
            </w:r>
            <w:r w:rsidR="00121D59" w:rsidRPr="00C001B0">
              <w:rPr>
                <w:rFonts w:ascii="TH SarabunIT๙" w:hAnsi="TH SarabunIT๙" w:cs="TH SarabunIT๙" w:hint="cs"/>
                <w:spacing w:val="-14"/>
                <w:sz w:val="30"/>
                <w:szCs w:val="30"/>
                <w:cs/>
              </w:rPr>
              <w:t>เจ้าหน้าที่ของหน่วยงาน</w:t>
            </w:r>
          </w:p>
        </w:tc>
        <w:tc>
          <w:tcPr>
            <w:tcW w:w="2410" w:type="dxa"/>
          </w:tcPr>
          <w:p w:rsidR="00121D59" w:rsidRPr="00C001B0" w:rsidRDefault="00121D59" w:rsidP="00121D59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001B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เพื่อส่งเสริมให้บุคลากร           ในสังกัดมีคุณธรรมจริยธรรมในการทำงานและในชีวิตประจำวัน</w:t>
            </w:r>
          </w:p>
        </w:tc>
        <w:tc>
          <w:tcPr>
            <w:tcW w:w="1276" w:type="dxa"/>
          </w:tcPr>
          <w:p w:rsidR="00121D59" w:rsidRPr="00C001B0" w:rsidRDefault="00121D59" w:rsidP="00121D5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001B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สำนักงานจังหวัดสมุทรสาคร</w:t>
            </w:r>
          </w:p>
          <w:p w:rsidR="00121D59" w:rsidRPr="00C001B0" w:rsidRDefault="00121D59" w:rsidP="00121D59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001B0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(ทุกกลุ่มงาน)</w:t>
            </w:r>
          </w:p>
        </w:tc>
        <w:tc>
          <w:tcPr>
            <w:tcW w:w="1162" w:type="dxa"/>
          </w:tcPr>
          <w:p w:rsidR="00121D59" w:rsidRPr="00C001B0" w:rsidRDefault="00121D59" w:rsidP="00121D59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001B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เจ้าหน้าที่ของรัฐ             ในสังกัด จำนวน            48 คน</w:t>
            </w:r>
          </w:p>
        </w:tc>
        <w:tc>
          <w:tcPr>
            <w:tcW w:w="1985" w:type="dxa"/>
          </w:tcPr>
          <w:p w:rsidR="00121D59" w:rsidRPr="00C001B0" w:rsidRDefault="00121D59" w:rsidP="00121D59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001B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บุคลากรมีคุณธรรมจริยธรรมในการทำงานและในชีวิตประจำวัน</w:t>
            </w:r>
          </w:p>
        </w:tc>
        <w:tc>
          <w:tcPr>
            <w:tcW w:w="1276" w:type="dxa"/>
          </w:tcPr>
          <w:p w:rsidR="00121D59" w:rsidRPr="00C001B0" w:rsidRDefault="00121D59" w:rsidP="00121D59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001B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ไม่ใช้งบประมาณ</w:t>
            </w:r>
          </w:p>
        </w:tc>
        <w:tc>
          <w:tcPr>
            <w:tcW w:w="992" w:type="dxa"/>
          </w:tcPr>
          <w:p w:rsidR="00121D59" w:rsidRPr="00C001B0" w:rsidRDefault="00121D59" w:rsidP="00121D59">
            <w:pPr>
              <w:spacing w:before="120"/>
              <w:jc w:val="center"/>
              <w:rPr>
                <w:sz w:val="30"/>
                <w:szCs w:val="30"/>
              </w:rPr>
            </w:pPr>
            <w:r w:rsidRPr="00C001B0">
              <w:rPr>
                <w:rFonts w:hint="cs"/>
                <w:sz w:val="30"/>
                <w:szCs w:val="30"/>
              </w:rPr>
              <w:sym w:font="Wingdings" w:char="F0FC"/>
            </w:r>
          </w:p>
        </w:tc>
        <w:tc>
          <w:tcPr>
            <w:tcW w:w="992" w:type="dxa"/>
          </w:tcPr>
          <w:p w:rsidR="00121D59" w:rsidRPr="00C001B0" w:rsidRDefault="00121D59" w:rsidP="00121D59">
            <w:pPr>
              <w:spacing w:before="120"/>
              <w:jc w:val="center"/>
              <w:rPr>
                <w:sz w:val="30"/>
                <w:szCs w:val="30"/>
              </w:rPr>
            </w:pPr>
            <w:r w:rsidRPr="00C001B0">
              <w:rPr>
                <w:rFonts w:hint="cs"/>
                <w:sz w:val="30"/>
                <w:szCs w:val="30"/>
              </w:rPr>
              <w:sym w:font="Wingdings" w:char="F0FC"/>
            </w:r>
          </w:p>
        </w:tc>
        <w:tc>
          <w:tcPr>
            <w:tcW w:w="992" w:type="dxa"/>
          </w:tcPr>
          <w:p w:rsidR="00121D59" w:rsidRPr="00C001B0" w:rsidRDefault="00121D59" w:rsidP="00121D59">
            <w:pPr>
              <w:spacing w:before="120"/>
              <w:jc w:val="center"/>
              <w:rPr>
                <w:sz w:val="30"/>
                <w:szCs w:val="30"/>
              </w:rPr>
            </w:pPr>
            <w:r w:rsidRPr="00C001B0">
              <w:rPr>
                <w:rFonts w:hint="cs"/>
                <w:sz w:val="30"/>
                <w:szCs w:val="30"/>
              </w:rPr>
              <w:sym w:font="Wingdings" w:char="F0FC"/>
            </w:r>
          </w:p>
        </w:tc>
        <w:tc>
          <w:tcPr>
            <w:tcW w:w="993" w:type="dxa"/>
          </w:tcPr>
          <w:p w:rsidR="00121D59" w:rsidRPr="00C001B0" w:rsidRDefault="00121D59" w:rsidP="00121D59">
            <w:pPr>
              <w:spacing w:before="120"/>
              <w:jc w:val="center"/>
              <w:rPr>
                <w:sz w:val="30"/>
                <w:szCs w:val="30"/>
              </w:rPr>
            </w:pPr>
            <w:r w:rsidRPr="00C001B0">
              <w:rPr>
                <w:rFonts w:hint="cs"/>
                <w:sz w:val="30"/>
                <w:szCs w:val="30"/>
              </w:rPr>
              <w:sym w:font="Wingdings" w:char="F0FC"/>
            </w:r>
          </w:p>
        </w:tc>
        <w:tc>
          <w:tcPr>
            <w:tcW w:w="850" w:type="dxa"/>
          </w:tcPr>
          <w:p w:rsidR="00121D59" w:rsidRPr="005F3A15" w:rsidRDefault="00121D59" w:rsidP="00121D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B71B7B" w:rsidRPr="009501DF" w:rsidRDefault="00B71B7B" w:rsidP="00EA2CED">
      <w:pPr>
        <w:rPr>
          <w:rFonts w:ascii="TH SarabunIT๙" w:hAnsi="TH SarabunIT๙" w:cs="TH SarabunIT๙"/>
          <w:sz w:val="16"/>
          <w:szCs w:val="16"/>
        </w:rPr>
      </w:pPr>
    </w:p>
    <w:tbl>
      <w:tblPr>
        <w:tblStyle w:val="a3"/>
        <w:tblpPr w:leftFromText="180" w:rightFromText="180" w:vertAnchor="text" w:horzAnchor="margin" w:tblpXSpec="center" w:tblpY="91"/>
        <w:tblW w:w="16013" w:type="dxa"/>
        <w:tblLayout w:type="fixed"/>
        <w:tblLook w:val="04A0" w:firstRow="1" w:lastRow="0" w:firstColumn="1" w:lastColumn="0" w:noHBand="0" w:noVBand="1"/>
      </w:tblPr>
      <w:tblGrid>
        <w:gridCol w:w="2235"/>
        <w:gridCol w:w="2296"/>
        <w:gridCol w:w="1814"/>
        <w:gridCol w:w="1588"/>
        <w:gridCol w:w="1985"/>
        <w:gridCol w:w="1276"/>
        <w:gridCol w:w="992"/>
        <w:gridCol w:w="992"/>
        <w:gridCol w:w="992"/>
        <w:gridCol w:w="993"/>
        <w:gridCol w:w="850"/>
      </w:tblGrid>
      <w:tr w:rsidR="00EA2CED" w:rsidRPr="00282DE8" w:rsidTr="00DD0BA8">
        <w:tc>
          <w:tcPr>
            <w:tcW w:w="2235" w:type="dxa"/>
            <w:vMerge w:val="restart"/>
          </w:tcPr>
          <w:p w:rsidR="00EA2CED" w:rsidRPr="00EA2CED" w:rsidRDefault="00EA2CED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2CED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</w:t>
            </w:r>
            <w:r w:rsidRPr="00EA2CED">
              <w:rPr>
                <w:rFonts w:ascii="TH SarabunIT๙" w:hAnsi="TH SarabunIT๙" w:cs="TH SarabunIT๙" w:hint="cs"/>
                <w:sz w:val="32"/>
                <w:szCs w:val="32"/>
                <w:cs/>
              </w:rPr>
              <w:t>/กิจกรรม</w:t>
            </w:r>
          </w:p>
        </w:tc>
        <w:tc>
          <w:tcPr>
            <w:tcW w:w="2296" w:type="dxa"/>
            <w:vMerge w:val="restart"/>
          </w:tcPr>
          <w:p w:rsidR="00EA2CED" w:rsidRPr="00EA2CED" w:rsidRDefault="00EA2CED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2CED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814" w:type="dxa"/>
            <w:vMerge w:val="restart"/>
          </w:tcPr>
          <w:p w:rsidR="00EA2CED" w:rsidRPr="00EA2CED" w:rsidRDefault="00EA2CED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2CED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หน่วยงานที่รับผิดชอบ</w:t>
            </w:r>
          </w:p>
        </w:tc>
        <w:tc>
          <w:tcPr>
            <w:tcW w:w="3573" w:type="dxa"/>
            <w:gridSpan w:val="2"/>
          </w:tcPr>
          <w:p w:rsidR="00EA2CED" w:rsidRPr="00EA2CED" w:rsidRDefault="00EA2CED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2CED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</w:tcPr>
          <w:p w:rsidR="00EA2CED" w:rsidRPr="00EA2CED" w:rsidRDefault="00EA2CED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2CED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  <w:p w:rsidR="00EA2CED" w:rsidRPr="00EA2CED" w:rsidRDefault="00EA2CED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2CED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3969" w:type="dxa"/>
            <w:gridSpan w:val="4"/>
          </w:tcPr>
          <w:p w:rsidR="00EA2CED" w:rsidRPr="00EA2CED" w:rsidRDefault="00EA2CED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2CED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 ๒๕๖3</w:t>
            </w:r>
            <w:r w:rsidRPr="00EA2CE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(บาท)</w:t>
            </w:r>
          </w:p>
        </w:tc>
        <w:tc>
          <w:tcPr>
            <w:tcW w:w="850" w:type="dxa"/>
            <w:vMerge w:val="restart"/>
          </w:tcPr>
          <w:p w:rsidR="00EA2CED" w:rsidRPr="00EA2CED" w:rsidRDefault="00EA2CED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2CED"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EA2CED" w:rsidRPr="00282DE8" w:rsidTr="00DD0BA8">
        <w:tc>
          <w:tcPr>
            <w:tcW w:w="2235" w:type="dxa"/>
            <w:vMerge/>
          </w:tcPr>
          <w:p w:rsidR="00EA2CED" w:rsidRPr="00EA2CED" w:rsidRDefault="00EA2CED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96" w:type="dxa"/>
            <w:vMerge/>
          </w:tcPr>
          <w:p w:rsidR="00EA2CED" w:rsidRPr="00EA2CED" w:rsidRDefault="00EA2CED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14" w:type="dxa"/>
            <w:vMerge/>
          </w:tcPr>
          <w:p w:rsidR="00EA2CED" w:rsidRPr="00EA2CED" w:rsidRDefault="00EA2CED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88" w:type="dxa"/>
          </w:tcPr>
          <w:p w:rsidR="00EA2CED" w:rsidRPr="00EA2CED" w:rsidRDefault="00EA2CED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2CED">
              <w:rPr>
                <w:rFonts w:ascii="TH SarabunIT๙" w:hAnsi="TH SarabunIT๙" w:cs="TH SarabunIT๙"/>
                <w:sz w:val="32"/>
                <w:szCs w:val="32"/>
                <w:cs/>
              </w:rPr>
              <w:t>ผลลัพธ์เชิงปริมาณ</w:t>
            </w:r>
          </w:p>
        </w:tc>
        <w:tc>
          <w:tcPr>
            <w:tcW w:w="1985" w:type="dxa"/>
          </w:tcPr>
          <w:p w:rsidR="00EA2CED" w:rsidRPr="00282DE8" w:rsidRDefault="00EA2CED" w:rsidP="00EA2CE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82D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</w:tcPr>
          <w:p w:rsidR="00EA2CED" w:rsidRPr="00282DE8" w:rsidRDefault="00EA2CED" w:rsidP="00EA2CE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EA2CED" w:rsidRPr="00121D59" w:rsidRDefault="00EA2CED" w:rsidP="00EA2CE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21D59">
              <w:rPr>
                <w:rFonts w:ascii="TH SarabunIT๙" w:hAnsi="TH SarabunIT๙" w:cs="TH SarabunIT๙"/>
                <w:sz w:val="24"/>
                <w:szCs w:val="24"/>
                <w:cs/>
              </w:rPr>
              <w:t>ไตรมาส ๑</w:t>
            </w:r>
          </w:p>
          <w:p w:rsidR="00EA2CED" w:rsidRPr="00121D59" w:rsidRDefault="00EA2CED" w:rsidP="00EA2CE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21D59">
              <w:rPr>
                <w:rFonts w:ascii="TH SarabunIT๙" w:hAnsi="TH SarabunIT๙" w:cs="TH SarabunIT๙"/>
                <w:sz w:val="24"/>
                <w:szCs w:val="24"/>
                <w:cs/>
              </w:rPr>
              <w:t>(ต.ค.-ธ.ค.</w:t>
            </w:r>
          </w:p>
          <w:p w:rsidR="00EA2CED" w:rsidRPr="00121D59" w:rsidRDefault="00EA2CED" w:rsidP="00EA2CE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21D59">
              <w:rPr>
                <w:rFonts w:ascii="TH SarabunIT๙" w:hAnsi="TH SarabunIT๙" w:cs="TH SarabunIT๙"/>
                <w:sz w:val="24"/>
                <w:szCs w:val="24"/>
                <w:cs/>
              </w:rPr>
              <w:t>๖</w:t>
            </w:r>
            <w:r w:rsidRPr="00121D59"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  <w:r w:rsidRPr="00121D59">
              <w:rPr>
                <w:rFonts w:ascii="TH SarabunIT๙" w:hAnsi="TH SarabunIT๙" w:cs="TH SarabunIT๙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</w:tcPr>
          <w:p w:rsidR="00EA2CED" w:rsidRPr="00121D59" w:rsidRDefault="00EA2CED" w:rsidP="00EA2CE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21D59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ไตรมาส </w:t>
            </w:r>
            <w:r w:rsidRPr="00121D59"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</w:p>
          <w:p w:rsidR="00EA2CED" w:rsidRPr="00121D59" w:rsidRDefault="00EA2CED" w:rsidP="00EA2CE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21D59">
              <w:rPr>
                <w:rFonts w:ascii="TH SarabunIT๙" w:hAnsi="TH SarabunIT๙" w:cs="TH SarabunIT๙"/>
                <w:sz w:val="24"/>
                <w:szCs w:val="24"/>
                <w:cs/>
              </w:rPr>
              <w:t>(ม.ค.-มี.ค.๖3)</w:t>
            </w:r>
          </w:p>
        </w:tc>
        <w:tc>
          <w:tcPr>
            <w:tcW w:w="992" w:type="dxa"/>
          </w:tcPr>
          <w:p w:rsidR="00EA2CED" w:rsidRPr="00121D59" w:rsidRDefault="00EA2CED" w:rsidP="00EA2CE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21D59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ไตรมาส </w:t>
            </w:r>
            <w:r w:rsidRPr="00121D59"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</w:p>
          <w:p w:rsidR="00EA2CED" w:rsidRPr="00121D59" w:rsidRDefault="00EA2CED" w:rsidP="00EA2CE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21D59">
              <w:rPr>
                <w:rFonts w:ascii="TH SarabunIT๙" w:hAnsi="TH SarabunIT๙" w:cs="TH SarabunIT๙"/>
                <w:sz w:val="24"/>
                <w:szCs w:val="24"/>
                <w:cs/>
              </w:rPr>
              <w:t>(เม.ย.-มิ.ย.๖3)</w:t>
            </w:r>
          </w:p>
        </w:tc>
        <w:tc>
          <w:tcPr>
            <w:tcW w:w="993" w:type="dxa"/>
          </w:tcPr>
          <w:p w:rsidR="00EA2CED" w:rsidRPr="00121D59" w:rsidRDefault="00EA2CED" w:rsidP="00EA2CE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21D59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ไตรมาส </w:t>
            </w:r>
            <w:r w:rsidRPr="00121D59">
              <w:rPr>
                <w:rFonts w:ascii="TH SarabunIT๙" w:hAnsi="TH SarabunIT๙" w:cs="TH SarabunIT๙" w:hint="cs"/>
                <w:sz w:val="24"/>
                <w:szCs w:val="24"/>
                <w:cs/>
              </w:rPr>
              <w:t>4</w:t>
            </w:r>
          </w:p>
          <w:p w:rsidR="00EA2CED" w:rsidRPr="00121D59" w:rsidRDefault="00EA2CED" w:rsidP="00EA2CE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21D59">
              <w:rPr>
                <w:rFonts w:ascii="TH SarabunIT๙" w:hAnsi="TH SarabunIT๙" w:cs="TH SarabunIT๙"/>
                <w:sz w:val="24"/>
                <w:szCs w:val="24"/>
                <w:cs/>
              </w:rPr>
              <w:t>(ก.ค.-ก.ย.๖3)</w:t>
            </w:r>
          </w:p>
        </w:tc>
        <w:tc>
          <w:tcPr>
            <w:tcW w:w="850" w:type="dxa"/>
            <w:vMerge/>
          </w:tcPr>
          <w:p w:rsidR="00EA2CED" w:rsidRPr="00282DE8" w:rsidRDefault="00EA2CED" w:rsidP="00EA2CE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EA2CED" w:rsidRPr="005F3A15" w:rsidTr="00DD0BA8">
        <w:tc>
          <w:tcPr>
            <w:tcW w:w="2235" w:type="dxa"/>
          </w:tcPr>
          <w:p w:rsidR="00EA2CED" w:rsidRPr="00121D59" w:rsidRDefault="00FE62CF" w:rsidP="00EA2C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๗๓.</w:t>
            </w:r>
            <w:r w:rsidR="00EA2CED" w:rsidRPr="00121D5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ส่งเสริมให้นำหลักธรรมตามศาสนาและค่านิยมที่ดีเป็นเครื่องมือในการปลูกจิตสำนึกเพื่อให้มีความรับผิดชอบและต่อต้านการทุจริต</w:t>
            </w:r>
          </w:p>
        </w:tc>
        <w:tc>
          <w:tcPr>
            <w:tcW w:w="2296" w:type="dxa"/>
          </w:tcPr>
          <w:p w:rsidR="00EA2CED" w:rsidRDefault="00EA2CED" w:rsidP="00EA2C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เพื่อนำหลักธรรมคำสอนของศาสนาไปประพฤติปฏิบัติให้เกิดผลเป็นรูปธรรม ในรูปแบบของการให้คำปรึกษาแนะนำการสอนงาน การประชุมกลุ่ม ตลอดจนการส่งเข้าร่วมอบรม/สัมมนา ฯลฯ</w:t>
            </w:r>
          </w:p>
        </w:tc>
        <w:tc>
          <w:tcPr>
            <w:tcW w:w="1814" w:type="dxa"/>
          </w:tcPr>
          <w:p w:rsidR="00EA2CED" w:rsidRDefault="00EA2CED" w:rsidP="00EA2CED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สำนักงานจังหวัด</w:t>
            </w:r>
            <w:r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สมุทรสาคร</w:t>
            </w:r>
          </w:p>
          <w:p w:rsidR="00EA2CED" w:rsidRDefault="00EA2CED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(ทุกกลุ่มงาน)</w:t>
            </w:r>
          </w:p>
        </w:tc>
        <w:tc>
          <w:tcPr>
            <w:tcW w:w="1588" w:type="dxa"/>
          </w:tcPr>
          <w:p w:rsidR="00EA2CED" w:rsidRPr="001B155D" w:rsidRDefault="00EA2CED" w:rsidP="00EA2C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 50 ของจำนวนผู้เข้าร่วม</w:t>
            </w:r>
          </w:p>
        </w:tc>
        <w:tc>
          <w:tcPr>
            <w:tcW w:w="1985" w:type="dxa"/>
          </w:tcPr>
          <w:p w:rsidR="00EA2CED" w:rsidRDefault="00EA2CED" w:rsidP="00EA2C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A34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ได้รับการพัฒนาและยกระดับจิตใจ</w:t>
            </w:r>
            <w:r w:rsidRPr="00260F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เป็นผู้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</w:t>
            </w:r>
            <w:r w:rsidRPr="00260F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คุณธรรมจริยธรรม</w:t>
            </w:r>
          </w:p>
          <w:p w:rsidR="00EA2CED" w:rsidRPr="00396DC0" w:rsidRDefault="00EA2CED" w:rsidP="00EA2C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นำหลักธรรมคำสอนที่ได้จากการปฏิบัติธรรมไปปรับใช้ แก้ไขปัญหาในการปฏิบัติงาน การดำเนินชีวิตให้เกิดสติปัญญา</w:t>
            </w:r>
          </w:p>
        </w:tc>
        <w:tc>
          <w:tcPr>
            <w:tcW w:w="1276" w:type="dxa"/>
          </w:tcPr>
          <w:p w:rsidR="00EA2CED" w:rsidRDefault="00EA2CED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</w:tc>
        <w:tc>
          <w:tcPr>
            <w:tcW w:w="992" w:type="dxa"/>
          </w:tcPr>
          <w:p w:rsidR="00EA2CED" w:rsidRPr="00E8556C" w:rsidRDefault="00EA2CED" w:rsidP="00EA2CED">
            <w:pPr>
              <w:spacing w:before="120"/>
              <w:jc w:val="center"/>
            </w:pPr>
            <w:r w:rsidRPr="00E8556C">
              <w:rPr>
                <w:rFonts w:hint="cs"/>
              </w:rPr>
              <w:sym w:font="Wingdings" w:char="F0FC"/>
            </w:r>
          </w:p>
        </w:tc>
        <w:tc>
          <w:tcPr>
            <w:tcW w:w="992" w:type="dxa"/>
          </w:tcPr>
          <w:p w:rsidR="00EA2CED" w:rsidRPr="00E8556C" w:rsidRDefault="00EA2CED" w:rsidP="00EA2CED">
            <w:pPr>
              <w:spacing w:before="120"/>
              <w:jc w:val="center"/>
            </w:pPr>
            <w:r w:rsidRPr="00E8556C">
              <w:rPr>
                <w:rFonts w:hint="cs"/>
              </w:rPr>
              <w:sym w:font="Wingdings" w:char="F0FC"/>
            </w:r>
          </w:p>
        </w:tc>
        <w:tc>
          <w:tcPr>
            <w:tcW w:w="992" w:type="dxa"/>
          </w:tcPr>
          <w:p w:rsidR="00EA2CED" w:rsidRPr="00E8556C" w:rsidRDefault="00EA2CED" w:rsidP="00EA2CED">
            <w:pPr>
              <w:spacing w:before="120"/>
              <w:jc w:val="center"/>
            </w:pPr>
            <w:r w:rsidRPr="00E8556C">
              <w:rPr>
                <w:rFonts w:hint="cs"/>
              </w:rPr>
              <w:sym w:font="Wingdings" w:char="F0FC"/>
            </w:r>
          </w:p>
        </w:tc>
        <w:tc>
          <w:tcPr>
            <w:tcW w:w="993" w:type="dxa"/>
          </w:tcPr>
          <w:p w:rsidR="00EA2CED" w:rsidRPr="00E8556C" w:rsidRDefault="00EA2CED" w:rsidP="00EA2CED">
            <w:pPr>
              <w:spacing w:before="120"/>
              <w:jc w:val="center"/>
            </w:pPr>
            <w:r w:rsidRPr="00E8556C">
              <w:rPr>
                <w:rFonts w:hint="cs"/>
              </w:rPr>
              <w:sym w:font="Wingdings" w:char="F0FC"/>
            </w:r>
          </w:p>
        </w:tc>
        <w:tc>
          <w:tcPr>
            <w:tcW w:w="850" w:type="dxa"/>
          </w:tcPr>
          <w:p w:rsidR="00EA2CED" w:rsidRPr="005F3A15" w:rsidRDefault="00EA2CED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A2CED" w:rsidRPr="005F3A15" w:rsidTr="00DD0BA8">
        <w:tc>
          <w:tcPr>
            <w:tcW w:w="2235" w:type="dxa"/>
          </w:tcPr>
          <w:p w:rsidR="00EA2CED" w:rsidRPr="00121D59" w:rsidRDefault="00FE62CF" w:rsidP="00EA2C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๗๔.</w:t>
            </w:r>
            <w:r w:rsidR="00EA2CED" w:rsidRPr="00121D5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กิจกรรมลงนามรับทราบและติดตามกำกับดูแลบุคลากรในสังกัด ให้ถือปฏิบัติตามประมวลจริยธรรมข้าราชการพลเรือน และแผนปฏิบัติงานตามยุทธศาสตร์ส่งเสริมคุณธรรม จริยธรรม</w:t>
            </w:r>
          </w:p>
        </w:tc>
        <w:tc>
          <w:tcPr>
            <w:tcW w:w="2296" w:type="dxa"/>
          </w:tcPr>
          <w:p w:rsidR="00EA2CED" w:rsidRDefault="00EA2CED" w:rsidP="00EA2C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เพื่อให้บุคลากรในสังกัด ลงนามรับทราบ เพื่อถือปฏิบัติตามประมวล จริยธรรมฯ</w:t>
            </w:r>
          </w:p>
        </w:tc>
        <w:tc>
          <w:tcPr>
            <w:tcW w:w="1814" w:type="dxa"/>
          </w:tcPr>
          <w:p w:rsidR="00EA2CED" w:rsidRDefault="00EA2CED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สำนักงานจังหวัดสมุทรสาคร</w:t>
            </w:r>
          </w:p>
          <w:p w:rsidR="00EA2CED" w:rsidRPr="00547D51" w:rsidRDefault="00EA2CED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47D51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กลุ่มงานบริการทรัพยากรบุคคล</w:t>
            </w:r>
            <w:r w:rsidRPr="00547D51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588" w:type="dxa"/>
          </w:tcPr>
          <w:p w:rsidR="00EA2CED" w:rsidRPr="001B155D" w:rsidRDefault="00EA2CED" w:rsidP="00EA2C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B155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บุคลากรในสังกัด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ทุกคน</w:t>
            </w:r>
            <w:r w:rsidRPr="001B155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ลงนามรับทราบ เพื่อถือปฏิบัติตามประมวลจริยธรรม</w:t>
            </w:r>
          </w:p>
        </w:tc>
        <w:tc>
          <w:tcPr>
            <w:tcW w:w="1985" w:type="dxa"/>
          </w:tcPr>
          <w:p w:rsidR="00EA2CED" w:rsidRPr="00396DC0" w:rsidRDefault="000D77E9" w:rsidP="00EA2C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บุคลากรในสังกัด ลงนามรับทราบ เพื่อถือปฏิบัติตามประมวล จริยธรรมฯ</w:t>
            </w:r>
          </w:p>
        </w:tc>
        <w:tc>
          <w:tcPr>
            <w:tcW w:w="1276" w:type="dxa"/>
          </w:tcPr>
          <w:p w:rsidR="00EA2CED" w:rsidRDefault="00EA2CED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</w:tc>
        <w:tc>
          <w:tcPr>
            <w:tcW w:w="992" w:type="dxa"/>
          </w:tcPr>
          <w:p w:rsidR="00EA2CED" w:rsidRPr="005F3A15" w:rsidRDefault="00EA2CED" w:rsidP="00EA2CED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556C">
              <w:rPr>
                <w:rFonts w:hint="cs"/>
              </w:rPr>
              <w:sym w:font="Wingdings" w:char="F0FC"/>
            </w:r>
          </w:p>
        </w:tc>
        <w:tc>
          <w:tcPr>
            <w:tcW w:w="992" w:type="dxa"/>
          </w:tcPr>
          <w:p w:rsidR="00EA2CED" w:rsidRPr="005F3A15" w:rsidRDefault="00EA2CED" w:rsidP="00EA2CED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556C">
              <w:rPr>
                <w:rFonts w:hint="cs"/>
              </w:rPr>
              <w:sym w:font="Wingdings" w:char="F0FC"/>
            </w:r>
          </w:p>
        </w:tc>
        <w:tc>
          <w:tcPr>
            <w:tcW w:w="992" w:type="dxa"/>
          </w:tcPr>
          <w:p w:rsidR="00EA2CED" w:rsidRPr="006967EE" w:rsidRDefault="00EA2CED" w:rsidP="00EA2CED">
            <w:pPr>
              <w:spacing w:before="120"/>
              <w:jc w:val="center"/>
              <w:rPr>
                <w:rFonts w:ascii="TH SarabunIT๙" w:hAnsi="TH SarabunIT๙" w:cs="TH SarabunIT๙"/>
                <w:spacing w:val="-4"/>
                <w:sz w:val="28"/>
                <w:cs/>
              </w:rPr>
            </w:pPr>
            <w:r w:rsidRPr="00E8556C">
              <w:rPr>
                <w:rFonts w:hint="cs"/>
              </w:rPr>
              <w:sym w:font="Wingdings" w:char="F0FC"/>
            </w:r>
          </w:p>
        </w:tc>
        <w:tc>
          <w:tcPr>
            <w:tcW w:w="993" w:type="dxa"/>
          </w:tcPr>
          <w:p w:rsidR="00EA2CED" w:rsidRPr="005F3A15" w:rsidRDefault="00EA2CED" w:rsidP="00EA2CED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556C">
              <w:rPr>
                <w:rFonts w:hint="cs"/>
              </w:rPr>
              <w:sym w:font="Wingdings" w:char="F0FC"/>
            </w:r>
          </w:p>
        </w:tc>
        <w:tc>
          <w:tcPr>
            <w:tcW w:w="850" w:type="dxa"/>
          </w:tcPr>
          <w:p w:rsidR="00EA2CED" w:rsidRPr="005F3A15" w:rsidRDefault="00EA2CED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EA2CED" w:rsidRPr="009501DF" w:rsidRDefault="00EA2CED" w:rsidP="00EA2CED">
      <w:pPr>
        <w:rPr>
          <w:rFonts w:ascii="TH SarabunIT๙" w:hAnsi="TH SarabunIT๙" w:cs="TH SarabunIT๙"/>
          <w:sz w:val="16"/>
          <w:szCs w:val="16"/>
        </w:rPr>
      </w:pPr>
    </w:p>
    <w:tbl>
      <w:tblPr>
        <w:tblStyle w:val="a3"/>
        <w:tblpPr w:leftFromText="180" w:rightFromText="180" w:vertAnchor="text" w:horzAnchor="margin" w:tblpXSpec="center" w:tblpY="166"/>
        <w:tblW w:w="16013" w:type="dxa"/>
        <w:tblLayout w:type="fixed"/>
        <w:tblLook w:val="04A0" w:firstRow="1" w:lastRow="0" w:firstColumn="1" w:lastColumn="0" w:noHBand="0" w:noVBand="1"/>
      </w:tblPr>
      <w:tblGrid>
        <w:gridCol w:w="2122"/>
        <w:gridCol w:w="2409"/>
        <w:gridCol w:w="1276"/>
        <w:gridCol w:w="2126"/>
        <w:gridCol w:w="1985"/>
        <w:gridCol w:w="1276"/>
        <w:gridCol w:w="992"/>
        <w:gridCol w:w="992"/>
        <w:gridCol w:w="992"/>
        <w:gridCol w:w="993"/>
        <w:gridCol w:w="850"/>
      </w:tblGrid>
      <w:tr w:rsidR="00EA2CED" w:rsidRPr="00282DE8" w:rsidTr="00EA2CED">
        <w:tc>
          <w:tcPr>
            <w:tcW w:w="2122" w:type="dxa"/>
            <w:vMerge w:val="restart"/>
          </w:tcPr>
          <w:p w:rsidR="00EA2CED" w:rsidRPr="00EA2CED" w:rsidRDefault="00EA2CED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2CED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</w:t>
            </w:r>
            <w:r w:rsidRPr="00EA2CED">
              <w:rPr>
                <w:rFonts w:ascii="TH SarabunIT๙" w:hAnsi="TH SarabunIT๙" w:cs="TH SarabunIT๙" w:hint="cs"/>
                <w:sz w:val="32"/>
                <w:szCs w:val="32"/>
                <w:cs/>
              </w:rPr>
              <w:t>/กิจกรรม</w:t>
            </w:r>
          </w:p>
        </w:tc>
        <w:tc>
          <w:tcPr>
            <w:tcW w:w="2409" w:type="dxa"/>
            <w:vMerge w:val="restart"/>
          </w:tcPr>
          <w:p w:rsidR="00EA2CED" w:rsidRPr="00121D59" w:rsidRDefault="00EA2CED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1D59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276" w:type="dxa"/>
            <w:vMerge w:val="restart"/>
          </w:tcPr>
          <w:p w:rsidR="00EA2CED" w:rsidRPr="00121D59" w:rsidRDefault="00EA2CED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1D59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หน่วยงานที่รับผิดชอบ</w:t>
            </w:r>
          </w:p>
        </w:tc>
        <w:tc>
          <w:tcPr>
            <w:tcW w:w="4111" w:type="dxa"/>
            <w:gridSpan w:val="2"/>
          </w:tcPr>
          <w:p w:rsidR="00EA2CED" w:rsidRPr="00121D59" w:rsidRDefault="00EA2CED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1D59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</w:tcPr>
          <w:p w:rsidR="00EA2CED" w:rsidRPr="00EA2CED" w:rsidRDefault="00EA2CED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2CED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  <w:p w:rsidR="00EA2CED" w:rsidRPr="00EA2CED" w:rsidRDefault="00EA2CED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2CED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3969" w:type="dxa"/>
            <w:gridSpan w:val="4"/>
          </w:tcPr>
          <w:p w:rsidR="00EA2CED" w:rsidRPr="00EA2CED" w:rsidRDefault="00EA2CED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2CED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 ๒๕๖3</w:t>
            </w:r>
            <w:r w:rsidRPr="00EA2CE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(บาท)</w:t>
            </w:r>
          </w:p>
        </w:tc>
        <w:tc>
          <w:tcPr>
            <w:tcW w:w="850" w:type="dxa"/>
            <w:vMerge w:val="restart"/>
          </w:tcPr>
          <w:p w:rsidR="00EA2CED" w:rsidRPr="00EA2CED" w:rsidRDefault="00EA2CED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2CED"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EA2CED" w:rsidRPr="00282DE8" w:rsidTr="00EA2CED">
        <w:tc>
          <w:tcPr>
            <w:tcW w:w="2122" w:type="dxa"/>
            <w:vMerge/>
          </w:tcPr>
          <w:p w:rsidR="00EA2CED" w:rsidRPr="00EA2CED" w:rsidRDefault="00EA2CED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09" w:type="dxa"/>
            <w:vMerge/>
          </w:tcPr>
          <w:p w:rsidR="00EA2CED" w:rsidRPr="00121D59" w:rsidRDefault="00EA2CED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EA2CED" w:rsidRPr="00121D59" w:rsidRDefault="00EA2CED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</w:tcPr>
          <w:p w:rsidR="00EA2CED" w:rsidRPr="00121D59" w:rsidRDefault="00EA2CED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1D59">
              <w:rPr>
                <w:rFonts w:ascii="TH SarabunIT๙" w:hAnsi="TH SarabunIT๙" w:cs="TH SarabunIT๙"/>
                <w:sz w:val="32"/>
                <w:szCs w:val="32"/>
                <w:cs/>
              </w:rPr>
              <w:t>ผลลัพธ์เชิงปริมาณ</w:t>
            </w:r>
          </w:p>
        </w:tc>
        <w:tc>
          <w:tcPr>
            <w:tcW w:w="1985" w:type="dxa"/>
          </w:tcPr>
          <w:p w:rsidR="00EA2CED" w:rsidRPr="00121D59" w:rsidRDefault="00EA2CED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1D59">
              <w:rPr>
                <w:rFonts w:ascii="TH SarabunIT๙" w:hAnsi="TH SarabunIT๙" w:cs="TH SarabunIT๙"/>
                <w:sz w:val="32"/>
                <w:szCs w:val="32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</w:tcPr>
          <w:p w:rsidR="00EA2CED" w:rsidRPr="00282DE8" w:rsidRDefault="00EA2CED" w:rsidP="00EA2CE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EA2CED" w:rsidRPr="00EA2CED" w:rsidRDefault="00EA2CED" w:rsidP="00EA2CE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A2CED">
              <w:rPr>
                <w:rFonts w:ascii="TH SarabunIT๙" w:hAnsi="TH SarabunIT๙" w:cs="TH SarabunIT๙"/>
                <w:sz w:val="24"/>
                <w:szCs w:val="24"/>
                <w:cs/>
              </w:rPr>
              <w:t>ไตรมาส ๑</w:t>
            </w:r>
          </w:p>
          <w:p w:rsidR="00EA2CED" w:rsidRPr="00EA2CED" w:rsidRDefault="00EA2CED" w:rsidP="00EA2CE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A2CED">
              <w:rPr>
                <w:rFonts w:ascii="TH SarabunIT๙" w:hAnsi="TH SarabunIT๙" w:cs="TH SarabunIT๙"/>
                <w:sz w:val="24"/>
                <w:szCs w:val="24"/>
                <w:cs/>
              </w:rPr>
              <w:t>(ต.ค.-ธ.ค.</w:t>
            </w:r>
          </w:p>
          <w:p w:rsidR="00EA2CED" w:rsidRPr="00EA2CED" w:rsidRDefault="00EA2CED" w:rsidP="00EA2CE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A2CED">
              <w:rPr>
                <w:rFonts w:ascii="TH SarabunIT๙" w:hAnsi="TH SarabunIT๙" w:cs="TH SarabunIT๙"/>
                <w:sz w:val="24"/>
                <w:szCs w:val="24"/>
                <w:cs/>
              </w:rPr>
              <w:t>๖</w:t>
            </w:r>
            <w:r w:rsidRPr="00EA2CED"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  <w:r w:rsidRPr="00EA2CED">
              <w:rPr>
                <w:rFonts w:ascii="TH SarabunIT๙" w:hAnsi="TH SarabunIT๙" w:cs="TH SarabunIT๙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</w:tcPr>
          <w:p w:rsidR="00EA2CED" w:rsidRPr="00EA2CED" w:rsidRDefault="00EA2CED" w:rsidP="00EA2CE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A2CED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ไตรมาส </w:t>
            </w:r>
            <w:r w:rsidRPr="00EA2CED"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</w:p>
          <w:p w:rsidR="00EA2CED" w:rsidRPr="00EA2CED" w:rsidRDefault="00EA2CED" w:rsidP="00EA2CE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A2CED">
              <w:rPr>
                <w:rFonts w:ascii="TH SarabunIT๙" w:hAnsi="TH SarabunIT๙" w:cs="TH SarabunIT๙"/>
                <w:sz w:val="24"/>
                <w:szCs w:val="24"/>
                <w:cs/>
              </w:rPr>
              <w:t>(ม.ค.-มี.ค.๖3)</w:t>
            </w:r>
          </w:p>
        </w:tc>
        <w:tc>
          <w:tcPr>
            <w:tcW w:w="992" w:type="dxa"/>
          </w:tcPr>
          <w:p w:rsidR="00EA2CED" w:rsidRPr="00EA2CED" w:rsidRDefault="00EA2CED" w:rsidP="00EA2CE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A2CED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ไตรมาส </w:t>
            </w:r>
            <w:r w:rsidRPr="00EA2CED"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</w:p>
          <w:p w:rsidR="00EA2CED" w:rsidRPr="00EA2CED" w:rsidRDefault="00EA2CED" w:rsidP="00EA2CE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A2CED">
              <w:rPr>
                <w:rFonts w:ascii="TH SarabunIT๙" w:hAnsi="TH SarabunIT๙" w:cs="TH SarabunIT๙"/>
                <w:sz w:val="24"/>
                <w:szCs w:val="24"/>
                <w:cs/>
              </w:rPr>
              <w:t>(เม.ย.-มิ.ย.๖3)</w:t>
            </w:r>
          </w:p>
        </w:tc>
        <w:tc>
          <w:tcPr>
            <w:tcW w:w="993" w:type="dxa"/>
          </w:tcPr>
          <w:p w:rsidR="00EA2CED" w:rsidRPr="00EA2CED" w:rsidRDefault="00EA2CED" w:rsidP="00EA2CE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A2CED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ไตรมาส </w:t>
            </w:r>
            <w:r w:rsidRPr="00EA2CED">
              <w:rPr>
                <w:rFonts w:ascii="TH SarabunIT๙" w:hAnsi="TH SarabunIT๙" w:cs="TH SarabunIT๙" w:hint="cs"/>
                <w:sz w:val="24"/>
                <w:szCs w:val="24"/>
                <w:cs/>
              </w:rPr>
              <w:t>4</w:t>
            </w:r>
          </w:p>
          <w:p w:rsidR="00EA2CED" w:rsidRPr="00EA2CED" w:rsidRDefault="00EA2CED" w:rsidP="00EA2CE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A2CED">
              <w:rPr>
                <w:rFonts w:ascii="TH SarabunIT๙" w:hAnsi="TH SarabunIT๙" w:cs="TH SarabunIT๙"/>
                <w:sz w:val="24"/>
                <w:szCs w:val="24"/>
                <w:cs/>
              </w:rPr>
              <w:t>(ก.ค.-ก.ย.๖3)</w:t>
            </w:r>
          </w:p>
        </w:tc>
        <w:tc>
          <w:tcPr>
            <w:tcW w:w="850" w:type="dxa"/>
            <w:vMerge/>
          </w:tcPr>
          <w:p w:rsidR="00EA2CED" w:rsidRPr="00282DE8" w:rsidRDefault="00EA2CED" w:rsidP="00EA2CE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EA2CED" w:rsidRPr="005F3A15" w:rsidTr="00EA2CED">
        <w:tc>
          <w:tcPr>
            <w:tcW w:w="2122" w:type="dxa"/>
          </w:tcPr>
          <w:p w:rsidR="00EA2CED" w:rsidRPr="009501DF" w:rsidRDefault="00FE62CF" w:rsidP="00EA2CED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501D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๗๕.</w:t>
            </w:r>
            <w:r w:rsidR="00EA2CED" w:rsidRPr="009501DF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กิจกรรมส่งเสริมให้บุคลากรในสังกัดกลุ่มงาน เข้าร่วมในแผนงาน/โครงการ/กิจกรรมที่เกี่ยวกับการส่งเสริมการดำเนินชีวิตและการพัฒนาตนเองตามหลักศาสนา ปรัชญาเศรษฐกิจพอเพียง รวมทั้งหลักคุณธรรม </w:t>
            </w:r>
            <w:r w:rsidR="00EA2CED" w:rsidRPr="009501DF">
              <w:rPr>
                <w:rFonts w:ascii="TH SarabunIT๙" w:hAnsi="TH SarabunIT๙" w:cs="TH SarabunIT๙" w:hint="cs"/>
                <w:spacing w:val="-4"/>
                <w:sz w:val="30"/>
                <w:szCs w:val="30"/>
                <w:cs/>
              </w:rPr>
              <w:t xml:space="preserve">จริยธรรม </w:t>
            </w:r>
            <w:proofErr w:type="spellStart"/>
            <w:r w:rsidR="00EA2CED" w:rsidRPr="009501DF">
              <w:rPr>
                <w:rFonts w:ascii="TH SarabunIT๙" w:hAnsi="TH SarabunIT๙" w:cs="TH SarabunIT๙" w:hint="cs"/>
                <w:spacing w:val="-4"/>
                <w:sz w:val="30"/>
                <w:szCs w:val="30"/>
                <w:cs/>
              </w:rPr>
              <w:t>ธรรมาภิ</w:t>
            </w:r>
            <w:proofErr w:type="spellEnd"/>
            <w:r w:rsidR="00EA2CED" w:rsidRPr="009501DF">
              <w:rPr>
                <w:rFonts w:ascii="TH SarabunIT๙" w:hAnsi="TH SarabunIT๙" w:cs="TH SarabunIT๙" w:hint="cs"/>
                <w:spacing w:val="-4"/>
                <w:sz w:val="30"/>
                <w:szCs w:val="30"/>
                <w:cs/>
              </w:rPr>
              <w:t>บาล</w:t>
            </w:r>
          </w:p>
        </w:tc>
        <w:tc>
          <w:tcPr>
            <w:tcW w:w="2409" w:type="dxa"/>
          </w:tcPr>
          <w:p w:rsidR="00EA2CED" w:rsidRPr="009501DF" w:rsidRDefault="00EA2CED" w:rsidP="00EA2CED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501DF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- เพื่อให้บุคลากรในสังกัด ได้มีส่วนร่วมในแผนงาน/โครงการ/กิจกรรมที่เกี่ยวกับการส่งเสริมการดำเนินชีวิตและการพัฒนาตนเองตามหลักศาสนา ปรัชญาเศรษฐกิจพอเพียง รวมทั้งหลักคุณธรรม จริยธรรม </w:t>
            </w:r>
            <w:proofErr w:type="spellStart"/>
            <w:r w:rsidRPr="009501D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ธรรมาภิ</w:t>
            </w:r>
            <w:proofErr w:type="spellEnd"/>
            <w:r w:rsidRPr="009501D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บาล</w:t>
            </w:r>
          </w:p>
        </w:tc>
        <w:tc>
          <w:tcPr>
            <w:tcW w:w="1276" w:type="dxa"/>
          </w:tcPr>
          <w:p w:rsidR="00EA2CED" w:rsidRPr="009501DF" w:rsidRDefault="00EA2CED" w:rsidP="00EA2CE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9501D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สำนักงานจังหวัดสมุทรสาคร</w:t>
            </w:r>
          </w:p>
          <w:p w:rsidR="00EA2CED" w:rsidRPr="009501DF" w:rsidRDefault="00EA2CED" w:rsidP="00EA2CED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501DF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(กลุ่มบริหารทรัพยากรบุคคล)</w:t>
            </w:r>
          </w:p>
        </w:tc>
        <w:tc>
          <w:tcPr>
            <w:tcW w:w="2126" w:type="dxa"/>
          </w:tcPr>
          <w:p w:rsidR="00EA2CED" w:rsidRPr="009501DF" w:rsidRDefault="00EA2CED" w:rsidP="00EA2CED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501D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ร้อยละ 50 ของบุคลากรในสังกัดที่            เข้าร่วมในแผนงาน/โครงการ/กิจกรรม</w:t>
            </w:r>
          </w:p>
        </w:tc>
        <w:tc>
          <w:tcPr>
            <w:tcW w:w="1985" w:type="dxa"/>
          </w:tcPr>
          <w:p w:rsidR="00EA2CED" w:rsidRPr="009501DF" w:rsidRDefault="000D77E9" w:rsidP="00EA2CED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501DF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บุคลากรในสังกัด มีส่วนร่วมในแผนงาน/โครงการ/กิจกรรมที่เกี่ยวกับการส่งเสริมการดำเนินชีวิตและการพัฒนาตนเองตามหลักศาสนา ปรัชญาเศรษฐกิจพอเพียง รวมทั้งหลักคุณธรรม จริยธรรม </w:t>
            </w:r>
            <w:proofErr w:type="spellStart"/>
            <w:r w:rsidRPr="009501D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ธรรมาภิ</w:t>
            </w:r>
            <w:proofErr w:type="spellEnd"/>
            <w:r w:rsidRPr="009501D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บาล</w:t>
            </w:r>
          </w:p>
        </w:tc>
        <w:tc>
          <w:tcPr>
            <w:tcW w:w="1276" w:type="dxa"/>
          </w:tcPr>
          <w:p w:rsidR="00EA2CED" w:rsidRPr="009501DF" w:rsidRDefault="00EA2CED" w:rsidP="00EA2CED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501D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ไม่ใช้งบประมาณ</w:t>
            </w:r>
          </w:p>
        </w:tc>
        <w:tc>
          <w:tcPr>
            <w:tcW w:w="992" w:type="dxa"/>
          </w:tcPr>
          <w:p w:rsidR="00EA2CED" w:rsidRPr="009501DF" w:rsidRDefault="00EA2CED" w:rsidP="00EA2CED">
            <w:pPr>
              <w:spacing w:before="120"/>
              <w:jc w:val="center"/>
              <w:rPr>
                <w:sz w:val="30"/>
                <w:szCs w:val="30"/>
              </w:rPr>
            </w:pPr>
            <w:r w:rsidRPr="009501DF">
              <w:rPr>
                <w:rFonts w:hint="cs"/>
                <w:sz w:val="30"/>
                <w:szCs w:val="30"/>
              </w:rPr>
              <w:sym w:font="Wingdings" w:char="F0FC"/>
            </w:r>
          </w:p>
        </w:tc>
        <w:tc>
          <w:tcPr>
            <w:tcW w:w="992" w:type="dxa"/>
          </w:tcPr>
          <w:p w:rsidR="00EA2CED" w:rsidRPr="009501DF" w:rsidRDefault="00EA2CED" w:rsidP="00EA2CED">
            <w:pPr>
              <w:spacing w:before="120"/>
              <w:jc w:val="center"/>
              <w:rPr>
                <w:sz w:val="30"/>
                <w:szCs w:val="30"/>
              </w:rPr>
            </w:pPr>
            <w:r w:rsidRPr="009501DF">
              <w:rPr>
                <w:rFonts w:hint="cs"/>
                <w:sz w:val="30"/>
                <w:szCs w:val="30"/>
              </w:rPr>
              <w:sym w:font="Wingdings" w:char="F0FC"/>
            </w:r>
          </w:p>
        </w:tc>
        <w:tc>
          <w:tcPr>
            <w:tcW w:w="992" w:type="dxa"/>
          </w:tcPr>
          <w:p w:rsidR="00EA2CED" w:rsidRPr="009501DF" w:rsidRDefault="00EA2CED" w:rsidP="00EA2CED">
            <w:pPr>
              <w:spacing w:before="120"/>
              <w:jc w:val="center"/>
              <w:rPr>
                <w:sz w:val="30"/>
                <w:szCs w:val="30"/>
              </w:rPr>
            </w:pPr>
            <w:r w:rsidRPr="009501DF">
              <w:rPr>
                <w:rFonts w:hint="cs"/>
                <w:sz w:val="30"/>
                <w:szCs w:val="30"/>
              </w:rPr>
              <w:sym w:font="Wingdings" w:char="F0FC"/>
            </w:r>
          </w:p>
        </w:tc>
        <w:tc>
          <w:tcPr>
            <w:tcW w:w="993" w:type="dxa"/>
          </w:tcPr>
          <w:p w:rsidR="00EA2CED" w:rsidRPr="00E8556C" w:rsidRDefault="00EA2CED" w:rsidP="00EA2CED">
            <w:pPr>
              <w:spacing w:before="120"/>
              <w:jc w:val="center"/>
            </w:pPr>
            <w:r w:rsidRPr="00E8556C">
              <w:rPr>
                <w:rFonts w:hint="cs"/>
              </w:rPr>
              <w:sym w:font="Wingdings" w:char="F0FC"/>
            </w:r>
          </w:p>
        </w:tc>
        <w:tc>
          <w:tcPr>
            <w:tcW w:w="850" w:type="dxa"/>
          </w:tcPr>
          <w:p w:rsidR="00EA2CED" w:rsidRPr="005F3A15" w:rsidRDefault="00EA2CED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A2CED" w:rsidRPr="005F3A15" w:rsidTr="00EA2CED">
        <w:tc>
          <w:tcPr>
            <w:tcW w:w="2122" w:type="dxa"/>
          </w:tcPr>
          <w:p w:rsidR="00EA2CED" w:rsidRPr="009501DF" w:rsidRDefault="00FE62CF" w:rsidP="00EA2CED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501D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๗๖.</w:t>
            </w:r>
            <w:r w:rsidR="00EA2CED" w:rsidRPr="009501DF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กิจกรรมจัดมุมหนังสือ/การเผยแพร่องค์ความรู้ที่เกี่ยวกับการส่งเสริมการดำเนินชีวิตและการพัฒนาตนเองตามหลักศาสนา ปรัชญาเศรษฐกิจพอเพียง รวมทั้งหลักคุณธรรม </w:t>
            </w:r>
            <w:r w:rsidR="00EA2CED" w:rsidRPr="009501DF">
              <w:rPr>
                <w:rFonts w:ascii="TH SarabunIT๙" w:hAnsi="TH SarabunIT๙" w:cs="TH SarabunIT๙" w:hint="cs"/>
                <w:spacing w:val="-4"/>
                <w:sz w:val="30"/>
                <w:szCs w:val="30"/>
                <w:cs/>
              </w:rPr>
              <w:t xml:space="preserve">จริยธรรม </w:t>
            </w:r>
            <w:proofErr w:type="spellStart"/>
            <w:r w:rsidR="00EA2CED" w:rsidRPr="009501DF">
              <w:rPr>
                <w:rFonts w:ascii="TH SarabunIT๙" w:hAnsi="TH SarabunIT๙" w:cs="TH SarabunIT๙" w:hint="cs"/>
                <w:spacing w:val="-4"/>
                <w:sz w:val="30"/>
                <w:szCs w:val="30"/>
                <w:cs/>
              </w:rPr>
              <w:t>ธรรมาภิ</w:t>
            </w:r>
            <w:proofErr w:type="spellEnd"/>
            <w:r w:rsidR="00EA2CED" w:rsidRPr="009501DF">
              <w:rPr>
                <w:rFonts w:ascii="TH SarabunIT๙" w:hAnsi="TH SarabunIT๙" w:cs="TH SarabunIT๙" w:hint="cs"/>
                <w:spacing w:val="-4"/>
                <w:sz w:val="30"/>
                <w:szCs w:val="30"/>
                <w:cs/>
              </w:rPr>
              <w:t>บาล</w:t>
            </w:r>
          </w:p>
        </w:tc>
        <w:tc>
          <w:tcPr>
            <w:tcW w:w="2409" w:type="dxa"/>
          </w:tcPr>
          <w:p w:rsidR="00EA2CED" w:rsidRPr="009501DF" w:rsidRDefault="00EA2CED" w:rsidP="00EA2CED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501DF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- เพื่อให้บุคลากรในสังกัด ได้ความรู้ ความเข้าใจเกี่ยวกับการส่งเสริมการดำเนินชีวิตและการพัฒนาตนเองตามหลักศาสนา ปรัชญาเศรษฐกิจพอเพียงรวมทั้งหลักคุณธรรม จริยธรรม </w:t>
            </w:r>
            <w:proofErr w:type="spellStart"/>
            <w:r w:rsidRPr="009501D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ธรรมาภิ</w:t>
            </w:r>
            <w:proofErr w:type="spellEnd"/>
            <w:r w:rsidRPr="009501D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บาล</w:t>
            </w:r>
          </w:p>
        </w:tc>
        <w:tc>
          <w:tcPr>
            <w:tcW w:w="1276" w:type="dxa"/>
          </w:tcPr>
          <w:p w:rsidR="00EA2CED" w:rsidRPr="009501DF" w:rsidRDefault="00EA2CED" w:rsidP="00EA2CE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9501D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สำนักงานจังหวัดสมุทรสาคร</w:t>
            </w:r>
          </w:p>
          <w:p w:rsidR="00EA2CED" w:rsidRPr="009501DF" w:rsidRDefault="00EA2CED" w:rsidP="00EA2CED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501DF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(กลุ่มงานบริหารทรัพยากรบุคคล)</w:t>
            </w:r>
          </w:p>
        </w:tc>
        <w:tc>
          <w:tcPr>
            <w:tcW w:w="2126" w:type="dxa"/>
          </w:tcPr>
          <w:p w:rsidR="00EA2CED" w:rsidRPr="009501DF" w:rsidRDefault="00EA2CED" w:rsidP="00EA2CED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501D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จัดมุมหนังสือเผยแพร่ภายในสำนักงานจังหวัดสมุทรสาคร จำนวน 12 เรื่อง ต่อปี</w:t>
            </w:r>
          </w:p>
        </w:tc>
        <w:tc>
          <w:tcPr>
            <w:tcW w:w="1985" w:type="dxa"/>
          </w:tcPr>
          <w:p w:rsidR="00EA2CED" w:rsidRPr="009501DF" w:rsidRDefault="000D77E9" w:rsidP="00EA2CED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501DF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บุคลากรในสังกัด ได้ความรู้ ความเข้าใจเกี่ยวกับการส่งเสริมการดำเนินชีวิตและการพัฒนาตนเองตามหลักศาสนา ปรัชญาเศรษฐกิจพอเพียงรวมทั้งหลักคุณธรรม จริยธรรม </w:t>
            </w:r>
            <w:proofErr w:type="spellStart"/>
            <w:r w:rsidRPr="009501D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ธรรมาภิ</w:t>
            </w:r>
            <w:proofErr w:type="spellEnd"/>
            <w:r w:rsidRPr="009501D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บาล</w:t>
            </w:r>
          </w:p>
        </w:tc>
        <w:tc>
          <w:tcPr>
            <w:tcW w:w="1276" w:type="dxa"/>
          </w:tcPr>
          <w:p w:rsidR="00EA2CED" w:rsidRPr="009501DF" w:rsidRDefault="00EA2CED" w:rsidP="00EA2CED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501D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ไม่ใช้งบประมาณ</w:t>
            </w:r>
          </w:p>
        </w:tc>
        <w:tc>
          <w:tcPr>
            <w:tcW w:w="992" w:type="dxa"/>
          </w:tcPr>
          <w:p w:rsidR="00EA2CED" w:rsidRPr="009501DF" w:rsidRDefault="00EA2CED" w:rsidP="00EA2CED">
            <w:pPr>
              <w:spacing w:before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9501DF">
              <w:rPr>
                <w:rFonts w:hint="cs"/>
                <w:sz w:val="30"/>
                <w:szCs w:val="30"/>
              </w:rPr>
              <w:sym w:font="Wingdings" w:char="F0FC"/>
            </w:r>
          </w:p>
        </w:tc>
        <w:tc>
          <w:tcPr>
            <w:tcW w:w="992" w:type="dxa"/>
          </w:tcPr>
          <w:p w:rsidR="00EA2CED" w:rsidRPr="009501DF" w:rsidRDefault="00EA2CED" w:rsidP="00EA2CED">
            <w:pPr>
              <w:spacing w:before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9501DF">
              <w:rPr>
                <w:rFonts w:hint="cs"/>
                <w:sz w:val="30"/>
                <w:szCs w:val="30"/>
              </w:rPr>
              <w:sym w:font="Wingdings" w:char="F0FC"/>
            </w:r>
          </w:p>
        </w:tc>
        <w:tc>
          <w:tcPr>
            <w:tcW w:w="992" w:type="dxa"/>
          </w:tcPr>
          <w:p w:rsidR="00EA2CED" w:rsidRPr="009501DF" w:rsidRDefault="00EA2CED" w:rsidP="00EA2CED">
            <w:pPr>
              <w:spacing w:before="120"/>
              <w:jc w:val="center"/>
              <w:rPr>
                <w:rFonts w:ascii="TH SarabunIT๙" w:hAnsi="TH SarabunIT๙" w:cs="TH SarabunIT๙"/>
                <w:spacing w:val="-4"/>
                <w:sz w:val="30"/>
                <w:szCs w:val="30"/>
                <w:cs/>
              </w:rPr>
            </w:pPr>
            <w:r w:rsidRPr="009501DF">
              <w:rPr>
                <w:rFonts w:hint="cs"/>
                <w:sz w:val="30"/>
                <w:szCs w:val="30"/>
              </w:rPr>
              <w:sym w:font="Wingdings" w:char="F0FC"/>
            </w:r>
          </w:p>
        </w:tc>
        <w:tc>
          <w:tcPr>
            <w:tcW w:w="993" w:type="dxa"/>
          </w:tcPr>
          <w:p w:rsidR="00EA2CED" w:rsidRPr="005F3A15" w:rsidRDefault="00EA2CED" w:rsidP="00EA2CED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556C">
              <w:rPr>
                <w:rFonts w:hint="cs"/>
              </w:rPr>
              <w:sym w:font="Wingdings" w:char="F0FC"/>
            </w:r>
          </w:p>
        </w:tc>
        <w:tc>
          <w:tcPr>
            <w:tcW w:w="850" w:type="dxa"/>
          </w:tcPr>
          <w:p w:rsidR="00EA2CED" w:rsidRPr="005F3A15" w:rsidRDefault="00EA2CED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EA2CED" w:rsidRDefault="00EA2CED" w:rsidP="00EA2CED">
      <w:pPr>
        <w:rPr>
          <w:rFonts w:ascii="TH SarabunIT๙" w:hAnsi="TH SarabunIT๙" w:cs="TH SarabunIT๙"/>
          <w:sz w:val="24"/>
          <w:szCs w:val="32"/>
        </w:rPr>
      </w:pPr>
    </w:p>
    <w:tbl>
      <w:tblPr>
        <w:tblStyle w:val="a3"/>
        <w:tblpPr w:leftFromText="180" w:rightFromText="180" w:vertAnchor="text" w:horzAnchor="margin" w:tblpXSpec="center" w:tblpY="-89"/>
        <w:tblW w:w="16013" w:type="dxa"/>
        <w:tblLayout w:type="fixed"/>
        <w:tblLook w:val="04A0" w:firstRow="1" w:lastRow="0" w:firstColumn="1" w:lastColumn="0" w:noHBand="0" w:noVBand="1"/>
      </w:tblPr>
      <w:tblGrid>
        <w:gridCol w:w="2122"/>
        <w:gridCol w:w="2409"/>
        <w:gridCol w:w="1276"/>
        <w:gridCol w:w="2126"/>
        <w:gridCol w:w="1985"/>
        <w:gridCol w:w="1276"/>
        <w:gridCol w:w="992"/>
        <w:gridCol w:w="992"/>
        <w:gridCol w:w="992"/>
        <w:gridCol w:w="993"/>
        <w:gridCol w:w="850"/>
      </w:tblGrid>
      <w:tr w:rsidR="00EA2CED" w:rsidRPr="00282DE8" w:rsidTr="00EA2CED">
        <w:tc>
          <w:tcPr>
            <w:tcW w:w="2122" w:type="dxa"/>
            <w:vMerge w:val="restart"/>
          </w:tcPr>
          <w:p w:rsidR="00EA2CED" w:rsidRPr="00121D59" w:rsidRDefault="00EA2CED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21D59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โครงการ</w:t>
            </w:r>
            <w:r w:rsidRPr="00121D59">
              <w:rPr>
                <w:rFonts w:ascii="TH SarabunIT๙" w:hAnsi="TH SarabunIT๙" w:cs="TH SarabunIT๙" w:hint="cs"/>
                <w:sz w:val="32"/>
                <w:szCs w:val="32"/>
                <w:cs/>
              </w:rPr>
              <w:t>/กิจกรรม</w:t>
            </w:r>
          </w:p>
        </w:tc>
        <w:tc>
          <w:tcPr>
            <w:tcW w:w="2409" w:type="dxa"/>
            <w:vMerge w:val="restart"/>
          </w:tcPr>
          <w:p w:rsidR="00EA2CED" w:rsidRPr="00121D59" w:rsidRDefault="00EA2CED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1D59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276" w:type="dxa"/>
            <w:vMerge w:val="restart"/>
          </w:tcPr>
          <w:p w:rsidR="00EA2CED" w:rsidRPr="00121D59" w:rsidRDefault="00EA2CED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1D59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หน่วยงานที่รับผิดชอบ</w:t>
            </w:r>
          </w:p>
        </w:tc>
        <w:tc>
          <w:tcPr>
            <w:tcW w:w="4111" w:type="dxa"/>
            <w:gridSpan w:val="2"/>
          </w:tcPr>
          <w:p w:rsidR="00EA2CED" w:rsidRPr="00121D59" w:rsidRDefault="00EA2CED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1D59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</w:tcPr>
          <w:p w:rsidR="00EA2CED" w:rsidRPr="00121D59" w:rsidRDefault="00EA2CED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1D59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  <w:p w:rsidR="00EA2CED" w:rsidRPr="00121D59" w:rsidRDefault="00EA2CED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1D59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3969" w:type="dxa"/>
            <w:gridSpan w:val="4"/>
          </w:tcPr>
          <w:p w:rsidR="00EA2CED" w:rsidRPr="00121D59" w:rsidRDefault="00EA2CED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1D59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 ๒๕๖3</w:t>
            </w:r>
            <w:r w:rsidRPr="00121D5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(บาท)</w:t>
            </w:r>
          </w:p>
        </w:tc>
        <w:tc>
          <w:tcPr>
            <w:tcW w:w="850" w:type="dxa"/>
            <w:vMerge w:val="restart"/>
          </w:tcPr>
          <w:p w:rsidR="00EA2CED" w:rsidRPr="00121D59" w:rsidRDefault="00EA2CED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1D59"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EA2CED" w:rsidRPr="00282DE8" w:rsidTr="00EA2CED">
        <w:tc>
          <w:tcPr>
            <w:tcW w:w="2122" w:type="dxa"/>
            <w:vMerge/>
          </w:tcPr>
          <w:p w:rsidR="00EA2CED" w:rsidRPr="00282DE8" w:rsidRDefault="00EA2CED" w:rsidP="00EA2CE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09" w:type="dxa"/>
            <w:vMerge/>
          </w:tcPr>
          <w:p w:rsidR="00EA2CED" w:rsidRPr="00282DE8" w:rsidRDefault="00EA2CED" w:rsidP="00EA2CE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EA2CED" w:rsidRPr="00282DE8" w:rsidRDefault="00EA2CED" w:rsidP="00EA2CE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26" w:type="dxa"/>
          </w:tcPr>
          <w:p w:rsidR="00EA2CED" w:rsidRPr="00121D59" w:rsidRDefault="00EA2CED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1D59">
              <w:rPr>
                <w:rFonts w:ascii="TH SarabunIT๙" w:hAnsi="TH SarabunIT๙" w:cs="TH SarabunIT๙"/>
                <w:sz w:val="32"/>
                <w:szCs w:val="32"/>
                <w:cs/>
              </w:rPr>
              <w:t>ผลลัพธ์เชิงปริมาณ</w:t>
            </w:r>
          </w:p>
        </w:tc>
        <w:tc>
          <w:tcPr>
            <w:tcW w:w="1985" w:type="dxa"/>
          </w:tcPr>
          <w:p w:rsidR="00EA2CED" w:rsidRPr="00121D59" w:rsidRDefault="00EA2CED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1D59">
              <w:rPr>
                <w:rFonts w:ascii="TH SarabunIT๙" w:hAnsi="TH SarabunIT๙" w:cs="TH SarabunIT๙"/>
                <w:sz w:val="32"/>
                <w:szCs w:val="32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</w:tcPr>
          <w:p w:rsidR="00EA2CED" w:rsidRPr="00282DE8" w:rsidRDefault="00EA2CED" w:rsidP="00EA2CE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EA2CED" w:rsidRPr="00EA2CED" w:rsidRDefault="00EA2CED" w:rsidP="00EA2CE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A2CED">
              <w:rPr>
                <w:rFonts w:ascii="TH SarabunIT๙" w:hAnsi="TH SarabunIT๙" w:cs="TH SarabunIT๙"/>
                <w:sz w:val="24"/>
                <w:szCs w:val="24"/>
                <w:cs/>
              </w:rPr>
              <w:t>ไตรมาส ๑</w:t>
            </w:r>
          </w:p>
          <w:p w:rsidR="00EA2CED" w:rsidRPr="00EA2CED" w:rsidRDefault="00EA2CED" w:rsidP="00EA2CE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A2CED">
              <w:rPr>
                <w:rFonts w:ascii="TH SarabunIT๙" w:hAnsi="TH SarabunIT๙" w:cs="TH SarabunIT๙"/>
                <w:sz w:val="24"/>
                <w:szCs w:val="24"/>
                <w:cs/>
              </w:rPr>
              <w:t>(ต.ค.-ธ.ค.</w:t>
            </w:r>
          </w:p>
          <w:p w:rsidR="00EA2CED" w:rsidRPr="00EA2CED" w:rsidRDefault="00EA2CED" w:rsidP="00EA2CE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A2CED">
              <w:rPr>
                <w:rFonts w:ascii="TH SarabunIT๙" w:hAnsi="TH SarabunIT๙" w:cs="TH SarabunIT๙"/>
                <w:sz w:val="24"/>
                <w:szCs w:val="24"/>
                <w:cs/>
              </w:rPr>
              <w:t>๖</w:t>
            </w:r>
            <w:r w:rsidRPr="00EA2CED"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  <w:r w:rsidRPr="00EA2CED">
              <w:rPr>
                <w:rFonts w:ascii="TH SarabunIT๙" w:hAnsi="TH SarabunIT๙" w:cs="TH SarabunIT๙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</w:tcPr>
          <w:p w:rsidR="00EA2CED" w:rsidRPr="00EA2CED" w:rsidRDefault="00EA2CED" w:rsidP="00EA2CE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A2CED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ไตรมาส </w:t>
            </w:r>
            <w:r w:rsidRPr="00EA2CED"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</w:p>
          <w:p w:rsidR="00EA2CED" w:rsidRPr="00EA2CED" w:rsidRDefault="00EA2CED" w:rsidP="00EA2CE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A2CED">
              <w:rPr>
                <w:rFonts w:ascii="TH SarabunIT๙" w:hAnsi="TH SarabunIT๙" w:cs="TH SarabunIT๙"/>
                <w:sz w:val="24"/>
                <w:szCs w:val="24"/>
                <w:cs/>
              </w:rPr>
              <w:t>(ม.ค.-มี.ค.๖3)</w:t>
            </w:r>
          </w:p>
        </w:tc>
        <w:tc>
          <w:tcPr>
            <w:tcW w:w="992" w:type="dxa"/>
          </w:tcPr>
          <w:p w:rsidR="00EA2CED" w:rsidRPr="00EA2CED" w:rsidRDefault="00EA2CED" w:rsidP="00EA2CE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A2CED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ไตรมาส </w:t>
            </w:r>
            <w:r w:rsidRPr="00EA2CED"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</w:p>
          <w:p w:rsidR="00EA2CED" w:rsidRPr="00EA2CED" w:rsidRDefault="00EA2CED" w:rsidP="00EA2CE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A2CED">
              <w:rPr>
                <w:rFonts w:ascii="TH SarabunIT๙" w:hAnsi="TH SarabunIT๙" w:cs="TH SarabunIT๙"/>
                <w:sz w:val="24"/>
                <w:szCs w:val="24"/>
                <w:cs/>
              </w:rPr>
              <w:t>(เม.ย.-มิ.ย.๖3)</w:t>
            </w:r>
          </w:p>
        </w:tc>
        <w:tc>
          <w:tcPr>
            <w:tcW w:w="993" w:type="dxa"/>
          </w:tcPr>
          <w:p w:rsidR="00EA2CED" w:rsidRPr="00EA2CED" w:rsidRDefault="00EA2CED" w:rsidP="00EA2CE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A2CED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ไตรมาส </w:t>
            </w:r>
            <w:r w:rsidRPr="00EA2CED">
              <w:rPr>
                <w:rFonts w:ascii="TH SarabunIT๙" w:hAnsi="TH SarabunIT๙" w:cs="TH SarabunIT๙" w:hint="cs"/>
                <w:sz w:val="24"/>
                <w:szCs w:val="24"/>
                <w:cs/>
              </w:rPr>
              <w:t>4</w:t>
            </w:r>
          </w:p>
          <w:p w:rsidR="00EA2CED" w:rsidRPr="00EA2CED" w:rsidRDefault="00EA2CED" w:rsidP="00EA2CE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A2CED">
              <w:rPr>
                <w:rFonts w:ascii="TH SarabunIT๙" w:hAnsi="TH SarabunIT๙" w:cs="TH SarabunIT๙"/>
                <w:sz w:val="24"/>
                <w:szCs w:val="24"/>
                <w:cs/>
              </w:rPr>
              <w:t>(ก.ค.-ก.ย.</w:t>
            </w:r>
            <w:r w:rsidRPr="00EA2CED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EA2CED">
              <w:rPr>
                <w:rFonts w:ascii="TH SarabunIT๙" w:hAnsi="TH SarabunIT๙" w:cs="TH SarabunIT๙"/>
                <w:sz w:val="24"/>
                <w:szCs w:val="24"/>
                <w:cs/>
              </w:rPr>
              <w:t>๖3)</w:t>
            </w:r>
          </w:p>
        </w:tc>
        <w:tc>
          <w:tcPr>
            <w:tcW w:w="850" w:type="dxa"/>
            <w:vMerge/>
          </w:tcPr>
          <w:p w:rsidR="00EA2CED" w:rsidRPr="00282DE8" w:rsidRDefault="00EA2CED" w:rsidP="00EA2CE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EA2CED" w:rsidRPr="005F3A15" w:rsidTr="00EA2CED">
        <w:tc>
          <w:tcPr>
            <w:tcW w:w="2122" w:type="dxa"/>
          </w:tcPr>
          <w:p w:rsidR="00EA2CED" w:rsidRPr="00121D59" w:rsidRDefault="00FE62CF" w:rsidP="00EA2C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๗๗.</w:t>
            </w:r>
            <w:r w:rsidR="00EA2CED" w:rsidRPr="00121D59">
              <w:rPr>
                <w:rFonts w:ascii="TH SarabunIT๙" w:hAnsi="TH SarabunIT๙" w:cs="TH SarabunIT๙"/>
                <w:sz w:val="32"/>
                <w:szCs w:val="32"/>
                <w:cs/>
              </w:rPr>
              <w:t>ขับเคลื่อนการดำเนินงานโครงการตามแนวพระราชดำริและขยายผลหมู่บ้านเศรษฐกิจพอเพียงของ ปีงบประมาณ พ.ศ. 2563</w:t>
            </w:r>
          </w:p>
        </w:tc>
        <w:tc>
          <w:tcPr>
            <w:tcW w:w="2409" w:type="dxa"/>
          </w:tcPr>
          <w:p w:rsidR="00EA2CED" w:rsidRPr="00FF5F74" w:rsidRDefault="00EA2CED" w:rsidP="00EA2C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F5F74">
              <w:rPr>
                <w:rFonts w:ascii="TH SarabunIT๙" w:hAnsi="TH SarabunIT๙" w:cs="TH SarabunIT๙"/>
                <w:sz w:val="32"/>
                <w:szCs w:val="32"/>
                <w:cs/>
              </w:rPr>
              <w:t>- เพื่อส่งเสริมการสร้างจิตสำนึกในการอนุรักษ์พันธุกรรมพืชและ</w:t>
            </w:r>
            <w:r w:rsidRPr="00FF5F74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ภูมิปัญญาท้องถิ่น</w:t>
            </w:r>
          </w:p>
          <w:p w:rsidR="00EA2CED" w:rsidRPr="00FF5F74" w:rsidRDefault="00EA2CED" w:rsidP="00EA2C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F5F74">
              <w:rPr>
                <w:rFonts w:ascii="TH SarabunIT๙" w:hAnsi="TH SarabunIT๙" w:cs="TH SarabunIT๙"/>
                <w:sz w:val="32"/>
                <w:szCs w:val="32"/>
                <w:cs/>
              </w:rPr>
              <w:t>- เพื่อขยายผลโครงการ</w:t>
            </w:r>
            <w:r w:rsidRPr="00FF5F74">
              <w:rPr>
                <w:rFonts w:ascii="TH SarabunIT๙" w:hAnsi="TH SarabunIT๙" w:cs="TH SarabunIT๙"/>
                <w:spacing w:val="-2"/>
                <w:sz w:val="32"/>
                <w:szCs w:val="32"/>
                <w:cs/>
              </w:rPr>
              <w:t>หมู่บ้านเศรษฐกิจพอเพียง</w:t>
            </w:r>
          </w:p>
          <w:p w:rsidR="00EA2CED" w:rsidRPr="00FF5F74" w:rsidRDefault="00EA2CED" w:rsidP="00EA2C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F5F74">
              <w:rPr>
                <w:rFonts w:ascii="TH SarabunIT๙" w:hAnsi="TH SarabunIT๙" w:cs="TH SarabunIT๙"/>
                <w:sz w:val="32"/>
                <w:szCs w:val="32"/>
                <w:cs/>
              </w:rPr>
              <w:t>- เพื่อขับเคลื่อนการดำเนินงานฐานทรัพยากรท้องถิ่น ตามแนวทาง</w:t>
            </w:r>
            <w:r w:rsidRPr="00FF5F74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การดำเนินงานโครงการอนุรักษ์</w:t>
            </w:r>
            <w:r w:rsidRPr="00FF5F74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พันธุกรรมพืชอันเนื่องจากพระราชดำริ</w:t>
            </w:r>
            <w:r w:rsidRPr="00FF5F7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สมเด็จพระเทพรัตนราชสุดาฯ </w:t>
            </w:r>
            <w:r w:rsidRPr="00FF5F74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สยามบรมราชกุมารี (</w:t>
            </w:r>
            <w:proofErr w:type="spellStart"/>
            <w:r w:rsidRPr="00FF5F74">
              <w:rPr>
                <w:rFonts w:ascii="TH SarabunIT๙" w:hAnsi="TH SarabunIT๙" w:cs="TH SarabunIT๙"/>
                <w:sz w:val="32"/>
                <w:szCs w:val="32"/>
                <w:cs/>
              </w:rPr>
              <w:t>อพ.สธ</w:t>
            </w:r>
            <w:proofErr w:type="spellEnd"/>
            <w:r w:rsidRPr="00FF5F74">
              <w:rPr>
                <w:rFonts w:ascii="TH SarabunIT๙" w:hAnsi="TH SarabunIT๙" w:cs="TH SarabunIT๙"/>
                <w:sz w:val="32"/>
                <w:szCs w:val="32"/>
                <w:cs/>
              </w:rPr>
              <w:t>.)</w:t>
            </w:r>
          </w:p>
        </w:tc>
        <w:tc>
          <w:tcPr>
            <w:tcW w:w="1276" w:type="dxa"/>
          </w:tcPr>
          <w:p w:rsidR="00EA2CED" w:rsidRDefault="00EA2CED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สำนักงานจังหวัดสมุทรสาคร</w:t>
            </w:r>
          </w:p>
          <w:p w:rsidR="00EA2CED" w:rsidRDefault="00EA2CED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(กลุ่มงาน</w:t>
            </w:r>
            <w:r>
              <w:rPr>
                <w:rFonts w:ascii="TH SarabunIT๙" w:hAnsi="TH SarabunIT๙" w:cs="TH SarabunIT๙" w:hint="cs"/>
                <w:spacing w:val="-2"/>
                <w:sz w:val="32"/>
                <w:szCs w:val="32"/>
                <w:cs/>
              </w:rPr>
              <w:t>ยุทธศาสตร์และข้อมูลเพื่อการพัฒนาจังหวัด)</w:t>
            </w:r>
          </w:p>
        </w:tc>
        <w:tc>
          <w:tcPr>
            <w:tcW w:w="2126" w:type="dxa"/>
          </w:tcPr>
          <w:p w:rsidR="00EA2CED" w:rsidRPr="00FF5F74" w:rsidRDefault="00EA2CED" w:rsidP="00EA2C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F5F74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เจ้าหน้าที่ผู้เข้าร่วมโครงการ</w:t>
            </w:r>
            <w:r w:rsidRPr="00FF5F74">
              <w:rPr>
                <w:rFonts w:ascii="TH SarabunIT๙" w:hAnsi="TH SarabunIT๙" w:cs="TH SarabunIT๙"/>
                <w:sz w:val="32"/>
                <w:szCs w:val="32"/>
                <w:cs/>
              </w:rPr>
              <w:t>มีความรู้และสามารถสามารถนำความรู้ที่ได้รับไป</w:t>
            </w:r>
            <w:r w:rsidRPr="00FF5F74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ปรับใช้ในการ</w:t>
            </w:r>
            <w:r w:rsidRPr="00FF5F74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</w:t>
            </w:r>
            <w:r w:rsidRPr="00FF5F7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</w:t>
            </w:r>
            <w:r w:rsidRPr="00FF5F74">
              <w:rPr>
                <w:rFonts w:ascii="TH SarabunIT๙" w:hAnsi="TH SarabunIT๙" w:cs="TH SarabunIT๙"/>
                <w:sz w:val="32"/>
                <w:szCs w:val="32"/>
                <w:cs/>
              </w:rPr>
              <w:t>แต่ละพื้นที่ เพื่อขับเคลื่อนงานตามแนวพระราชดำริและหลัก</w:t>
            </w:r>
            <w:r w:rsidRPr="00FF5F74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ปรัชญาของเศรษฐกิจพอเพียง</w:t>
            </w:r>
            <w:r w:rsidRPr="00FF5F7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จำนวน 60 คน</w:t>
            </w:r>
          </w:p>
          <w:p w:rsidR="00EA2CED" w:rsidRPr="001B155D" w:rsidRDefault="00EA2CED" w:rsidP="00EA2C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F5F74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FF5F74">
              <w:rPr>
                <w:rFonts w:ascii="TH SarabunIT๙" w:hAnsi="TH SarabunIT๙" w:cs="TH SarabunIT๙"/>
                <w:sz w:val="32"/>
                <w:szCs w:val="32"/>
                <w:cs/>
              </w:rPr>
              <w:t>องค์ปกครองส่วนท้องถิ่นในจังหวัดสมุทรสาครสมัครเข้าร่วมเป็นสมาชิก</w:t>
            </w:r>
            <w:r w:rsidRPr="00FF5F74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ฐานทรัพยากรท้องถิ่นเพิ่มเติม จำนวน 5 แห่ง</w:t>
            </w:r>
            <w:r w:rsidRPr="00FF5F74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FF5F74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ในปีงบประมาณ พ.ศ. 2563</w:t>
            </w:r>
          </w:p>
        </w:tc>
        <w:tc>
          <w:tcPr>
            <w:tcW w:w="1985" w:type="dxa"/>
          </w:tcPr>
          <w:p w:rsidR="00EA2CED" w:rsidRPr="00FF5F74" w:rsidRDefault="00EA2CED" w:rsidP="00EA2C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F5F74">
              <w:rPr>
                <w:rFonts w:ascii="TH SarabunIT๙" w:hAnsi="TH SarabunIT๙" w:cs="TH SarabunIT๙"/>
                <w:sz w:val="32"/>
                <w:szCs w:val="32"/>
                <w:cs/>
              </w:rPr>
              <w:t>เจ้าหน้าที่ขององค์กรปกครองส่วนท้องถิ่น</w:t>
            </w:r>
            <w:r w:rsidRPr="00FF5F74">
              <w:rPr>
                <w:rFonts w:ascii="TH SarabunIT๙" w:hAnsi="TH SarabunIT๙" w:cs="TH SarabunIT๙"/>
                <w:sz w:val="32"/>
                <w:szCs w:val="32"/>
              </w:rPr>
              <w:br/>
            </w:r>
            <w:r w:rsidRPr="00FF5F74">
              <w:rPr>
                <w:rFonts w:ascii="TH SarabunIT๙" w:hAnsi="TH SarabunIT๙" w:cs="TH SarabunIT๙"/>
                <w:sz w:val="32"/>
                <w:szCs w:val="32"/>
                <w:cs/>
              </w:rPr>
              <w:t>ที่เข้าร่วมโครงการสามารถนำความรู้</w:t>
            </w:r>
            <w:r w:rsidRPr="00FF5F74">
              <w:rPr>
                <w:rFonts w:ascii="TH SarabunIT๙" w:hAnsi="TH SarabunIT๙" w:cs="TH SarabunIT๙"/>
                <w:sz w:val="32"/>
                <w:szCs w:val="32"/>
              </w:rPr>
              <w:br/>
            </w:r>
            <w:r w:rsidRPr="00FF5F74">
              <w:rPr>
                <w:rFonts w:ascii="TH SarabunIT๙" w:hAnsi="TH SarabunIT๙" w:cs="TH SarabunIT๙"/>
                <w:sz w:val="32"/>
                <w:szCs w:val="32"/>
                <w:cs/>
              </w:rPr>
              <w:t>ที่ได้รับไปประยุกต์ใช้</w:t>
            </w:r>
            <w:r w:rsidRPr="00FF5F74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ในการพัฒนาเชิงพื้นที่</w:t>
            </w:r>
            <w:r w:rsidRPr="00FF5F74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ในการอนุรักษ์พันธุกรรมพืช</w:t>
            </w:r>
            <w:r w:rsidRPr="00FF5F74">
              <w:rPr>
                <w:rFonts w:ascii="TH SarabunIT๙" w:hAnsi="TH SarabunIT๙" w:cs="TH SarabunIT๙"/>
                <w:sz w:val="32"/>
                <w:szCs w:val="32"/>
                <w:cs/>
              </w:rPr>
              <w:t>และภูมิปัญญาท้องถิ่น</w:t>
            </w:r>
          </w:p>
          <w:p w:rsidR="00EA2CED" w:rsidRPr="00396DC0" w:rsidRDefault="00EA2CED" w:rsidP="00EA2C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EA2CED" w:rsidRDefault="00EA2CED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F5F74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250,000</w:t>
            </w:r>
          </w:p>
        </w:tc>
        <w:tc>
          <w:tcPr>
            <w:tcW w:w="992" w:type="dxa"/>
          </w:tcPr>
          <w:p w:rsidR="00EA2CED" w:rsidRPr="005F3A15" w:rsidRDefault="00EA2CED" w:rsidP="00EA2CED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992" w:type="dxa"/>
          </w:tcPr>
          <w:p w:rsidR="00EA2CED" w:rsidRPr="005F3A15" w:rsidRDefault="00EA2CED" w:rsidP="00EA2CED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556C">
              <w:rPr>
                <w:rFonts w:hint="cs"/>
              </w:rPr>
              <w:sym w:font="Wingdings" w:char="F0FC"/>
            </w:r>
          </w:p>
        </w:tc>
        <w:tc>
          <w:tcPr>
            <w:tcW w:w="992" w:type="dxa"/>
          </w:tcPr>
          <w:p w:rsidR="00EA2CED" w:rsidRPr="006967EE" w:rsidRDefault="00EA2CED" w:rsidP="00EA2CED">
            <w:pPr>
              <w:spacing w:before="120"/>
              <w:jc w:val="center"/>
              <w:rPr>
                <w:rFonts w:ascii="TH SarabunIT๙" w:hAnsi="TH SarabunIT๙" w:cs="TH SarabunIT๙"/>
                <w:spacing w:val="-4"/>
                <w:sz w:val="28"/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993" w:type="dxa"/>
          </w:tcPr>
          <w:p w:rsidR="00EA2CED" w:rsidRPr="005F3A15" w:rsidRDefault="00EA2CED" w:rsidP="00EA2CED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850" w:type="dxa"/>
          </w:tcPr>
          <w:p w:rsidR="00EA2CED" w:rsidRPr="005F3A15" w:rsidRDefault="00EA2CED" w:rsidP="00EA2C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8F2E47" w:rsidRDefault="008F2E47" w:rsidP="009501DF">
      <w:pPr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pPr w:leftFromText="180" w:rightFromText="180" w:vertAnchor="text" w:horzAnchor="margin" w:tblpXSpec="center" w:tblpY="196"/>
        <w:tblW w:w="16013" w:type="dxa"/>
        <w:tblLayout w:type="fixed"/>
        <w:tblLook w:val="04A0" w:firstRow="1" w:lastRow="0" w:firstColumn="1" w:lastColumn="0" w:noHBand="0" w:noVBand="1"/>
      </w:tblPr>
      <w:tblGrid>
        <w:gridCol w:w="2122"/>
        <w:gridCol w:w="2409"/>
        <w:gridCol w:w="1531"/>
        <w:gridCol w:w="1417"/>
        <w:gridCol w:w="2439"/>
        <w:gridCol w:w="1276"/>
        <w:gridCol w:w="992"/>
        <w:gridCol w:w="992"/>
        <w:gridCol w:w="992"/>
        <w:gridCol w:w="993"/>
        <w:gridCol w:w="850"/>
      </w:tblGrid>
      <w:tr w:rsidR="008F2E47" w:rsidRPr="00282DE8" w:rsidTr="005F2A91">
        <w:tc>
          <w:tcPr>
            <w:tcW w:w="2122" w:type="dxa"/>
            <w:vMerge w:val="restart"/>
          </w:tcPr>
          <w:p w:rsidR="008F2E47" w:rsidRPr="00121D59" w:rsidRDefault="008F2E47" w:rsidP="008F2E4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21D59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โครงการ</w:t>
            </w:r>
            <w:r w:rsidRPr="00121D59">
              <w:rPr>
                <w:rFonts w:ascii="TH SarabunIT๙" w:hAnsi="TH SarabunIT๙" w:cs="TH SarabunIT๙" w:hint="cs"/>
                <w:sz w:val="32"/>
                <w:szCs w:val="32"/>
                <w:cs/>
              </w:rPr>
              <w:t>/กิจกรรม</w:t>
            </w:r>
          </w:p>
        </w:tc>
        <w:tc>
          <w:tcPr>
            <w:tcW w:w="2409" w:type="dxa"/>
            <w:vMerge w:val="restart"/>
          </w:tcPr>
          <w:p w:rsidR="008F2E47" w:rsidRPr="00121D59" w:rsidRDefault="008F2E47" w:rsidP="008F2E4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1D59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531" w:type="dxa"/>
            <w:vMerge w:val="restart"/>
          </w:tcPr>
          <w:p w:rsidR="008F2E47" w:rsidRPr="00121D59" w:rsidRDefault="008F2E47" w:rsidP="008F2E4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1D59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หน่วยงานที่รับผิดชอบ</w:t>
            </w:r>
          </w:p>
        </w:tc>
        <w:tc>
          <w:tcPr>
            <w:tcW w:w="3856" w:type="dxa"/>
            <w:gridSpan w:val="2"/>
          </w:tcPr>
          <w:p w:rsidR="008F2E47" w:rsidRPr="00121D59" w:rsidRDefault="008F2E47" w:rsidP="008F2E4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1D59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</w:tcPr>
          <w:p w:rsidR="008F2E47" w:rsidRPr="00121D59" w:rsidRDefault="008F2E47" w:rsidP="008F2E4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1D59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  <w:p w:rsidR="008F2E47" w:rsidRPr="00282DE8" w:rsidRDefault="008F2E47" w:rsidP="008F2E4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21D59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3969" w:type="dxa"/>
            <w:gridSpan w:val="4"/>
          </w:tcPr>
          <w:p w:rsidR="008F2E47" w:rsidRPr="00121D59" w:rsidRDefault="008F2E47" w:rsidP="008F2E4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1D59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 ๒๕๖3</w:t>
            </w:r>
            <w:r w:rsidRPr="00121D5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(บาท)</w:t>
            </w:r>
          </w:p>
        </w:tc>
        <w:tc>
          <w:tcPr>
            <w:tcW w:w="850" w:type="dxa"/>
            <w:vMerge w:val="restart"/>
          </w:tcPr>
          <w:p w:rsidR="008F2E47" w:rsidRPr="00121D59" w:rsidRDefault="008F2E47" w:rsidP="008F2E4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1D59"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8F2E47" w:rsidRPr="00282DE8" w:rsidTr="005F2A91">
        <w:tc>
          <w:tcPr>
            <w:tcW w:w="2122" w:type="dxa"/>
            <w:vMerge/>
          </w:tcPr>
          <w:p w:rsidR="008F2E47" w:rsidRPr="00282DE8" w:rsidRDefault="008F2E47" w:rsidP="008F2E4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09" w:type="dxa"/>
            <w:vMerge/>
          </w:tcPr>
          <w:p w:rsidR="008F2E47" w:rsidRPr="00282DE8" w:rsidRDefault="008F2E47" w:rsidP="008F2E4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31" w:type="dxa"/>
            <w:vMerge/>
          </w:tcPr>
          <w:p w:rsidR="008F2E47" w:rsidRPr="00282DE8" w:rsidRDefault="008F2E47" w:rsidP="008F2E4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</w:tcPr>
          <w:p w:rsidR="008F2E47" w:rsidRPr="00121D59" w:rsidRDefault="008F2E47" w:rsidP="008F2E4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1D59">
              <w:rPr>
                <w:rFonts w:ascii="TH SarabunIT๙" w:hAnsi="TH SarabunIT๙" w:cs="TH SarabunIT๙"/>
                <w:sz w:val="32"/>
                <w:szCs w:val="32"/>
                <w:cs/>
              </w:rPr>
              <w:t>ผลลัพธ์เชิงปริมาณ</w:t>
            </w:r>
          </w:p>
        </w:tc>
        <w:tc>
          <w:tcPr>
            <w:tcW w:w="2439" w:type="dxa"/>
          </w:tcPr>
          <w:p w:rsidR="008F2E47" w:rsidRPr="00121D59" w:rsidRDefault="008F2E47" w:rsidP="008F2E4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1D59">
              <w:rPr>
                <w:rFonts w:ascii="TH SarabunIT๙" w:hAnsi="TH SarabunIT๙" w:cs="TH SarabunIT๙"/>
                <w:sz w:val="32"/>
                <w:szCs w:val="32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</w:tcPr>
          <w:p w:rsidR="008F2E47" w:rsidRPr="00282DE8" w:rsidRDefault="008F2E47" w:rsidP="008F2E4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8F2E47" w:rsidRPr="008F2E47" w:rsidRDefault="008F2E47" w:rsidP="008F2E4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F2E47">
              <w:rPr>
                <w:rFonts w:ascii="TH SarabunIT๙" w:hAnsi="TH SarabunIT๙" w:cs="TH SarabunIT๙"/>
                <w:sz w:val="24"/>
                <w:szCs w:val="24"/>
                <w:cs/>
              </w:rPr>
              <w:t>ไตรมาส ๑</w:t>
            </w:r>
          </w:p>
          <w:p w:rsidR="008F2E47" w:rsidRPr="008F2E47" w:rsidRDefault="008F2E47" w:rsidP="008F2E4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F2E47">
              <w:rPr>
                <w:rFonts w:ascii="TH SarabunIT๙" w:hAnsi="TH SarabunIT๙" w:cs="TH SarabunIT๙"/>
                <w:sz w:val="24"/>
                <w:szCs w:val="24"/>
                <w:cs/>
              </w:rPr>
              <w:t>(ต.ค.-ธ.ค.</w:t>
            </w:r>
          </w:p>
          <w:p w:rsidR="008F2E47" w:rsidRPr="008F2E47" w:rsidRDefault="008F2E47" w:rsidP="008F2E4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F2E47">
              <w:rPr>
                <w:rFonts w:ascii="TH SarabunIT๙" w:hAnsi="TH SarabunIT๙" w:cs="TH SarabunIT๙"/>
                <w:sz w:val="24"/>
                <w:szCs w:val="24"/>
                <w:cs/>
              </w:rPr>
              <w:t>๖</w:t>
            </w:r>
            <w:r w:rsidRPr="008F2E47"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  <w:r w:rsidRPr="008F2E47">
              <w:rPr>
                <w:rFonts w:ascii="TH SarabunIT๙" w:hAnsi="TH SarabunIT๙" w:cs="TH SarabunIT๙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</w:tcPr>
          <w:p w:rsidR="008F2E47" w:rsidRPr="008F2E47" w:rsidRDefault="008F2E47" w:rsidP="008F2E4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F2E4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ไตรมาส </w:t>
            </w:r>
            <w:r w:rsidRPr="008F2E47"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</w:p>
          <w:p w:rsidR="008F2E47" w:rsidRPr="008F2E47" w:rsidRDefault="008F2E47" w:rsidP="008F2E4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F2E47">
              <w:rPr>
                <w:rFonts w:ascii="TH SarabunIT๙" w:hAnsi="TH SarabunIT๙" w:cs="TH SarabunIT๙"/>
                <w:sz w:val="24"/>
                <w:szCs w:val="24"/>
                <w:cs/>
              </w:rPr>
              <w:t>(ม.ค.-มี.ค.๖3)</w:t>
            </w:r>
          </w:p>
        </w:tc>
        <w:tc>
          <w:tcPr>
            <w:tcW w:w="992" w:type="dxa"/>
          </w:tcPr>
          <w:p w:rsidR="008F2E47" w:rsidRPr="008F2E47" w:rsidRDefault="008F2E47" w:rsidP="008F2E4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F2E4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ไตรมาส </w:t>
            </w:r>
            <w:r w:rsidRPr="008F2E47"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</w:p>
          <w:p w:rsidR="008F2E47" w:rsidRPr="008F2E47" w:rsidRDefault="008F2E47" w:rsidP="008F2E4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F2E47">
              <w:rPr>
                <w:rFonts w:ascii="TH SarabunIT๙" w:hAnsi="TH SarabunIT๙" w:cs="TH SarabunIT๙"/>
                <w:sz w:val="24"/>
                <w:szCs w:val="24"/>
                <w:cs/>
              </w:rPr>
              <w:t>(เม.ย.-มิ.ย.๖3)</w:t>
            </w:r>
          </w:p>
        </w:tc>
        <w:tc>
          <w:tcPr>
            <w:tcW w:w="993" w:type="dxa"/>
          </w:tcPr>
          <w:p w:rsidR="008F2E47" w:rsidRPr="008F2E47" w:rsidRDefault="008F2E47" w:rsidP="008F2E4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F2E4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ไตรมาส </w:t>
            </w:r>
            <w:r w:rsidRPr="008F2E47">
              <w:rPr>
                <w:rFonts w:ascii="TH SarabunIT๙" w:hAnsi="TH SarabunIT๙" w:cs="TH SarabunIT๙" w:hint="cs"/>
                <w:sz w:val="24"/>
                <w:szCs w:val="24"/>
                <w:cs/>
              </w:rPr>
              <w:t>4</w:t>
            </w:r>
          </w:p>
          <w:p w:rsidR="008F2E47" w:rsidRPr="008F2E47" w:rsidRDefault="008F2E47" w:rsidP="008F2E4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F2E47">
              <w:rPr>
                <w:rFonts w:ascii="TH SarabunIT๙" w:hAnsi="TH SarabunIT๙" w:cs="TH SarabunIT๙"/>
                <w:sz w:val="24"/>
                <w:szCs w:val="24"/>
                <w:cs/>
              </w:rPr>
              <w:t>(ก.ค.-ก.ย.</w:t>
            </w:r>
            <w:r w:rsidRPr="008F2E47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8F2E47">
              <w:rPr>
                <w:rFonts w:ascii="TH SarabunIT๙" w:hAnsi="TH SarabunIT๙" w:cs="TH SarabunIT๙"/>
                <w:sz w:val="24"/>
                <w:szCs w:val="24"/>
                <w:cs/>
              </w:rPr>
              <w:t>๖3)</w:t>
            </w:r>
          </w:p>
        </w:tc>
        <w:tc>
          <w:tcPr>
            <w:tcW w:w="850" w:type="dxa"/>
            <w:vMerge/>
          </w:tcPr>
          <w:p w:rsidR="008F2E47" w:rsidRPr="00282DE8" w:rsidRDefault="008F2E47" w:rsidP="008F2E4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8F2E47" w:rsidRPr="005F3A15" w:rsidTr="005F2A91">
        <w:tc>
          <w:tcPr>
            <w:tcW w:w="2122" w:type="dxa"/>
          </w:tcPr>
          <w:p w:rsidR="008F2E47" w:rsidRPr="00121D59" w:rsidRDefault="00FE62CF" w:rsidP="008F2E4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๗๘.</w:t>
            </w:r>
            <w:r w:rsidR="008F2E47" w:rsidRPr="00121D5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ิจกรรมเผยแพร่ข้อมูลข่าวสาร/ความรู้เกี่ยวกับการส่งเสริมการดำเนินชีวิตและการพัฒนาตนเองตามหลักศาสนา ปรัชญาเศรษฐกิจพอเพียง รวมทั้งหลักคุณธรรม </w:t>
            </w:r>
            <w:r w:rsidR="008F2E47" w:rsidRPr="00121D59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จริยธรรม </w:t>
            </w:r>
            <w:proofErr w:type="spellStart"/>
            <w:r w:rsidR="008F2E47" w:rsidRPr="00121D59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ธรรมาภิ</w:t>
            </w:r>
            <w:proofErr w:type="spellEnd"/>
            <w:r w:rsidR="008F2E47" w:rsidRPr="00121D59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บาล</w:t>
            </w:r>
            <w:r w:rsidR="008F2E47" w:rsidRPr="00121D5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บนเว็บไซต์สำนักงานจังหวัดสมุทรสาคร</w:t>
            </w:r>
          </w:p>
        </w:tc>
        <w:tc>
          <w:tcPr>
            <w:tcW w:w="2409" w:type="dxa"/>
          </w:tcPr>
          <w:p w:rsidR="008F2E47" w:rsidRPr="00FF5F74" w:rsidRDefault="008F2E47" w:rsidP="008F2E4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F5F7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เพื่อให้ผู้มาเยี่ยมชมเว็บไซต์จังหวัดสมุทรสาครได้รับข้อมูลข่าวสารความรู้ เกี่ยวกับการส่งเสริมการดำเนินชีวิตและการพัฒนาตนเองตามหลักศาสนา ปรัชญาเศรษฐกิจพอเพียง รวมทั้งหลักคุณธรรมและ จริยธรรม </w:t>
            </w:r>
            <w:proofErr w:type="spellStart"/>
            <w:r w:rsidRPr="00FF5F7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ธรรมาภิ</w:t>
            </w:r>
            <w:proofErr w:type="spellEnd"/>
            <w:r w:rsidRPr="00FF5F7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บาล</w:t>
            </w:r>
          </w:p>
        </w:tc>
        <w:tc>
          <w:tcPr>
            <w:tcW w:w="1531" w:type="dxa"/>
          </w:tcPr>
          <w:p w:rsidR="008F2E47" w:rsidRDefault="008F2E47" w:rsidP="008F2E4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สำนักงานจังหวัดสมุทรสาคร</w:t>
            </w:r>
          </w:p>
          <w:p w:rsidR="008F2E47" w:rsidRDefault="008F2E47" w:rsidP="008F2E4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(กลุ่มงานบริหารทรัพยากรบุคคล และกลุ่มงาน</w:t>
            </w:r>
            <w:r>
              <w:rPr>
                <w:rFonts w:ascii="TH SarabunIT๙" w:hAnsi="TH SarabunIT๙" w:cs="TH SarabunIT๙" w:hint="cs"/>
                <w:spacing w:val="-2"/>
                <w:sz w:val="32"/>
                <w:szCs w:val="32"/>
                <w:cs/>
              </w:rPr>
              <w:t>ยุทธศาสตร์และข้อมูลเพื่อการพัฒนาจังหวัด)</w:t>
            </w:r>
          </w:p>
        </w:tc>
        <w:tc>
          <w:tcPr>
            <w:tcW w:w="1417" w:type="dxa"/>
          </w:tcPr>
          <w:p w:rsidR="008F2E47" w:rsidRPr="001B155D" w:rsidRDefault="008F2E47" w:rsidP="008F2E4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B155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เผยแพร่ข้อมูลบนเว็บไซต์ของสำนักงานจังหวัดสมุทรสาคร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และจังหวัดสมุทรสาคร</w:t>
            </w:r>
          </w:p>
        </w:tc>
        <w:tc>
          <w:tcPr>
            <w:tcW w:w="2439" w:type="dxa"/>
          </w:tcPr>
          <w:p w:rsidR="000D77E9" w:rsidRDefault="000D77E9" w:rsidP="008F2E47">
            <w:pPr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  <w:r w:rsidRPr="00121D5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ดำเนินชีวิตและการพัฒนาตนเองตามหลักศาสนา ปรัชญาเศรษฐกิจพอเพียง รวมทั้งหลักคุณธรรม </w:t>
            </w:r>
            <w:r w:rsidRPr="00121D59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จริยธรรม </w:t>
            </w:r>
            <w:proofErr w:type="spellStart"/>
            <w:r w:rsidRPr="00121D59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ธรร</w:t>
            </w:r>
            <w:proofErr w:type="spellEnd"/>
            <w:r w:rsidRPr="00121D59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มา</w:t>
            </w:r>
          </w:p>
          <w:p w:rsidR="008F2E47" w:rsidRPr="00396DC0" w:rsidRDefault="000D77E9" w:rsidP="008F2E4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 w:rsidRPr="00121D59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ภิ</w:t>
            </w:r>
            <w:proofErr w:type="spellEnd"/>
            <w:r w:rsidRPr="00121D59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บาล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มากขึ้น</w:t>
            </w:r>
          </w:p>
        </w:tc>
        <w:tc>
          <w:tcPr>
            <w:tcW w:w="1276" w:type="dxa"/>
          </w:tcPr>
          <w:p w:rsidR="008F2E47" w:rsidRPr="000440CC" w:rsidRDefault="008F2E47" w:rsidP="008F2E47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</w:tc>
        <w:tc>
          <w:tcPr>
            <w:tcW w:w="992" w:type="dxa"/>
          </w:tcPr>
          <w:p w:rsidR="008F2E47" w:rsidRDefault="008F2E47" w:rsidP="008F2E47">
            <w:pPr>
              <w:spacing w:before="120"/>
              <w:jc w:val="center"/>
              <w:rPr>
                <w:cs/>
              </w:rPr>
            </w:pPr>
            <w:r w:rsidRPr="00E8556C">
              <w:rPr>
                <w:rFonts w:hint="cs"/>
              </w:rPr>
              <w:sym w:font="Wingdings" w:char="F0FC"/>
            </w:r>
          </w:p>
        </w:tc>
        <w:tc>
          <w:tcPr>
            <w:tcW w:w="992" w:type="dxa"/>
          </w:tcPr>
          <w:p w:rsidR="008F2E47" w:rsidRDefault="008F2E47" w:rsidP="008F2E47">
            <w:pPr>
              <w:spacing w:before="120"/>
              <w:jc w:val="center"/>
              <w:rPr>
                <w:cs/>
              </w:rPr>
            </w:pPr>
            <w:r w:rsidRPr="00E8556C">
              <w:rPr>
                <w:rFonts w:hint="cs"/>
              </w:rPr>
              <w:sym w:font="Wingdings" w:char="F0FC"/>
            </w:r>
          </w:p>
        </w:tc>
        <w:tc>
          <w:tcPr>
            <w:tcW w:w="992" w:type="dxa"/>
          </w:tcPr>
          <w:p w:rsidR="008F2E47" w:rsidRDefault="008F2E47" w:rsidP="008F2E47">
            <w:pPr>
              <w:spacing w:before="120"/>
              <w:jc w:val="center"/>
              <w:rPr>
                <w:cs/>
              </w:rPr>
            </w:pPr>
            <w:r w:rsidRPr="00E8556C">
              <w:rPr>
                <w:rFonts w:hint="cs"/>
              </w:rPr>
              <w:sym w:font="Wingdings" w:char="F0FC"/>
            </w:r>
          </w:p>
        </w:tc>
        <w:tc>
          <w:tcPr>
            <w:tcW w:w="993" w:type="dxa"/>
          </w:tcPr>
          <w:p w:rsidR="008F2E47" w:rsidRPr="00E8556C" w:rsidRDefault="008F2E47" w:rsidP="008F2E47">
            <w:pPr>
              <w:spacing w:before="120"/>
              <w:jc w:val="center"/>
            </w:pPr>
            <w:r w:rsidRPr="00E8556C">
              <w:rPr>
                <w:rFonts w:hint="cs"/>
              </w:rPr>
              <w:sym w:font="Wingdings" w:char="F0FC"/>
            </w:r>
          </w:p>
        </w:tc>
        <w:tc>
          <w:tcPr>
            <w:tcW w:w="850" w:type="dxa"/>
          </w:tcPr>
          <w:p w:rsidR="008F2E47" w:rsidRPr="005F3A15" w:rsidRDefault="008F2E47" w:rsidP="008F2E4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501DF" w:rsidRPr="005F3A15" w:rsidTr="005F2A91">
        <w:tc>
          <w:tcPr>
            <w:tcW w:w="2122" w:type="dxa"/>
          </w:tcPr>
          <w:p w:rsidR="009501DF" w:rsidRPr="00121D59" w:rsidRDefault="009501DF" w:rsidP="009501D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79.โครงการเสริมสร้างองค์ความรู้การจัดการน้ำเสียชุมชนโดยการฝึกอบรมและศึกษาดูงานพื้นที่ต้นแบบ</w:t>
            </w:r>
          </w:p>
        </w:tc>
        <w:tc>
          <w:tcPr>
            <w:tcW w:w="2409" w:type="dxa"/>
          </w:tcPr>
          <w:p w:rsidR="009501DF" w:rsidRDefault="009501DF" w:rsidP="009501D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เพื่อสร้างองค์ความรู้และพัฒนาศักยภาพให้กับภาคีเครือข่ายการแก้ไขปัญหาน้ำเสียและขยะมูลฝอย</w:t>
            </w:r>
          </w:p>
          <w:p w:rsidR="009501DF" w:rsidRPr="00FF5F74" w:rsidRDefault="009501DF" w:rsidP="009501D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เพื่อเสริมสร้างจิตสำนึกและความตระหนักให้ทุกภาคส่วนมีส่วนร่วมในการฟื้นฟูคุณภาพสิ่งแวดล้อม</w:t>
            </w:r>
          </w:p>
        </w:tc>
        <w:tc>
          <w:tcPr>
            <w:tcW w:w="1531" w:type="dxa"/>
          </w:tcPr>
          <w:p w:rsidR="005F2A91" w:rsidRDefault="009501DF" w:rsidP="009501DF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สนง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.ทรัพยากร</w:t>
            </w:r>
          </w:p>
          <w:p w:rsidR="009501DF" w:rsidRDefault="009501DF" w:rsidP="009501D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ธรรมชาติและสิ่งแวดล้อม</w:t>
            </w:r>
          </w:p>
          <w:p w:rsidR="009501DF" w:rsidRDefault="009501DF" w:rsidP="009501D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จ.สมุทรสาคร</w:t>
            </w:r>
          </w:p>
        </w:tc>
        <w:tc>
          <w:tcPr>
            <w:tcW w:w="1417" w:type="dxa"/>
          </w:tcPr>
          <w:p w:rsidR="009501DF" w:rsidRPr="001B155D" w:rsidRDefault="009501DF" w:rsidP="009501D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ภาคีเครือข่าย 45 คน</w:t>
            </w:r>
          </w:p>
        </w:tc>
        <w:tc>
          <w:tcPr>
            <w:tcW w:w="2439" w:type="dxa"/>
          </w:tcPr>
          <w:p w:rsidR="009501DF" w:rsidRDefault="009501DF" w:rsidP="009501D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ภาคีเครือข่ายมีความรู้การแก้ไขปัญหาน้ำเสียและขยะมูลฝอย</w:t>
            </w:r>
          </w:p>
          <w:p w:rsidR="009501DF" w:rsidRPr="00396DC0" w:rsidRDefault="009501DF" w:rsidP="009501D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เพื่อเสริมสร้างจิตสำนึกและความตระหนักให้ทุกภาคส่วนมีส่วนร่วมในการฟื้นฟูคุณภาพสิ่งแวดล้อม</w:t>
            </w:r>
          </w:p>
        </w:tc>
        <w:tc>
          <w:tcPr>
            <w:tcW w:w="1276" w:type="dxa"/>
          </w:tcPr>
          <w:p w:rsidR="009501DF" w:rsidRPr="000440CC" w:rsidRDefault="009501DF" w:rsidP="009501DF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๔๔๑</w:t>
            </w:r>
            <w:r w:rsidRPr="004160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,๐๐๐</w:t>
            </w:r>
          </w:p>
        </w:tc>
        <w:tc>
          <w:tcPr>
            <w:tcW w:w="992" w:type="dxa"/>
          </w:tcPr>
          <w:p w:rsidR="009501DF" w:rsidRDefault="009501DF" w:rsidP="009501DF">
            <w:pPr>
              <w:spacing w:before="120"/>
              <w:jc w:val="center"/>
              <w:rPr>
                <w:cs/>
              </w:rPr>
            </w:pPr>
          </w:p>
        </w:tc>
        <w:tc>
          <w:tcPr>
            <w:tcW w:w="992" w:type="dxa"/>
          </w:tcPr>
          <w:p w:rsidR="009501DF" w:rsidRDefault="009501DF" w:rsidP="009501DF">
            <w:pPr>
              <w:spacing w:before="120"/>
              <w:jc w:val="center"/>
              <w:rPr>
                <w:cs/>
              </w:rPr>
            </w:pPr>
            <w:r w:rsidRPr="00E8556C">
              <w:rPr>
                <w:rFonts w:hint="cs"/>
              </w:rPr>
              <w:sym w:font="Wingdings" w:char="F0FC"/>
            </w:r>
          </w:p>
        </w:tc>
        <w:tc>
          <w:tcPr>
            <w:tcW w:w="992" w:type="dxa"/>
          </w:tcPr>
          <w:p w:rsidR="009501DF" w:rsidRDefault="009501DF" w:rsidP="009501DF">
            <w:pPr>
              <w:spacing w:before="120"/>
              <w:jc w:val="center"/>
              <w:rPr>
                <w:cs/>
              </w:rPr>
            </w:pPr>
            <w:r w:rsidRPr="00E8556C">
              <w:rPr>
                <w:rFonts w:hint="cs"/>
              </w:rPr>
              <w:sym w:font="Wingdings" w:char="F0FC"/>
            </w:r>
          </w:p>
        </w:tc>
        <w:tc>
          <w:tcPr>
            <w:tcW w:w="993" w:type="dxa"/>
          </w:tcPr>
          <w:p w:rsidR="009501DF" w:rsidRPr="00E8556C" w:rsidRDefault="009501DF" w:rsidP="009501DF">
            <w:pPr>
              <w:spacing w:before="120"/>
              <w:jc w:val="center"/>
              <w:rPr>
                <w:rFonts w:hint="cs"/>
              </w:rPr>
            </w:pPr>
          </w:p>
        </w:tc>
        <w:tc>
          <w:tcPr>
            <w:tcW w:w="850" w:type="dxa"/>
          </w:tcPr>
          <w:p w:rsidR="009501DF" w:rsidRPr="005F3A15" w:rsidRDefault="009501DF" w:rsidP="009501D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4160F7" w:rsidRDefault="004160F7">
      <w:bookmarkStart w:id="1" w:name="_GoBack"/>
      <w:bookmarkEnd w:id="1"/>
    </w:p>
    <w:p w:rsidR="009501DF" w:rsidRDefault="009501DF"/>
    <w:p w:rsidR="004E7DA2" w:rsidRDefault="004E7DA2">
      <w:pPr>
        <w:rPr>
          <w:rFonts w:hint="cs"/>
        </w:rPr>
      </w:pPr>
    </w:p>
    <w:sectPr w:rsidR="004E7DA2" w:rsidSect="00A24697">
      <w:headerReference w:type="default" r:id="rId7"/>
      <w:footerReference w:type="default" r:id="rId8"/>
      <w:pgSz w:w="16838" w:h="11906" w:orient="landscape"/>
      <w:pgMar w:top="851" w:right="1440" w:bottom="567" w:left="1440" w:header="708" w:footer="708" w:gutter="0"/>
      <w:pgNumType w:fmt="thaiNumbers"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1785" w:rsidRDefault="00841785" w:rsidP="004C2FD6">
      <w:pPr>
        <w:spacing w:after="0" w:line="240" w:lineRule="auto"/>
      </w:pPr>
      <w:r>
        <w:separator/>
      </w:r>
    </w:p>
  </w:endnote>
  <w:endnote w:type="continuationSeparator" w:id="0">
    <w:p w:rsidR="00841785" w:rsidRDefault="00841785" w:rsidP="004C2F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altName w:val="Times New Roman"/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56086654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C001B0" w:rsidRPr="00C001B0" w:rsidRDefault="00C001B0">
        <w:pPr>
          <w:pStyle w:val="a6"/>
          <w:jc w:val="right"/>
          <w:rPr>
            <w:rFonts w:ascii="TH SarabunIT๙" w:hAnsi="TH SarabunIT๙" w:cs="TH SarabunIT๙"/>
            <w:sz w:val="32"/>
            <w:szCs w:val="32"/>
          </w:rPr>
        </w:pPr>
        <w:r w:rsidRPr="00C001B0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C001B0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C001B0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DD0BA8" w:rsidRPr="00DD0BA8">
          <w:rPr>
            <w:rFonts w:ascii="TH SarabunIT๙" w:hAnsi="TH SarabunIT๙" w:cs="TH SarabunIT๙"/>
            <w:noProof/>
            <w:sz w:val="32"/>
            <w:szCs w:val="32"/>
            <w:cs/>
            <w:lang w:val="th-TH"/>
          </w:rPr>
          <w:t>๔๒</w:t>
        </w:r>
        <w:r w:rsidRPr="00C001B0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C001B0" w:rsidRDefault="00C001B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1785" w:rsidRDefault="00841785" w:rsidP="004C2FD6">
      <w:pPr>
        <w:spacing w:after="0" w:line="240" w:lineRule="auto"/>
      </w:pPr>
      <w:r>
        <w:separator/>
      </w:r>
    </w:p>
  </w:footnote>
  <w:footnote w:type="continuationSeparator" w:id="0">
    <w:p w:rsidR="00841785" w:rsidRDefault="00841785" w:rsidP="004C2F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1B0" w:rsidRPr="004C2FD6" w:rsidRDefault="00C001B0">
    <w:pPr>
      <w:pStyle w:val="a4"/>
      <w:jc w:val="right"/>
      <w:rPr>
        <w:rFonts w:ascii="TH SarabunPSK" w:hAnsi="TH SarabunPSK" w:cs="TH SarabunPSK"/>
        <w:sz w:val="32"/>
        <w:szCs w:val="32"/>
      </w:rPr>
    </w:pPr>
  </w:p>
  <w:p w:rsidR="00C001B0" w:rsidRDefault="00C001B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5447"/>
    <w:rsid w:val="00035A4B"/>
    <w:rsid w:val="000928E1"/>
    <w:rsid w:val="000D77E9"/>
    <w:rsid w:val="001139B7"/>
    <w:rsid w:val="00121D59"/>
    <w:rsid w:val="001411AB"/>
    <w:rsid w:val="001532B1"/>
    <w:rsid w:val="00192EFD"/>
    <w:rsid w:val="001C5F1C"/>
    <w:rsid w:val="001F794C"/>
    <w:rsid w:val="00226CFF"/>
    <w:rsid w:val="002323BE"/>
    <w:rsid w:val="00235C5D"/>
    <w:rsid w:val="0025369F"/>
    <w:rsid w:val="002B2230"/>
    <w:rsid w:val="002E2451"/>
    <w:rsid w:val="002E5094"/>
    <w:rsid w:val="00366FEF"/>
    <w:rsid w:val="003722FE"/>
    <w:rsid w:val="003B5552"/>
    <w:rsid w:val="003D385E"/>
    <w:rsid w:val="003D5447"/>
    <w:rsid w:val="004160F7"/>
    <w:rsid w:val="004268CF"/>
    <w:rsid w:val="0043416A"/>
    <w:rsid w:val="004804FE"/>
    <w:rsid w:val="004A76EE"/>
    <w:rsid w:val="004C2FD6"/>
    <w:rsid w:val="004D397D"/>
    <w:rsid w:val="004E23EB"/>
    <w:rsid w:val="004E7DA2"/>
    <w:rsid w:val="005445E2"/>
    <w:rsid w:val="005C2947"/>
    <w:rsid w:val="005E15CE"/>
    <w:rsid w:val="005F2A91"/>
    <w:rsid w:val="00610BAD"/>
    <w:rsid w:val="00630B8B"/>
    <w:rsid w:val="006C1948"/>
    <w:rsid w:val="0074348D"/>
    <w:rsid w:val="00782A36"/>
    <w:rsid w:val="00841785"/>
    <w:rsid w:val="008743D8"/>
    <w:rsid w:val="008F2E47"/>
    <w:rsid w:val="009155D1"/>
    <w:rsid w:val="00920E68"/>
    <w:rsid w:val="00924DBF"/>
    <w:rsid w:val="009501DF"/>
    <w:rsid w:val="009611AF"/>
    <w:rsid w:val="009648C3"/>
    <w:rsid w:val="00A007E7"/>
    <w:rsid w:val="00A07BBA"/>
    <w:rsid w:val="00A16B80"/>
    <w:rsid w:val="00A24697"/>
    <w:rsid w:val="00A85031"/>
    <w:rsid w:val="00A900F6"/>
    <w:rsid w:val="00AA7EA9"/>
    <w:rsid w:val="00AB244C"/>
    <w:rsid w:val="00AF7B53"/>
    <w:rsid w:val="00B51E89"/>
    <w:rsid w:val="00B61649"/>
    <w:rsid w:val="00B71B7B"/>
    <w:rsid w:val="00BD1A66"/>
    <w:rsid w:val="00BF5343"/>
    <w:rsid w:val="00C001B0"/>
    <w:rsid w:val="00C039E8"/>
    <w:rsid w:val="00C03D13"/>
    <w:rsid w:val="00CC2495"/>
    <w:rsid w:val="00CC51AC"/>
    <w:rsid w:val="00D01ACE"/>
    <w:rsid w:val="00D03D8C"/>
    <w:rsid w:val="00D41928"/>
    <w:rsid w:val="00D7471E"/>
    <w:rsid w:val="00DD0BA8"/>
    <w:rsid w:val="00DD4061"/>
    <w:rsid w:val="00E34820"/>
    <w:rsid w:val="00E801B5"/>
    <w:rsid w:val="00E82798"/>
    <w:rsid w:val="00EA2CED"/>
    <w:rsid w:val="00ED381A"/>
    <w:rsid w:val="00EE5ED2"/>
    <w:rsid w:val="00F70905"/>
    <w:rsid w:val="00F72A2E"/>
    <w:rsid w:val="00F9532B"/>
    <w:rsid w:val="00FB2FFA"/>
    <w:rsid w:val="00FC45BC"/>
    <w:rsid w:val="00FD6BBB"/>
    <w:rsid w:val="00FE6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5447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C2F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4C2FD6"/>
  </w:style>
  <w:style w:type="paragraph" w:styleId="a6">
    <w:name w:val="footer"/>
    <w:basedOn w:val="a"/>
    <w:link w:val="a7"/>
    <w:uiPriority w:val="99"/>
    <w:unhideWhenUsed/>
    <w:rsid w:val="004C2F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4C2FD6"/>
  </w:style>
  <w:style w:type="character" w:styleId="a8">
    <w:name w:val="Strong"/>
    <w:uiPriority w:val="22"/>
    <w:qFormat/>
    <w:rsid w:val="002B2230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4E7DA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4E7DA2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5447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C2F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4C2FD6"/>
  </w:style>
  <w:style w:type="paragraph" w:styleId="a6">
    <w:name w:val="footer"/>
    <w:basedOn w:val="a"/>
    <w:link w:val="a7"/>
    <w:uiPriority w:val="99"/>
    <w:unhideWhenUsed/>
    <w:rsid w:val="004C2F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4C2FD6"/>
  </w:style>
  <w:style w:type="character" w:styleId="a8">
    <w:name w:val="Strong"/>
    <w:uiPriority w:val="22"/>
    <w:qFormat/>
    <w:rsid w:val="002B2230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4E7DA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4E7DA2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41</Pages>
  <Words>6425</Words>
  <Characters>36624</Characters>
  <Application>Microsoft Office Word</Application>
  <DocSecurity>0</DocSecurity>
  <Lines>305</Lines>
  <Paragraphs>85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by adguard</Company>
  <LinksUpToDate>false</LinksUpToDate>
  <CharactersWithSpaces>42964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dcterms:created xsi:type="dcterms:W3CDTF">2020-01-03T03:02:00Z</dcterms:created>
  <dcterms:modified xsi:type="dcterms:W3CDTF">2020-01-03T10:13:00Z</dcterms:modified>
</cp:coreProperties>
</file>